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第一塊:下載並載入需要套件。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第二塊:解壓縮資料檔，包含以訓練好的模型檔(它是壓縮檔)。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第三塊:開啟鏡頭的函數，用來拍下陌生人之臉。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第四塊:資料前處理與資料增強的函數，可以增加資料多元性，使模型更加精準。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第五塊:建立模型的函數，有五層捲積層和兩層全連接層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第六塊:模型效能的折線圖，有loss和accuracy(包含訓練集與驗證集)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第七塊:預測新圖檔並發起警報的函數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第八塊:訓練模型並查看其效能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第九塊:載入儲存的模型並預測新圖檔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