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医学服务三期(心知了v3.0.0)需求技术评审文档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 版本信息</w:t>
      </w:r>
      <w:bookmarkEnd w:id="0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版本号：V3.0.0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创建日期：2023-02-28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审核人：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 变更日志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305"/>
        <w:gridCol w:w="1290"/>
        <w:gridCol w:w="445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变更人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主要变更内容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 需求清单或变更清单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780"/>
        <w:gridCol w:w="870"/>
        <w:gridCol w:w="507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7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运营中心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产品管理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产品下的套餐变更为服务，新增数量，有效期，订单模式，医生级别，服务类型（基础服务，第三方服务）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公司管理-权益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权益部分直接关联产品去套餐概念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 数据库表变更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运营中心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商品：最大共享人数等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购买： 最大共享人数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订单id -&gt; 订单明细 商品id -&gt; 商品属性  最大购买人数  [x]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最大共享人数：hw_manager_packet  这里记录下 -&gt; 第二个方案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服务权益待激活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hw_service_bannlnce 字段 待激活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如果转增: 领取之后，manager_no 要更新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如果共享：这个表永远只有一条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核销问题 （套餐列表： </w:t>
      </w:r>
      <w:r>
        <w:rPr>
          <w:rFonts w:eastAsia="等线" w:ascii="Arial" w:cs="Arial" w:hAnsi="Arial"/>
          <w:strike w:val="true"/>
          <w:sz w:val="22"/>
        </w:rPr>
        <w:t xml:space="preserve">自有服务列表 + </w:t>
      </w:r>
      <w:r>
        <w:rPr>
          <w:rFonts w:eastAsia="等线" w:ascii="Arial" w:cs="Arial" w:hAnsi="Arial"/>
          <w:sz w:val="22"/>
        </w:rPr>
        <w:t>共享服务列表）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共享表 查询自己是受益者ID -&gt; 共享者ID[列表] -&gt; 查询自有服务列表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Dubbo 提供service  参数 收益用户id -&gt; 出参 共享者ID列表  </w:t>
      </w:r>
      <w:r>
        <w:rPr>
          <w:rFonts w:eastAsia="等线" w:ascii="Arial" w:cs="Arial" w:hAnsi="Arial"/>
          <w:color w:val="3370ff"/>
          <w:sz w:val="22"/>
        </w:rPr>
        <w:t>@李明军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服务转赠/激活/共享    新增权益转赠记录表-李明军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`hw_service_package_give` (</w:t>
              <w:br/>
              <w:t xml:space="preserve">  `id` bigint(20) NOT NULL AUTO_INCREMENT,</w:t>
              <w:br/>
              <w:t xml:space="preserve">  `package_id` bigint(20) DEFAULT NULL COMMENT '套餐表hw_service_package主键',</w:t>
              <w:br/>
              <w:t xml:space="preserve">  `hw_manager_packet_id` bigint(20) DEFAULT NULL COMMENT '开通套餐记录表id（hw_manager_packet主键）',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</w:t>
            </w:r>
            <w:r>
              <w:rPr>
                <w:rFonts w:eastAsia="Consolas" w:ascii="Consolas" w:cs="Consolas" w:hAnsi="Consolas"/>
                <w:sz w:val="22"/>
                <w:shd w:fill="f76964"/>
              </w:rPr>
              <w:t>manager_no</w:t>
            </w:r>
            <w:r>
              <w:rPr>
                <w:rFonts w:eastAsia="Consolas" w:ascii="Consolas" w:cs="Consolas" w:hAnsi="Consolas"/>
                <w:sz w:val="22"/>
              </w:rPr>
              <w:t>` bigint(20) DEFAULT NULL COMMENT '领取用户id，用户表ecg_manager主键',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</w:t>
            </w:r>
            <w:r>
              <w:rPr>
                <w:rFonts w:eastAsia="Consolas" w:ascii="Consolas" w:cs="Consolas" w:hAnsi="Consolas"/>
                <w:sz w:val="22"/>
              </w:rPr>
              <w:t>status</w:t>
            </w:r>
            <w:r>
              <w:rPr>
                <w:rFonts w:eastAsia="Consolas" w:ascii="Consolas" w:cs="Consolas" w:hAnsi="Consolas"/>
                <w:sz w:val="22"/>
              </w:rPr>
              <w:t>` tinyint(2) DEFAULT '0' COMMENT '权益状态 ：0：待领取， 1已领取',</w:t>
              <w:br/>
              <w:t xml:space="preserve">  `delete_flag` tinyint(2) DEFAULT '0' COMMENT '删除状态，0未删除，1已删除',</w:t>
              <w:br/>
              <w:t xml:space="preserve">  `created_at` datetime DEFAULT NULL COMMENT '创建时间',</w:t>
              <w:br/>
              <w:t xml:space="preserve">  `creator` varchar(50) DEFAULT NULL COMMENT '创建者',</w:t>
              <w:br/>
              <w:t xml:space="preserve">  `updated_at` datetime DEFAULT NULL COMMENT '记录修改时间',</w:t>
              <w:br/>
              <w:t xml:space="preserve">  `modifier` varchar(50) DEFAULT NULL COMMENT '修改者',</w:t>
              <w:br/>
              <w:t xml:space="preserve">  `order_id` bigint(20) DEFAULT NULL COMMENT '订单id，ecg_order主键',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`good_id` bigint(255) DEFAULT NULL COMMENT </w:t>
            </w:r>
            <w:r>
              <w:rPr>
                <w:rFonts w:eastAsia="Consolas" w:ascii="Consolas" w:cs="Consolas" w:hAnsi="Consolas"/>
                <w:sz w:val="22"/>
              </w:rPr>
              <w:t>'商品（权益）id',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`good_name` varchar(255) DEFAULT NULL COMMENT '商品（权益）名称',</w:t>
              <w:br/>
              <w:t xml:space="preserve">  `receive_nick_name` varchar(255) DEFAULT NULL COMMENT '领取者昵称',</w:t>
              <w:br/>
              <w:t xml:space="preserve">  `receive_nick_photo` varchar(255) DEFAULT NULL COMMENT '领取者头像',</w:t>
              <w:br/>
              <w:t xml:space="preserve">  `receive_time` datetime DEFAULT NULL COMMENT '领取时间',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</w:t>
            </w:r>
            <w:r>
              <w:rPr>
                <w:rFonts w:eastAsia="Consolas" w:ascii="Consolas" w:cs="Consolas" w:hAnsi="Consolas"/>
                <w:sz w:val="22"/>
                <w:shd w:fill="ffa53d"/>
              </w:rPr>
              <w:t>send_manager_no</w:t>
            </w:r>
            <w:r>
              <w:rPr>
                <w:rFonts w:eastAsia="Consolas" w:ascii="Consolas" w:cs="Consolas" w:hAnsi="Consolas"/>
                <w:sz w:val="22"/>
              </w:rPr>
              <w:t>` bigint(20) DEFAULT NULL COMMENT '送出者用户id',</w:t>
              <w:br/>
              <w:t xml:space="preserve">  `send_nick_name` varchar(255) DEFAULT NULL COMMENT '送出者昵称',</w:t>
              <w:br/>
              <w:t xml:space="preserve">  `send_nick_photo` varchar(255) DEFAULT NULL COMMENT '送出者头像',</w:t>
              <w:br/>
              <w:t xml:space="preserve">  `send_time` datetime DEFAULT NULL COMMENT '送出时间',</w:t>
              <w:br/>
              <w:t xml:space="preserve">  `latest_collection_time` datetime DEFAULT NULL COMMENT '最迟领取时间',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AUTO_INCREMENT=1038 DEFAULT CHARSET=utf8 COMMENT='权益转赠记录表'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新增权益共享表</w:t>
      </w:r>
      <w:r>
        <w:rPr>
          <w:rFonts w:eastAsia="等线" w:ascii="Arial" w:cs="Arial" w:hAnsi="Arial"/>
          <w:b w:val="true"/>
          <w:sz w:val="32"/>
        </w:rPr>
        <w:t>-李明军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家庭提供service接口  </w:t>
      </w:r>
      <w:r>
        <w:rPr>
          <w:rFonts w:eastAsia="等线" w:ascii="Arial" w:cs="Arial" w:hAnsi="Arial"/>
          <w:color w:val="3370ff"/>
          <w:sz w:val="22"/>
        </w:rPr>
        <w:t>@王文强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参数用户id -&gt; 出参 家庭组列表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参数家庭id -&gt; 出参 家庭组成员列表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</w:t>
            </w:r>
            <w:r>
              <w:rPr>
                <w:rFonts w:eastAsia="Consolas" w:ascii="Consolas" w:cs="Consolas" w:hAnsi="Consolas"/>
                <w:sz w:val="22"/>
              </w:rPr>
              <w:t>hw_service_package_shared</w:t>
            </w:r>
            <w:r>
              <w:rPr>
                <w:rFonts w:eastAsia="Consolas" w:ascii="Consolas" w:cs="Consolas" w:hAnsi="Consolas"/>
                <w:sz w:val="22"/>
              </w:rPr>
              <w:t>` (</w:t>
              <w:br/>
              <w:t xml:space="preserve">  `id` bigint(20) NOT NULL AUTO_INCREMENT,</w:t>
              <w:br/>
              <w:t xml:space="preserve">  `package_id` bigint(20) DEFAULT NULL COMMENT '套餐表hw_service_package主键',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</w:t>
            </w:r>
            <w:r>
              <w:rPr>
                <w:rFonts w:eastAsia="Consolas" w:ascii="Consolas" w:cs="Consolas" w:hAnsi="Consolas"/>
                <w:sz w:val="22"/>
              </w:rPr>
              <w:t>hw_manager_packet_id</w:t>
            </w:r>
            <w:r>
              <w:rPr>
                <w:rFonts w:eastAsia="Consolas" w:ascii="Consolas" w:cs="Consolas" w:hAnsi="Consolas"/>
                <w:sz w:val="22"/>
              </w:rPr>
              <w:t>` bigint(20) DEFAULT NULL COMMENT '开通套餐记录表id（hw_manager_packet主键）',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</w:t>
            </w:r>
            <w:r>
              <w:rPr>
                <w:rFonts w:eastAsia="Consolas" w:ascii="Consolas" w:cs="Consolas" w:hAnsi="Consolas"/>
                <w:sz w:val="22"/>
              </w:rPr>
              <w:t>manager_no</w:t>
            </w:r>
            <w:r>
              <w:rPr>
                <w:rFonts w:eastAsia="Consolas" w:ascii="Consolas" w:cs="Consolas" w:hAnsi="Consolas"/>
                <w:sz w:val="22"/>
              </w:rPr>
              <w:t>` bigint(20) DEFAULT NULL COMMENT '共享者用户id，用户表ecg_manager主键',</w:t>
              <w:br/>
              <w:t xml:space="preserve">  `benefit_manager_no` bigint(20) DEFAULT NULL COMMENT '受益者用户id，用户表ecg_manager主键',</w:t>
              <w:br/>
              <w:t xml:space="preserve">  `order_id` bigint(20) DEFAULT NULL COMMENT '订单id，ecg_order主键',</w:t>
              <w:br/>
              <w:t xml:space="preserve">  `good_id` bigint(20) DEFAULT NULL COMMENT '商品id，mall_good主键',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</w:t>
            </w:r>
            <w:r>
              <w:rPr>
                <w:rFonts w:eastAsia="Consolas" w:ascii="Consolas" w:cs="Consolas" w:hAnsi="Consolas"/>
                <w:sz w:val="22"/>
              </w:rPr>
              <w:t>family_id</w:t>
            </w:r>
            <w:r>
              <w:rPr>
                <w:rFonts w:eastAsia="Consolas" w:ascii="Consolas" w:cs="Consolas" w:hAnsi="Consolas"/>
                <w:sz w:val="22"/>
              </w:rPr>
              <w:t>` bigint(20) DEFAULT '0' COMMENT '家庭组id',</w:t>
              <w:br/>
              <w:t xml:space="preserve">  `delete_flag` tinyint(2) DEFAULT '0' COMMENT '删除状态，0未删除，1已删除',</w:t>
              <w:br/>
              <w:t xml:space="preserve">  `created_at` datetime DEFAULT NULL COMMENT '创建时间',</w:t>
              <w:br/>
              <w:t xml:space="preserve">  `creator` varchar(50) DEFAULT NULL COMMENT '创建者',</w:t>
              <w:br/>
              <w:t xml:space="preserve">  `updated_at` datetime DEFAULT NULL COMMENT '记录修改时间',</w:t>
              <w:br/>
              <w:t xml:space="preserve">  `modifier` varchar(50) DEFAULT NULL COMMENT '修改者',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AUTO_INCREMENT=1038 DEFAULT CHARSET=utf8 COMMENT='权益转赠记录表'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trike w:val="true"/>
          <w:sz w:val="32"/>
        </w:rPr>
        <w:t>意见反馈表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`ecg_suggest` (</w:t>
              <w:br/>
              <w:t xml:space="preserve">  `id` int(11) NOT NULL COMMENT '主键id',</w:t>
              <w:br/>
              <w:t xml:space="preserve">  `uuid` varchar(32) DEFAULT NULL COMMENT 'uuid',</w:t>
              <w:br/>
              <w:t xml:space="preserve">  `suggest_type` varchar(64) DEFAULT NULL COMMENT '反馈类型',</w:t>
              <w:br/>
              <w:t xml:space="preserve">  `suggest_text` text COMMENT '反馈内容',</w:t>
              <w:br/>
              <w:t xml:space="preserve">  `creator` varchar(64) DEFAULT NULL COMMENT '意见反馈提交者',</w:t>
              <w:br/>
              <w:t xml:space="preserve">  `manager_no` bigint(20) DEFAULT NULL COMMENT '用户id，用户表ecg_manager主键',</w:t>
              <w:br/>
              <w:t xml:space="preserve">  `delete_flag` bit(2) DEFAULT b'0' COMMENT '删除状态，0未删除，1已删除',</w:t>
              <w:br/>
              <w:t xml:space="preserve">  `created_at` datetime DEFAULT NULL COMMENT '创建时间',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 COMMENT='意见反馈表';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家庭信息表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家庭空间-家庭管理：拆分原《家庭成员表》为《家庭信息表》与《家庭成员关联表》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新表-新逻辑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</w:t>
            </w:r>
            <w:r>
              <w:rPr>
                <w:rFonts w:eastAsia="Consolas" w:ascii="Consolas" w:cs="Consolas" w:hAnsi="Consolas"/>
                <w:sz w:val="22"/>
              </w:rPr>
              <w:t>ecg_manager_family_info</w:t>
            </w:r>
            <w:r>
              <w:rPr>
                <w:rFonts w:eastAsia="Consolas" w:ascii="Consolas" w:cs="Consolas" w:hAnsi="Consolas"/>
                <w:sz w:val="22"/>
              </w:rPr>
              <w:t>` (</w:t>
              <w:br/>
              <w:t xml:space="preserve">  `id` int(11) NOT NULL AUTO_INCREMENT COMMENT '家庭ID',</w:t>
              <w:br/>
              <w:t xml:space="preserve">  `uuid` varchar(50) CHARACTER SET utf8 DEFAULT NULL COMMENT 'uuid',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`name` varchar(128) DEFAULT NULL COMMENT '</w:t>
            </w:r>
            <w:r>
              <w:rPr>
                <w:rFonts w:eastAsia="Consolas" w:ascii="Consolas" w:cs="Consolas" w:hAnsi="Consolas"/>
                <w:sz w:val="22"/>
              </w:rPr>
              <w:t>家庭名称</w:t>
            </w:r>
            <w:r>
              <w:rPr>
                <w:rFonts w:eastAsia="Consolas" w:ascii="Consolas" w:cs="Consolas" w:hAnsi="Consolas"/>
                <w:sz w:val="22"/>
              </w:rPr>
              <w:t>',</w:t>
              <w:br/>
              <w:t xml:space="preserve">  `owner_id` int(11) DEFAULT NULL COMMENT '群主ID',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</w:t>
            </w:r>
            <w:r>
              <w:rPr>
                <w:rFonts w:eastAsia="Consolas" w:ascii="Consolas" w:cs="Consolas" w:hAnsi="Consolas"/>
                <w:sz w:val="22"/>
              </w:rPr>
              <w:t>delete_flag</w:t>
            </w:r>
            <w:r>
              <w:rPr>
                <w:rFonts w:eastAsia="Consolas" w:ascii="Consolas" w:cs="Consolas" w:hAnsi="Consolas"/>
                <w:sz w:val="22"/>
              </w:rPr>
              <w:t>` int(2) DEFAULT '0' COMMENT '删除标志: 0-未删除 1-删除</w:t>
            </w:r>
            <w:r>
              <w:rPr>
                <w:rFonts w:eastAsia="Consolas" w:ascii="Consolas" w:cs="Consolas" w:hAnsi="Consolas"/>
                <w:sz w:val="22"/>
              </w:rPr>
              <w:t>（解散）</w:t>
            </w:r>
            <w:r>
              <w:rPr>
                <w:rFonts w:eastAsia="Consolas" w:ascii="Consolas" w:cs="Consolas" w:hAnsi="Consolas"/>
                <w:sz w:val="22"/>
              </w:rPr>
              <w:t>',</w:t>
              <w:br/>
              <w:t xml:space="preserve">  `created_at` datetime DEFAULT NULL,</w:t>
              <w:br/>
              <w:t xml:space="preserve">  `creator` varchar(128) DEFAULT NULL,</w:t>
              <w:br/>
              <w:t xml:space="preserve">  `updated_at` datetime DEFAULT NULL,</w:t>
              <w:br/>
              <w:t xml:space="preserve">  `modifier` varchar(128) DEFAULT NULL,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 COMMENT='家庭信息表';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家庭成员关联表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`ecg_manager_family_member_relation` (</w:t>
              <w:br/>
              <w:t xml:space="preserve">  `id` int(11) NOT NULL AUTO_INCREMENT COMMENT '主键ID',</w:t>
              <w:br/>
              <w:t xml:space="preserve">  `family_id` int(11) DEFAULT NULL COMMENT '家庭ID',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`manager_id` int(11) DEFAULT NULL COMMENT '成员ID',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`is_owner` varchar(100) DEFAULT '0' COMMENT '是否为群主  0：不是  1：是',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`is_share` int(2) DEFAULT '0' COMMENT '是否共享: 0共享 1不共享',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`in_family` int(2) DEFAULT '0' COMMENT '是否退出家庭: 0-未退出 1-已退出',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</w:rPr>
              <w:t xml:space="preserve"> `delete_flag` int(2) DEFAULT '0' COMMENT '删除标志: 0-未删除 1-删除',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`created_at` datetime DEFAULT NULL,</w:t>
              <w:br/>
              <w:t xml:space="preserve">  `creator` varchar(128) DEFAULT NULL,</w:t>
              <w:br/>
              <w:t xml:space="preserve">  `updated_at` datetime DEFAULT NULL,</w:t>
              <w:br/>
              <w:t xml:space="preserve">  `modifier` varchar(128) DEFAULT NULL,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 COMMENT='家庭成员关联表';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设备共享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`sli_equipment_share` (</w:t>
              <w:br/>
              <w:t xml:space="preserve">  `id` bigint(20) NOT NULL AUTO_INCREMENT,</w:t>
              <w:br/>
              <w:t xml:space="preserve">  `shared_manager_no` bigint(20) DEFAULT '0' COMMENT '共享者managerNo',</w:t>
              <w:br/>
              <w:t xml:space="preserve">  `be_shared_manager_no` bigint(20) DEFAULT '0' COMMENT '被共享人managerNo',</w:t>
              <w:br/>
              <w:t xml:space="preserve">  `device_name` varchar(30) DEFAULT NULL COMMENT '设备名称',</w:t>
              <w:br/>
              <w:t xml:space="preserve">  `device_sn` varchar(50) DEFAULT NULL COMMENT '设备的序列号，sn码',</w:t>
              <w:br/>
              <w:t xml:space="preserve">  `created_at` datetime DEFAULT NULL,</w:t>
              <w:br/>
              <w:t xml:space="preserve">  `creator` varchar(500) DEFAULT NULL,</w:t>
              <w:br/>
              <w:t xml:space="preserve">  `updated_at` datetime DEFAULT NULL,</w:t>
              <w:br/>
              <w:t xml:space="preserve">  `modifier` varchar(500) DEFAULT NULL,</w:t>
              <w:br/>
              <w:t xml:space="preserve">  `delete_flag` bigint(2) DEFAULT '0' COMMENT '是否删除 0不删 1删除',</w:t>
              <w:br/>
              <w:t xml:space="preserve">  PRIMARY KEY (`id`),</w:t>
              <w:br/>
              <w:t xml:space="preserve">  KEY `idx_shared_manager_no` (`shared_manager_no`),</w:t>
              <w:br/>
              <w:t xml:space="preserve">  KEY `idx_be_shared_manager_no` (`be_shared_manager_no`) USING BTREE,</w:t>
              <w:br/>
              <w:t xml:space="preserve">  KEY `idx_device_sn` (`device_sn`) USING BTREE,</w:t>
              <w:br/>
              <w:t xml:space="preserve">  KEY `idx_created_at` (`created_at`) USING BTREE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产品管理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五、 功能详细说明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功能接口说明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140"/>
        <w:gridCol w:w="1500"/>
        <w:gridCol w:w="2460"/>
        <w:gridCol w:w="204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功能详细说明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交互图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资料编辑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"/>
              </w:num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更换头像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>搜索中心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 xml:space="preserve">5.2.1 </w:t>
      </w:r>
      <w:r>
        <w:rPr>
          <w:rFonts w:eastAsia="等线" w:ascii="Arial" w:cs="Arial" w:hAnsi="Arial"/>
          <w:b w:val="true"/>
          <w:sz w:val="30"/>
        </w:rPr>
        <w:t>elasticsearch实现搜索引擎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124450" cy="53435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5.3 家庭空间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5.3.1 家庭组业务逻辑</w:t>
      </w:r>
      <w:bookmarkEnd w:id="1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100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前端联调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医生列表页参数说明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discriminate类型 88  </w:t>
              <w:br/>
              <w:t xml:space="preserve"> serviceType小类  3静态 4 动态</w:t>
              <w:br/>
              <w:t xml:space="preserve"> title</w:t>
              <w:br/>
              <w:t xml:space="preserve"> uuid</w:t>
              <w:br/>
              <w:t xml:space="preserve"> comment  [3,4]  </w:t>
              <w:br/>
              <w:t xml:space="preserve"> isDoctorList=[]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reportId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在线问诊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discriminate类型  32</w:t>
              <w:br/>
              <w:t xml:space="preserve"> serviceType小类  </w:t>
              <w:br/>
              <w:t xml:space="preserve"> title</w:t>
              <w:br/>
              <w:t xml:space="preserve"> uuid</w:t>
              <w:br/>
              <w:t xml:space="preserve"> comment  [32,34,36]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isDoctorList=[]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咨询服务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discriminate类型  33</w:t>
              <w:br/>
              <w:t xml:space="preserve"> serviceType小类  </w:t>
              <w:br/>
              <w:t xml:space="preserve"> title</w:t>
              <w:br/>
              <w:t xml:space="preserve"> uuid</w:t>
              <w:br/>
              <w:t xml:space="preserve"> comment  [33,35,37]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isDoctorList=[]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单选-在线问诊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discriminate类型 </w:t>
              <w:br/>
              <w:t xml:space="preserve"> serviceType小类 32 图文问诊  34 音频问诊 36 视频问诊</w:t>
              <w:br/>
              <w:t xml:space="preserve"> title</w:t>
              <w:br/>
              <w:t xml:space="preserve"> uuid</w:t>
              <w:br/>
              <w:t xml:space="preserve"> comment  [32,34,36]  </w:t>
              <w:br/>
              <w:t xml:space="preserve"> isDoctorList  1主治 2 副主任  3 主任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isDoctorList  [1,2,3] 有就传 没有 就是 []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 xml:space="preserve">单选-咨询服务 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discriminate类型 </w:t>
              <w:br/>
              <w:t xml:space="preserve"> serviceType小类 33 图文咨询  35 图文咨询 37  图文咨询</w:t>
              <w:br/>
              <w:t xml:space="preserve"> title</w:t>
              <w:br/>
              <w:t xml:space="preserve"> uuid</w:t>
              <w:br/>
              <w:t xml:space="preserve"> comment  [33,35,37]  </w:t>
              <w:br/>
              <w:t xml:space="preserve"> isDoctorList  1主治 2 副主任  3 主任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isDoctorList  [1,2,3] 有就传 没有 就是 []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bookmarkEnd w:id="2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 xml:space="preserve">七、 </w:t>
      </w:r>
      <w:r>
        <w:rPr>
          <w:rFonts w:eastAsia="等线" w:ascii="Arial" w:cs="Arial" w:hAnsi="Arial"/>
          <w:b w:val="true"/>
          <w:sz w:val="36"/>
        </w:rPr>
        <w:t>埋点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0"/>
        <w:gridCol w:w="2595"/>
        <w:gridCol w:w="3135"/>
      </w:tblGrid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参数说明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参数值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670762">
    <w:lvl>
      <w:start w:val="1"/>
      <w:numFmt w:val="decimal"/>
      <w:suff w:val="tab"/>
      <w:lvlText w:val="%1."/>
      <w:rPr>
        <w:color w:val="3370ff"/>
      </w:rPr>
    </w:lvl>
  </w:abstractNum>
  <w:abstractNum w:abstractNumId="670763">
    <w:lvl>
      <w:start w:val="1"/>
      <w:numFmt w:val="lowerLetter"/>
      <w:suff w:val="tab"/>
      <w:lvlText w:val="%1."/>
      <w:rPr>
        <w:color w:val="3370ff"/>
      </w:rPr>
    </w:lvl>
  </w:abstractNum>
  <w:abstractNum w:abstractNumId="670764">
    <w:lvl>
      <w:start w:val="1"/>
      <w:numFmt w:val="lowerRoman"/>
      <w:suff w:val="tab"/>
      <w:lvlText w:val="%1."/>
      <w:rPr>
        <w:color w:val="3370ff"/>
      </w:rPr>
    </w:lvl>
  </w:abstractNum>
  <w:abstractNum w:abstractNumId="670765">
    <w:lvl>
      <w:start w:val="2"/>
      <w:numFmt w:val="lowerRoman"/>
      <w:suff w:val="tab"/>
      <w:lvlText w:val="%1."/>
      <w:rPr>
        <w:color w:val="3370ff"/>
      </w:rPr>
    </w:lvl>
  </w:abstractNum>
  <w:abstractNum w:abstractNumId="670766">
    <w:lvl>
      <w:start w:val="1"/>
      <w:numFmt w:val="decimal"/>
      <w:suff w:val="tab"/>
      <w:lvlText w:val="%1."/>
      <w:rPr>
        <w:color w:val="3370ff"/>
      </w:rPr>
    </w:lvl>
  </w:abstractNum>
  <w:abstractNum w:abstractNumId="670767">
    <w:lvl>
      <w:start w:val="2"/>
      <w:numFmt w:val="decimal"/>
      <w:suff w:val="tab"/>
      <w:lvlText w:val="%1."/>
      <w:rPr>
        <w:color w:val="3370ff"/>
      </w:rPr>
    </w:lvl>
  </w:abstractNum>
  <w:abstractNum w:abstractNumId="670768">
    <w:lvl>
      <w:start w:val="1"/>
      <w:numFmt w:val="lowerLetter"/>
      <w:suff w:val="tab"/>
      <w:lvlText w:val="%1."/>
      <w:rPr>
        <w:color w:val="3370ff"/>
      </w:rPr>
    </w:lvl>
  </w:abstractNum>
  <w:abstractNum w:abstractNumId="670769">
    <w:lvl>
      <w:start w:val="1"/>
      <w:numFmt w:val="lowerRoman"/>
      <w:suff w:val="tab"/>
      <w:lvlText w:val="%1."/>
      <w:rPr>
        <w:color w:val="3370ff"/>
      </w:rPr>
    </w:lvl>
  </w:abstractNum>
  <w:abstractNum w:abstractNumId="670770">
    <w:lvl>
      <w:start w:val="2"/>
      <w:numFmt w:val="lowerRoman"/>
      <w:suff w:val="tab"/>
      <w:lvlText w:val="%1."/>
      <w:rPr>
        <w:color w:val="3370ff"/>
      </w:rPr>
    </w:lvl>
  </w:abstractNum>
  <w:abstractNum w:abstractNumId="670771">
    <w:lvl>
      <w:numFmt w:val="bullet"/>
      <w:suff w:val="tab"/>
      <w:lvlText w:val="•"/>
      <w:rPr>
        <w:color w:val="3370ff"/>
      </w:rPr>
    </w:lvl>
  </w:abstractNum>
  <w:num w:numId="1">
    <w:abstractNumId w:val="670762"/>
  </w:num>
  <w:num w:numId="2">
    <w:abstractNumId w:val="670763"/>
  </w:num>
  <w:num w:numId="3">
    <w:abstractNumId w:val="670764"/>
  </w:num>
  <w:num w:numId="4">
    <w:abstractNumId w:val="670765"/>
  </w:num>
  <w:num w:numId="5">
    <w:abstractNumId w:val="670766"/>
  </w:num>
  <w:num w:numId="6">
    <w:abstractNumId w:val="670767"/>
  </w:num>
  <w:num w:numId="7">
    <w:abstractNumId w:val="670768"/>
  </w:num>
  <w:num w:numId="8">
    <w:abstractNumId w:val="670769"/>
  </w:num>
  <w:num w:numId="9">
    <w:abstractNumId w:val="670770"/>
  </w:num>
  <w:num w:numId="10">
    <w:abstractNumId w:val="67077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2025-12-31T08:34:04Z</dcterms:created>
  <dc:creator>Apache POI</dc:creator>
</cp:coreProperties>
</file>