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10845800</wp:posOffset>
            </wp:positionH>
            <wp:positionV relativeFrom="topMargin">
              <wp:posOffset>11366500</wp:posOffset>
            </wp:positionV>
            <wp:extent cx="419100" cy="3429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春苏教版二</w:t>
      </w:r>
      <w:r>
        <w:t>年级</w:t>
      </w:r>
      <w:r>
        <w:rPr>
          <w:rFonts w:hint="eastAsia"/>
        </w:rPr>
        <w:t>下</w:t>
      </w:r>
      <w:r>
        <w:t>期数学期</w:t>
      </w:r>
      <w:r>
        <w:rPr>
          <w:rFonts w:hint="eastAsia"/>
        </w:rPr>
        <w:t>中</w:t>
      </w:r>
      <w:r>
        <w:t>考试试卷</w:t>
      </w:r>
      <w:r>
        <w:rPr>
          <w:rFonts w:hint="eastAsia"/>
        </w:rPr>
        <w:t>（B）</w:t>
      </w:r>
    </w:p>
    <w:p>
      <w:pPr>
        <w:rPr>
          <w:rFonts w:ascii="宋体" w:hAnsi="宋体" w:cs="宋体"/>
          <w:b/>
          <w:sz w:val="24"/>
          <w:szCs w:val="24"/>
        </w:rPr>
      </w:pPr>
    </w:p>
    <w:p>
      <w:pPr>
        <w:rPr>
          <w:rFonts w:ascii="宋体" w:hAnsi="宋体" w:cs="宋体"/>
          <w:b/>
          <w:sz w:val="24"/>
          <w:szCs w:val="24"/>
        </w:rPr>
      </w:pPr>
    </w:p>
    <w:p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1．先写数，再比较大小．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(1)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514725" cy="11525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          )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95275" cy="29527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(          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(2)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457575" cy="9525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          )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95275" cy="2952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(          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2．6个千，3个百和5个一组成的数是(   )，1000里面有(   )个十．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3．由7，0，1，9组成的四位数中，最大的是(    )，最小的是(   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4．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095625" cy="3619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22÷(      )＝(      )（盘）……(      )（个）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22÷(      )＝(      )（个）……(      )（个）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5．☆☆△〇〇〇☆☆△〇〇〇……，像这样排下去，第27个图形是(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6．钟面上秒针从“6”走到“9”，经过</w:t>
      </w:r>
      <w:r>
        <w:rPr>
          <w:rFonts w:hint="eastAsia" w:ascii="宋体" w:hAnsi="宋体" w:cs="宋体"/>
          <w:sz w:val="24"/>
          <w:szCs w:val="24"/>
          <w:u w:val="single"/>
        </w:rPr>
        <w:t>　   　</w:t>
      </w:r>
      <w:r>
        <w:rPr>
          <w:rFonts w:hint="eastAsia" w:ascii="宋体" w:hAnsi="宋体" w:cs="宋体"/>
          <w:sz w:val="24"/>
          <w:szCs w:val="24"/>
        </w:rPr>
        <w:t>秒；分针从“6”走到“9”，经过</w:t>
      </w:r>
      <w:r>
        <w:rPr>
          <w:rFonts w:hint="eastAsia" w:ascii="宋体" w:hAnsi="宋体" w:cs="宋体"/>
          <w:sz w:val="24"/>
          <w:szCs w:val="24"/>
          <w:u w:val="single"/>
        </w:rPr>
        <w:t>　   　</w:t>
      </w:r>
      <w:r>
        <w:rPr>
          <w:rFonts w:hint="eastAsia" w:ascii="宋体" w:hAnsi="宋体" w:cs="宋体"/>
          <w:sz w:val="24"/>
          <w:szCs w:val="24"/>
        </w:rPr>
        <w:t>分； 时针“6”走到“9”，经过</w:t>
      </w:r>
      <w:r>
        <w:rPr>
          <w:rFonts w:hint="eastAsia" w:ascii="宋体" w:hAnsi="宋体" w:cs="宋体"/>
          <w:sz w:val="24"/>
          <w:szCs w:val="24"/>
          <w:u w:val="single"/>
        </w:rPr>
        <w:t>　   　</w:t>
      </w:r>
      <w:r>
        <w:rPr>
          <w:rFonts w:hint="eastAsia" w:ascii="宋体" w:hAnsi="宋体" w:cs="宋体"/>
          <w:sz w:val="24"/>
          <w:szCs w:val="24"/>
        </w:rPr>
        <w:t>时．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7．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790825" cy="205740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（1）鸟馆在猴馆的(      )面，猴馆的(      )面是熊馆。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（2）从虎馆出发去象馆，可以先向(      )走(      )米到 (      )，再向(      )走(      )米到象馆。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8．下面说法正确的有（       ）句。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（1）方方在菲菲的南面，那么菲菲在方方的北面。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（2）春天来了，大雁从南方飞往北方。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（3）大树的影子在大树的东面，那太阳在大树的西面。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A．1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B．2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C．3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D．0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9．□÷□＝6……5，除数最小是（       ），这时被除数是（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A．4、29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B．6、41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C．6、31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10．一个三位数，个位上的数字是最大的一位数，十位上是2，百位上的数字比十位上的数字多5，这个数是（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A．729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B．279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19050" cy="38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C．792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11．春蕾画展每天的开放时间是8：00﹣17：00，这个画展每天展出（　　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A．7个小时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B．8个小时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C．9个小时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12．下面各数中，最接近1000的数是（       ）。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A．950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B．1100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C．998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D．1050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13．与800相邻的两个数是801和802。(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14．三千零三写作30003。(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15．小兰的影子在小兰的西面，太阳应在小兰的东面。(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16．12时整，分针和时针都指向12；6时整，分针和时针都指向6。(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17．一个数除以最大的一位数，余数最大是9。(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18．口算。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4×8＝     50＋400＝     790－90＝     6000＋200＝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1000－800＝    27÷3＝     3×5＝     36÷6×7＝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1700－700＝   3000＋500＝   1000＋900＝     8×5－8＝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400＋3000＝   7900－7000＝   72÷8＝     4000＋6000＝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五、竖式计算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19．用竖式计算。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36÷4＝       42÷8＝      77÷9＝     60÷7＝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六、看图列式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20．看图列式计算。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476625" cy="7334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      )÷(      )＝(      )（串）……(      )（颗）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      )÷(      )＝(      )（颗）……(      )（颗）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21．看图写算式。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095625" cy="400050"/>
            <wp:effectExtent l="0" t="0" r="9525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9÷(      )＝(      )（个）……(      )（个）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9÷(      )＝(      )（盘）……(      )（个）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七、作图题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22．画一画，填一填．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923925" cy="94297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      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923925" cy="94297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        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923925" cy="94297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6：10            （    ）            7：30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23．（1）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95275" cy="23812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的西北面。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95275" cy="23812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的东南面。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（3）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95275" cy="238125"/>
            <wp:effectExtent l="0" t="0" r="9525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57175" cy="27622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的（       ）面，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47650" cy="24765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的（       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（4）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57175" cy="257175"/>
            <wp:effectExtent l="0" t="0" r="9525" b="9525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先向西移动1格，再向西北移动1格，画出它现在的位置。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1362075" cy="1143000"/>
            <wp:effectExtent l="0" t="0" r="9525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八、解答题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24．有46只玩具小熊，每6只装一箱，可以装几箱，还剩几只？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25．57个鸡蛋装在盒子里，每盒装8个，如果全部装入盒中，至少要多少个盒子？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去博物馆的班车，每隔20分钟开出一辆。贝贝和妈妈赶到班车站时，已是8：35，8时30分的班车已开出。若搭乘下一班车，还需等多少分钟？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27．周末23名同学去公园划船，每条船限乘3人，每小时3元。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（1）他们至少要租几条船？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（2）如果乘第一条船的同学共有10元钱，他们最多可以划几小时？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color w:val="FF0000"/>
          <w:sz w:val="24"/>
          <w:szCs w:val="24"/>
        </w:rPr>
        <w:t>参考答案：</w:t>
      </w:r>
    </w:p>
    <w:p>
      <w:pPr>
        <w:numPr>
          <w:ilvl w:val="0"/>
          <w:numId w:val="2"/>
        </w:num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(1)3804＜3840 (2)6007＞4802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2．     6305     100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3．     9710     1079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4．     4     5     2     5     4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5．△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6．15，15，3．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7．     北     西     西     350     猴馆     南     150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9．B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10．A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13．×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14．×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15．√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16．×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17．×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18．32；450；700；6200；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200；9；15；42；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1000；3500；1900；32；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3400；900；9；10000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19．9；5……2；8……5；8……4（竖式略）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20．     35     8     4     3     35     4     8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21．     2     4     1     4     2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22．</w:t>
      </w: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1038225" cy="1028700"/>
            <wp:effectExtent l="0" t="0" r="9525" b="0"/>
            <wp:docPr id="1536041453" name="图片 153604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41453" name="图片 15360414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FF0000"/>
          <w:sz w:val="24"/>
          <w:szCs w:val="24"/>
        </w:rPr>
        <w:t xml:space="preserve"> ；3：55； </w:t>
      </w: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1162050" cy="1057275"/>
            <wp:effectExtent l="0" t="0" r="0" b="9525"/>
            <wp:docPr id="210750840" name="图片 21075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0840" name="图片 2107508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FF0000"/>
          <w:sz w:val="24"/>
          <w:szCs w:val="24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23．（1）（2）如图：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1400175" cy="1257300"/>
            <wp:effectExtent l="0" t="0" r="9525" b="0"/>
            <wp:docPr id="204988405" name="图片 20498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8405" name="图片 20498840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（3）西南；西北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（4）</w:t>
      </w: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1400175" cy="1190625"/>
            <wp:effectExtent l="0" t="0" r="9525" b="9525"/>
            <wp:docPr id="1353894837" name="图片 1353894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94837" name="图片 135389483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24．7箱；4只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25．8个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26．15分钟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27．（1）8条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（2）3小时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  <w:szCs w:val="24"/>
        </w:rPr>
        <w:sectPr>
          <w:headerReference r:id="rId6" w:type="default"/>
          <w:footerReference r:id="rId8" w:type="default"/>
          <w:headerReference r:id="rId7" w:type="even"/>
          <w:footerReference r:id="rId9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本卷由系统自动生成，请仔细校对后使用，答案仅供参考。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ECAD8"/>
    <w:multiLevelType w:val="singleLevel"/>
    <w:tmpl w:val="B0FECAD8"/>
    <w:lvl w:ilvl="0" w:tentative="0">
      <w:start w:val="1"/>
      <w:numFmt w:val="decimal"/>
      <w:suff w:val="space"/>
      <w:lvlText w:val="%1．"/>
      <w:lvlJc w:val="left"/>
    </w:lvl>
  </w:abstractNum>
  <w:abstractNum w:abstractNumId="1">
    <w:nsid w:val="BE2CEFF5"/>
    <w:multiLevelType w:val="singleLevel"/>
    <w:tmpl w:val="BE2CEFF5"/>
    <w:lvl w:ilvl="0" w:tentative="0">
      <w:start w:val="26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915DDF"/>
    <w:rsid w:val="000E0207"/>
    <w:rsid w:val="001068C0"/>
    <w:rsid w:val="00194AD3"/>
    <w:rsid w:val="00195531"/>
    <w:rsid w:val="00206613"/>
    <w:rsid w:val="002C5162"/>
    <w:rsid w:val="0036617B"/>
    <w:rsid w:val="0037198F"/>
    <w:rsid w:val="003854B2"/>
    <w:rsid w:val="004151FC"/>
    <w:rsid w:val="00555777"/>
    <w:rsid w:val="00606135"/>
    <w:rsid w:val="006F0E8B"/>
    <w:rsid w:val="007D662D"/>
    <w:rsid w:val="00915DDF"/>
    <w:rsid w:val="00AF42FC"/>
    <w:rsid w:val="00B91503"/>
    <w:rsid w:val="00C05F70"/>
    <w:rsid w:val="00DA3678"/>
    <w:rsid w:val="00EE13DE"/>
    <w:rsid w:val="015C6F9F"/>
    <w:rsid w:val="041969C3"/>
    <w:rsid w:val="0475267A"/>
    <w:rsid w:val="0530594D"/>
    <w:rsid w:val="056E77B3"/>
    <w:rsid w:val="05F06564"/>
    <w:rsid w:val="07325169"/>
    <w:rsid w:val="0781572D"/>
    <w:rsid w:val="07A81ADB"/>
    <w:rsid w:val="07EC66EC"/>
    <w:rsid w:val="084628F9"/>
    <w:rsid w:val="09FF51EF"/>
    <w:rsid w:val="0A8F3790"/>
    <w:rsid w:val="0B1244AB"/>
    <w:rsid w:val="0B7937D6"/>
    <w:rsid w:val="0D5652AD"/>
    <w:rsid w:val="0F822DAB"/>
    <w:rsid w:val="13A22CB7"/>
    <w:rsid w:val="14DB3DA5"/>
    <w:rsid w:val="16AF7FFE"/>
    <w:rsid w:val="175900FA"/>
    <w:rsid w:val="18845645"/>
    <w:rsid w:val="1F841004"/>
    <w:rsid w:val="204E65F2"/>
    <w:rsid w:val="207A1AE7"/>
    <w:rsid w:val="21F270CC"/>
    <w:rsid w:val="22667E16"/>
    <w:rsid w:val="22A754B9"/>
    <w:rsid w:val="23CF6471"/>
    <w:rsid w:val="25505402"/>
    <w:rsid w:val="27905391"/>
    <w:rsid w:val="27AA3C7E"/>
    <w:rsid w:val="28095161"/>
    <w:rsid w:val="286202C2"/>
    <w:rsid w:val="297150C0"/>
    <w:rsid w:val="2AF92610"/>
    <w:rsid w:val="2BB032D7"/>
    <w:rsid w:val="2FB17234"/>
    <w:rsid w:val="3009786E"/>
    <w:rsid w:val="308044B0"/>
    <w:rsid w:val="30D3502C"/>
    <w:rsid w:val="3123135E"/>
    <w:rsid w:val="31A95AA5"/>
    <w:rsid w:val="36E35B61"/>
    <w:rsid w:val="3719207A"/>
    <w:rsid w:val="37D4667C"/>
    <w:rsid w:val="3A606D9A"/>
    <w:rsid w:val="3B9C3844"/>
    <w:rsid w:val="3BEC0B45"/>
    <w:rsid w:val="3C4F2D1C"/>
    <w:rsid w:val="3D13769E"/>
    <w:rsid w:val="3EF26B75"/>
    <w:rsid w:val="3EF80332"/>
    <w:rsid w:val="454223FD"/>
    <w:rsid w:val="4965593B"/>
    <w:rsid w:val="497C509D"/>
    <w:rsid w:val="4B143386"/>
    <w:rsid w:val="4B180AF8"/>
    <w:rsid w:val="4B6B4B2C"/>
    <w:rsid w:val="4B781449"/>
    <w:rsid w:val="4C945ABD"/>
    <w:rsid w:val="4EA333EF"/>
    <w:rsid w:val="4EE90C4C"/>
    <w:rsid w:val="4F3F0AC3"/>
    <w:rsid w:val="501148BD"/>
    <w:rsid w:val="51B1361D"/>
    <w:rsid w:val="5227170A"/>
    <w:rsid w:val="53CD56EA"/>
    <w:rsid w:val="55C35C24"/>
    <w:rsid w:val="564C26BB"/>
    <w:rsid w:val="58B41A94"/>
    <w:rsid w:val="59554FAC"/>
    <w:rsid w:val="5BB96E9E"/>
    <w:rsid w:val="5C8738BC"/>
    <w:rsid w:val="5D076F94"/>
    <w:rsid w:val="5EAE4CC8"/>
    <w:rsid w:val="5EBB14DE"/>
    <w:rsid w:val="5FDF393C"/>
    <w:rsid w:val="603E44F1"/>
    <w:rsid w:val="62AF57B6"/>
    <w:rsid w:val="62D5250B"/>
    <w:rsid w:val="64D6495C"/>
    <w:rsid w:val="683523D1"/>
    <w:rsid w:val="68B644C6"/>
    <w:rsid w:val="6A296FD8"/>
    <w:rsid w:val="6A671125"/>
    <w:rsid w:val="6C3216C0"/>
    <w:rsid w:val="6EA77205"/>
    <w:rsid w:val="704301BC"/>
    <w:rsid w:val="711B79C8"/>
    <w:rsid w:val="726B424E"/>
    <w:rsid w:val="72E3362B"/>
    <w:rsid w:val="74604DA5"/>
    <w:rsid w:val="769D6E5F"/>
    <w:rsid w:val="776200CB"/>
    <w:rsid w:val="776B0EF9"/>
    <w:rsid w:val="779F6F82"/>
    <w:rsid w:val="78D168D8"/>
    <w:rsid w:val="793B51D7"/>
    <w:rsid w:val="7C083025"/>
    <w:rsid w:val="7D4B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6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99"/>
    <w:tblPr>
      <w:tblCellMar>
        <w:left w:w="0" w:type="dxa"/>
        <w:right w:w="0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13"/>
    <w:link w:val="19"/>
    <w:qFormat/>
    <w:uiPriority w:val="1"/>
    <w:rPr>
      <w:kern w:val="0"/>
      <w:sz w:val="22"/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日期 字符"/>
    <w:basedOn w:val="13"/>
    <w:link w:val="6"/>
    <w:semiHidden/>
    <w:qFormat/>
    <w:uiPriority w:val="99"/>
  </w:style>
  <w:style w:type="paragraph" w:customStyle="1" w:styleId="23">
    <w:name w:val="DefaultParagraph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6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4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5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6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4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5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6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1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0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1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2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3">
    <w:name w:val="Normal_0_4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4">
    <w:name w:val="我的文本3"/>
    <w:basedOn w:val="1"/>
    <w:qFormat/>
    <w:uiPriority w:val="0"/>
    <w:pPr>
      <w:spacing w:line="360" w:lineRule="auto"/>
    </w:pPr>
    <w:rPr>
      <w:rFonts w:ascii="宋体" w:hAnsi="宋体"/>
      <w:b/>
      <w:sz w:val="24"/>
    </w:rPr>
  </w:style>
  <w:style w:type="character" w:customStyle="1" w:styleId="195">
    <w:name w:val="f-fl"/>
    <w:basedOn w:val="13"/>
    <w:qFormat/>
    <w:uiPriority w:val="0"/>
  </w:style>
  <w:style w:type="paragraph" w:customStyle="1" w:styleId="196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352</Words>
  <Characters>2007</Characters>
  <Lines>16</Lines>
  <Paragraphs>4</Paragraphs>
  <TotalTime>3</TotalTime>
  <ScaleCrop>false</ScaleCrop>
  <LinksUpToDate>false</LinksUpToDate>
  <CharactersWithSpaces>2355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2019-12-24T03:01:00Z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2023-08-11T13:02:25Z</dcterms:modified>
  <dc:subject>期末满分冲刺押题卷（一）（解析版）.docx</dc:subject>
  <dc:title>期末满分冲刺押题卷（一）（解析版）.docx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F63FB8FFEEBA410FA330A014AF17CD4F_12</vt:lpwstr>
  </property>
</Properties>
</file>