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FD8C" w14:textId="4D9D7805" w:rsidR="007F170C" w:rsidRDefault="00D74FBF" w:rsidP="007F170C">
      <w:pPr>
        <w:jc w:val="right"/>
      </w:pPr>
      <w:r>
        <w:t>&lt;</w:t>
      </w:r>
      <w:r w:rsidR="00E609C3">
        <w:t>first-</w:t>
      </w:r>
      <w:r>
        <w:t>name&gt; &lt;family</w:t>
      </w:r>
      <w:r w:rsidR="00E609C3">
        <w:t>-</w:t>
      </w:r>
      <w:r>
        <w:t>name&gt;</w:t>
      </w:r>
    </w:p>
    <w:p w14:paraId="6CD02C21" w14:textId="2F1E0ED3" w:rsidR="007F170C" w:rsidRDefault="00D74FBF" w:rsidP="007F170C">
      <w:pPr>
        <w:jc w:val="right"/>
      </w:pPr>
      <w:r>
        <w:t>&lt;date&gt;</w:t>
      </w:r>
    </w:p>
    <w:p w14:paraId="6D4D09D4" w14:textId="7CE7F30E" w:rsidR="007F170C" w:rsidRPr="007F170C" w:rsidRDefault="007F170C" w:rsidP="007F170C">
      <w:pPr>
        <w:jc w:val="center"/>
      </w:pPr>
      <w:r w:rsidRPr="007F170C">
        <w:t>ICT Lab Exam: Microsoft Word</w:t>
      </w:r>
    </w:p>
    <w:p w14:paraId="7298745D" w14:textId="153AA806" w:rsidR="007F170C" w:rsidRDefault="007F170C">
      <w:r>
        <w:t>The quick brown fox jumps over the lazy dog.</w:t>
      </w:r>
    </w:p>
    <w:p w14:paraId="2AE55215" w14:textId="55D756F5" w:rsidR="007F170C" w:rsidRPr="007F170C" w:rsidRDefault="007F170C">
      <w:pPr>
        <w:rPr>
          <w:b/>
          <w:bCs/>
        </w:rPr>
      </w:pPr>
      <w:r w:rsidRPr="007F170C">
        <w:rPr>
          <w:b/>
          <w:bCs/>
        </w:rPr>
        <w:t>The quick brown fox jumps over the lazy dog.</w:t>
      </w:r>
    </w:p>
    <w:p w14:paraId="00391DD1" w14:textId="336F748F" w:rsidR="007F170C" w:rsidRPr="007F170C" w:rsidRDefault="007F170C">
      <w:pPr>
        <w:rPr>
          <w:i/>
          <w:iCs/>
        </w:rPr>
      </w:pPr>
      <w:r w:rsidRPr="007F170C">
        <w:rPr>
          <w:i/>
          <w:iCs/>
        </w:rPr>
        <w:t>The quick brown fox jumps over the lazy dog.</w:t>
      </w:r>
    </w:p>
    <w:p w14:paraId="62F6DC54" w14:textId="77777777" w:rsidR="007F170C" w:rsidRPr="007F170C" w:rsidRDefault="007F170C" w:rsidP="007F170C">
      <w:pPr>
        <w:rPr>
          <w:u w:val="single"/>
        </w:rPr>
      </w:pPr>
      <w:r w:rsidRPr="007F170C">
        <w:rPr>
          <w:u w:val="single"/>
        </w:rPr>
        <w:t>The quick brown fox jumps over the lazy dog.</w:t>
      </w:r>
    </w:p>
    <w:p w14:paraId="0A59CEB8" w14:textId="77777777" w:rsidR="007F170C" w:rsidRDefault="007F170C" w:rsidP="007F170C">
      <w:r>
        <w:t xml:space="preserve">The </w:t>
      </w:r>
      <w:r w:rsidRPr="007F170C">
        <w:rPr>
          <w:b/>
          <w:bCs/>
        </w:rPr>
        <w:t>quick</w:t>
      </w:r>
      <w:r>
        <w:t xml:space="preserve"> </w:t>
      </w:r>
      <w:r w:rsidRPr="007F170C">
        <w:rPr>
          <w:i/>
          <w:iCs/>
        </w:rPr>
        <w:t>brown</w:t>
      </w:r>
      <w:r>
        <w:t xml:space="preserve"> </w:t>
      </w:r>
      <w:r w:rsidRPr="007F170C">
        <w:rPr>
          <w:u w:val="single"/>
        </w:rPr>
        <w:t>fox</w:t>
      </w:r>
      <w:r>
        <w:t xml:space="preserve"> </w:t>
      </w:r>
      <w:r w:rsidRPr="007F170C">
        <w:rPr>
          <w:b/>
          <w:bCs/>
          <w:u w:val="single"/>
        </w:rPr>
        <w:t>jumps</w:t>
      </w:r>
      <w:r>
        <w:t xml:space="preserve"> </w:t>
      </w:r>
      <w:r w:rsidRPr="007F170C">
        <w:rPr>
          <w:b/>
          <w:bCs/>
          <w:i/>
          <w:iCs/>
        </w:rPr>
        <w:t>over</w:t>
      </w:r>
      <w:r>
        <w:t xml:space="preserve"> </w:t>
      </w:r>
      <w:r w:rsidRPr="007F170C">
        <w:rPr>
          <w:i/>
          <w:iCs/>
          <w:u w:val="single"/>
        </w:rPr>
        <w:t>the</w:t>
      </w:r>
      <w:r>
        <w:t xml:space="preserve"> lazy dog.</w:t>
      </w:r>
    </w:p>
    <w:p w14:paraId="7EA7AB19" w14:textId="77777777" w:rsidR="007F170C" w:rsidRDefault="007F170C" w:rsidP="007F170C">
      <w:pPr>
        <w:pStyle w:val="ListParagraph"/>
        <w:numPr>
          <w:ilvl w:val="0"/>
          <w:numId w:val="1"/>
        </w:numPr>
      </w:pPr>
      <w:r>
        <w:t xml:space="preserve">The </w:t>
      </w:r>
    </w:p>
    <w:p w14:paraId="3BFE2D2E" w14:textId="77777777" w:rsidR="007F170C" w:rsidRDefault="007F170C" w:rsidP="007F170C">
      <w:pPr>
        <w:pStyle w:val="ListParagraph"/>
        <w:numPr>
          <w:ilvl w:val="0"/>
          <w:numId w:val="1"/>
        </w:numPr>
      </w:pPr>
      <w:r>
        <w:t xml:space="preserve">quick </w:t>
      </w:r>
    </w:p>
    <w:p w14:paraId="35BF28AD" w14:textId="77777777" w:rsidR="007F170C" w:rsidRDefault="007F170C" w:rsidP="007F170C">
      <w:pPr>
        <w:pStyle w:val="ListParagraph"/>
        <w:numPr>
          <w:ilvl w:val="0"/>
          <w:numId w:val="1"/>
        </w:numPr>
      </w:pPr>
      <w:r>
        <w:t xml:space="preserve">brown </w:t>
      </w:r>
    </w:p>
    <w:p w14:paraId="64CC8CC8" w14:textId="77777777" w:rsidR="007F170C" w:rsidRDefault="007F170C" w:rsidP="007F170C">
      <w:pPr>
        <w:pStyle w:val="ListParagraph"/>
        <w:numPr>
          <w:ilvl w:val="0"/>
          <w:numId w:val="1"/>
        </w:numPr>
      </w:pPr>
      <w:r>
        <w:t xml:space="preserve">fox </w:t>
      </w:r>
    </w:p>
    <w:p w14:paraId="7273C863" w14:textId="77777777" w:rsidR="007F170C" w:rsidRDefault="007F170C" w:rsidP="007F170C">
      <w:pPr>
        <w:pStyle w:val="ListParagraph"/>
        <w:numPr>
          <w:ilvl w:val="0"/>
          <w:numId w:val="1"/>
        </w:numPr>
      </w:pPr>
      <w:r>
        <w:t xml:space="preserve">jumps </w:t>
      </w:r>
    </w:p>
    <w:p w14:paraId="67070519" w14:textId="77777777" w:rsidR="007F170C" w:rsidRDefault="007F170C" w:rsidP="007F170C">
      <w:pPr>
        <w:pStyle w:val="ListParagraph"/>
        <w:numPr>
          <w:ilvl w:val="1"/>
          <w:numId w:val="1"/>
        </w:numPr>
      </w:pPr>
      <w:r>
        <w:t xml:space="preserve">over </w:t>
      </w:r>
    </w:p>
    <w:p w14:paraId="37AD355E" w14:textId="77777777" w:rsidR="007F170C" w:rsidRDefault="007F170C" w:rsidP="007F170C">
      <w:pPr>
        <w:pStyle w:val="ListParagraph"/>
        <w:numPr>
          <w:ilvl w:val="1"/>
          <w:numId w:val="1"/>
        </w:numPr>
      </w:pPr>
      <w:r>
        <w:t xml:space="preserve">the </w:t>
      </w:r>
    </w:p>
    <w:p w14:paraId="46D1CF4F" w14:textId="77777777" w:rsidR="007F170C" w:rsidRDefault="007F170C" w:rsidP="007F170C">
      <w:pPr>
        <w:pStyle w:val="ListParagraph"/>
        <w:numPr>
          <w:ilvl w:val="2"/>
          <w:numId w:val="1"/>
        </w:numPr>
      </w:pPr>
      <w:r>
        <w:t xml:space="preserve">lazy </w:t>
      </w:r>
    </w:p>
    <w:p w14:paraId="325C17C0" w14:textId="50E0455D" w:rsidR="007F170C" w:rsidRDefault="007F170C" w:rsidP="007F170C">
      <w:pPr>
        <w:pStyle w:val="ListParagraph"/>
        <w:numPr>
          <w:ilvl w:val="2"/>
          <w:numId w:val="1"/>
        </w:numPr>
      </w:pPr>
      <w:r>
        <w:t>dog.</w:t>
      </w:r>
    </w:p>
    <w:p w14:paraId="3D8E22C6" w14:textId="77777777" w:rsidR="007F170C" w:rsidRDefault="007F170C" w:rsidP="007F170C">
      <w:pPr>
        <w:pStyle w:val="ListParagraph"/>
        <w:numPr>
          <w:ilvl w:val="0"/>
          <w:numId w:val="2"/>
        </w:numPr>
      </w:pPr>
      <w:r>
        <w:t xml:space="preserve">The </w:t>
      </w:r>
    </w:p>
    <w:p w14:paraId="76B0891B" w14:textId="77777777" w:rsidR="007F170C" w:rsidRDefault="007F170C" w:rsidP="007F170C">
      <w:pPr>
        <w:pStyle w:val="ListParagraph"/>
        <w:numPr>
          <w:ilvl w:val="1"/>
          <w:numId w:val="2"/>
        </w:numPr>
      </w:pPr>
      <w:r>
        <w:t xml:space="preserve">quick </w:t>
      </w:r>
    </w:p>
    <w:p w14:paraId="039D08FF" w14:textId="77777777" w:rsidR="007F170C" w:rsidRDefault="007F170C" w:rsidP="007F170C">
      <w:pPr>
        <w:pStyle w:val="ListParagraph"/>
        <w:numPr>
          <w:ilvl w:val="2"/>
          <w:numId w:val="2"/>
        </w:numPr>
      </w:pPr>
      <w:r>
        <w:t xml:space="preserve">brown </w:t>
      </w:r>
    </w:p>
    <w:p w14:paraId="4839B87A" w14:textId="77777777" w:rsidR="007F170C" w:rsidRDefault="007F170C" w:rsidP="007F170C">
      <w:pPr>
        <w:pStyle w:val="ListParagraph"/>
        <w:numPr>
          <w:ilvl w:val="3"/>
          <w:numId w:val="2"/>
        </w:numPr>
      </w:pPr>
      <w:r>
        <w:t xml:space="preserve">fox </w:t>
      </w:r>
    </w:p>
    <w:p w14:paraId="2DEE3033" w14:textId="77777777" w:rsidR="007F170C" w:rsidRDefault="007F170C" w:rsidP="007F170C">
      <w:pPr>
        <w:pStyle w:val="ListParagraph"/>
        <w:numPr>
          <w:ilvl w:val="2"/>
          <w:numId w:val="2"/>
        </w:numPr>
      </w:pPr>
      <w:r>
        <w:t xml:space="preserve">jumps </w:t>
      </w:r>
    </w:p>
    <w:p w14:paraId="31D4AA70" w14:textId="77777777" w:rsidR="007F170C" w:rsidRDefault="007F170C" w:rsidP="007F170C">
      <w:pPr>
        <w:pStyle w:val="ListParagraph"/>
        <w:numPr>
          <w:ilvl w:val="1"/>
          <w:numId w:val="2"/>
        </w:numPr>
      </w:pPr>
      <w:r>
        <w:t xml:space="preserve">over </w:t>
      </w:r>
    </w:p>
    <w:p w14:paraId="52B43D7B" w14:textId="77777777" w:rsidR="007F170C" w:rsidRDefault="007F170C" w:rsidP="007F170C">
      <w:pPr>
        <w:pStyle w:val="ListParagraph"/>
        <w:numPr>
          <w:ilvl w:val="0"/>
          <w:numId w:val="2"/>
        </w:numPr>
      </w:pPr>
      <w:r>
        <w:t xml:space="preserve">the </w:t>
      </w:r>
    </w:p>
    <w:p w14:paraId="1F787F4F" w14:textId="77777777" w:rsidR="007F170C" w:rsidRDefault="007F170C" w:rsidP="007F170C">
      <w:pPr>
        <w:pStyle w:val="ListParagraph"/>
        <w:numPr>
          <w:ilvl w:val="1"/>
          <w:numId w:val="2"/>
        </w:numPr>
      </w:pPr>
      <w:r>
        <w:t xml:space="preserve">lazy </w:t>
      </w:r>
    </w:p>
    <w:p w14:paraId="1D7688FD" w14:textId="1FBE2FF6" w:rsidR="00D74FBF" w:rsidRDefault="007F170C" w:rsidP="00D74FBF">
      <w:pPr>
        <w:pStyle w:val="ListParagraph"/>
        <w:numPr>
          <w:ilvl w:val="0"/>
          <w:numId w:val="2"/>
        </w:numPr>
      </w:pPr>
      <w:r>
        <w:t>dog.</w:t>
      </w:r>
    </w:p>
    <w:p w14:paraId="7209AA8D" w14:textId="1C396B08" w:rsidR="00D74FBF" w:rsidRDefault="00D74FBF" w:rsidP="00D74FBF">
      <w:r>
        <w:t>The quick brown fox jumps over the lazy dog.</w:t>
      </w:r>
      <w:r>
        <w:t xml:space="preserve"> (smaller font size)</w:t>
      </w:r>
    </w:p>
    <w:p w14:paraId="00E85227" w14:textId="17B1C2DD" w:rsidR="00D74FBF" w:rsidRDefault="00D74FBF" w:rsidP="00D74FBF">
      <w:r>
        <w:t>The quick brown fox jumps over the lazy dog.</w:t>
      </w:r>
      <w:r>
        <w:t xml:space="preserve"> (larger font size)</w:t>
      </w:r>
    </w:p>
    <w:p w14:paraId="3FC4EDEC" w14:textId="77777777" w:rsidR="00D74FBF" w:rsidRDefault="00D74FBF" w:rsidP="00D74FBF"/>
    <w:p w14:paraId="7440B917" w14:textId="77777777" w:rsidR="00D74FBF" w:rsidRDefault="00D74FBF" w:rsidP="00D74FBF"/>
    <w:p w14:paraId="64C8E72E" w14:textId="77777777" w:rsidR="007F170C" w:rsidRDefault="007F170C" w:rsidP="007F170C"/>
    <w:p w14:paraId="64BDDDE7" w14:textId="77777777" w:rsidR="007F170C" w:rsidRDefault="007F170C"/>
    <w:sectPr w:rsidR="007F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507E"/>
    <w:multiLevelType w:val="hybridMultilevel"/>
    <w:tmpl w:val="9478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B1A74"/>
    <w:multiLevelType w:val="hybridMultilevel"/>
    <w:tmpl w:val="FE5A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169995">
    <w:abstractNumId w:val="0"/>
  </w:num>
  <w:num w:numId="2" w16cid:durableId="179405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0C"/>
    <w:rsid w:val="002E1430"/>
    <w:rsid w:val="00664ADC"/>
    <w:rsid w:val="007F170C"/>
    <w:rsid w:val="00973940"/>
    <w:rsid w:val="00D74FBF"/>
    <w:rsid w:val="00E6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5B17"/>
  <w15:chartTrackingRefBased/>
  <w15:docId w15:val="{A69A7059-E9FD-4A49-942F-34D1E9D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Zabdiyel Tan</dc:creator>
  <cp:keywords/>
  <dc:description/>
  <cp:lastModifiedBy>Zabdiyel Tan</cp:lastModifiedBy>
  <cp:revision>8</cp:revision>
  <dcterms:created xsi:type="dcterms:W3CDTF">2023-12-04T07:50:00Z</dcterms:created>
  <dcterms:modified xsi:type="dcterms:W3CDTF">2023-12-10T09:18:00Z</dcterms:modified>
</cp:coreProperties>
</file>