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F7967" w14:textId="77777777" w:rsidR="00A01A23" w:rsidRDefault="00000000">
      <w:r>
        <w:t>Docker version: Xem thông tin version hiện tại</w:t>
      </w:r>
    </w:p>
    <w:p w14:paraId="6541241B" w14:textId="0DF8F9C3" w:rsidR="00A01A23" w:rsidRDefault="00082B0C">
      <w:r w:rsidRPr="00082B0C">
        <w:rPr>
          <w:noProof/>
        </w:rPr>
        <w:drawing>
          <wp:inline distT="0" distB="0" distL="0" distR="0" wp14:anchorId="0F723498" wp14:editId="7CEC3D4F">
            <wp:extent cx="5943600" cy="724535"/>
            <wp:effectExtent l="0" t="0" r="0" b="0"/>
            <wp:docPr id="1005593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5937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308C9" w14:textId="77777777" w:rsidR="00A01A23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t>docker run hello-world : kiểm tra tại thư mục local &gt; pull image &gt; run image</w:t>
      </w:r>
    </w:p>
    <w:p w14:paraId="6844CCDA" w14:textId="4FB6FCB9" w:rsidR="00A01A23" w:rsidRDefault="0062166E">
      <w:r w:rsidRPr="0062166E">
        <w:drawing>
          <wp:inline distT="0" distB="0" distL="0" distR="0" wp14:anchorId="3A0A18D4" wp14:editId="3487D1E1">
            <wp:extent cx="5943600" cy="3277235"/>
            <wp:effectExtent l="0" t="0" r="0" b="0"/>
            <wp:docPr id="35140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066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3AC20" w14:textId="77777777" w:rsidR="00A01A23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t>docker pull nginx : tải image nginx từ docker hub</w:t>
      </w:r>
    </w:p>
    <w:p w14:paraId="1A9F14CE" w14:textId="57B349C1" w:rsidR="00A01A23" w:rsidRDefault="0062166E">
      <w:pPr>
        <w:rPr>
          <w:rFonts w:ascii="Arial" w:hAnsi="Arial" w:cs="Arial"/>
        </w:rPr>
      </w:pPr>
      <w:r w:rsidRPr="0062166E">
        <w:rPr>
          <w:rFonts w:ascii="Arial" w:hAnsi="Arial" w:cs="Arial"/>
        </w:rPr>
        <w:drawing>
          <wp:inline distT="0" distB="0" distL="0" distR="0" wp14:anchorId="14215346" wp14:editId="3D688B83">
            <wp:extent cx="5943600" cy="1752600"/>
            <wp:effectExtent l="0" t="0" r="0" b="0"/>
            <wp:docPr id="165204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469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DD9C2" w14:textId="77777777" w:rsidR="00A01A23" w:rsidRDefault="00A01A23">
      <w:pPr>
        <w:rPr>
          <w:rFonts w:ascii="Arial" w:hAnsi="Arial" w:cs="Arial"/>
        </w:rPr>
      </w:pPr>
    </w:p>
    <w:p w14:paraId="36C7C6C9" w14:textId="77777777" w:rsidR="00A01A23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t>docker run -d nginx : run nginx ở chế độ nên và trả về id của container chạy nginx</w:t>
      </w:r>
    </w:p>
    <w:p w14:paraId="2921E8A9" w14:textId="11D99ACD" w:rsidR="00A01A23" w:rsidRDefault="0062166E">
      <w:pPr>
        <w:rPr>
          <w:rFonts w:ascii="Arial" w:hAnsi="Arial" w:cs="Arial"/>
        </w:rPr>
      </w:pPr>
      <w:r w:rsidRPr="0062166E">
        <w:rPr>
          <w:rFonts w:ascii="Arial" w:hAnsi="Arial" w:cs="Arial"/>
        </w:rPr>
        <w:drawing>
          <wp:inline distT="0" distB="0" distL="0" distR="0" wp14:anchorId="641474CD" wp14:editId="25C1ED5E">
            <wp:extent cx="5943600" cy="483235"/>
            <wp:effectExtent l="0" t="0" r="0" b="0"/>
            <wp:docPr id="45606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698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7547E" w14:textId="77777777" w:rsidR="00A01A23" w:rsidRDefault="00A01A23"/>
    <w:p w14:paraId="09A128FD" w14:textId="77777777" w:rsidR="00A01A23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t>docker ps : liệt kê các container đang chạy</w:t>
      </w:r>
    </w:p>
    <w:p w14:paraId="06AE22C4" w14:textId="0E192827" w:rsidR="00A01A23" w:rsidRDefault="0062166E">
      <w:pPr>
        <w:rPr>
          <w:rFonts w:ascii="Arial" w:hAnsi="Arial" w:cs="Arial"/>
        </w:rPr>
      </w:pPr>
      <w:r w:rsidRPr="0062166E">
        <w:rPr>
          <w:rFonts w:ascii="Arial" w:hAnsi="Arial" w:cs="Arial"/>
        </w:rPr>
        <w:drawing>
          <wp:inline distT="0" distB="0" distL="0" distR="0" wp14:anchorId="76260F38" wp14:editId="47EA357B">
            <wp:extent cx="5943600" cy="715010"/>
            <wp:effectExtent l="0" t="0" r="0" b="8890"/>
            <wp:docPr id="65266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69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87D29" w14:textId="77777777" w:rsidR="00A01A23" w:rsidRDefault="00A01A23"/>
    <w:p w14:paraId="6666846E" w14:textId="77777777" w:rsidR="00A01A23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t>docker ps -a : liệt kê tất cả các container</w:t>
      </w:r>
    </w:p>
    <w:p w14:paraId="05F35771" w14:textId="55EEA85F" w:rsidR="00A01A23" w:rsidRDefault="0062166E">
      <w:pPr>
        <w:rPr>
          <w:rFonts w:ascii="Arial" w:hAnsi="Arial" w:cs="Arial"/>
        </w:rPr>
      </w:pPr>
      <w:r w:rsidRPr="0062166E">
        <w:rPr>
          <w:rFonts w:ascii="Arial" w:hAnsi="Arial" w:cs="Arial"/>
        </w:rPr>
        <w:drawing>
          <wp:inline distT="0" distB="0" distL="0" distR="0" wp14:anchorId="3FBE1CED" wp14:editId="76CCE2C0">
            <wp:extent cx="5943600" cy="2394585"/>
            <wp:effectExtent l="0" t="0" r="0" b="5715"/>
            <wp:docPr id="100437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791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E379B" w14:textId="77777777" w:rsidR="00A01A23" w:rsidRDefault="00A01A23"/>
    <w:p w14:paraId="16581FEF" w14:textId="77777777" w:rsidR="00A01A23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t>docker logs &lt;container_id&gt; : in log của container được chỉ định</w:t>
      </w:r>
    </w:p>
    <w:p w14:paraId="4DCDD982" w14:textId="179775B5" w:rsidR="00A01A23" w:rsidRDefault="0062166E">
      <w:pPr>
        <w:rPr>
          <w:rFonts w:ascii="Arial" w:hAnsi="Arial" w:cs="Arial"/>
        </w:rPr>
      </w:pPr>
      <w:r w:rsidRPr="0062166E">
        <w:rPr>
          <w:rFonts w:ascii="Arial" w:hAnsi="Arial" w:cs="Arial"/>
        </w:rPr>
        <w:drawing>
          <wp:inline distT="0" distB="0" distL="0" distR="0" wp14:anchorId="288B4C4A" wp14:editId="77078240">
            <wp:extent cx="5942948" cy="2944091"/>
            <wp:effectExtent l="0" t="0" r="1270" b="8890"/>
            <wp:docPr id="9917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782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0511" cy="2952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E2737" w14:textId="77777777" w:rsidR="00A01A23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t>docker exec -it &lt;container_id&gt; /bin/sh : truy cập vào CLI của container đang chạy</w:t>
      </w:r>
    </w:p>
    <w:p w14:paraId="38D364C3" w14:textId="77777777" w:rsidR="00A01A23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t>-it : giữ cổng của container có thể truy câp từ bên ngoài và tạo một terminal để tương tác với container</w:t>
      </w:r>
    </w:p>
    <w:p w14:paraId="20CD6961" w14:textId="399EC768" w:rsidR="00A01A23" w:rsidRDefault="0062166E">
      <w:pPr>
        <w:rPr>
          <w:rFonts w:ascii="Arial" w:hAnsi="Arial" w:cs="Arial"/>
        </w:rPr>
      </w:pPr>
      <w:r w:rsidRPr="0062166E">
        <w:rPr>
          <w:rFonts w:ascii="Arial" w:hAnsi="Arial" w:cs="Arial"/>
        </w:rPr>
        <w:drawing>
          <wp:inline distT="0" distB="0" distL="0" distR="0" wp14:anchorId="1B54B60D" wp14:editId="5A8D8CE9">
            <wp:extent cx="5943600" cy="372110"/>
            <wp:effectExtent l="0" t="0" r="0" b="8890"/>
            <wp:docPr id="114731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3144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06E3B" w14:textId="77777777" w:rsidR="00A01A23" w:rsidRDefault="00A01A23">
      <w:pPr>
        <w:rPr>
          <w:rFonts w:ascii="Arial" w:hAnsi="Arial" w:cs="Arial"/>
        </w:rPr>
      </w:pPr>
    </w:p>
    <w:p w14:paraId="3FA1858E" w14:textId="77777777" w:rsidR="00A01A23" w:rsidRDefault="00A01A23">
      <w:pPr>
        <w:rPr>
          <w:rFonts w:ascii="Arial" w:hAnsi="Arial" w:cs="Arial"/>
        </w:rPr>
      </w:pPr>
    </w:p>
    <w:p w14:paraId="328D744D" w14:textId="77777777" w:rsidR="00A01A23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t>docker stop &lt;container_id&gt; : dừng container</w:t>
      </w:r>
    </w:p>
    <w:p w14:paraId="77B38509" w14:textId="3463FB9E" w:rsidR="00A01A23" w:rsidRDefault="0062166E">
      <w:pPr>
        <w:rPr>
          <w:rFonts w:ascii="Arial" w:hAnsi="Arial" w:cs="Arial"/>
        </w:rPr>
      </w:pPr>
      <w:r w:rsidRPr="0062166E">
        <w:rPr>
          <w:rFonts w:ascii="Arial" w:hAnsi="Arial" w:cs="Arial"/>
        </w:rPr>
        <w:drawing>
          <wp:inline distT="0" distB="0" distL="0" distR="0" wp14:anchorId="7AB8AC58" wp14:editId="2C85983C">
            <wp:extent cx="5943600" cy="513715"/>
            <wp:effectExtent l="0" t="0" r="0" b="635"/>
            <wp:docPr id="133296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9645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3AD05" w14:textId="77777777" w:rsidR="00A01A23" w:rsidRDefault="00A01A23">
      <w:pPr>
        <w:rPr>
          <w:rFonts w:ascii="Arial" w:hAnsi="Arial" w:cs="Arial"/>
        </w:rPr>
      </w:pPr>
    </w:p>
    <w:p w14:paraId="5111714E" w14:textId="77777777" w:rsidR="00A01A23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t xml:space="preserve">docker restart &lt;container_id&gt;: khởi động lại container </w:t>
      </w:r>
    </w:p>
    <w:p w14:paraId="2534AB08" w14:textId="12047A3F" w:rsidR="00A01A23" w:rsidRDefault="0062166E">
      <w:pPr>
        <w:rPr>
          <w:rFonts w:ascii="Arial" w:hAnsi="Arial" w:cs="Arial"/>
        </w:rPr>
      </w:pPr>
      <w:r w:rsidRPr="0062166E">
        <w:rPr>
          <w:rFonts w:ascii="Arial" w:hAnsi="Arial" w:cs="Arial"/>
        </w:rPr>
        <w:drawing>
          <wp:inline distT="0" distB="0" distL="0" distR="0" wp14:anchorId="50D26B33" wp14:editId="66E82F6F">
            <wp:extent cx="5943600" cy="628015"/>
            <wp:effectExtent l="0" t="0" r="0" b="635"/>
            <wp:docPr id="1999023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0236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228BF" w14:textId="77777777" w:rsidR="00A01A23" w:rsidRDefault="00A01A23">
      <w:pPr>
        <w:rPr>
          <w:rFonts w:ascii="Arial" w:hAnsi="Arial" w:cs="Arial"/>
        </w:rPr>
      </w:pPr>
    </w:p>
    <w:p w14:paraId="3232153C" w14:textId="7566FC32" w:rsidR="00A01A23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t xml:space="preserve">Docker rm ad9: xóa container id = </w:t>
      </w:r>
      <w:r w:rsidR="00496CB3" w:rsidRPr="00496CB3">
        <w:rPr>
          <w:rFonts w:ascii="Arial" w:hAnsi="Arial" w:cs="Arial"/>
        </w:rPr>
        <w:t>ad6924b9a34d</w:t>
      </w:r>
    </w:p>
    <w:p w14:paraId="46655D5D" w14:textId="3B9047FA" w:rsidR="00A01A23" w:rsidRDefault="00496CB3">
      <w:pPr>
        <w:rPr>
          <w:rFonts w:ascii="Arial" w:hAnsi="Arial" w:cs="Arial"/>
        </w:rPr>
      </w:pPr>
      <w:r w:rsidRPr="00496CB3">
        <w:rPr>
          <w:rFonts w:ascii="Arial" w:hAnsi="Arial" w:cs="Arial"/>
        </w:rPr>
        <w:drawing>
          <wp:inline distT="0" distB="0" distL="0" distR="0" wp14:anchorId="29262540" wp14:editId="5AF3207C">
            <wp:extent cx="5943600" cy="1002030"/>
            <wp:effectExtent l="0" t="0" r="0" b="7620"/>
            <wp:docPr id="91625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2567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B85F6" w14:textId="77777777" w:rsidR="00A01A23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t>Docker container prune : Xóa  tất cả các container</w:t>
      </w:r>
    </w:p>
    <w:p w14:paraId="6A0F0BA7" w14:textId="04C97EF4" w:rsidR="00A01A23" w:rsidRDefault="00496CB3">
      <w:pPr>
        <w:rPr>
          <w:rFonts w:ascii="Arial" w:hAnsi="Arial" w:cs="Arial"/>
        </w:rPr>
      </w:pPr>
      <w:r w:rsidRPr="00496CB3">
        <w:rPr>
          <w:rFonts w:ascii="Arial" w:hAnsi="Arial" w:cs="Arial"/>
        </w:rPr>
        <w:drawing>
          <wp:inline distT="0" distB="0" distL="0" distR="0" wp14:anchorId="41181727" wp14:editId="76F4DDD3">
            <wp:extent cx="5943253" cy="2182091"/>
            <wp:effectExtent l="0" t="0" r="635" b="8890"/>
            <wp:docPr id="636696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963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60408" cy="21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37FD8" w14:textId="55841FA4" w:rsidR="00A01A23" w:rsidRDefault="00496CB3">
      <w:pPr>
        <w:rPr>
          <w:rFonts w:ascii="Arial" w:hAnsi="Arial" w:cs="Arial"/>
        </w:rPr>
      </w:pPr>
      <w:r>
        <w:rPr>
          <w:rFonts w:ascii="Arial" w:hAnsi="Arial" w:cs="Arial"/>
        </w:rPr>
        <w:t>d</w:t>
      </w:r>
      <w:r w:rsidR="00000000">
        <w:rPr>
          <w:rFonts w:ascii="Arial" w:hAnsi="Arial" w:cs="Arial"/>
        </w:rPr>
        <w:t>ocker image prune -a : xóa tất cả các image</w:t>
      </w:r>
    </w:p>
    <w:p w14:paraId="5B3C4C65" w14:textId="722AD49B" w:rsidR="00A01A23" w:rsidRDefault="00496CB3">
      <w:pPr>
        <w:rPr>
          <w:rFonts w:ascii="Arial" w:hAnsi="Arial" w:cs="Arial"/>
        </w:rPr>
      </w:pPr>
      <w:r w:rsidRPr="00496CB3">
        <w:rPr>
          <w:rFonts w:ascii="Arial" w:hAnsi="Arial" w:cs="Arial"/>
        </w:rPr>
        <w:drawing>
          <wp:inline distT="0" distB="0" distL="0" distR="0" wp14:anchorId="702B288E" wp14:editId="6ADA73A2">
            <wp:extent cx="5943600" cy="3046730"/>
            <wp:effectExtent l="0" t="0" r="0" b="1270"/>
            <wp:docPr id="1580261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617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BB11C" w14:textId="77777777" w:rsidR="00A01A23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t>docker run -d -p 8080:80 nginx : chạy nginx chế độ nền và ping port 80 của container sang 8080 của client</w:t>
      </w:r>
    </w:p>
    <w:p w14:paraId="2B7B63CB" w14:textId="525BC669" w:rsidR="00A01A23" w:rsidRDefault="00496CB3">
      <w:pPr>
        <w:rPr>
          <w:rFonts w:ascii="Arial" w:hAnsi="Arial" w:cs="Arial"/>
        </w:rPr>
      </w:pPr>
      <w:r w:rsidRPr="00496CB3">
        <w:rPr>
          <w:rFonts w:ascii="Arial" w:hAnsi="Arial" w:cs="Arial"/>
        </w:rPr>
        <w:drawing>
          <wp:inline distT="0" distB="0" distL="0" distR="0" wp14:anchorId="52D29B20" wp14:editId="54713C30">
            <wp:extent cx="5943600" cy="1866900"/>
            <wp:effectExtent l="0" t="0" r="0" b="0"/>
            <wp:docPr id="1668264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643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15EA0" w14:textId="25D77B85" w:rsidR="00A01A23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t>Docker inspect &lt;con_id&gt; : xem thoogn tin chi tiết về container</w:t>
      </w:r>
      <w:r w:rsidR="00496CB3" w:rsidRPr="00496CB3">
        <w:rPr>
          <w:rFonts w:ascii="Arial" w:hAnsi="Arial" w:cs="Arial"/>
        </w:rPr>
        <w:drawing>
          <wp:inline distT="0" distB="0" distL="0" distR="0" wp14:anchorId="630C0C58" wp14:editId="466CADFE">
            <wp:extent cx="5943600" cy="2480310"/>
            <wp:effectExtent l="0" t="0" r="0" b="0"/>
            <wp:docPr id="2139567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5671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82E1D" w14:textId="77777777" w:rsidR="00A01A23" w:rsidRDefault="00A01A23">
      <w:pPr>
        <w:rPr>
          <w:rFonts w:ascii="Arial" w:hAnsi="Arial" w:cs="Arial"/>
        </w:rPr>
      </w:pPr>
    </w:p>
    <w:p w14:paraId="6EADF077" w14:textId="77777777" w:rsidR="00A01A23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t xml:space="preserve">docker run -d -v mydata:/data nginx </w:t>
      </w:r>
    </w:p>
    <w:p w14:paraId="66438C97" w14:textId="48601BF9" w:rsidR="00A01A23" w:rsidRDefault="00496CB3">
      <w:pPr>
        <w:rPr>
          <w:rFonts w:ascii="Arial" w:hAnsi="Arial" w:cs="Arial"/>
        </w:rPr>
      </w:pPr>
      <w:r w:rsidRPr="00496CB3">
        <w:rPr>
          <w:rFonts w:ascii="Arial" w:hAnsi="Arial" w:cs="Arial"/>
        </w:rPr>
        <w:drawing>
          <wp:inline distT="0" distB="0" distL="0" distR="0" wp14:anchorId="24243ABC" wp14:editId="27321BC5">
            <wp:extent cx="5943600" cy="516255"/>
            <wp:effectExtent l="0" t="0" r="0" b="0"/>
            <wp:docPr id="1742239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399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55B1D" w14:textId="77777777" w:rsidR="00A01A23" w:rsidRDefault="00A01A23">
      <w:pPr>
        <w:rPr>
          <w:rFonts w:ascii="Arial" w:hAnsi="Arial" w:cs="Arial"/>
        </w:rPr>
      </w:pPr>
    </w:p>
    <w:p w14:paraId="593554B4" w14:textId="77777777" w:rsidR="00A01A23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t>docker volume ls: xem tất cả các volume</w:t>
      </w:r>
    </w:p>
    <w:p w14:paraId="6DFF702E" w14:textId="128B83FC" w:rsidR="00A01A23" w:rsidRDefault="00496CB3">
      <w:pPr>
        <w:rPr>
          <w:rFonts w:ascii="Arial" w:hAnsi="Arial" w:cs="Arial"/>
        </w:rPr>
      </w:pPr>
      <w:r w:rsidRPr="00496CB3">
        <w:rPr>
          <w:rFonts w:ascii="Arial" w:hAnsi="Arial" w:cs="Arial"/>
        </w:rPr>
        <w:drawing>
          <wp:inline distT="0" distB="0" distL="0" distR="0" wp14:anchorId="0D531C56" wp14:editId="43EF238F">
            <wp:extent cx="5943600" cy="2695575"/>
            <wp:effectExtent l="0" t="0" r="0" b="9525"/>
            <wp:docPr id="749024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243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356DD" w14:textId="77777777" w:rsidR="00A01A23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t>docker run -d nginx:  Chạy container nginx với nến -d</w:t>
      </w:r>
    </w:p>
    <w:p w14:paraId="6C383B38" w14:textId="1B5D920B" w:rsidR="00A01A23" w:rsidRDefault="00496CB3">
      <w:pPr>
        <w:rPr>
          <w:rFonts w:ascii="Arial" w:hAnsi="Arial" w:cs="Arial"/>
        </w:rPr>
      </w:pPr>
      <w:r w:rsidRPr="00496CB3">
        <w:rPr>
          <w:rFonts w:ascii="Arial" w:hAnsi="Arial" w:cs="Arial"/>
        </w:rPr>
        <w:drawing>
          <wp:inline distT="0" distB="0" distL="0" distR="0" wp14:anchorId="6FB86B56" wp14:editId="3E9E6925">
            <wp:extent cx="5943600" cy="473710"/>
            <wp:effectExtent l="0" t="0" r="0" b="2540"/>
            <wp:docPr id="11376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36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4B281" w14:textId="77777777" w:rsidR="00A01A23" w:rsidRDefault="00A01A23">
      <w:pPr>
        <w:rPr>
          <w:rFonts w:ascii="Arial" w:hAnsi="Arial" w:cs="Arial"/>
        </w:rPr>
      </w:pPr>
    </w:p>
    <w:p w14:paraId="1A80CCB7" w14:textId="046300D9" w:rsidR="00A01A23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t xml:space="preserve">docker logs -f </w:t>
      </w:r>
      <w:r w:rsidR="00496CB3" w:rsidRPr="00496CB3">
        <w:rPr>
          <w:rFonts w:ascii="Arial" w:hAnsi="Arial"/>
        </w:rPr>
        <w:t>303fa62e5218</w:t>
      </w:r>
      <w:r>
        <w:rPr>
          <w:rFonts w:ascii="Arial" w:hAnsi="Arial" w:cs="Arial"/>
        </w:rPr>
        <w:t>: Xem log của container</w:t>
      </w:r>
    </w:p>
    <w:p w14:paraId="5A3A57C1" w14:textId="44F69CAC" w:rsidR="00A01A23" w:rsidRDefault="00496CB3">
      <w:pPr>
        <w:rPr>
          <w:rFonts w:ascii="Arial" w:hAnsi="Arial" w:cs="Arial"/>
        </w:rPr>
      </w:pPr>
      <w:r w:rsidRPr="00496CB3">
        <w:rPr>
          <w:rFonts w:ascii="Arial" w:hAnsi="Arial" w:cs="Arial"/>
        </w:rPr>
        <w:drawing>
          <wp:inline distT="0" distB="0" distL="0" distR="0" wp14:anchorId="43E55CA8" wp14:editId="372F8B73">
            <wp:extent cx="5943600" cy="3180080"/>
            <wp:effectExtent l="0" t="0" r="0" b="1270"/>
            <wp:docPr id="476813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134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567B3" w14:textId="77777777" w:rsidR="00A01A23" w:rsidRDefault="00A01A23">
      <w:pPr>
        <w:rPr>
          <w:rFonts w:ascii="Arial" w:hAnsi="Arial" w:cs="Arial"/>
        </w:rPr>
      </w:pPr>
    </w:p>
    <w:p w14:paraId="00A7F6AD" w14:textId="7829EB54" w:rsidR="00A01A23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t>docker build -t my_nginx. : X</w:t>
      </w:r>
      <w:r w:rsidR="00496CB3">
        <w:rPr>
          <w:rFonts w:ascii="Arial" w:hAnsi="Arial" w:cs="Arial"/>
        </w:rPr>
        <w:t>â</w:t>
      </w:r>
      <w:r>
        <w:rPr>
          <w:rFonts w:ascii="Arial" w:hAnsi="Arial" w:cs="Arial"/>
        </w:rPr>
        <w:t>y d</w:t>
      </w:r>
      <w:r w:rsidR="00496CB3">
        <w:rPr>
          <w:rFonts w:ascii="Arial" w:hAnsi="Arial" w:cs="Arial"/>
        </w:rPr>
        <w:t>ự</w:t>
      </w:r>
      <w:r>
        <w:rPr>
          <w:rFonts w:ascii="Arial" w:hAnsi="Arial" w:cs="Arial"/>
        </w:rPr>
        <w:t>ng image</w:t>
      </w:r>
    </w:p>
    <w:p w14:paraId="46AF0A9D" w14:textId="033BB756" w:rsidR="00A01A23" w:rsidRDefault="00391D0E">
      <w:pPr>
        <w:rPr>
          <w:rFonts w:ascii="Arial" w:hAnsi="Arial" w:cs="Arial"/>
        </w:rPr>
      </w:pPr>
      <w:r w:rsidRPr="00391D0E">
        <w:rPr>
          <w:rFonts w:ascii="Arial" w:hAnsi="Arial" w:cs="Arial"/>
        </w:rPr>
        <w:drawing>
          <wp:inline distT="0" distB="0" distL="0" distR="0" wp14:anchorId="24F4FE2A" wp14:editId="74927404">
            <wp:extent cx="5943600" cy="1450975"/>
            <wp:effectExtent l="0" t="0" r="0" b="0"/>
            <wp:docPr id="543040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405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6F29E" w14:textId="77777777" w:rsidR="00A01A23" w:rsidRDefault="00A01A23">
      <w:pPr>
        <w:rPr>
          <w:rFonts w:ascii="Arial" w:hAnsi="Arial" w:cs="Arial"/>
        </w:rPr>
      </w:pPr>
    </w:p>
    <w:p w14:paraId="0B066494" w14:textId="77777777" w:rsidR="00A01A23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t>docker run -d -p 8080:80 my_nginx : Chạy container image với port 8080</w:t>
      </w:r>
    </w:p>
    <w:p w14:paraId="0F4D38B1" w14:textId="72837889" w:rsidR="00A01A23" w:rsidRDefault="00391D0E">
      <w:pPr>
        <w:rPr>
          <w:rFonts w:ascii="Arial" w:hAnsi="Arial" w:cs="Arial"/>
        </w:rPr>
      </w:pPr>
      <w:r w:rsidRPr="00391D0E">
        <w:rPr>
          <w:rFonts w:ascii="Arial" w:hAnsi="Arial" w:cs="Arial"/>
        </w:rPr>
        <w:drawing>
          <wp:inline distT="0" distB="0" distL="0" distR="0" wp14:anchorId="38B41555" wp14:editId="75BE252D">
            <wp:extent cx="5943600" cy="207010"/>
            <wp:effectExtent l="0" t="0" r="0" b="2540"/>
            <wp:docPr id="1867279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2793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49740" w14:textId="77777777" w:rsidR="00A01A23" w:rsidRDefault="00A01A23">
      <w:pPr>
        <w:rPr>
          <w:rFonts w:ascii="Arial" w:hAnsi="Arial" w:cs="Arial"/>
        </w:rPr>
      </w:pPr>
    </w:p>
    <w:p w14:paraId="19AB2787" w14:textId="77777777" w:rsidR="00A01A23" w:rsidRDefault="00A01A23">
      <w:pPr>
        <w:rPr>
          <w:rFonts w:ascii="Arial" w:hAnsi="Arial" w:cs="Arial"/>
        </w:rPr>
      </w:pPr>
    </w:p>
    <w:p w14:paraId="44AC2B26" w14:textId="77777777" w:rsidR="00391D0E" w:rsidRDefault="00391D0E">
      <w:pPr>
        <w:rPr>
          <w:rFonts w:ascii="Arial" w:hAnsi="Arial" w:cs="Arial"/>
        </w:rPr>
      </w:pPr>
    </w:p>
    <w:p w14:paraId="4AE72AD7" w14:textId="77777777" w:rsidR="00391D0E" w:rsidRDefault="00391D0E">
      <w:pPr>
        <w:rPr>
          <w:rFonts w:ascii="Arial" w:hAnsi="Arial" w:cs="Arial"/>
        </w:rPr>
      </w:pPr>
    </w:p>
    <w:p w14:paraId="7C1F2AFF" w14:textId="77777777" w:rsidR="00391D0E" w:rsidRDefault="00391D0E">
      <w:pPr>
        <w:rPr>
          <w:rFonts w:ascii="Arial" w:hAnsi="Arial" w:cs="Arial"/>
        </w:rPr>
      </w:pPr>
    </w:p>
    <w:p w14:paraId="56181F23" w14:textId="77777777" w:rsidR="00A01A23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t>Phần 2: Thao tác với Docker file</w:t>
      </w:r>
    </w:p>
    <w:p w14:paraId="4C7778E8" w14:textId="77777777" w:rsidR="00391D0E" w:rsidRDefault="00391D0E">
      <w:pPr>
        <w:rPr>
          <w:rFonts w:ascii="Arial" w:hAnsi="Arial" w:cs="Arial"/>
        </w:rPr>
      </w:pPr>
    </w:p>
    <w:p w14:paraId="2B73CD1A" w14:textId="77777777" w:rsidR="00A01A23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t>Bài 1: Tạo Dockerfile chạy một ứng dụng Node.js đơn giản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14902269" w14:textId="77777777" w:rsidR="00A01A23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tab/>
        <w:t>Viết Dockerfile để chạy một ứng dụng Node.js hiển thị "Hello, Docker!" trên cổng 3000.</w:t>
      </w:r>
      <w:r>
        <w:rPr>
          <w:rFonts w:ascii="Arial" w:hAnsi="Arial" w:cs="Arial"/>
        </w:rPr>
        <w:tab/>
      </w:r>
    </w:p>
    <w:p w14:paraId="7884BFF4" w14:textId="66BED40D" w:rsidR="00A01A23" w:rsidRDefault="00391D0E">
      <w:pPr>
        <w:rPr>
          <w:rFonts w:ascii="Arial" w:hAnsi="Arial" w:cs="Arial"/>
        </w:rPr>
      </w:pPr>
      <w:r w:rsidRPr="00391D0E">
        <w:rPr>
          <w:rFonts w:ascii="Arial" w:hAnsi="Arial" w:cs="Arial"/>
        </w:rPr>
        <w:drawing>
          <wp:inline distT="0" distB="0" distL="0" distR="0" wp14:anchorId="41D9D1FC" wp14:editId="5C599387">
            <wp:extent cx="2200582" cy="2381582"/>
            <wp:effectExtent l="0" t="0" r="9525" b="0"/>
            <wp:docPr id="1907916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162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4DB1F" w14:textId="77777777" w:rsidR="00A01A23" w:rsidRDefault="00A01A23">
      <w:pPr>
        <w:rPr>
          <w:rFonts w:ascii="Arial" w:hAnsi="Arial" w:cs="Arial"/>
        </w:rPr>
      </w:pPr>
    </w:p>
    <w:p w14:paraId="7616E1E4" w14:textId="2BA9F5A3" w:rsidR="00A01A23" w:rsidRDefault="00391D0E">
      <w:r w:rsidRPr="00391D0E">
        <w:drawing>
          <wp:inline distT="0" distB="0" distL="0" distR="0" wp14:anchorId="324125D0" wp14:editId="1DAC81E0">
            <wp:extent cx="5943600" cy="2259965"/>
            <wp:effectExtent l="0" t="0" r="0" b="6985"/>
            <wp:docPr id="2051003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0361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4D96B" w14:textId="2084605C" w:rsidR="00A01A23" w:rsidRDefault="00983DC2">
      <w:r w:rsidRPr="00983DC2">
        <w:drawing>
          <wp:inline distT="0" distB="0" distL="0" distR="0" wp14:anchorId="117173FB" wp14:editId="68E45D1E">
            <wp:extent cx="5943600" cy="1255395"/>
            <wp:effectExtent l="0" t="0" r="0" b="1905"/>
            <wp:docPr id="1795475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752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1A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34E35" w14:textId="77777777" w:rsidR="00A74F72" w:rsidRDefault="00A74F72">
      <w:pPr>
        <w:spacing w:line="240" w:lineRule="auto"/>
      </w:pPr>
      <w:r>
        <w:separator/>
      </w:r>
    </w:p>
  </w:endnote>
  <w:endnote w:type="continuationSeparator" w:id="0">
    <w:p w14:paraId="3BE3AAC1" w14:textId="77777777" w:rsidR="00A74F72" w:rsidRDefault="00A74F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D919A" w14:textId="77777777" w:rsidR="00A74F72" w:rsidRDefault="00A74F72">
      <w:pPr>
        <w:spacing w:after="0"/>
      </w:pPr>
      <w:r>
        <w:separator/>
      </w:r>
    </w:p>
  </w:footnote>
  <w:footnote w:type="continuationSeparator" w:id="0">
    <w:p w14:paraId="356005C2" w14:textId="77777777" w:rsidR="00A74F72" w:rsidRDefault="00A74F7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1FBE"/>
    <w:rsid w:val="00031FBE"/>
    <w:rsid w:val="00082B0C"/>
    <w:rsid w:val="000838CD"/>
    <w:rsid w:val="000A1067"/>
    <w:rsid w:val="00386AFC"/>
    <w:rsid w:val="00391D0E"/>
    <w:rsid w:val="00421645"/>
    <w:rsid w:val="00496CB3"/>
    <w:rsid w:val="0062166E"/>
    <w:rsid w:val="00750F69"/>
    <w:rsid w:val="008156F4"/>
    <w:rsid w:val="00866302"/>
    <w:rsid w:val="00983DC2"/>
    <w:rsid w:val="00984A49"/>
    <w:rsid w:val="00A01A23"/>
    <w:rsid w:val="00A24E5F"/>
    <w:rsid w:val="00A74F72"/>
    <w:rsid w:val="00AF7250"/>
    <w:rsid w:val="00B40F3D"/>
    <w:rsid w:val="00BA77B2"/>
    <w:rsid w:val="00CF1FFA"/>
    <w:rsid w:val="00FE00B8"/>
    <w:rsid w:val="5BCB34F1"/>
    <w:rsid w:val="5D0064B4"/>
    <w:rsid w:val="65D13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6560E"/>
  <w15:docId w15:val="{8B36C9BE-B377-48FC-8ECC-92E4FB56B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7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 Văn Tiến</dc:creator>
  <cp:lastModifiedBy>Ho Vinh Thang</cp:lastModifiedBy>
  <cp:revision>9</cp:revision>
  <dcterms:created xsi:type="dcterms:W3CDTF">2025-03-22T03:58:00Z</dcterms:created>
  <dcterms:modified xsi:type="dcterms:W3CDTF">2025-04-30T02:43:00Z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FF391F77A2E44D25A609B37D5507FC05_13</vt:lpwstr>
  </property>
</Properties>
</file>