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9C00" w14:textId="77777777" w:rsidR="003E5547" w:rsidRPr="001A6AAC" w:rsidRDefault="00CC10CD" w:rsidP="2E6A21D7">
      <w:pPr>
        <w:ind w:left="-900" w:right="-514"/>
        <w:rPr>
          <w:rFonts w:asciiTheme="minorHAnsi" w:hAnsiTheme="minorHAnsi" w:cstheme="minorHAnsi"/>
          <w:color w:val="000000" w:themeColor="text1"/>
        </w:rPr>
      </w:pPr>
      <w:r w:rsidRPr="001A6AAC">
        <w:rPr>
          <w:rFonts w:asciiTheme="minorHAnsi" w:hAnsiTheme="minorHAnsi" w:cstheme="minorHAnsi"/>
          <w:noProof/>
        </w:rPr>
        <w:drawing>
          <wp:inline distT="0" distB="0" distL="0" distR="0" wp14:anchorId="5F32661E" wp14:editId="2B848336">
            <wp:extent cx="770890" cy="914400"/>
            <wp:effectExtent l="0" t="0" r="0" b="0"/>
            <wp:docPr id="1" name="Picture 1" descr="MCERTS logo black without strap line_modifi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547" w:rsidRPr="001A6AAC">
        <w:rPr>
          <w:rFonts w:asciiTheme="minorHAnsi" w:hAnsiTheme="minorHAnsi" w:cstheme="minorHAnsi"/>
        </w:rPr>
        <w:t xml:space="preserve">                                                         </w:t>
      </w:r>
      <w:r w:rsidR="00154390">
        <w:rPr>
          <w:rFonts w:asciiTheme="minorHAnsi" w:hAnsiTheme="minorHAnsi" w:cstheme="minorHAnsi"/>
        </w:rPr>
        <w:t xml:space="preserve">                      </w:t>
      </w:r>
      <w:r w:rsidR="003E5547" w:rsidRPr="001A6AAC">
        <w:rPr>
          <w:rFonts w:asciiTheme="minorHAnsi" w:hAnsiTheme="minorHAnsi" w:cstheme="minorHAnsi"/>
        </w:rPr>
        <w:t xml:space="preserve">                     </w:t>
      </w:r>
      <w:r w:rsidRPr="001A6AAC">
        <w:rPr>
          <w:rFonts w:asciiTheme="minorHAnsi" w:hAnsiTheme="minorHAnsi" w:cstheme="minorHAnsi"/>
        </w:rPr>
        <w:tab/>
      </w:r>
      <w:r w:rsidR="003E5547" w:rsidRPr="001A6AAC">
        <w:rPr>
          <w:rFonts w:asciiTheme="minorHAnsi" w:hAnsiTheme="minorHAnsi" w:cstheme="minorHAnsi"/>
        </w:rPr>
        <w:t xml:space="preserve">                  </w:t>
      </w:r>
      <w:r w:rsidR="008C74A3">
        <w:rPr>
          <w:rFonts w:asciiTheme="minorHAnsi" w:hAnsiTheme="minorHAnsi" w:cstheme="minorHAnsi"/>
        </w:rPr>
        <w:t xml:space="preserve">     </w:t>
      </w:r>
      <w:r w:rsidR="003E5547" w:rsidRPr="001A6AAC">
        <w:rPr>
          <w:rFonts w:asciiTheme="minorHAnsi" w:hAnsiTheme="minorHAnsi" w:cstheme="minorHAnsi"/>
        </w:rPr>
        <w:t xml:space="preserve">    </w:t>
      </w:r>
      <w:r w:rsidR="14B63742" w:rsidRPr="001A6AAC">
        <w:rPr>
          <w:rFonts w:asciiTheme="minorHAnsi" w:hAnsiTheme="minorHAnsi" w:cstheme="minorHAnsi"/>
          <w:noProof/>
        </w:rPr>
        <w:drawing>
          <wp:inline distT="0" distB="0" distL="0" distR="0" wp14:anchorId="15AA8131" wp14:editId="492AEEB8">
            <wp:extent cx="1828800" cy="777998"/>
            <wp:effectExtent l="0" t="0" r="0" b="0"/>
            <wp:docPr id="792865729" name="Picture 79286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7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6A7E" w14:textId="77777777" w:rsidR="003E5547" w:rsidRPr="004668D4" w:rsidRDefault="003E5547" w:rsidP="003E5547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08"/>
        <w:gridCol w:w="4257"/>
        <w:gridCol w:w="4157"/>
        <w:gridCol w:w="108"/>
      </w:tblGrid>
      <w:tr w:rsidR="00E36B3A" w:rsidRPr="004668D4" w14:paraId="65F95C32" w14:textId="77777777" w:rsidTr="2E6A21D7">
        <w:trPr>
          <w:gridAfter w:val="1"/>
          <w:wAfter w:w="108" w:type="dxa"/>
        </w:trPr>
        <w:tc>
          <w:tcPr>
            <w:tcW w:w="8522" w:type="dxa"/>
            <w:gridSpan w:val="3"/>
          </w:tcPr>
          <w:p w14:paraId="071529FC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  <w:p w14:paraId="51F86397" w14:textId="77777777" w:rsidR="000F6D45" w:rsidRPr="001A6AAC" w:rsidRDefault="000F6D45" w:rsidP="00CC3660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4C0397EE" w14:textId="3CB88777" w:rsidR="00E36B3A" w:rsidRDefault="00E36B3A" w:rsidP="009B4697">
            <w:pPr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1A6AAC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MCERTS Site Inspection Report</w:t>
            </w:r>
            <w:r w:rsidR="006A64C6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{inspectionReportNo}</w:t>
            </w:r>
          </w:p>
          <w:p w14:paraId="5607028A" w14:textId="61ADFE0D" w:rsidR="009B4697" w:rsidRPr="004668D4" w:rsidRDefault="009B4697" w:rsidP="009B4697">
            <w:pPr>
              <w:jc w:val="center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</w:tr>
      <w:tr w:rsidR="009B4697" w:rsidRPr="004668D4" w14:paraId="1E26B46F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A52D1DE" w14:textId="39A4FDFC" w:rsidR="009B4697" w:rsidRPr="001A6AAC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  <w:r w:rsidRPr="001A6AAC">
              <w:rPr>
                <w:rFonts w:asciiTheme="minorHAnsi" w:hAnsiTheme="minorHAnsi" w:cstheme="minorHAnsi"/>
                <w:b/>
              </w:rPr>
              <w:t>Report prepared by:</w:t>
            </w:r>
          </w:p>
        </w:tc>
        <w:tc>
          <w:tcPr>
            <w:tcW w:w="4265" w:type="dxa"/>
            <w:gridSpan w:val="2"/>
          </w:tcPr>
          <w:p w14:paraId="795B02AC" w14:textId="77777777" w:rsidR="009B4697" w:rsidRDefault="00AB1CE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{reportPreparedBy}</w:t>
            </w:r>
          </w:p>
          <w:p w14:paraId="4649F41C" w14:textId="34A2ACC0" w:rsidR="00926649" w:rsidRPr="00927EB9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1FACD8EC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DE4CD22" w14:textId="59B7132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AC71C3">
              <w:rPr>
                <w:rFonts w:asciiTheme="minorHAnsi" w:hAnsiTheme="minorHAnsi" w:cstheme="minorHAnsi"/>
                <w:b/>
              </w:rPr>
              <w:t>Inspector:</w:t>
            </w:r>
          </w:p>
        </w:tc>
        <w:tc>
          <w:tcPr>
            <w:tcW w:w="4265" w:type="dxa"/>
            <w:gridSpan w:val="2"/>
          </w:tcPr>
          <w:p w14:paraId="58AC9F66" w14:textId="5AF4EDEF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  <w:bCs/>
              </w:rPr>
              <w:t xml:space="preserve">{inspector}</w:t>
            </w:r>
          </w:p>
          <w:p w14:paraId="1F807FA0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58D88D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16BF62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EF393B">
              <w:rPr>
                <w:rFonts w:asciiTheme="minorHAnsi" w:hAnsiTheme="minorHAnsi" w:cstheme="minorHAnsi"/>
                <w:b/>
              </w:rPr>
              <w:t>Consent/Permit Holder &amp; Company registration:</w:t>
            </w:r>
          </w:p>
          <w:p w14:paraId="55CF17CC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  <w:p w14:paraId="04D0E10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0919B6">
              <w:rPr>
                <w:rFonts w:asciiTheme="minorHAnsi" w:hAnsiTheme="minorHAnsi" w:cstheme="minorHAnsi"/>
                <w:b/>
              </w:rPr>
              <w:t>Consent/Permit No:</w:t>
            </w:r>
          </w:p>
          <w:p w14:paraId="3455F462" w14:textId="77777777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08F120AA" w14:textId="70CD7F79" w:rsidR="009B4697" w:rsidRPr="00005AB6" w:rsidRDefault="00AB1CE9" w:rsidP="00AB1CE9">
            <w:pPr>
              <w:rPr>
                <w:rFonts w:asciiTheme="minorHAnsi" w:hAnsiTheme="minorHAnsi" w:cstheme="minorHAnsi"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{consentPermitHolder}</w:t>
            </w:r>
          </w:p>
          <w:p w14:paraId="3BEE0253" w14:textId="77777777" w:rsidR="00927EB9" w:rsidRDefault="00927EB9" w:rsidP="009B4697">
            <w:pPr>
              <w:ind w:right="-766"/>
              <w:rPr>
                <w:rFonts w:asciiTheme="minorHAnsi" w:hAnsiTheme="minorHAnsi" w:cstheme="minorHAnsi"/>
                <w:bCs/>
                <w:highlight w:val="green"/>
              </w:rPr>
            </w:pPr>
          </w:p>
          <w:p w14:paraId="4A48CA81" w14:textId="6AB85050" w:rsidR="00AB1CE9" w:rsidRPr="00927EB9" w:rsidRDefault="00AB1CE9" w:rsidP="009B4697">
            <w:pPr>
              <w:ind w:right="-766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{consentPermitNo}</w:t>
            </w:r>
          </w:p>
        </w:tc>
      </w:tr>
      <w:tr w:rsidR="009B4697" w:rsidRPr="004668D4" w14:paraId="16A79EE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1C748A5" w14:textId="2F4FA5A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Name:</w:t>
            </w:r>
          </w:p>
        </w:tc>
        <w:tc>
          <w:tcPr>
            <w:tcW w:w="4265" w:type="dxa"/>
            <w:gridSpan w:val="2"/>
          </w:tcPr>
          <w:p w14:paraId="1D933550" w14:textId="04DE5FFD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Arial"/>
                <w:bCs/>
              </w:rPr>
              <w:t xml:space="preserve">{siteName}</w:t>
            </w:r>
          </w:p>
          <w:p w14:paraId="450CC9D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D86AB49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378822C4" w14:textId="1324FC4F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Contact:</w:t>
            </w:r>
          </w:p>
        </w:tc>
        <w:tc>
          <w:tcPr>
            <w:tcW w:w="4265" w:type="dxa"/>
            <w:gridSpan w:val="2"/>
          </w:tcPr>
          <w:p w14:paraId="31E4EBD4" w14:textId="01804D39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</w:rPr>
              <w:t xml:space="preserve">{siteContact}</w:t>
            </w:r>
          </w:p>
          <w:p w14:paraId="374AD97F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9E2EE90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265FAAB" w14:textId="1C40B5AC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Address:</w:t>
            </w:r>
          </w:p>
        </w:tc>
        <w:tc>
          <w:tcPr>
            <w:tcW w:w="4265" w:type="dxa"/>
            <w:gridSpan w:val="2"/>
          </w:tcPr>
          <w:p w14:paraId="383041A1" w14:textId="0E8080CA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{siteAddress}</w:t>
            </w:r>
          </w:p>
          <w:p w14:paraId="4B0E2D0B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FB9686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11E6F5EA" w14:textId="31AF6140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Ref or Postcode:</w:t>
            </w:r>
          </w:p>
        </w:tc>
        <w:tc>
          <w:tcPr>
            <w:tcW w:w="4265" w:type="dxa"/>
            <w:gridSpan w:val="2"/>
          </w:tcPr>
          <w:p w14:paraId="1FB88349" w14:textId="6CA9C02D" w:rsidR="009B4697" w:rsidRPr="00F30C11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{siteRefPostcode}</w:t>
            </w:r>
          </w:p>
          <w:p w14:paraId="6DD7829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E91683" w14:paraId="1EFD8088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49144D1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Irish </w:t>
            </w:r>
            <w:r w:rsidRPr="00EF393B">
              <w:rPr>
                <w:rFonts w:asciiTheme="minorHAnsi" w:hAnsiTheme="minorHAnsi" w:cstheme="minorHAnsi"/>
                <w:b/>
              </w:rPr>
              <w:t xml:space="preserve">Grid ref for </w:t>
            </w:r>
            <w:r>
              <w:rPr>
                <w:rFonts w:asciiTheme="minorHAnsi" w:hAnsiTheme="minorHAnsi" w:cstheme="minorHAnsi"/>
                <w:b/>
              </w:rPr>
              <w:t>Site Entrance</w:t>
            </w:r>
            <w:r w:rsidRPr="00EF393B">
              <w:rPr>
                <w:rFonts w:asciiTheme="minorHAnsi" w:hAnsiTheme="minorHAnsi" w:cstheme="minorHAnsi"/>
                <w:b/>
              </w:rPr>
              <w:t>:</w:t>
            </w:r>
          </w:p>
          <w:p w14:paraId="11B351C5" w14:textId="77777777" w:rsidR="009B4697" w:rsidRDefault="009B4697" w:rsidP="00F0516A">
            <w:pPr>
              <w:rPr>
                <w:rFonts w:ascii="Calibri" w:hAnsi="Calibri" w:cs="Arial"/>
                <w:b/>
              </w:rPr>
            </w:pPr>
          </w:p>
          <w:p w14:paraId="2754A525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  <w:b/>
              </w:rPr>
              <w:t>Make and model of</w:t>
            </w:r>
            <w:r w:rsidRPr="007A4647">
              <w:rPr>
                <w:rFonts w:ascii="Calibri" w:hAnsi="Calibri" w:cs="Arial"/>
                <w:b/>
              </w:rPr>
              <w:t xml:space="preserve"> Flowmeter(s):</w:t>
            </w:r>
          </w:p>
          <w:p w14:paraId="233E0E9D" w14:textId="77777777" w:rsidR="009B4697" w:rsidRPr="001C562A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64233DFC" w14:textId="7C46E190" w:rsidR="009B4697" w:rsidRPr="00136576" w:rsidRDefault="00AB1CE9" w:rsidP="009B4697">
            <w:pPr>
              <w:pStyle w:val="HTMLPreformatted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{irishGridRef}</w:t>
            </w:r>
          </w:p>
          <w:p w14:paraId="370DE0B9" w14:textId="356EADDD" w:rsidR="009B4697" w:rsidRPr="00E91683" w:rsidRDefault="009B4697" w:rsidP="009B4697">
            <w:pPr>
              <w:pStyle w:val="HTMLPreformatted"/>
              <w:rPr>
                <w:rFonts w:asciiTheme="minorHAnsi" w:hAnsiTheme="minorHAnsi" w:cstheme="minorHAnsi"/>
                <w:bCs/>
              </w:rPr>
            </w:pPr>
          </w:p>
          <w:p w14:paraId="46CC1990" w14:textId="0595265A" w:rsidR="009B4697" w:rsidRPr="007B0EDD" w:rsidRDefault="00AB1CE9" w:rsidP="007B0EDD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</w:rPr>
              <w:t xml:space="preserve">{flowmeterMakeModel}</w:t>
            </w:r>
          </w:p>
        </w:tc>
      </w:tr>
      <w:tr w:rsidR="009B4697" w:rsidRPr="004668D4" w14:paraId="2579605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E38A55D" w14:textId="5273C7C0" w:rsidR="009B4697" w:rsidRPr="001C562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Type of Flowmeter(s):</w:t>
            </w:r>
          </w:p>
        </w:tc>
        <w:tc>
          <w:tcPr>
            <w:tcW w:w="4265" w:type="dxa"/>
            <w:gridSpan w:val="2"/>
          </w:tcPr>
          <w:p w14:paraId="7206E6EF" w14:textId="3CB2A5CA" w:rsidR="009B4697" w:rsidRPr="00B17744" w:rsidRDefault="00AB1CE9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{flowmeterType}</w:t>
            </w:r>
          </w:p>
          <w:p w14:paraId="794D4C69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663E33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5A373BC" w14:textId="77777777" w:rsidR="00F0516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A4647">
              <w:rPr>
                <w:rFonts w:ascii="Calibri" w:hAnsi="Calibri" w:cs="Arial"/>
                <w:b/>
              </w:rPr>
              <w:t>Serial number(s) of Flowmeter(s):</w:t>
            </w:r>
          </w:p>
          <w:p w14:paraId="746DEB6D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51E4F91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C72B251" w14:textId="2727D7D6" w:rsidR="009B4697" w:rsidRPr="004668D4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NIW Asset ID:</w:t>
            </w:r>
          </w:p>
        </w:tc>
        <w:tc>
          <w:tcPr>
            <w:tcW w:w="4265" w:type="dxa"/>
            <w:gridSpan w:val="2"/>
          </w:tcPr>
          <w:p w14:paraId="53D24563" w14:textId="63589006" w:rsidR="00F0516A" w:rsidRPr="00E745AB" w:rsidRDefault="00A07405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Serial: {flowmeterSerial}</w:t>
            </w:r>
          </w:p>
          <w:p w14:paraId="329FCFEA" w14:textId="40D304F5" w:rsidR="00F0516A" w:rsidRDefault="00A07405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Transmitter: {flowmeterSerialTransmitter}</w:t>
            </w:r>
          </w:p>
          <w:p w14:paraId="1D092632" w14:textId="77777777" w:rsidR="00AD5DA3" w:rsidRDefault="00AD5DA3" w:rsidP="009B4697">
            <w:pPr>
              <w:rPr>
                <w:rFonts w:asciiTheme="minorHAnsi" w:hAnsiTheme="minorHAnsi" w:cstheme="minorHAnsi"/>
                <w:bCs/>
              </w:rPr>
            </w:pPr>
          </w:p>
          <w:p w14:paraId="195ED6D2" w14:textId="36BD9056" w:rsidR="009B4697" w:rsidRPr="00AD5DA3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{niwAssetId}</w:t>
            </w:r>
            <w:r w:rsidR="009B4697" w:rsidRPr="009975B5">
              <w:rPr>
                <w:rFonts w:asciiTheme="minorHAnsi" w:hAnsiTheme="minorHAnsi" w:cstheme="minorHAnsi"/>
                <w:bCs/>
              </w:rPr>
              <w:br/>
            </w:r>
          </w:p>
        </w:tc>
      </w:tr>
      <w:tr w:rsidR="009B4697" w:rsidRPr="004668D4" w14:paraId="13FE929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111C121" w14:textId="3D428DD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Statement of Compliance:</w:t>
            </w:r>
          </w:p>
        </w:tc>
        <w:tc>
          <w:tcPr>
            <w:tcW w:w="4265" w:type="dxa"/>
            <w:gridSpan w:val="2"/>
          </w:tcPr>
          <w:p w14:paraId="03676225" w14:textId="12592CCA" w:rsidR="009B4697" w:rsidRPr="00242FFB" w:rsidRDefault="006B2BD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{statementOfCompliance}</w:t>
            </w:r>
          </w:p>
          <w:p w14:paraId="24CAD29D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86FF8B1" w14:textId="77777777" w:rsidTr="2E6A21D7">
        <w:trPr>
          <w:gridBefore w:val="1"/>
          <w:wBefore w:w="108" w:type="dxa"/>
          <w:trHeight w:val="365"/>
        </w:trPr>
        <w:tc>
          <w:tcPr>
            <w:tcW w:w="4257" w:type="dxa"/>
          </w:tcPr>
          <w:p w14:paraId="284ACEF3" w14:textId="41D2B4D4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Uncertainty:</w:t>
            </w:r>
          </w:p>
        </w:tc>
        <w:tc>
          <w:tcPr>
            <w:tcW w:w="4265" w:type="dxa"/>
            <w:gridSpan w:val="2"/>
          </w:tcPr>
          <w:p w14:paraId="3BC95DE1" w14:textId="64AE6F45" w:rsidR="009B4697" w:rsidRPr="001A2830" w:rsidRDefault="00F26DE4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 w:rsidRPr="002D0BC3">
              <w:rPr>
                <w:rFonts w:ascii="Calibri" w:hAnsi="Calibri" w:cs="Arial"/>
              </w:rPr>
              <w:t>±</w:t>
            </w:r>
            <w:r>
              <w:rPr>
                <w:rFonts w:asciiTheme="minorHAnsi" w:hAnsiTheme="minorHAnsi" w:cstheme="minorHAnsi"/>
                <w:bCs/>
              </w:rPr>
              <w:t xml:space="preserve">{uncertainty}</w:t>
            </w:r>
          </w:p>
          <w:p w14:paraId="526D5C0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245DFA0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AA48614" w14:textId="60B0247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Inspection report No:</w:t>
            </w:r>
          </w:p>
        </w:tc>
        <w:tc>
          <w:tcPr>
            <w:tcW w:w="4265" w:type="dxa"/>
            <w:gridSpan w:val="2"/>
          </w:tcPr>
          <w:p w14:paraId="2DC9B18E" w14:textId="77777777" w:rsidR="009B4697" w:rsidRPr="00926649" w:rsidRDefault="006B2BD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{inspectionReportNo}</w:t>
            </w:r>
          </w:p>
          <w:p w14:paraId="13AE64CE" w14:textId="1E3F36D5" w:rsidR="00926649" w:rsidRPr="00941D58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5F47A07D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44D5AB9" w14:textId="0BC72249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  <w:bCs/>
              </w:rPr>
              <w:t>Date of Inspection:</w:t>
            </w:r>
          </w:p>
        </w:tc>
        <w:tc>
          <w:tcPr>
            <w:tcW w:w="4265" w:type="dxa"/>
            <w:gridSpan w:val="2"/>
          </w:tcPr>
          <w:p w14:paraId="669E3AEE" w14:textId="0BD2A061" w:rsidR="009B4697" w:rsidRPr="003E5D44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{dateOfInspection}</w:t>
            </w:r>
            <w:r w:rsidR="009B4697" w:rsidRPr="009975B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1C562A" w:rsidRPr="004668D4" w14:paraId="5E00EEA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59E4C80E" w14:textId="77777777" w:rsidR="001C562A" w:rsidRPr="001A6AAC" w:rsidRDefault="001C562A" w:rsidP="006D063A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4265" w:type="dxa"/>
            <w:gridSpan w:val="2"/>
          </w:tcPr>
          <w:p w14:paraId="38DBA976" w14:textId="77777777" w:rsidR="001C562A" w:rsidRPr="00577CE0" w:rsidRDefault="001C562A" w:rsidP="006D063A">
            <w:pPr>
              <w:rPr>
                <w:rFonts w:ascii="Calibri" w:hAnsi="Calibri" w:cs="Arial"/>
                <w:bCs/>
                <w:highlight w:val="green"/>
              </w:rPr>
            </w:pPr>
          </w:p>
        </w:tc>
      </w:tr>
    </w:tbl>
    <w:p w14:paraId="64D168BE" w14:textId="77777777" w:rsidR="00B67A4A" w:rsidRDefault="00B67A4A">
      <w:pPr>
        <w:rPr>
          <w:rFonts w:asciiTheme="minorHAnsi" w:hAnsiTheme="minorHAnsi" w:cstheme="minorHAnsi"/>
          <w:highlight w:val="green"/>
        </w:rPr>
      </w:pPr>
    </w:p>
    <w:p w14:paraId="50AC3191" w14:textId="77777777" w:rsidR="00AF58BB" w:rsidRDefault="00AF58BB">
      <w:pPr>
        <w:rPr>
          <w:rFonts w:asciiTheme="minorHAnsi" w:hAnsiTheme="minorHAnsi" w:cstheme="minorHAnsi"/>
          <w:highlight w:val="green"/>
        </w:rPr>
      </w:pPr>
    </w:p>
    <w:p w14:paraId="397D47E3" w14:textId="77777777" w:rsidR="00C019F5" w:rsidRDefault="00C019F5">
      <w:pPr>
        <w:rPr>
          <w:rFonts w:asciiTheme="minorHAnsi" w:hAnsiTheme="minorHAnsi" w:cstheme="minorHAnsi"/>
          <w:highlight w:val="green"/>
        </w:rPr>
      </w:pPr>
    </w:p>
    <w:p w14:paraId="78F65AC5" w14:textId="42564ACC" w:rsidR="00005AB6" w:rsidRDefault="00005AB6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  <w:highlight w:val="green"/>
        </w:rPr>
        <w:br w:type="page"/>
      </w:r>
    </w:p>
    <w:p w14:paraId="03804A35" w14:textId="77777777" w:rsidR="007A49C3" w:rsidRPr="004668D4" w:rsidRDefault="007A49C3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600575B" w14:textId="77777777" w:rsidTr="006C4DA6">
        <w:tc>
          <w:tcPr>
            <w:tcW w:w="8522" w:type="dxa"/>
            <w:shd w:val="clear" w:color="auto" w:fill="C0C0C0"/>
          </w:tcPr>
          <w:p w14:paraId="1E052244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Site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&amp; </w:t>
            </w:r>
            <w:r w:rsidR="00AF58BB">
              <w:rPr>
                <w:rFonts w:asciiTheme="minorHAnsi" w:hAnsiTheme="minorHAnsi" w:cstheme="minorHAnsi"/>
                <w:b/>
              </w:rPr>
              <w:t xml:space="preserve">flow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meter </w:t>
            </w:r>
            <w:r w:rsidRPr="001A6AAC">
              <w:rPr>
                <w:rFonts w:asciiTheme="minorHAnsi" w:hAnsiTheme="minorHAnsi" w:cstheme="minorHAnsi"/>
                <w:b/>
              </w:rPr>
              <w:t>description</w:t>
            </w:r>
          </w:p>
        </w:tc>
      </w:tr>
      <w:tr w:rsidR="00E36B3A" w:rsidRPr="004668D4" w14:paraId="20D5A6A1" w14:textId="77777777" w:rsidTr="006C4DA6">
        <w:tc>
          <w:tcPr>
            <w:tcW w:w="8522" w:type="dxa"/>
          </w:tcPr>
          <w:p w14:paraId="162410EF" w14:textId="77777777" w:rsidR="00CD663B" w:rsidRPr="004668D4" w:rsidRDefault="00CD663B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00AA5042" w14:textId="4786E6FE" w:rsidR="00E36B3A" w:rsidRPr="005377E9" w:rsidRDefault="006B2BD9" w:rsidP="005D598C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 xml:space="preserve">{siteDescription}</w:t>
            </w:r>
          </w:p>
        </w:tc>
      </w:tr>
    </w:tbl>
    <w:p w14:paraId="3F66403D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228C7231" w14:textId="376B22DE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3EF7DA0" w14:textId="77777777" w:rsidTr="006C4DA6">
        <w:tc>
          <w:tcPr>
            <w:tcW w:w="8522" w:type="dxa"/>
            <w:shd w:val="clear" w:color="auto" w:fill="C0C0C0"/>
          </w:tcPr>
          <w:p w14:paraId="3739EABF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Location of flowmeter(s)</w:t>
            </w:r>
          </w:p>
        </w:tc>
      </w:tr>
      <w:tr w:rsidR="00E36B3A" w:rsidRPr="004668D4" w14:paraId="39C72ADC" w14:textId="77777777" w:rsidTr="006C4DA6">
        <w:tc>
          <w:tcPr>
            <w:tcW w:w="8522" w:type="dxa"/>
          </w:tcPr>
          <w:p w14:paraId="55B32D9A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477FA38" w14:textId="315CE448" w:rsidR="00DB2ECA" w:rsidRPr="00552E95" w:rsidRDefault="006B2BD9" w:rsidP="006B2BD9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 xml:space="preserve">{flowmeterLocation}</w:t>
            </w:r>
          </w:p>
        </w:tc>
      </w:tr>
    </w:tbl>
    <w:p w14:paraId="28C3FEC8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021215BA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61"/>
        <w:gridCol w:w="4261"/>
      </w:tblGrid>
      <w:tr w:rsidR="00E36B3A" w:rsidRPr="004668D4" w14:paraId="23B33DA3" w14:textId="77777777" w:rsidTr="006C4DA6">
        <w:tc>
          <w:tcPr>
            <w:tcW w:w="8522" w:type="dxa"/>
            <w:gridSpan w:val="2"/>
            <w:shd w:val="clear" w:color="auto" w:fill="C0C0C0"/>
          </w:tcPr>
          <w:p w14:paraId="0AD83699" w14:textId="77777777" w:rsidR="00E36B3A" w:rsidRPr="004668D4" w:rsidRDefault="00AF58BB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>
              <w:rPr>
                <w:rFonts w:asciiTheme="minorHAnsi" w:hAnsiTheme="minorHAnsi" w:cstheme="minorHAnsi"/>
                <w:b/>
              </w:rPr>
              <w:t>Permit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Limit</w:t>
            </w:r>
            <w:r>
              <w:rPr>
                <w:rFonts w:asciiTheme="minorHAnsi" w:hAnsiTheme="minorHAnsi" w:cstheme="minorHAnsi"/>
                <w:b/>
              </w:rPr>
              <w:t>(s)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</w:t>
            </w:r>
          </w:p>
        </w:tc>
      </w:tr>
      <w:tr w:rsidR="00E36B3A" w:rsidRPr="004668D4" w14:paraId="67CCF645" w14:textId="77777777" w:rsidTr="006C4DA6">
        <w:tc>
          <w:tcPr>
            <w:tcW w:w="4261" w:type="dxa"/>
          </w:tcPr>
          <w:p w14:paraId="11812BAD" w14:textId="77777777" w:rsidR="00BF577D" w:rsidRPr="00BF577D" w:rsidRDefault="00E36B3A" w:rsidP="00BF577D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br/>
            </w:r>
            <w:r>
              <w:rPr>
                <w:rFonts w:ascii="Calibri" w:hAnsi="Calibri" w:cs="Arial"/>
                <w:bCs/>
              </w:rPr>
              <w:t xml:space="preserve">{siteName}</w:t>
            </w:r>
          </w:p>
          <w:p w14:paraId="6094CB89" w14:textId="23753E20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475137E9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11DACA20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  <w:r w:rsidRPr="00212710">
              <w:rPr>
                <w:rFonts w:ascii="Calibri" w:hAnsi="Calibri" w:cs="Arial"/>
              </w:rPr>
              <w:t>Information provided by NIW.</w:t>
            </w:r>
          </w:p>
          <w:p w14:paraId="2E506D93" w14:textId="1188F75C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5E88630D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14CC639" w14:textId="77777777" w:rsidR="00E36B3A" w:rsidRPr="00212710" w:rsidRDefault="00E36B3A" w:rsidP="00E769C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261" w:type="dxa"/>
          </w:tcPr>
          <w:p w14:paraId="695D486E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AB087FE" w14:textId="2758A6B7" w:rsidR="00DD46D1" w:rsidRPr="00212710" w:rsidRDefault="00B525D2" w:rsidP="005E425C">
            <w:pPr>
              <w:ind w:right="-766"/>
              <w:rPr>
                <w:rFonts w:ascii="Calibri" w:hAnsi="Calibri" w:cs="Arial"/>
                <w:bCs/>
              </w:rPr>
            </w:pPr>
            <w:r>
              <w:rPr>
                <w:rFonts w:asciiTheme="minorHAnsi" w:hAnsiTheme="minorHAnsi" w:cstheme="minorHAnsi"/>
              </w:rPr>
              <w:t xml:space="preserve">WOC </w:t>
            </w:r>
            <w:r w:rsidR="00DD46D1" w:rsidRPr="00212710">
              <w:rPr>
                <w:rFonts w:asciiTheme="minorHAnsi" w:hAnsiTheme="minorHAnsi" w:cstheme="minorHAnsi"/>
              </w:rPr>
              <w:t xml:space="preserve">number:       </w:t>
            </w:r>
            <w:r>
              <w:rPr>
                <w:rFonts w:asciiTheme="minorHAnsi" w:hAnsiTheme="minorHAnsi" w:cstheme="minorHAnsi"/>
              </w:rPr>
              <w:t xml:space="preserve">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                 </w:t>
            </w:r>
            <w:r>
              <w:rPr>
                <w:rFonts w:asciiTheme="minorHAnsi" w:hAnsiTheme="minorHAnsi" w:cstheme="minorHAnsi"/>
              </w:rPr>
              <w:t xml:space="preserve">{wocNumber}</w:t>
            </w:r>
          </w:p>
          <w:p w14:paraId="215DE18F" w14:textId="151293FE" w:rsidR="00002A3E" w:rsidRPr="00212710" w:rsidRDefault="00002A3E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Dry weather flow:           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{dryW} </w:t>
            </w:r>
            <w:r w:rsidRPr="00212710">
              <w:rPr>
                <w:rFonts w:asciiTheme="minorHAnsi" w:hAnsiTheme="minorHAnsi" w:cstheme="minorHAnsi"/>
              </w:rPr>
              <w:t>m</w:t>
            </w:r>
            <w:r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Pr="00212710">
              <w:rPr>
                <w:rFonts w:asciiTheme="minorHAnsi" w:hAnsiTheme="minorHAnsi" w:cstheme="minorHAnsi"/>
              </w:rPr>
              <w:t>/day</w:t>
            </w:r>
          </w:p>
          <w:p w14:paraId="29A2ECF6" w14:textId="614CA2A5" w:rsidR="00982A73" w:rsidRPr="00212710" w:rsidRDefault="002A2945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>Maximum daily volume</w:t>
            </w:r>
            <w:r w:rsidR="005F6135" w:rsidRPr="00212710">
              <w:rPr>
                <w:rFonts w:asciiTheme="minorHAnsi" w:hAnsiTheme="minorHAnsi" w:cstheme="minorHAnsi"/>
              </w:rPr>
              <w:t xml:space="preserve">: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{maxD}</w:t>
            </w:r>
            <w:r w:rsidR="00AD4A8C" w:rsidRPr="00212710">
              <w:rPr>
                <w:rFonts w:asciiTheme="minorHAnsi" w:hAnsiTheme="minorHAnsi" w:cstheme="minorHAnsi"/>
              </w:rPr>
              <w:t xml:space="preserve"> </w:t>
            </w:r>
            <w:r w:rsidR="00E769C5" w:rsidRPr="00212710">
              <w:rPr>
                <w:rFonts w:asciiTheme="minorHAnsi" w:hAnsiTheme="minorHAnsi" w:cstheme="minorHAnsi"/>
              </w:rPr>
              <w:t>m</w:t>
            </w:r>
            <w:r w:rsidR="005F6135"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="005F6135" w:rsidRPr="00212710">
              <w:rPr>
                <w:rFonts w:asciiTheme="minorHAnsi" w:hAnsiTheme="minorHAnsi" w:cstheme="minorHAnsi"/>
              </w:rPr>
              <w:t>/day</w:t>
            </w:r>
          </w:p>
          <w:p w14:paraId="6A69742E" w14:textId="1256E5B5" w:rsidR="00AD4A8C" w:rsidRPr="00212710" w:rsidRDefault="002A2945" w:rsidP="00AD4A8C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</w:t>
            </w:r>
            <w:r w:rsidR="00212710" w:rsidRPr="00212710">
              <w:rPr>
                <w:rFonts w:asciiTheme="minorHAnsi" w:hAnsiTheme="minorHAnsi" w:cstheme="minorHAnsi"/>
              </w:rPr>
              <w:t>FFT</w:t>
            </w:r>
            <w:r w:rsidRPr="00212710">
              <w:rPr>
                <w:rFonts w:asciiTheme="minorHAnsi" w:hAnsiTheme="minorHAnsi" w:cstheme="minorHAnsi"/>
              </w:rPr>
              <w:t xml:space="preserve"> flow rate</w:t>
            </w:r>
            <w:r w:rsidR="00AD4A8C" w:rsidRPr="00212710">
              <w:rPr>
                <w:rFonts w:asciiTheme="minorHAnsi" w:hAnsiTheme="minorHAnsi" w:cstheme="minorHAnsi"/>
              </w:rPr>
              <w:t xml:space="preserve">:       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</w:t>
            </w:r>
            <w:r w:rsidR="00AD4A8C" w:rsidRPr="00212710">
              <w:rPr>
                <w:rFonts w:asciiTheme="minorHAnsi" w:hAnsiTheme="minorHAnsi" w:cstheme="minorHAnsi"/>
              </w:rPr>
              <w:t xml:space="preserve">  </w:t>
            </w:r>
            <w:r w:rsidRPr="00212710">
              <w:rPr>
                <w:rFonts w:asciiTheme="minorHAnsi" w:hAnsiTheme="minorHAnsi" w:cstheme="minorHAnsi"/>
              </w:rPr>
              <w:t xml:space="preserve">   </w:t>
            </w:r>
            <w:r>
              <w:rPr>
                <w:rFonts w:asciiTheme="minorHAnsi" w:hAnsiTheme="minorHAnsi" w:cstheme="minorHAnsi"/>
              </w:rPr>
              <w:t xml:space="preserve">{maxFFT}</w:t>
            </w:r>
            <w:r w:rsidR="00212710" w:rsidRPr="00212710">
              <w:rPr>
                <w:rFonts w:asciiTheme="minorHAnsi" w:hAnsiTheme="minorHAnsi" w:cstheme="minorHAnsi"/>
              </w:rPr>
              <w:t xml:space="preserve"> </w:t>
            </w:r>
            <w:r w:rsidR="00DB2ECA" w:rsidRPr="00212710">
              <w:rPr>
                <w:rFonts w:asciiTheme="minorHAnsi" w:hAnsiTheme="minorHAnsi" w:cstheme="minorHAnsi"/>
              </w:rPr>
              <w:t>l</w:t>
            </w:r>
            <w:r w:rsidR="00AD4A8C" w:rsidRPr="00212710">
              <w:rPr>
                <w:rFonts w:asciiTheme="minorHAnsi" w:hAnsiTheme="minorHAnsi" w:cstheme="minorHAnsi"/>
              </w:rPr>
              <w:t xml:space="preserve">/s </w:t>
            </w:r>
          </w:p>
          <w:p w14:paraId="6A9AE83E" w14:textId="081F221E" w:rsidR="00DD46D1" w:rsidRPr="00212710" w:rsidRDefault="00DD46D1" w:rsidP="00AD4A8C">
            <w:pPr>
              <w:rPr>
                <w:rFonts w:asciiTheme="minorHAnsi" w:hAnsiTheme="minorHAnsi" w:cstheme="minorHAnsi"/>
              </w:rPr>
            </w:pPr>
            <w:proofErr w:type="spellStart"/>
            <w:r w:rsidRPr="00212710">
              <w:rPr>
                <w:rFonts w:asciiTheme="minorHAnsi" w:hAnsiTheme="minorHAnsi" w:cstheme="minorHAnsi"/>
              </w:rPr>
              <w:t>Qmax</w:t>
            </w:r>
            <w:r w:rsidRPr="00212710">
              <w:rPr>
                <w:rFonts w:asciiTheme="minorHAnsi" w:hAnsiTheme="minorHAnsi" w:cstheme="minorHAnsi"/>
              </w:rPr>
              <w:t xml:space="preserve"> of flowmeter:                                 </w:t>
            </w:r>
            <w:r>
              <w:rPr>
                <w:rFonts w:asciiTheme="minorHAnsi" w:hAnsiTheme="minorHAnsi" w:cstheme="minorHAnsi"/>
              </w:rPr>
              <w:t xml:space="preserve">{qmaxF}</w:t>
            </w:r>
            <w:r w:rsidRPr="00212710">
              <w:rPr>
                <w:rFonts w:asciiTheme="minorHAnsi" w:hAnsiTheme="minorHAnsi" w:cstheme="minorHAnsi"/>
              </w:rPr>
              <w:t xml:space="preserve"> l/s</w:t>
            </w:r>
          </w:p>
          <w:p w14:paraId="53CC8311" w14:textId="77777777" w:rsidR="00E36B3A" w:rsidRPr="00212710" w:rsidRDefault="00E36B3A" w:rsidP="00AD4A8C">
            <w:pPr>
              <w:rPr>
                <w:rFonts w:asciiTheme="minorHAnsi" w:hAnsiTheme="minorHAnsi" w:cstheme="minorHAnsi"/>
              </w:rPr>
            </w:pPr>
          </w:p>
        </w:tc>
      </w:tr>
    </w:tbl>
    <w:p w14:paraId="3D109FC4" w14:textId="77777777" w:rsidR="00E36B3A" w:rsidRDefault="00E36B3A" w:rsidP="00E36B3A">
      <w:pPr>
        <w:rPr>
          <w:rFonts w:asciiTheme="minorHAnsi" w:hAnsiTheme="minorHAnsi" w:cstheme="minorHAnsi"/>
          <w:highlight w:val="green"/>
        </w:rPr>
      </w:pPr>
    </w:p>
    <w:p w14:paraId="41CDEEDB" w14:textId="77777777" w:rsidR="00AF58BB" w:rsidRPr="004668D4" w:rsidRDefault="00AF58BB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1C562A" w:rsidRPr="004668D4" w14:paraId="066FC3C2" w14:textId="77777777" w:rsidTr="00BA08D7">
        <w:tc>
          <w:tcPr>
            <w:tcW w:w="8522" w:type="dxa"/>
            <w:shd w:val="clear" w:color="auto" w:fill="C0C0C0"/>
          </w:tcPr>
          <w:p w14:paraId="14511A6F" w14:textId="77777777" w:rsidR="001C562A" w:rsidRPr="004668D4" w:rsidRDefault="001C562A" w:rsidP="00BA08D7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Method of secondary verification </w:t>
            </w:r>
          </w:p>
        </w:tc>
      </w:tr>
      <w:tr w:rsidR="001C562A" w:rsidRPr="004668D4" w14:paraId="0D2C7A24" w14:textId="77777777" w:rsidTr="00BA08D7">
        <w:tc>
          <w:tcPr>
            <w:tcW w:w="8522" w:type="dxa"/>
          </w:tcPr>
          <w:p w14:paraId="68A6A065" w14:textId="77777777" w:rsidR="00212710" w:rsidRPr="0070736D" w:rsidRDefault="00212710" w:rsidP="00212710">
            <w:pPr>
              <w:rPr>
                <w:rFonts w:ascii="Calibri" w:hAnsi="Calibri" w:cs="Arial"/>
              </w:rPr>
            </w:pPr>
          </w:p>
          <w:p w14:paraId="62525FA7" w14:textId="553145A2" w:rsidR="001C562A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</w:rPr>
              <w:t>{field1}</w:t>
            </w:r>
          </w:p>
        </w:tc>
      </w:tr>
    </w:tbl>
    <w:p w14:paraId="7E565CD7" w14:textId="77777777" w:rsidR="00E769C5" w:rsidRPr="004668D4" w:rsidRDefault="00E769C5" w:rsidP="00E36B3A">
      <w:pPr>
        <w:rPr>
          <w:rStyle w:val="CommentReference"/>
          <w:rFonts w:asciiTheme="minorHAnsi" w:hAnsiTheme="minorHAnsi" w:cstheme="minorHAnsi"/>
          <w:highlight w:val="green"/>
        </w:rPr>
      </w:pPr>
    </w:p>
    <w:p w14:paraId="523492EC" w14:textId="77777777" w:rsidR="00513C06" w:rsidRPr="004668D4" w:rsidRDefault="00513C06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769C5" w:rsidRPr="004668D4" w14:paraId="709BCB23" w14:textId="77777777" w:rsidTr="008578C8">
        <w:tc>
          <w:tcPr>
            <w:tcW w:w="8522" w:type="dxa"/>
            <w:shd w:val="clear" w:color="auto" w:fill="C0C0C0"/>
          </w:tcPr>
          <w:p w14:paraId="45F55A73" w14:textId="77777777" w:rsidR="00E769C5" w:rsidRPr="004668D4" w:rsidRDefault="00B67A4A" w:rsidP="008578C8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MCERTS product certification</w:t>
            </w:r>
            <w:r>
              <w:rPr>
                <w:rFonts w:asciiTheme="minorHAnsi" w:hAnsiTheme="minorHAnsi" w:cstheme="minorHAnsi"/>
                <w:b/>
              </w:rPr>
              <w:t xml:space="preserve"> (Cert No &amp; range)* if applicable</w:t>
            </w:r>
          </w:p>
        </w:tc>
      </w:tr>
      <w:tr w:rsidR="00E769C5" w:rsidRPr="004668D4" w14:paraId="1DA26316" w14:textId="77777777" w:rsidTr="008578C8">
        <w:tc>
          <w:tcPr>
            <w:tcW w:w="8522" w:type="dxa"/>
          </w:tcPr>
          <w:p w14:paraId="23CCE3FE" w14:textId="77777777" w:rsidR="0064339A" w:rsidRPr="004668D4" w:rsidRDefault="0064339A" w:rsidP="0064339A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560CCEC" w14:textId="126B7A01" w:rsidR="00B13FC8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</w:rPr>
              <w:t>{field2}</w:t>
            </w:r>
          </w:p>
        </w:tc>
      </w:tr>
    </w:tbl>
    <w:p w14:paraId="79C00573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p w14:paraId="569E1166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0807343E" w14:textId="77777777" w:rsidTr="006C4DA6">
        <w:tc>
          <w:tcPr>
            <w:tcW w:w="8522" w:type="dxa"/>
            <w:shd w:val="clear" w:color="auto" w:fill="C0C0C0"/>
          </w:tcPr>
          <w:p w14:paraId="090E6361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Site maintenance arrangements</w:t>
            </w:r>
          </w:p>
        </w:tc>
      </w:tr>
      <w:tr w:rsidR="00E36B3A" w:rsidRPr="004668D4" w14:paraId="3CCA0BAF" w14:textId="77777777" w:rsidTr="006C4DA6">
        <w:tc>
          <w:tcPr>
            <w:tcW w:w="8522" w:type="dxa"/>
          </w:tcPr>
          <w:p w14:paraId="176BE440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69A36797" w14:textId="719B0368" w:rsidR="00CF0CE6" w:rsidRPr="004668D4" w:rsidRDefault="00BE4D61" w:rsidP="00BE4D61">
            <w:pPr>
              <w:pStyle w:val="Defaul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{field3}</w:t>
            </w:r>
          </w:p>
        </w:tc>
      </w:tr>
    </w:tbl>
    <w:p w14:paraId="2E2F0DC5" w14:textId="77777777" w:rsidR="00DD46D1" w:rsidRDefault="00DD46D1" w:rsidP="00FA6512">
      <w:pPr>
        <w:rPr>
          <w:rFonts w:ascii="Calibri" w:hAnsi="Calibri" w:cs="Arial"/>
          <w:b/>
          <w:sz w:val="24"/>
          <w:szCs w:val="24"/>
          <w:u w:val="single"/>
        </w:rPr>
      </w:pPr>
    </w:p>
    <w:p w14:paraId="5E300632" w14:textId="010595BA" w:rsidR="00C019F5" w:rsidRDefault="00C019F5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32482547" w14:textId="77777777" w:rsidR="00FA6512" w:rsidRPr="0070736D" w:rsidRDefault="00FA6512" w:rsidP="00FA6512">
      <w:pPr>
        <w:rPr>
          <w:rFonts w:ascii="Calibri" w:hAnsi="Calibri"/>
        </w:rPr>
      </w:pPr>
      <w:bookmarkStart w:id="0" w:name="_Hlk182496069"/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Contents</w:t>
      </w:r>
    </w:p>
    <w:p w14:paraId="14CAD05D" w14:textId="77777777" w:rsidR="00FA6512" w:rsidRPr="0070736D" w:rsidRDefault="00FA6512" w:rsidP="00FA6512">
      <w:pPr>
        <w:rPr>
          <w:rFonts w:ascii="Calibri" w:hAnsi="Calibri" w:cs="Arial"/>
          <w:sz w:val="28"/>
          <w:szCs w:val="28"/>
        </w:rPr>
      </w:pPr>
    </w:p>
    <w:p w14:paraId="43A842C5" w14:textId="77777777" w:rsidR="00E34F23" w:rsidRPr="00E91CF3" w:rsidRDefault="00E34F23" w:rsidP="00E34F23">
      <w:pPr>
        <w:pStyle w:val="ListParagraph"/>
        <w:numPr>
          <w:ilvl w:val="0"/>
          <w:numId w:val="6"/>
        </w:numPr>
        <w:rPr>
          <w:rFonts w:ascii="Calibri" w:hAnsi="Calibri" w:cs="Arial"/>
          <w:b/>
          <w:sz w:val="24"/>
          <w:szCs w:val="24"/>
        </w:rPr>
      </w:pP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References &amp; Definitions</w:t>
      </w: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</w:p>
    <w:p w14:paraId="2916683E" w14:textId="77777777" w:rsidR="00E34F23" w:rsidRDefault="00E34F23" w:rsidP="00E34F23">
      <w:pPr>
        <w:rPr>
          <w:rFonts w:ascii="Calibri" w:hAnsi="Calibri" w:cs="Arial"/>
          <w:sz w:val="24"/>
          <w:szCs w:val="24"/>
        </w:rPr>
      </w:pPr>
    </w:p>
    <w:p w14:paraId="5BA9E2D8" w14:textId="77777777" w:rsidR="00E34F23" w:rsidRPr="00E91CF3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2.0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Aerial view &amp; general arrangement/viewpoint</w:t>
      </w:r>
    </w:p>
    <w:p w14:paraId="1F706DE2" w14:textId="77777777" w:rsidR="00E34F23" w:rsidRPr="00E91CF3" w:rsidRDefault="00E34F23" w:rsidP="00E34F23">
      <w:pPr>
        <w:pStyle w:val="ListParagraph"/>
        <w:ind w:left="2160"/>
        <w:rPr>
          <w:rFonts w:ascii="Calibri" w:hAnsi="Calibri" w:cs="Arial"/>
          <w:sz w:val="24"/>
          <w:szCs w:val="24"/>
        </w:rPr>
      </w:pPr>
    </w:p>
    <w:p w14:paraId="373442C8" w14:textId="77777777" w:rsidR="00E34F23" w:rsidRPr="00802C4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3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Site process &amp; schematic diagram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</w:p>
    <w:p w14:paraId="6AF2B7AA" w14:textId="77777777" w:rsidR="00E34F23" w:rsidRPr="00D830AD" w:rsidRDefault="00E34F23" w:rsidP="00E34F23">
      <w:pPr>
        <w:rPr>
          <w:rFonts w:ascii="Calibri" w:hAnsi="Calibri" w:cs="Arial"/>
          <w:sz w:val="24"/>
          <w:szCs w:val="24"/>
        </w:rPr>
      </w:pPr>
    </w:p>
    <w:p w14:paraId="7C7CD9C2" w14:textId="77777777" w:rsidR="00E34F23" w:rsidRPr="00693B2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4</w:t>
      </w:r>
      <w:r w:rsidRPr="00D830AD">
        <w:rPr>
          <w:rFonts w:ascii="Calibri" w:hAnsi="Calibri" w:cs="Arial"/>
          <w:b/>
          <w:sz w:val="24"/>
          <w:szCs w:val="24"/>
        </w:rPr>
        <w:t>.0</w:t>
      </w:r>
      <w:r w:rsidRPr="00D830A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Inspection of flow monitoring system</w:t>
      </w:r>
      <w:r>
        <w:rPr>
          <w:rFonts w:ascii="Calibri" w:hAnsi="Calibri" w:cs="Arial"/>
          <w:b/>
          <w:sz w:val="24"/>
          <w:szCs w:val="24"/>
        </w:rPr>
        <w:br/>
      </w:r>
    </w:p>
    <w:p w14:paraId="5CBAE1F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5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Flow measurement verification check</w:t>
      </w:r>
    </w:p>
    <w:p w14:paraId="087C59CA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</w:p>
    <w:p w14:paraId="258D5AA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6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Survey measurement equipment</w:t>
      </w:r>
    </w:p>
    <w:p w14:paraId="3ADC4C7B" w14:textId="77777777" w:rsidR="00E34F23" w:rsidRPr="0070736D" w:rsidRDefault="00E34F23" w:rsidP="00E34F23">
      <w:pPr>
        <w:rPr>
          <w:rFonts w:ascii="Calibri" w:hAnsi="Calibri" w:cs="Arial"/>
          <w:sz w:val="24"/>
          <w:szCs w:val="24"/>
        </w:rPr>
      </w:pPr>
    </w:p>
    <w:p w14:paraId="306ED5EA" w14:textId="77777777" w:rsidR="00E34F23" w:rsidRPr="00E91CF3" w:rsidRDefault="00E34F23" w:rsidP="00E34F23">
      <w:pPr>
        <w:pStyle w:val="ListParagraph"/>
        <w:numPr>
          <w:ilvl w:val="0"/>
          <w:numId w:val="7"/>
        </w:num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Conclusions</w:t>
      </w:r>
      <w:r w:rsidRPr="00E91CF3">
        <w:rPr>
          <w:rFonts w:ascii="Calibri" w:hAnsi="Calibri" w:cs="Arial"/>
          <w:b/>
          <w:sz w:val="24"/>
          <w:szCs w:val="24"/>
        </w:rPr>
        <w:br/>
      </w:r>
    </w:p>
    <w:p w14:paraId="27113392" w14:textId="77777777" w:rsidR="00E34F23" w:rsidRPr="00D830A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8.0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Recommendations</w:t>
      </w:r>
    </w:p>
    <w:bookmarkEnd w:id="0"/>
    <w:p w14:paraId="59F43F67" w14:textId="77777777" w:rsidR="00FA6512" w:rsidRPr="00D830AD" w:rsidRDefault="00FA6512" w:rsidP="00FA6512">
      <w:pPr>
        <w:rPr>
          <w:rFonts w:ascii="Calibri" w:hAnsi="Calibri" w:cs="Arial"/>
          <w:b/>
          <w:sz w:val="24"/>
          <w:szCs w:val="24"/>
        </w:rPr>
      </w:pP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</w:p>
    <w:p w14:paraId="0A314AAE" w14:textId="44C323A4" w:rsidR="00FA6512" w:rsidRPr="00493B6F" w:rsidRDefault="00FA6512" w:rsidP="00FA6512">
      <w:pPr>
        <w:rPr>
          <w:rFonts w:ascii="Calibri" w:hAnsi="Calibri" w:cs="Arial"/>
          <w:sz w:val="28"/>
          <w:szCs w:val="28"/>
        </w:rPr>
      </w:pPr>
      <w:r w:rsidRPr="00493B6F">
        <w:rPr>
          <w:rFonts w:ascii="Calibri" w:hAnsi="Calibri" w:cs="Arial"/>
          <w:sz w:val="24"/>
          <w:szCs w:val="24"/>
        </w:rPr>
        <w:t>Appendix A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</w:rPr>
        <w:t xml:space="preserve">Survey </w:t>
      </w:r>
      <w:r w:rsidR="00493B6F" w:rsidRPr="00493B6F">
        <w:rPr>
          <w:rFonts w:ascii="Calibri" w:hAnsi="Calibri" w:cs="Arial"/>
        </w:rPr>
        <w:t xml:space="preserve">&amp; compliance </w:t>
      </w:r>
      <w:r w:rsidRPr="00493B6F">
        <w:rPr>
          <w:rFonts w:ascii="Calibri" w:hAnsi="Calibri" w:cs="Arial"/>
        </w:rPr>
        <w:t>data</w:t>
      </w:r>
    </w:p>
    <w:p w14:paraId="200ABD25" w14:textId="6546EC11" w:rsidR="00FA6512" w:rsidRPr="00493B6F" w:rsidRDefault="00FA6512" w:rsidP="00AF58BB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B</w:t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Stage discharge Relationship, Flow Uncertainty &amp; Curve</w:t>
      </w:r>
    </w:p>
    <w:p w14:paraId="5706F64D" w14:textId="0BCB4FB6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C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Weighted Daily Uncertainty</w:t>
      </w:r>
    </w:p>
    <w:p w14:paraId="4123DB36" w14:textId="77777777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D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060983" w:rsidRPr="00493B6F">
        <w:rPr>
          <w:rFonts w:ascii="Calibri" w:hAnsi="Calibri" w:cs="Arial"/>
        </w:rPr>
        <w:t>Routine</w:t>
      </w:r>
      <w:r w:rsidR="00AF2513" w:rsidRPr="00493B6F">
        <w:rPr>
          <w:rFonts w:ascii="Calibri" w:hAnsi="Calibri" w:cs="Arial"/>
        </w:rPr>
        <w:t xml:space="preserve"> verification</w:t>
      </w:r>
    </w:p>
    <w:p w14:paraId="126C8220" w14:textId="77777777" w:rsidR="002E0CEC" w:rsidRDefault="002E0CEC" w:rsidP="002E0CEC">
      <w:pPr>
        <w:rPr>
          <w:rFonts w:ascii="Calibri" w:hAnsi="Calibri" w:cs="Arial"/>
        </w:rPr>
      </w:pPr>
    </w:p>
    <w:p w14:paraId="67C8B966" w14:textId="77777777" w:rsidR="00E96F0C" w:rsidRPr="0070736D" w:rsidRDefault="00E96F0C" w:rsidP="00FA6512">
      <w:pPr>
        <w:rPr>
          <w:rFonts w:ascii="Calibri" w:hAnsi="Calibri" w:cs="Arial"/>
        </w:rPr>
      </w:pPr>
    </w:p>
    <w:p w14:paraId="1A7D6B9A" w14:textId="77777777" w:rsidR="00FA6512" w:rsidRDefault="00FA6512" w:rsidP="003E5547">
      <w:pPr>
        <w:rPr>
          <w:rFonts w:asciiTheme="minorHAnsi" w:hAnsiTheme="minorHAnsi" w:cstheme="minorHAnsi"/>
          <w:highlight w:val="green"/>
        </w:rPr>
      </w:pPr>
    </w:p>
    <w:p w14:paraId="5895BBD9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035469EC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656375B3" w14:textId="39FDCA81" w:rsidR="00103167" w:rsidRPr="00BF577D" w:rsidRDefault="00103167" w:rsidP="00103167">
      <w:pPr>
        <w:rPr>
          <w:rFonts w:asciiTheme="minorHAnsi" w:hAnsiTheme="minorHAnsi" w:cstheme="minorHAnsi"/>
        </w:rPr>
      </w:pPr>
      <w:bookmarkStart w:id="1" w:name="_Hlk109924409"/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References </w:t>
      </w:r>
      <w:r w:rsidR="002A2945">
        <w:rPr>
          <w:rFonts w:asciiTheme="minorHAnsi" w:hAnsiTheme="minorHAnsi" w:cstheme="minorHAnsi"/>
          <w:b/>
          <w:sz w:val="24"/>
          <w:szCs w:val="24"/>
          <w:u w:val="single"/>
        </w:rPr>
        <w:t xml:space="preserve">&amp; Definitions 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1.0</w:t>
      </w:r>
    </w:p>
    <w:p w14:paraId="3EA3EF5C" w14:textId="77777777" w:rsidR="00873D72" w:rsidRPr="006F6584" w:rsidRDefault="00873D72" w:rsidP="00103167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3A75368" w14:textId="65F022BD" w:rsidR="00103167" w:rsidRPr="00873D72" w:rsidRDefault="00873D72" w:rsidP="00103167">
      <w:pPr>
        <w:rPr>
          <w:rFonts w:asciiTheme="minorHAnsi" w:hAnsiTheme="minorHAnsi" w:cstheme="minorHAnsi"/>
          <w:bCs/>
          <w:color w:val="auto"/>
        </w:rPr>
      </w:pPr>
      <w:r>
        <w:rPr>
          <w:rFonts w:asciiTheme="minorHAnsi" w:hAnsiTheme="minorHAnsi" w:cstheme="minorHAnsi"/>
          <w:bCs/>
        </w:rPr>
        <w:t xml:space="preserve">{#references}</w:t>
      </w:r>
    </w:p>
    <w:p w14:paraId="2F63B167" w14:textId="1B47BE93" w:rsidR="00B13FC8" w:rsidRDefault="00103167" w:rsidP="00873D72">
      <w:pPr>
        <w:rPr>
          <w:rFonts w:asciiTheme="minorHAnsi" w:hAnsiTheme="minorHAnsi" w:cstheme="minorHAnsi"/>
        </w:rPr>
      </w:pPr>
      <w:r w:rsidRPr="00493B6F">
        <w:rPr>
          <w:rFonts w:asciiTheme="minorHAnsi" w:hAnsiTheme="minorHAnsi" w:cstheme="minorHAnsi"/>
        </w:rPr>
        <w:t>●</w:t>
      </w:r>
      <w:r w:rsidRPr="00493B6F">
        <w:rPr>
          <w:rFonts w:asciiTheme="minorHAnsi" w:hAnsiTheme="minorHAnsi" w:cstheme="minorHAnsi"/>
        </w:rPr>
        <w:tab/>
      </w:r>
      <w:bookmarkEnd w:id="1"/>
      <w:r w:rsidR="00873D72">
        <w:rPr>
          <w:rFonts w:asciiTheme="minorHAnsi" w:hAnsiTheme="minorHAnsi" w:cstheme="minorHAnsi"/>
        </w:rPr>
        <w:t>{.}</w:t>
      </w:r>
    </w:p>
    <w:p w14:paraId="469CFFE5" w14:textId="7BE35989" w:rsidR="00873D72" w:rsidRPr="00493B6F" w:rsidRDefault="00873D72" w:rsidP="00873D7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{/references}</w:t>
      </w:r>
    </w:p>
    <w:p w14:paraId="1278B738" w14:textId="77777777" w:rsidR="00493B6F" w:rsidRDefault="00493B6F" w:rsidP="00E34F23">
      <w:pPr>
        <w:rPr>
          <w:rFonts w:ascii="Calibri" w:hAnsi="Calibri"/>
        </w:rPr>
      </w:pPr>
    </w:p>
    <w:p w14:paraId="3E7B18EF" w14:textId="77777777" w:rsidR="00493B6F" w:rsidRDefault="00493B6F" w:rsidP="00E34F23">
      <w:pPr>
        <w:rPr>
          <w:rFonts w:ascii="Calibri" w:hAnsi="Calibri"/>
        </w:rPr>
      </w:pPr>
    </w:p>
    <w:p w14:paraId="09C4A415" w14:textId="77777777" w:rsidR="00493B6F" w:rsidRDefault="00493B6F" w:rsidP="00E34F23">
      <w:pPr>
        <w:rPr>
          <w:rFonts w:ascii="Calibri" w:hAnsi="Calibri"/>
        </w:rPr>
      </w:pPr>
    </w:p>
    <w:p w14:paraId="0113B8DE" w14:textId="77777777" w:rsidR="00493B6F" w:rsidRDefault="00493B6F" w:rsidP="00E34F23">
      <w:pPr>
        <w:rPr>
          <w:rFonts w:ascii="Calibri" w:hAnsi="Calibri"/>
        </w:rPr>
      </w:pPr>
    </w:p>
    <w:p w14:paraId="7F24338F" w14:textId="77777777" w:rsidR="00493B6F" w:rsidRDefault="00493B6F" w:rsidP="00E34F23">
      <w:pPr>
        <w:rPr>
          <w:rFonts w:ascii="Calibri" w:hAnsi="Calibri"/>
        </w:rPr>
      </w:pPr>
    </w:p>
    <w:p w14:paraId="2C7D309B" w14:textId="77777777" w:rsidR="00493B6F" w:rsidRDefault="00493B6F" w:rsidP="00E34F23">
      <w:pPr>
        <w:rPr>
          <w:rFonts w:ascii="Calibri" w:hAnsi="Calibri"/>
        </w:rPr>
      </w:pPr>
    </w:p>
    <w:p w14:paraId="7C481E54" w14:textId="77777777" w:rsidR="00493B6F" w:rsidRDefault="00493B6F" w:rsidP="00E34F23">
      <w:pPr>
        <w:rPr>
          <w:rFonts w:ascii="Calibri" w:hAnsi="Calibri"/>
        </w:rPr>
      </w:pPr>
    </w:p>
    <w:p w14:paraId="72A8E598" w14:textId="77777777" w:rsidR="00493B6F" w:rsidRDefault="00493B6F" w:rsidP="00E34F23">
      <w:pPr>
        <w:rPr>
          <w:rFonts w:ascii="Calibri" w:hAnsi="Calibri"/>
        </w:rPr>
      </w:pPr>
    </w:p>
    <w:p w14:paraId="56733A16" w14:textId="77777777" w:rsidR="00493B6F" w:rsidRDefault="00493B6F" w:rsidP="00E34F23">
      <w:pPr>
        <w:rPr>
          <w:rFonts w:ascii="Calibri" w:hAnsi="Calibri"/>
        </w:rPr>
      </w:pPr>
    </w:p>
    <w:p w14:paraId="11ACABB2" w14:textId="77777777" w:rsidR="00493B6F" w:rsidRDefault="00493B6F" w:rsidP="00E34F23">
      <w:pPr>
        <w:rPr>
          <w:rFonts w:ascii="Calibri" w:hAnsi="Calibri"/>
        </w:rPr>
      </w:pPr>
    </w:p>
    <w:p w14:paraId="4143304F" w14:textId="77777777" w:rsidR="00493B6F" w:rsidRDefault="00493B6F" w:rsidP="00E34F23">
      <w:pPr>
        <w:rPr>
          <w:rFonts w:ascii="Calibri" w:hAnsi="Calibri"/>
        </w:rPr>
      </w:pPr>
    </w:p>
    <w:p w14:paraId="4641B61B" w14:textId="77777777" w:rsidR="00493B6F" w:rsidRDefault="00493B6F" w:rsidP="00E34F23">
      <w:pPr>
        <w:rPr>
          <w:rFonts w:ascii="Calibri" w:hAnsi="Calibri"/>
        </w:rPr>
      </w:pPr>
    </w:p>
    <w:p w14:paraId="6BD81F7E" w14:textId="5D3D1E15" w:rsidR="00493B6F" w:rsidRDefault="00C019F5" w:rsidP="00E34F23">
      <w:pPr>
        <w:rPr>
          <w:rFonts w:ascii="Calibri" w:hAnsi="Calibri"/>
        </w:rPr>
      </w:pPr>
      <w:r>
        <w:rPr>
          <w:rFonts w:ascii="Calibri" w:hAnsi="Calibri"/>
        </w:rPr>
        <w:br w:type="page"/>
      </w:r>
    </w:p>
    <w:p w14:paraId="062E9A8C" w14:textId="02FEC23F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  <w:r w:rsidRPr="00E91CF3">
        <w:rPr>
          <w:rFonts w:ascii="Calibri" w:hAnsi="Calibri" w:cs="Arial"/>
          <w:b/>
          <w:sz w:val="24"/>
          <w:szCs w:val="24"/>
          <w:u w:val="single"/>
        </w:rPr>
        <w:lastRenderedPageBreak/>
        <w:t>Aerial view &amp; general arrangement 2.0</w:t>
      </w:r>
    </w:p>
    <w:p w14:paraId="44EBA189" w14:textId="77777777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</w:p>
    <w:p w14:paraId="1AC58CA7" w14:textId="31FFB058" w:rsidR="00E34F23" w:rsidRDefault="00BF4E6F" w:rsidP="00E34F23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Cs/>
        </w:rPr>
        <w:t xml:space="preserve">{aerialViewDescription}</w:t>
      </w:r>
    </w:p>
    <w:p w14:paraId="3884068C" w14:textId="1A870DB3" w:rsidR="00273699" w:rsidRDefault="00273699" w:rsidP="005D30B7">
      <w:pPr>
        <w:rPr>
          <w:rFonts w:ascii="Calibri" w:hAnsi="Calibri" w:cs="Arial"/>
        </w:rPr>
      </w:pPr>
    </w:p>
    <w:p w14:paraId="4C3A3322" w14:textId="77777777" w:rsidR="00273699" w:rsidRDefault="00273699" w:rsidP="00E34F23">
      <w:pPr>
        <w:jc w:val="center"/>
        <w:rPr>
          <w:rFonts w:ascii="Calibri" w:hAnsi="Calibri" w:cs="Arial"/>
        </w:rPr>
      </w:pPr>
    </w:p>
    <w:p w14:paraId="3278AA39" w14:textId="77777777" w:rsidR="00C50DB9" w:rsidRDefault="00EE19D7" w:rsidP="00350821">
      <w:pPr>
        <w:jc w:val="center"/>
        <w:rPr>
          <w:rFonts w:ascii="Calibri" w:hAnsi="Calibri" w:cs="Arial"/>
        </w:rPr>
        <w:sectPr w:rsidR="00C50DB9" w:rsidSect="00D30C63">
          <w:footerReference w:type="even" r:id="rId13"/>
          <w:footerReference w:type="default" r:id="rId14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{%aerialViewImage1}</w:t>
      </w:r>
      <w:r>
        <w:rPr>
          <w:rFonts w:ascii="Calibri" w:hAnsi="Calibri" w:cs="Arial"/>
        </w:rPr>
        <w:t xml:space="preserve"> {aerialViewImage1Caption}</w:t>
      </w:r>
    </w:p>
    <w:p w14:paraId="5C32FA0B" w14:textId="22DE64A7" w:rsidR="009B1EEC" w:rsidRDefault="009B1EEC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{%aerialViewImage2}</w:t>
      </w:r>
      <w:r>
        <w:rPr>
          <w:rFonts w:ascii="Calibri" w:hAnsi="Calibri" w:cs="Arial"/>
        </w:rPr>
        <w:t xml:space="preserve"> {aerialViewImage2Caption}</w:t>
      </w:r>
    </w:p>
    <w:p w14:paraId="76CD9906" w14:textId="77777777" w:rsidR="00C50DB9" w:rsidRDefault="00C50DB9" w:rsidP="00990A5C">
      <w:pPr>
        <w:jc w:val="center"/>
        <w:rPr>
          <w:rFonts w:ascii="Calibri" w:hAnsi="Calibri" w:cs="Arial"/>
        </w:rPr>
      </w:pPr>
    </w:p>
    <w:p w14:paraId="5EBB54B2" w14:textId="794AE15A" w:rsidR="00692326" w:rsidRDefault="0069232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{%aerialViewImage3}</w:t>
      </w:r>
      <w:r>
        <w:rPr>
          <w:rFonts w:ascii="Calibri" w:hAnsi="Calibri" w:cs="Arial"/>
        </w:rPr>
        <w:t xml:space="preserve"> {aerialViewImage3Caption}</w:t>
      </w:r>
    </w:p>
    <w:p w14:paraId="400204B5" w14:textId="48C81BB5" w:rsidR="005D30B7" w:rsidRDefault="00272B2B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{%aerialViewImage4}</w:t>
      </w:r>
    </w:p>
    <w:p w14:paraId="387D270A" w14:textId="3FDBBBB5" w:rsidR="00C50DB9" w:rsidRDefault="001177BE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{aerialViewImage4Caption}</w:t>
      </w:r>
    </w:p>
    <w:p w14:paraId="152E0612" w14:textId="487480C7" w:rsidR="001177BE" w:rsidRDefault="005D30B7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 </w:t>
      </w:r>
      <w:r>
        <w:rPr>
          <w:rFonts w:ascii="Calibri" w:hAnsi="Calibri" w:cs="Arial"/>
        </w:rPr>
        <w:t>{%aerialViewImage5}</w:t>
      </w:r>
      <w:r>
        <w:rPr>
          <w:rFonts w:ascii="Calibri" w:hAnsi="Calibri" w:cs="Arial"/>
        </w:rPr>
        <w:t xml:space="preserve">   {aerialViewImage5Caption}</w:t>
      </w:r>
    </w:p>
    <w:p w14:paraId="5A272246" w14:textId="77777777" w:rsidR="00C50DB9" w:rsidRDefault="00C50DB9" w:rsidP="00C50DB9">
      <w:pPr>
        <w:rPr>
          <w:rFonts w:ascii="Calibri" w:hAnsi="Calibri" w:cs="Arial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73E5C2A" w14:textId="32BCA68E" w:rsidR="00272B2B" w:rsidRDefault="00272B2B" w:rsidP="00C50DB9">
      <w:pPr>
        <w:rPr>
          <w:rFonts w:ascii="Calibri" w:hAnsi="Calibri" w:cs="Arial"/>
        </w:rPr>
      </w:pPr>
    </w:p>
    <w:p w14:paraId="78A4A10E" w14:textId="0266288B" w:rsidR="00273699" w:rsidRDefault="00273699" w:rsidP="00E34F23">
      <w:pPr>
        <w:jc w:val="center"/>
        <w:rPr>
          <w:rFonts w:ascii="Calibri" w:hAnsi="Calibri" w:cs="Arial"/>
        </w:rPr>
      </w:pPr>
    </w:p>
    <w:p w14:paraId="4A75881C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2AC213C2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5A3BB7DB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11385D52" w14:textId="3A450812" w:rsidR="00273699" w:rsidRPr="00231BA1" w:rsidRDefault="00273699" w:rsidP="00E34F23">
      <w:pPr>
        <w:jc w:val="center"/>
        <w:rPr>
          <w:rFonts w:ascii="Calibri" w:hAnsi="Calibri" w:cs="Arial"/>
        </w:rPr>
      </w:pPr>
    </w:p>
    <w:p w14:paraId="59B9AD3B" w14:textId="065DF919" w:rsidR="00E34F23" w:rsidRPr="00C019F5" w:rsidRDefault="00C019F5" w:rsidP="00C019F5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6176F571" w14:textId="77777777" w:rsidR="00273699" w:rsidRDefault="00273699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32DECC6" w14:textId="2BB2DD5F" w:rsidR="00AC0942" w:rsidRDefault="00AC0942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Site process &amp; schematic diagram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  <w:bookmarkStart w:id="2" w:name="_Hlk109924568"/>
    </w:p>
    <w:p w14:paraId="54AD5B6B" w14:textId="4DFD0A88" w:rsidR="007D3FCB" w:rsidRPr="007D3FCB" w:rsidRDefault="007D3FCB" w:rsidP="005D057C">
      <w:pPr>
        <w:rPr>
          <w:rFonts w:ascii="Calibri" w:hAnsi="Calibri" w:cs="Arial"/>
        </w:rPr>
      </w:pPr>
    </w:p>
    <w:p w14:paraId="075AD4C9" w14:textId="0775C479" w:rsidR="00F815AB" w:rsidRDefault="00795423" w:rsidP="00C44719">
      <w:pPr>
        <w:rPr>
          <w:rFonts w:ascii="Calibri" w:hAnsi="Calibri" w:cs="Calibri"/>
        </w:rPr>
      </w:pPr>
      <w:bookmarkStart w:id="3" w:name="_Hlk109924615"/>
      <w:bookmarkEnd w:id="2"/>
      <w:r>
        <w:rPr>
          <w:rFonts w:ascii="Calibri" w:hAnsi="Calibri" w:cs="Calibri"/>
        </w:rPr>
        <w:t xml:space="preserve">{siteProcessDescription}</w:t>
      </w:r>
    </w:p>
    <w:bookmarkEnd w:id="3"/>
    <w:p w14:paraId="58278568" w14:textId="7F35BF45" w:rsidR="007D3FCB" w:rsidRDefault="005E196B" w:rsidP="002A4FE2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15FED76A" w14:textId="76EBBAAE" w:rsidR="00FB2774" w:rsidRPr="005E196B" w:rsidRDefault="00FB2774" w:rsidP="00FB2774">
      <w:pPr>
        <w:rPr>
          <w:rFonts w:ascii="Calibri" w:hAnsi="Calibri" w:cs="Calibri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Site process &amp; schematic diagram </w:t>
      </w:r>
      <w:r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</w:p>
    <w:p w14:paraId="1C813A60" w14:textId="77777777" w:rsidR="00272B2B" w:rsidRDefault="00272B2B" w:rsidP="002A4FE2">
      <w:pPr>
        <w:rPr>
          <w:rFonts w:ascii="Calibri" w:hAnsi="Calibri" w:cs="Calibri"/>
        </w:rPr>
      </w:pPr>
    </w:p>
    <w:p w14:paraId="344F6ED2" w14:textId="77777777" w:rsidR="00C50DB9" w:rsidRDefault="00440528" w:rsidP="00350821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Calibri"/>
        </w:rPr>
        <w:t>{%siteProcessImage1}</w:t>
      </w:r>
      <w:r>
        <w:rPr>
          <w:rFonts w:ascii="Calibri" w:hAnsi="Calibri" w:cs="Calibri"/>
        </w:rPr>
        <w:t xml:space="preserve">{siteProcessImage1Caption}</w:t>
      </w:r>
    </w:p>
    <w:p w14:paraId="380EED10" w14:textId="7777777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{%siteProcessImage2}</w:t>
      </w:r>
      <w:r>
        <w:rPr>
          <w:rFonts w:ascii="Calibri" w:hAnsi="Calibri" w:cs="Calibri"/>
        </w:rPr>
        <w:t xml:space="preserve">{siteProcessImage2Caption}</w:t>
      </w:r>
    </w:p>
    <w:p w14:paraId="1DCDCF5E" w14:textId="7B9902D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{%siteProcessImage3}</w:t>
      </w:r>
      <w:r>
        <w:rPr>
          <w:rFonts w:ascii="Calibri" w:hAnsi="Calibri" w:cs="Calibri"/>
        </w:rPr>
        <w:t xml:space="preserve">{siteProcessImage3Caption}</w:t>
      </w:r>
      <w:r>
        <w:rPr>
          <w:rFonts w:ascii="Calibri" w:hAnsi="Calibri" w:cs="Calibri"/>
        </w:rPr>
        <w:t>{%siteProcessImage4}</w:t>
      </w:r>
      <w:r>
        <w:rPr>
          <w:rFonts w:ascii="Calibri" w:hAnsi="Calibri" w:cs="Calibri"/>
        </w:rPr>
        <w:t xml:space="preserve">{siteProcessImage4Caption}</w:t>
      </w:r>
    </w:p>
    <w:p w14:paraId="665B2D01" w14:textId="52DA5A7A" w:rsidR="00C50DB9" w:rsidRDefault="0001564A" w:rsidP="00990A5C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  <w:r>
        <w:rPr>
          <w:rFonts w:ascii="Calibri" w:hAnsi="Calibri" w:cs="Calibri"/>
        </w:rPr>
        <w:t>{%siteProcessImage5}</w:t>
      </w:r>
      <w:r>
        <w:rPr>
          <w:rFonts w:ascii="Calibri" w:hAnsi="Calibri" w:cs="Calibri"/>
        </w:rPr>
        <w:t xml:space="preserve">{siteProcessImage5Caption}</w:t>
      </w:r>
    </w:p>
    <w:p w14:paraId="1425909F" w14:textId="307DF28C" w:rsidR="00517586" w:rsidRDefault="00517586" w:rsidP="00350821">
      <w:pPr>
        <w:jc w:val="center"/>
        <w:rPr>
          <w:rFonts w:ascii="Calibri" w:hAnsi="Calibri" w:cs="Calibri"/>
        </w:rPr>
      </w:pPr>
    </w:p>
    <w:p w14:paraId="680D59CF" w14:textId="5E29DBB8" w:rsidR="002A4FE2" w:rsidRPr="00C019F5" w:rsidRDefault="00C019F5" w:rsidP="002A4FE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  <w:r w:rsidR="00536D83"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>I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nspection of flow monitoring system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4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633B5634" w14:textId="51B9A298" w:rsidR="002A4FE2" w:rsidRPr="004668D4" w:rsidRDefault="002A4FE2" w:rsidP="002A4FE2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79E68DE" w14:textId="692408C6" w:rsidR="002A4FE2" w:rsidRPr="004668D4" w:rsidRDefault="00BF4E6F" w:rsidP="002A4FE2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</w:rPr>
        <w:t xml:space="preserve">{inspectionFlowDescription}</w:t>
      </w:r>
    </w:p>
    <w:p w14:paraId="6527CD47" w14:textId="42FB101C" w:rsidR="005D0621" w:rsidRDefault="002A4FE2" w:rsidP="005D0621">
      <w:pPr>
        <w:jc w:val="center"/>
        <w:rPr>
          <w:rFonts w:asciiTheme="minorHAnsi" w:hAnsiTheme="minorHAnsi" w:cstheme="minorHAnsi"/>
        </w:rPr>
      </w:pPr>
      <w:r w:rsidRPr="00907853">
        <w:rPr>
          <w:rFonts w:asciiTheme="minorHAnsi" w:hAnsiTheme="minorHAnsi" w:cstheme="minorHAnsi"/>
          <w:noProof/>
        </w:rPr>
        <w:t xml:space="preserve">  </w:t>
      </w:r>
      <w:r w:rsidR="008842CF" w:rsidRPr="00907853">
        <w:rPr>
          <w:rFonts w:asciiTheme="minorHAnsi" w:hAnsiTheme="minorHAnsi" w:cstheme="minorHAnsi"/>
          <w:noProof/>
        </w:rPr>
        <w:t xml:space="preserve"> </w:t>
      </w:r>
      <w:r w:rsidRPr="00907853">
        <w:rPr>
          <w:rFonts w:asciiTheme="minorHAnsi" w:hAnsiTheme="minorHAnsi" w:cstheme="minorHAnsi"/>
          <w:noProof/>
        </w:rPr>
        <w:t xml:space="preserve"> </w:t>
      </w:r>
    </w:p>
    <w:p w14:paraId="7811584F" w14:textId="34A5CA8E" w:rsidR="00A25F3F" w:rsidRDefault="00C57130" w:rsidP="005D0621">
      <w:pPr>
        <w:jc w:val="center"/>
        <w:rPr>
          <w:rFonts w:ascii="Calibri" w:hAnsi="Calibri" w:cs="Arial"/>
        </w:rPr>
        <w:sectPr w:rsidR="00A25F3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{%inspectionFlowImage1}</w:t>
      </w:r>
      <w:r>
        <w:rPr>
          <w:rFonts w:ascii="Calibri" w:hAnsi="Calibri" w:cs="Arial"/>
        </w:rPr>
        <w:t xml:space="preserve">{inspectionFlowImage1Caption}</w:t>
      </w:r>
    </w:p>
    <w:p w14:paraId="6E30E2A9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{%inspectionFlowImage2}</w:t>
      </w:r>
      <w:r>
        <w:rPr>
          <w:rFonts w:ascii="Calibri" w:hAnsi="Calibri" w:cs="Arial"/>
        </w:rPr>
        <w:t xml:space="preserve">{inspectionFlowImage2Caption}</w:t>
      </w:r>
    </w:p>
    <w:p w14:paraId="4F1A224D" w14:textId="19D07BFA" w:rsidR="00B02E76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{%inspectionFlowImage3}</w:t>
      </w:r>
      <w:r>
        <w:rPr>
          <w:rFonts w:ascii="Calibri" w:hAnsi="Calibri" w:cs="Arial"/>
        </w:rPr>
        <w:t xml:space="preserve">{inspectionFlowImage3Caption}</w:t>
      </w:r>
    </w:p>
    <w:p w14:paraId="590D6711" w14:textId="7237D4D5" w:rsidR="00B02E76" w:rsidRDefault="00B02E7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{%inspectionFlowImage4}</w:t>
      </w:r>
    </w:p>
    <w:p w14:paraId="5EB1F9F4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{inspectionFlowImage4Caption}</w:t>
      </w:r>
    </w:p>
    <w:p w14:paraId="51E6357D" w14:textId="64745A1D" w:rsidR="00907853" w:rsidRDefault="00C57130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{%inspectionFlowImage5}</w:t>
      </w:r>
      <w:r>
        <w:rPr>
          <w:rFonts w:asciiTheme="minorHAnsi" w:hAnsiTheme="minorHAnsi" w:cstheme="minorHAnsi"/>
        </w:rPr>
        <w:t xml:space="preserve">{inspectionFlowImage5Caption}</w:t>
      </w:r>
    </w:p>
    <w:p w14:paraId="510B4FF1" w14:textId="77777777" w:rsidR="00272B2B" w:rsidRDefault="00272B2B" w:rsidP="00A25F3F">
      <w:pPr>
        <w:rPr>
          <w:rFonts w:ascii="Calibri" w:hAnsi="Calibri" w:cs="Arial"/>
        </w:rPr>
      </w:pPr>
    </w:p>
    <w:p w14:paraId="4C75B6A0" w14:textId="77777777" w:rsidR="00A25F3F" w:rsidRDefault="00A25F3F" w:rsidP="002A4FE2">
      <w:pPr>
        <w:jc w:val="center"/>
        <w:rPr>
          <w:rFonts w:asciiTheme="minorHAnsi" w:hAnsiTheme="minorHAnsi" w:cstheme="minorHAnsi"/>
        </w:rPr>
        <w:sectPr w:rsidR="00A25F3F" w:rsidSect="00A25F3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64EF8612" w14:textId="77777777" w:rsidR="00272B2B" w:rsidRDefault="00272B2B" w:rsidP="002A4FE2">
      <w:pPr>
        <w:jc w:val="center"/>
        <w:rPr>
          <w:rFonts w:asciiTheme="minorHAnsi" w:hAnsiTheme="minorHAnsi" w:cstheme="minorHAnsi"/>
        </w:rPr>
      </w:pPr>
    </w:p>
    <w:p w14:paraId="3919B9EB" w14:textId="31EAAEBF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781D542F" w14:textId="4CCA2443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09A84F9A" w14:textId="42D3DC42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2B256385" w14:textId="77777777" w:rsidR="006E6BAB" w:rsidRDefault="006E6BAB" w:rsidP="00042332">
      <w:pPr>
        <w:rPr>
          <w:rFonts w:asciiTheme="minorHAnsi" w:hAnsiTheme="minorHAnsi" w:cstheme="minorHAnsi"/>
          <w:highlight w:val="green"/>
        </w:rPr>
      </w:pPr>
    </w:p>
    <w:p w14:paraId="32072C5F" w14:textId="77777777" w:rsidR="006E6BAB" w:rsidRDefault="006E6BAB" w:rsidP="00907853">
      <w:pPr>
        <w:rPr>
          <w:rFonts w:asciiTheme="minorHAnsi" w:hAnsiTheme="minorHAnsi" w:cstheme="minorHAnsi"/>
          <w:highlight w:val="green"/>
        </w:rPr>
      </w:pPr>
    </w:p>
    <w:p w14:paraId="4388AE5C" w14:textId="77777777" w:rsidR="009C6E4E" w:rsidRDefault="009C6E4E" w:rsidP="00907853">
      <w:pPr>
        <w:rPr>
          <w:rFonts w:asciiTheme="minorHAnsi" w:hAnsiTheme="minorHAnsi" w:cstheme="minorHAnsi"/>
          <w:highlight w:val="green"/>
        </w:rPr>
      </w:pPr>
    </w:p>
    <w:p w14:paraId="33EB946D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583E0AA2" w14:textId="06DEFF0F" w:rsidR="00E862C3" w:rsidRPr="006F6584" w:rsidRDefault="00536D83" w:rsidP="00E862C3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Flow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v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erification check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5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D91DA02" w14:textId="77777777" w:rsidR="004D36F4" w:rsidRDefault="004D36F4" w:rsidP="009C6E4E">
      <w:pPr>
        <w:rPr>
          <w:rFonts w:asciiTheme="minorHAnsi" w:hAnsiTheme="minorHAnsi" w:cstheme="minorHAnsi"/>
          <w:szCs w:val="10"/>
        </w:rPr>
      </w:pPr>
      <w:bookmarkStart w:id="4" w:name="_Hlk109924990"/>
    </w:p>
    <w:p w14:paraId="3D7202A6" w14:textId="7E3185AB" w:rsidR="009C6E4E" w:rsidRPr="00042332" w:rsidRDefault="009C6E4E" w:rsidP="008F6309">
      <w:pPr>
        <w:rPr>
          <w:rFonts w:asciiTheme="minorHAnsi" w:hAnsiTheme="minorHAnsi" w:cstheme="minorHAnsi"/>
          <w:szCs w:val="10"/>
          <w:lang w:val="en-US"/>
        </w:rPr>
      </w:pPr>
      <w:r>
        <w:rPr>
          <w:rFonts w:asciiTheme="minorHAnsi" w:hAnsiTheme="minorHAnsi" w:cstheme="minorHAnsi"/>
          <w:szCs w:val="10"/>
        </w:rPr>
        <w:t xml:space="preserve">{flowMeasurementDescription}</w:t>
      </w:r>
    </w:p>
    <w:p w14:paraId="474BBFEB" w14:textId="77777777" w:rsidR="009C6E4E" w:rsidRDefault="009C6E4E" w:rsidP="000023EE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14B7B0A" w14:textId="4E0C4669" w:rsidR="002C6E6A" w:rsidRDefault="009C241D" w:rsidP="000023EE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{%flowMeasurementImage1}</w:t>
      </w:r>
      <w:r>
        <w:rPr>
          <w:rFonts w:ascii="Calibri" w:hAnsi="Calibri" w:cs="Arial"/>
        </w:rPr>
        <w:t xml:space="preserve">{flowMeasurementImage1Caption}</w:t>
      </w:r>
    </w:p>
    <w:p w14:paraId="352F829E" w14:textId="77777777" w:rsidR="002C6E6A" w:rsidRDefault="002C6E6A" w:rsidP="009C241D">
      <w:pPr>
        <w:jc w:val="center"/>
        <w:rPr>
          <w:rFonts w:ascii="Calibri" w:hAnsi="Calibri" w:cs="Arial"/>
        </w:rPr>
        <w:sectPr w:rsidR="002C6E6A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B3435F7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{%flowMeasurementImage2}</w:t>
      </w:r>
      <w:r>
        <w:rPr>
          <w:rFonts w:ascii="Calibri" w:hAnsi="Calibri" w:cs="Arial"/>
        </w:rPr>
        <w:t xml:space="preserve">{flowMeasurementImage2Caption}</w:t>
      </w:r>
    </w:p>
    <w:p w14:paraId="1947422C" w14:textId="7939D884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{%flowMeasurementImage3}</w:t>
      </w:r>
      <w:r>
        <w:rPr>
          <w:rFonts w:ascii="Calibri" w:hAnsi="Calibri" w:cs="Arial"/>
        </w:rPr>
        <w:t xml:space="preserve">{flowMeasurementImage3Caption}</w:t>
      </w:r>
    </w:p>
    <w:p w14:paraId="046D8953" w14:textId="77777777" w:rsidR="002C6E6A" w:rsidRDefault="002C6E6A" w:rsidP="00990A5C">
      <w:pPr>
        <w:jc w:val="center"/>
        <w:rPr>
          <w:rFonts w:ascii="Calibri" w:hAnsi="Calibri" w:cs="Arial"/>
        </w:rPr>
      </w:pPr>
    </w:p>
    <w:p w14:paraId="75AB1305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{%flowMeasurementImage4}</w:t>
      </w:r>
      <w:r>
        <w:rPr>
          <w:rFonts w:ascii="Calibri" w:hAnsi="Calibri" w:cs="Arial"/>
        </w:rPr>
        <w:t xml:space="preserve">{flowMeasurementImage4Caption}</w:t>
      </w:r>
    </w:p>
    <w:p w14:paraId="131593D4" w14:textId="5D0721DD" w:rsidR="009C241D" w:rsidRDefault="009C241D" w:rsidP="00990A5C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t>{%flowMeasurementImage5}</w:t>
      </w:r>
      <w:r>
        <w:rPr>
          <w:rFonts w:asciiTheme="minorHAnsi" w:hAnsiTheme="minorHAnsi" w:cstheme="minorHAnsi"/>
          <w:b/>
          <w:sz w:val="24"/>
          <w:szCs w:val="24"/>
          <w:u w:val="single"/>
        </w:rPr>
        <w:t xml:space="preserve">{flowMeasurementImage5Caption}</w:t>
      </w:r>
    </w:p>
    <w:p w14:paraId="7AB2B09A" w14:textId="77777777" w:rsidR="002C6E6A" w:rsidRDefault="002C6E6A" w:rsidP="008F6309">
      <w:pPr>
        <w:rPr>
          <w:rFonts w:ascii="Calibri" w:hAnsi="Calibri" w:cs="Arial"/>
          <w:lang w:val="en-US"/>
        </w:rPr>
        <w:sectPr w:rsidR="002C6E6A" w:rsidSect="002C6E6A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6FD3940" w14:textId="77777777" w:rsidR="00042332" w:rsidRPr="009C6E4E" w:rsidRDefault="00042332" w:rsidP="008F6309">
      <w:pPr>
        <w:rPr>
          <w:rFonts w:ascii="Calibri" w:hAnsi="Calibri" w:cs="Arial"/>
          <w:lang w:val="en-US"/>
        </w:rPr>
      </w:pPr>
    </w:p>
    <w:p w14:paraId="429CD4D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CB5788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D70DE6B" w14:textId="0E86444A" w:rsidR="006E6BAB" w:rsidRDefault="006E6BAB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6CFF724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2E117D79" w14:textId="6FA9F95A" w:rsidR="00993A5E" w:rsidRPr="008F6309" w:rsidRDefault="00993A5E" w:rsidP="008F6309">
      <w:pPr>
        <w:rPr>
          <w:rFonts w:asciiTheme="minorHAnsi" w:hAnsiTheme="minorHAnsi" w:cstheme="minorHAnsi"/>
          <w:sz w:val="16"/>
          <w:szCs w:val="10"/>
          <w:highlight w:val="green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Survey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e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quipment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6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7007532F" w14:textId="6D8B1F20" w:rsidR="00993A5E" w:rsidRPr="004668D4" w:rsidRDefault="00941612" w:rsidP="00993A5E">
      <w:pPr>
        <w:rPr>
          <w:rFonts w:asciiTheme="minorHAnsi" w:hAnsiTheme="minorHAnsi" w:cstheme="minorHAnsi"/>
          <w:highlight w:val="green"/>
        </w:rPr>
      </w:pPr>
    </w:p>
    <w:p w14:paraId="3F6AFFBA" w14:textId="185770B2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6E14629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B4D403B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2DA5C6CA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4BC8056E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38522D4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96B06A3" w14:textId="77777777" w:rsidR="00693B26" w:rsidRDefault="00693B2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48E1CAE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69EA3E6E" w14:textId="53490D3F" w:rsidR="00AC4C56" w:rsidRPr="006F6584" w:rsidRDefault="00AC4C5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Conclusions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7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A69EA09" w14:textId="77777777" w:rsidR="00AC4C56" w:rsidRPr="004668D4" w:rsidRDefault="00AC4C56" w:rsidP="00AC4C56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49345EF" w14:textId="47867701" w:rsidR="00862688" w:rsidRPr="00A243FA" w:rsidRDefault="00862688" w:rsidP="00862688">
      <w:pPr>
        <w:rPr>
          <w:rFonts w:ascii="Calibri" w:hAnsi="Calibri" w:cs="Arial"/>
        </w:rPr>
      </w:pPr>
      <w:r w:rsidRPr="00A243FA">
        <w:rPr>
          <w:rFonts w:ascii="Calibri" w:hAnsi="Calibri" w:cs="Arial"/>
        </w:rPr>
        <w:t xml:space="preserve">Based upon flow data provided by </w:t>
      </w:r>
      <w:r>
        <w:rPr>
          <w:rFonts w:ascii="Calibri" w:hAnsi="Calibri" w:cs="Arial"/>
        </w:rPr>
        <w:t xml:space="preserve">NIW </w:t>
      </w:r>
      <w:r w:rsidRPr="00A243FA">
        <w:rPr>
          <w:rFonts w:ascii="Calibri" w:hAnsi="Calibri" w:cs="Arial"/>
        </w:rPr>
        <w:t xml:space="preserve">and using data for </w:t>
      </w:r>
      <w:r>
        <w:rPr>
          <w:rFonts w:ascii="Calibri" w:hAnsi="Calibri" w:cs="Arial"/>
        </w:rPr>
        <w:t xml:space="preserve">{conclusionDate}</w:t>
      </w:r>
      <w:r w:rsidRPr="00A243FA">
        <w:rPr>
          <w:rFonts w:ascii="Calibri" w:hAnsi="Calibri" w:cs="Arial"/>
        </w:rPr>
        <w:t xml:space="preserve"> that being a typical dry weather day, the weighted uncertainty was calculated to </w:t>
      </w:r>
      <w:r w:rsidRPr="002D0BC3">
        <w:rPr>
          <w:rFonts w:ascii="Calibri" w:hAnsi="Calibri" w:cs="Arial"/>
        </w:rPr>
        <w:t xml:space="preserve">be ± </w:t>
      </w:r>
      <w:r>
        <w:rPr>
          <w:rFonts w:ascii="Calibri" w:hAnsi="Calibri" w:cs="Arial"/>
        </w:rPr>
        <w:t xml:space="preserve">{conclusionUnCert}</w:t>
      </w:r>
      <w:r w:rsidRPr="002D0BC3">
        <w:rPr>
          <w:rFonts w:ascii="Calibri" w:hAnsi="Calibri" w:cs="Arial"/>
        </w:rPr>
        <w:t xml:space="preserve"> %</w:t>
      </w:r>
      <w:r w:rsidRPr="00A243FA">
        <w:rPr>
          <w:rFonts w:ascii="Calibri" w:hAnsi="Calibri" w:cs="Arial"/>
        </w:rPr>
        <w:t xml:space="preserve"> of the total daily discharge.  </w:t>
      </w:r>
    </w:p>
    <w:p w14:paraId="69A7AC9C" w14:textId="77777777" w:rsidR="00EE0599" w:rsidRDefault="00EE0599" w:rsidP="00A74800">
      <w:pPr>
        <w:rPr>
          <w:rFonts w:asciiTheme="minorHAnsi" w:hAnsiTheme="minorHAnsi" w:cstheme="minorHAnsi"/>
          <w:highlight w:val="green"/>
        </w:rPr>
      </w:pPr>
    </w:p>
    <w:p w14:paraId="6095CFAF" w14:textId="77777777" w:rsidR="00EE0599" w:rsidRDefault="00EE0599" w:rsidP="00EE0599">
      <w:pPr>
        <w:rPr>
          <w:rFonts w:asciiTheme="minorHAnsi" w:hAnsiTheme="minorHAnsi" w:cstheme="minorHAnsi"/>
          <w:b/>
          <w:sz w:val="24"/>
          <w:szCs w:val="24"/>
          <w:highlight w:val="green"/>
          <w:u w:val="single"/>
        </w:rPr>
      </w:pPr>
    </w:p>
    <w:p w14:paraId="6E4D65CE" w14:textId="77777777" w:rsidR="00EE0599" w:rsidRPr="00862688" w:rsidRDefault="00EE0599" w:rsidP="00EE0599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 xml:space="preserve">Recommendations </w:t>
      </w:r>
      <w:r w:rsidR="00E34F23" w:rsidRPr="00862688">
        <w:rPr>
          <w:rFonts w:asciiTheme="minorHAnsi" w:hAnsiTheme="minorHAnsi" w:cstheme="minorHAnsi"/>
          <w:b/>
          <w:sz w:val="24"/>
          <w:szCs w:val="24"/>
          <w:u w:val="single"/>
        </w:rPr>
        <w:t>8</w:t>
      </w: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2A478BFE" w14:textId="77777777" w:rsidR="00EE0599" w:rsidRPr="00862688" w:rsidRDefault="00EE0599" w:rsidP="00EE0599">
      <w:pPr>
        <w:rPr>
          <w:rFonts w:asciiTheme="minorHAnsi" w:hAnsiTheme="minorHAnsi" w:cstheme="minorHAnsi"/>
          <w:b/>
          <w:u w:val="single"/>
        </w:rPr>
      </w:pPr>
    </w:p>
    <w:p w14:paraId="15D2685E" w14:textId="77777777" w:rsidR="00EE0599" w:rsidRPr="00862688" w:rsidRDefault="00DA2B55" w:rsidP="00EE0599">
      <w:pPr>
        <w:rPr>
          <w:rFonts w:asciiTheme="minorHAnsi" w:hAnsiTheme="minorHAnsi" w:cstheme="minorHAnsi"/>
        </w:rPr>
      </w:pPr>
      <w:r w:rsidRPr="00862688">
        <w:rPr>
          <w:rFonts w:asciiTheme="minorHAnsi" w:hAnsiTheme="minorHAnsi" w:cstheme="minorHAnsi"/>
        </w:rPr>
        <w:t>N</w:t>
      </w:r>
      <w:r w:rsidR="00EE0599" w:rsidRPr="00862688">
        <w:rPr>
          <w:rFonts w:asciiTheme="minorHAnsi" w:hAnsiTheme="minorHAnsi" w:cstheme="minorHAnsi"/>
        </w:rPr>
        <w:t>o recommendations</w:t>
      </w:r>
      <w:r w:rsidRPr="00862688">
        <w:rPr>
          <w:rFonts w:asciiTheme="minorHAnsi" w:hAnsiTheme="minorHAnsi" w:cstheme="minorHAnsi"/>
        </w:rPr>
        <w:t xml:space="preserve"> are</w:t>
      </w:r>
      <w:r w:rsidR="00EE0599" w:rsidRPr="00862688">
        <w:rPr>
          <w:rFonts w:asciiTheme="minorHAnsi" w:hAnsiTheme="minorHAnsi" w:cstheme="minorHAnsi"/>
        </w:rPr>
        <w:t xml:space="preserve"> required for the system.</w:t>
      </w:r>
    </w:p>
    <w:p w14:paraId="7E865ABC" w14:textId="71D8A5A2" w:rsidR="00EE0599" w:rsidRPr="002E6F8E" w:rsidRDefault="00EE0599" w:rsidP="00EE0599">
      <w:pPr>
        <w:rPr>
          <w:rFonts w:asciiTheme="minorHAnsi" w:hAnsiTheme="minorHAnsi" w:cstheme="minorHAnsi"/>
          <w:highlight w:val="green"/>
        </w:rPr>
      </w:pPr>
    </w:p>
    <w:p w14:paraId="0353CF25" w14:textId="77777777" w:rsidR="00EE0599" w:rsidRPr="00EE0599" w:rsidRDefault="00EE0599" w:rsidP="00EE0599">
      <w:pPr>
        <w:pStyle w:val="Header"/>
        <w:rPr>
          <w:rFonts w:asciiTheme="minorHAnsi" w:hAnsiTheme="minorHAnsi" w:cstheme="minorHAnsi"/>
          <w:bCs/>
          <w:i/>
          <w:iCs/>
          <w:sz w:val="16"/>
          <w:szCs w:val="16"/>
        </w:rPr>
      </w:pP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“</w:t>
      </w:r>
      <w:r w:rsidRPr="002E6F8E">
        <w:rPr>
          <w:rFonts w:asciiTheme="minorHAnsi" w:hAnsiTheme="minorHAnsi" w:cstheme="minorHAnsi"/>
          <w:bCs/>
          <w:i/>
          <w:iCs/>
          <w:sz w:val="16"/>
          <w:szCs w:val="16"/>
          <w:vertAlign w:val="superscript"/>
        </w:rPr>
        <w:t>1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These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or any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recommendations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above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are provided, based on information gathered during the site inspection and are not to be considered as detailed design consultancy or as the basis of design or a scope of works to bring this facility into conformity with current MCERTS requirements.”</w:t>
      </w:r>
    </w:p>
    <w:p w14:paraId="413E60D5" w14:textId="77777777" w:rsidR="00624844" w:rsidRPr="007D3FCB" w:rsidRDefault="00624844" w:rsidP="00624844">
      <w:pPr>
        <w:rPr>
          <w:rFonts w:asciiTheme="minorHAnsi" w:hAnsiTheme="minorHAnsi" w:cstheme="minorHAnsi"/>
          <w:vertAlign w:val="superscript"/>
        </w:rPr>
      </w:pPr>
    </w:p>
    <w:p w14:paraId="1115B389" w14:textId="77777777" w:rsidR="00624844" w:rsidRDefault="00624844" w:rsidP="00624844">
      <w:pPr>
        <w:rPr>
          <w:rFonts w:asciiTheme="minorHAnsi" w:hAnsiTheme="minorHAnsi" w:cstheme="minorHAnsi"/>
        </w:rPr>
      </w:pPr>
      <w:r w:rsidRPr="007D3FCB">
        <w:rPr>
          <w:rFonts w:asciiTheme="minorHAnsi" w:hAnsiTheme="minorHAnsi" w:cstheme="minorHAnsi"/>
        </w:rPr>
        <w:t>Signed</w:t>
      </w:r>
      <w:r w:rsidR="00DC47DF" w:rsidRPr="007D3FCB">
        <w:rPr>
          <w:rFonts w:asciiTheme="minorHAnsi" w:hAnsiTheme="minorHAnsi" w:cstheme="minorHAnsi"/>
        </w:rPr>
        <w:t>,</w:t>
      </w:r>
    </w:p>
    <w:p w14:paraId="03195998" w14:textId="1AC8019D" w:rsidR="00C07A8B" w:rsidRPr="00701AA4" w:rsidRDefault="00C07A8B" w:rsidP="00624844">
      <w:pPr>
        <w:rPr>
          <w:rFonts w:ascii="Freestyle Script" w:hAnsi="Freestyle Script" w:cstheme="minorHAnsi"/>
          <w:sz w:val="56"/>
          <w:szCs w:val="56"/>
        </w:rPr>
      </w:pPr>
      <w:r>
        <w:rPr>
          <w:rFonts w:ascii="Freestyle Script" w:hAnsi="Freestyle Script" w:cstheme="minorHAnsi"/>
          <w:sz w:val="56"/>
          <w:szCs w:val="56"/>
        </w:rPr>
        <w:t xml:space="preserve">{signatureName}</w:t>
      </w:r>
    </w:p>
    <w:p w14:paraId="17B1D80E" w14:textId="77777777" w:rsidR="005311F3" w:rsidRDefault="0000486C" w:rsidP="0062484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{signatureCompany}</w:t>
      </w:r>
      <w:bookmarkEnd w:id="4"/>
    </w:p>
    <w:p w14:paraId="309A5D59" w14:textId="77777777" w:rsidR="005311F3" w:rsidRDefault="005311F3" w:rsidP="00624844">
      <w:pPr>
        <w:rPr>
          <w:rFonts w:asciiTheme="minorHAnsi" w:hAnsiTheme="minorHAnsi" w:cstheme="minorHAnsi"/>
        </w:rPr>
      </w:pPr>
    </w:p>
    <w:p w14:paraId="4D738981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31FE9725" w14:textId="4AEEFD2D" w:rsidR="00865B40" w:rsidRPr="005311F3" w:rsidRDefault="00865B40" w:rsidP="00624844">
      <w:pPr>
        <w:rPr>
          <w:rFonts w:asciiTheme="minorHAnsi" w:hAnsiTheme="minorHAnsi" w:cstheme="minorHAnsi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A</w:t>
      </w:r>
    </w:p>
    <w:p w14:paraId="1D4776BC" w14:textId="7EB0EA1C" w:rsidR="0098310E" w:rsidRDefault="0098310E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</w:p>
    <w:p w14:paraId="279E6D93" w14:textId="0E6121FE" w:rsidR="009535E6" w:rsidRPr="00B8040A" w:rsidRDefault="00B8040A" w:rsidP="00624844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{appendixField1}</w:t>
      </w:r>
    </w:p>
    <w:p w14:paraId="371FDC90" w14:textId="77777777" w:rsidR="00B8040A" w:rsidRDefault="00B8040A" w:rsidP="00AB1638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DBFFC4B" w14:textId="1D1D3B85" w:rsidR="00B8040A" w:rsidRPr="00B13D05" w:rsidRDefault="00B8040A" w:rsidP="00E049B9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{%appendixAImage1}</w:t>
      </w:r>
      <w:r>
        <w:rPr>
          <w:rFonts w:asciiTheme="minorHAnsi" w:hAnsiTheme="minorHAnsi" w:cstheme="minorHAnsi"/>
        </w:rPr>
        <w:t xml:space="preserve">{appendixAImage1Caption}</w:t>
      </w:r>
    </w:p>
    <w:p w14:paraId="2C79691D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</w:pPr>
    </w:p>
    <w:p w14:paraId="3CFCD81C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  <w:sectPr w:rsidR="007E3F65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0D9805FB" w14:textId="5D6174FB" w:rsidR="00B8040A" w:rsidRPr="00B13D05" w:rsidRDefault="00B8040A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{%appendixAImage2}</w:t>
      </w:r>
    </w:p>
    <w:p w14:paraId="19A7678F" w14:textId="0581221B" w:rsidR="00B8040A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{appendixAImage2Caption}</w:t>
      </w:r>
    </w:p>
    <w:p w14:paraId="3054E1F8" w14:textId="77777777" w:rsidR="007E3F65" w:rsidRPr="00B13D05" w:rsidRDefault="007E3F65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42B13F51" w14:textId="09C8376B" w:rsidR="00B8040A" w:rsidRPr="00B13D05" w:rsidRDefault="00B8040A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{%appendixAImage3}</w:t>
      </w:r>
    </w:p>
    <w:p w14:paraId="439BD53B" w14:textId="3868CEC3" w:rsidR="00CF3704" w:rsidRPr="00B13D05" w:rsidRDefault="00E049B9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{appendixAImage3Caption}</w:t>
      </w:r>
    </w:p>
    <w:p w14:paraId="541EB5B4" w14:textId="3179B086" w:rsidR="00CF3704" w:rsidRPr="00B13D05" w:rsidRDefault="00CF3704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{%appendixAImage4}</w:t>
      </w:r>
    </w:p>
    <w:p w14:paraId="357B28E1" w14:textId="27D0D486" w:rsidR="00CF3704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{appendixAImage4Caption}</w:t>
      </w:r>
    </w:p>
    <w:p w14:paraId="41991DE6" w14:textId="77777777" w:rsidR="007E3F65" w:rsidRPr="00B13D05" w:rsidRDefault="007E3F65" w:rsidP="00990A5C">
      <w:pPr>
        <w:jc w:val="center"/>
        <w:rPr>
          <w:rFonts w:asciiTheme="minorHAnsi" w:hAnsiTheme="minorHAnsi" w:cstheme="minorHAnsi"/>
        </w:rPr>
      </w:pPr>
    </w:p>
    <w:p w14:paraId="02682E0B" w14:textId="54F85340" w:rsidR="00CF3704" w:rsidRPr="00B13D05" w:rsidRDefault="00CF3704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{%appendixAImage5}</w:t>
      </w:r>
    </w:p>
    <w:p w14:paraId="53BB50FC" w14:textId="1175EFAD" w:rsidR="00CF3704" w:rsidRPr="00B13D05" w:rsidRDefault="00E049B9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{appendixAImage5Caption}</w:t>
      </w:r>
    </w:p>
    <w:p w14:paraId="4AFB75B3" w14:textId="77777777" w:rsidR="007E3F65" w:rsidRDefault="007E3F65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  <w:sectPr w:rsidR="007E3F65" w:rsidSect="007E3F65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61E6978" w14:textId="508876B2" w:rsidR="00865B40" w:rsidRDefault="00865B40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C8B248C" w14:textId="77777777" w:rsidR="00E972BB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A3C97" w14:textId="77777777" w:rsidR="00E972BB" w:rsidRPr="004668D4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F3D556E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57C0CD40" w14:textId="646EF1C1" w:rsidR="00865B40" w:rsidRPr="006F6584" w:rsidRDefault="00865B40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B</w:t>
      </w:r>
    </w:p>
    <w:p w14:paraId="1A8EF3FB" w14:textId="77777777" w:rsidR="007A4647" w:rsidRDefault="007A4647" w:rsidP="00624844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1C8F356" w14:textId="1A968616" w:rsidR="003C3997" w:rsidRPr="00B8040A" w:rsidRDefault="003C3997" w:rsidP="003C399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{appendixField2}</w:t>
      </w:r>
    </w:p>
    <w:p w14:paraId="591E7DF3" w14:textId="77777777" w:rsidR="007A118B" w:rsidRDefault="007A118B" w:rsidP="007A118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5F8A6E8" w14:textId="737DA624" w:rsidR="003C3997" w:rsidRPr="00B13D05" w:rsidRDefault="003C3997" w:rsidP="007A118B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{%appendixBImage1}</w:t>
      </w:r>
      <w:r>
        <w:rPr>
          <w:rFonts w:asciiTheme="minorHAnsi" w:hAnsiTheme="minorHAnsi" w:cstheme="minorHAnsi"/>
        </w:rPr>
        <w:t xml:space="preserve">{appendixBImage1Caption}</w:t>
      </w:r>
    </w:p>
    <w:p w14:paraId="4182A669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</w:pPr>
    </w:p>
    <w:p w14:paraId="7CE5B5AC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  <w:sectPr w:rsidR="0018195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1724839" w14:textId="3E558FE2" w:rsidR="003C3997" w:rsidRDefault="003C3997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{%appendixBImage2}</w:t>
      </w:r>
      <w:r>
        <w:rPr>
          <w:rFonts w:asciiTheme="minorHAnsi" w:hAnsiTheme="minorHAnsi" w:cstheme="minorHAnsi"/>
          <w:noProof/>
        </w:rPr>
        <w:t xml:space="preserve">{appendixBImage2Caption}</w:t>
      </w:r>
    </w:p>
    <w:p w14:paraId="6E28EAFF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2954ED80" w14:textId="48C81189" w:rsidR="00DA2B55" w:rsidRPr="00B13D05" w:rsidRDefault="003C3997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{%appendixBImage3}</w:t>
      </w:r>
      <w:r>
        <w:rPr>
          <w:rFonts w:asciiTheme="minorHAnsi" w:hAnsiTheme="minorHAnsi" w:cstheme="minorHAnsi"/>
        </w:rPr>
        <w:t xml:space="preserve">{appendixBImage3Caption}</w:t>
      </w:r>
    </w:p>
    <w:p w14:paraId="1060431B" w14:textId="5B578CF9" w:rsidR="00E972BB" w:rsidRDefault="00E972BB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{%appendixBImage4}</w:t>
      </w:r>
      <w:r>
        <w:rPr>
          <w:rFonts w:asciiTheme="minorHAnsi" w:hAnsiTheme="minorHAnsi" w:cstheme="minorHAnsi"/>
          <w:noProof/>
        </w:rPr>
        <w:t xml:space="preserve">{appendixBImage4Caption}</w:t>
      </w:r>
    </w:p>
    <w:p w14:paraId="5D1DFF56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1D344B4D" w14:textId="6B489A62" w:rsidR="007A118B" w:rsidRPr="00B13D05" w:rsidRDefault="00E972BB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{%appendixBImage5}</w:t>
      </w:r>
      <w:r>
        <w:rPr>
          <w:rFonts w:asciiTheme="minorHAnsi" w:hAnsiTheme="minorHAnsi" w:cstheme="minorHAnsi"/>
        </w:rPr>
        <w:t xml:space="preserve">{appendixBImage5Caption}</w:t>
      </w:r>
    </w:p>
    <w:p w14:paraId="1377806C" w14:textId="77777777" w:rsidR="0018195F" w:rsidRDefault="0018195F" w:rsidP="007A118B">
      <w:pPr>
        <w:jc w:val="center"/>
        <w:rPr>
          <w:rFonts w:asciiTheme="minorHAnsi" w:hAnsiTheme="minorHAnsi" w:cstheme="minorHAnsi"/>
          <w:sz w:val="22"/>
          <w:szCs w:val="22"/>
        </w:rPr>
        <w:sectPr w:rsidR="0018195F" w:rsidSect="0018195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2C53B9F" w14:textId="7A399984" w:rsidR="00E972BB" w:rsidRPr="00B8040A" w:rsidRDefault="00E972BB" w:rsidP="007A118B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9EAE0F6" w14:textId="77777777" w:rsidR="00E972BB" w:rsidRPr="00DA2B55" w:rsidRDefault="00E972BB" w:rsidP="00624844">
      <w:pPr>
        <w:rPr>
          <w:rFonts w:asciiTheme="minorHAnsi" w:hAnsiTheme="minorHAnsi" w:cstheme="minorHAnsi"/>
          <w:sz w:val="24"/>
          <w:szCs w:val="24"/>
          <w:highlight w:val="green"/>
        </w:rPr>
      </w:pPr>
    </w:p>
    <w:p w14:paraId="3A2820E4" w14:textId="5AB1522F" w:rsidR="00EE2226" w:rsidRPr="004668D4" w:rsidRDefault="00EE2226" w:rsidP="00EE2226">
      <w:pPr>
        <w:jc w:val="center"/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082990E" w14:textId="77777777" w:rsidR="00624844" w:rsidRPr="004668D4" w:rsidRDefault="00624844" w:rsidP="007A4647">
      <w:pPr>
        <w:jc w:val="center"/>
        <w:rPr>
          <w:rFonts w:asciiTheme="minorHAnsi" w:hAnsiTheme="minorHAnsi" w:cstheme="minorHAnsi"/>
          <w:highlight w:val="green"/>
        </w:rPr>
      </w:pPr>
    </w:p>
    <w:p w14:paraId="1D3679D7" w14:textId="77777777" w:rsidR="00325D0C" w:rsidRPr="004668D4" w:rsidRDefault="00325D0C" w:rsidP="00CA62C3">
      <w:pPr>
        <w:jc w:val="center"/>
        <w:rPr>
          <w:rFonts w:asciiTheme="minorHAnsi" w:hAnsiTheme="minorHAnsi" w:cstheme="minorHAnsi"/>
          <w:highlight w:val="green"/>
        </w:rPr>
      </w:pPr>
    </w:p>
    <w:p w14:paraId="0AF84206" w14:textId="77777777" w:rsidR="00ED23C9" w:rsidRPr="004668D4" w:rsidRDefault="00ED23C9" w:rsidP="0098310E">
      <w:pPr>
        <w:rPr>
          <w:rFonts w:asciiTheme="minorHAnsi" w:hAnsiTheme="minorHAnsi" w:cstheme="minorHAnsi"/>
          <w:highlight w:val="green"/>
        </w:rPr>
      </w:pPr>
    </w:p>
    <w:p w14:paraId="725878D7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7109A4E3" w14:textId="3F03080C" w:rsidR="0098310E" w:rsidRDefault="0098310E" w:rsidP="0098310E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C</w:t>
      </w:r>
    </w:p>
    <w:p w14:paraId="12035451" w14:textId="77777777" w:rsidR="000A23B9" w:rsidRDefault="000A23B9" w:rsidP="00F006A0">
      <w:pP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</w:pPr>
    </w:p>
    <w:p w14:paraId="3D1A5856" w14:textId="295DE412" w:rsidR="00F006A0" w:rsidRPr="00B8040A" w:rsidRDefault="00F006A0" w:rsidP="00F006A0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{appendixField3}</w:t>
      </w:r>
    </w:p>
    <w:p w14:paraId="39ED0C92" w14:textId="77777777" w:rsidR="00F006A0" w:rsidRDefault="00F006A0" w:rsidP="00D343C3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04E4D" w14:textId="2A2CDF5E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{%appendixCImage1}</w:t>
      </w:r>
    </w:p>
    <w:p w14:paraId="73878573" w14:textId="79DAFF43" w:rsidR="00F006A0" w:rsidRPr="00B13D05" w:rsidRDefault="00885AA0" w:rsidP="00885AA0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t xml:space="preserve">{appendixCImage1Caption}</w:t>
      </w:r>
    </w:p>
    <w:p w14:paraId="3662E7A6" w14:textId="77777777" w:rsidR="00804987" w:rsidRDefault="00804987" w:rsidP="00885AA0">
      <w:pPr>
        <w:jc w:val="center"/>
        <w:rPr>
          <w:rFonts w:asciiTheme="minorHAnsi" w:hAnsiTheme="minorHAnsi" w:cstheme="minorHAnsi"/>
          <w:noProof/>
        </w:rPr>
      </w:pPr>
    </w:p>
    <w:p w14:paraId="040B00B3" w14:textId="77777777" w:rsidR="00AE432F" w:rsidRDefault="00AE432F" w:rsidP="00885AA0">
      <w:pPr>
        <w:jc w:val="center"/>
        <w:rPr>
          <w:rFonts w:asciiTheme="minorHAnsi" w:hAnsiTheme="minorHAnsi" w:cstheme="minorHAnsi"/>
          <w:noProof/>
        </w:rPr>
        <w:sectPr w:rsidR="00AE432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64BF63F" w14:textId="5A2AE0F4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{%appendixCImage2}</w:t>
      </w:r>
    </w:p>
    <w:p w14:paraId="3F3683E4" w14:textId="76FA42A1" w:rsidR="00F006A0" w:rsidRDefault="00885AA0" w:rsidP="00350C1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{appendixCImage2Caption}</w:t>
      </w:r>
    </w:p>
    <w:p w14:paraId="1F84916C" w14:textId="77777777" w:rsidR="00AE432F" w:rsidRPr="00B13D05" w:rsidRDefault="00AE432F" w:rsidP="00350C1C">
      <w:pPr>
        <w:jc w:val="center"/>
        <w:rPr>
          <w:rFonts w:asciiTheme="minorHAnsi" w:hAnsiTheme="minorHAnsi" w:cstheme="minorHAnsi"/>
        </w:rPr>
      </w:pPr>
    </w:p>
    <w:p w14:paraId="052B6F3C" w14:textId="77225512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{%appendixCImage3}</w:t>
      </w:r>
    </w:p>
    <w:p w14:paraId="7337C1FF" w14:textId="2EA42A54" w:rsidR="00F006A0" w:rsidRPr="00B13D05" w:rsidRDefault="00885AA0" w:rsidP="005457D3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t xml:space="preserve">{appendixCImage3Caption}</w:t>
      </w:r>
    </w:p>
    <w:p w14:paraId="6D10CDDA" w14:textId="338C38BC" w:rsidR="00885AA0" w:rsidRPr="00B13D05" w:rsidRDefault="000A23B9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{%appendixCImage4}</w:t>
      </w:r>
    </w:p>
    <w:p w14:paraId="3C7E74DA" w14:textId="3EBE8940" w:rsidR="000A23B9" w:rsidRDefault="00885AA0" w:rsidP="00791ED9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 xml:space="preserve">{appendixCImage4Caption}</w:t>
      </w:r>
    </w:p>
    <w:p w14:paraId="0D23D5F9" w14:textId="77777777" w:rsidR="00AE432F" w:rsidRPr="00B13D05" w:rsidRDefault="00AE432F" w:rsidP="00791ED9">
      <w:pPr>
        <w:jc w:val="center"/>
        <w:rPr>
          <w:rFonts w:asciiTheme="minorHAnsi" w:hAnsiTheme="minorHAnsi" w:cstheme="minorHAnsi"/>
        </w:rPr>
      </w:pPr>
    </w:p>
    <w:p w14:paraId="651EE91B" w14:textId="7BCE9C94" w:rsidR="00791ED9" w:rsidRPr="00B13D05" w:rsidRDefault="000A23B9" w:rsidP="00791ED9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{%appendixCImage5}</w:t>
      </w:r>
    </w:p>
    <w:p w14:paraId="6DE1A82B" w14:textId="2BE657AE" w:rsidR="00791ED9" w:rsidRPr="00B13D05" w:rsidRDefault="00791ED9" w:rsidP="00791ED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{appendixCImage5Caption}</w:t>
      </w:r>
    </w:p>
    <w:p w14:paraId="35267FD6" w14:textId="77777777" w:rsidR="00804987" w:rsidRDefault="00804987" w:rsidP="00885AA0">
      <w:pPr>
        <w:jc w:val="center"/>
        <w:rPr>
          <w:rFonts w:asciiTheme="minorHAnsi" w:hAnsiTheme="minorHAnsi" w:cstheme="minorHAnsi"/>
          <w:sz w:val="22"/>
          <w:szCs w:val="22"/>
        </w:rPr>
        <w:sectPr w:rsidR="00804987" w:rsidSect="00804987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5A93114B" w14:textId="04FD6107" w:rsidR="000A23B9" w:rsidRPr="00B8040A" w:rsidRDefault="000A23B9" w:rsidP="00885AA0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118C9DEC" w14:textId="77777777" w:rsidR="000A23B9" w:rsidRPr="009535E6" w:rsidRDefault="000A23B9" w:rsidP="00AC4C56">
      <w:pPr>
        <w:rPr>
          <w:rFonts w:asciiTheme="minorHAnsi" w:hAnsiTheme="minorHAnsi" w:cstheme="minorHAnsi"/>
          <w:sz w:val="24"/>
          <w:szCs w:val="24"/>
        </w:rPr>
      </w:pPr>
    </w:p>
    <w:sectPr w:rsidR="000A23B9" w:rsidRPr="009535E6" w:rsidSect="00C50DB9">
      <w:type w:val="continuous"/>
      <w:pgSz w:w="12240" w:h="15840" w:code="1"/>
      <w:pgMar w:top="1021" w:right="1797" w:bottom="1021" w:left="1797" w:header="720" w:footer="720" w:gutter="0"/>
      <w:cols w:space="720"/>
    </w:sectPr>
  </w:body>
</w:document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ADD259FDE2F445BE83DA447D930E27" ma:contentTypeVersion="20" ma:contentTypeDescription="Create a new document." ma:contentTypeScope="" ma:versionID="f12ddc23de66e0dd4a793c377b7695fd">
  <xsd:schema xmlns:xsd="http://www.w3.org/2001/XMLSchema" xmlns:xs="http://www.w3.org/2001/XMLSchema" xmlns:p="http://schemas.microsoft.com/office/2006/metadata/properties" xmlns:ns2="863ba5cc-d422-4b8f-b966-e0e4c0557a1a" xmlns:ns3="2ca8ada5-c074-4ef3-8850-5f936a1f648d" xmlns:ns4="06802a90-fa6f-4d9e-bbde-bd41c5cb4141" targetNamespace="http://schemas.microsoft.com/office/2006/metadata/properties" ma:root="true" ma:fieldsID="bcd3c435beefb2876f9c5a27486382b0" ns2:_="" ns3:_="" ns4:_="">
    <xsd:import namespace="863ba5cc-d422-4b8f-b966-e0e4c0557a1a"/>
    <xsd:import namespace="2ca8ada5-c074-4ef3-8850-5f936a1f648d"/>
    <xsd:import namespace="06802a90-fa6f-4d9e-bbde-bd41c5cb414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3ba5cc-d422-4b8f-b966-e0e4c0557a1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a8ada5-c074-4ef3-8850-5f936a1f64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a1c2543-c6a6-4b67-842a-71d0b6fa68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802a90-fa6f-4d9e-bbde-bd41c5cb4141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25118cf1-0944-427a-91df-361517b29401}" ma:internalName="TaxCatchAll" ma:showField="CatchAllData" ma:web="06802a90-fa6f-4d9e-bbde-bd41c5cb414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6802a90-fa6f-4d9e-bbde-bd41c5cb4141" xsi:nil="true"/>
    <lcf76f155ced4ddcb4097134ff3c332f xmlns="2ca8ada5-c074-4ef3-8850-5f936a1f648d">
      <Terms xmlns="http://schemas.microsoft.com/office/infopath/2007/PartnerControls"/>
    </lcf76f155ced4ddcb4097134ff3c332f>
  </documentManagement>
</p:properties>
</file>

<file path=customXml\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BC8177F1-4D5F-45AF-997C-1A81185F4D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3ba5cc-d422-4b8f-b966-e0e4c0557a1a"/>
    <ds:schemaRef ds:uri="2ca8ada5-c074-4ef3-8850-5f936a1f648d"/>
    <ds:schemaRef ds:uri="06802a90-fa6f-4d9e-bbde-bd41c5cb41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2.xml><?xml version="1.0" encoding="utf-8"?>
<ds:datastoreItem xmlns:ds="http://schemas.openxmlformats.org/officeDocument/2006/customXml" ds:itemID="{CD8F71A6-5C13-4BBC-815E-EC99EADF94DA}">
  <ds:schemaRefs>
    <ds:schemaRef ds:uri="http://schemas.microsoft.com/sharepoint/v3/contenttype/forms"/>
  </ds:schemaRefs>
</ds:datastoreItem>
</file>

<file path=customXml\itemProps3.xml><?xml version="1.0" encoding="utf-8"?>
<ds:datastoreItem xmlns:ds="http://schemas.openxmlformats.org/officeDocument/2006/customXml" ds:itemID="{2ECCDEDB-4F00-4EF2-96B8-4A5D9049F088}">
  <ds:schemaRefs>
    <ds:schemaRef ds:uri="http://schemas.microsoft.com/office/2006/metadata/properties"/>
    <ds:schemaRef ds:uri="http://schemas.microsoft.com/office/infopath/2007/PartnerControls"/>
    <ds:schemaRef ds:uri="06802a90-fa6f-4d9e-bbde-bd41c5cb4141"/>
    <ds:schemaRef ds:uri="2ca8ada5-c074-4ef3-8850-5f936a1f648d"/>
  </ds:schemaRefs>
</ds:datastoreItem>
</file>

<file path=customXml\itemProps4.xml><?xml version="1.0" encoding="utf-8"?>
<ds:datastoreItem xmlns:ds="http://schemas.openxmlformats.org/officeDocument/2006/customXml" ds:itemID="{987DDD8F-5D73-45D1-8DB6-834B07A9761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13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Siris</Company>
  <LinksUpToDate>false</LinksUpToDate>
  <CharactersWithSpaces>4970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mcgilligan</dc:creator>
  <cp:keywords/>
  <dc:description/>
  <cp:lastModifiedBy>Shuraim</cp:lastModifiedBy>
  <cp:revision>168</cp:revision>
  <cp:lastPrinted>2025-05-01T17:06:00Z</cp:lastPrinted>
  <dcterms:created xsi:type="dcterms:W3CDTF">2025-05-23T09:39:00Z</dcterms:created>
  <dcterms:modified xsi:type="dcterms:W3CDTF">2025-11-18T18:46:00Z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0x01010002ADD259FDE2F445BE83DA447D930E27</vt:lpwstr>
  </property>
  <property fmtid="{D5CDD505-2E9C-101B-9397-08002B2CF9AE}" pid="3" name="MediaServiceImageTags">
    <vt:lpwstr/>
  </property>
  <property fmtid="{D5CDD505-2E9C-101B-9397-08002B2CF9AE}" pid="4" name="LastModified">
    <vt:lpwstr/>
  </property>
  <property fmtid="{D5CDD505-2E9C-101B-9397-08002B2CF9AE}" pid="5" name="GrammarlyDocumentId">
    <vt:lpwstr>6af52fb9-3055-4674-9cef-5be2f80077b2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3.emf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9C00" w14:textId="77777777" w:rsidR="003E5547" w:rsidRPr="001A6AAC" w:rsidRDefault="00CC10CD" w:rsidP="2E6A21D7">
      <w:pPr>
        <w:ind w:left="-900" w:right="-514"/>
        <w:rPr>
          <w:rFonts w:asciiTheme="minorHAnsi" w:hAnsiTheme="minorHAnsi" w:cstheme="minorHAnsi"/>
          <w:color w:val="000000" w:themeColor="text1"/>
        </w:rPr>
      </w:pPr>
      <w:r w:rsidRPr="001A6AAC">
        <w:rPr>
          <w:rFonts w:asciiTheme="minorHAnsi" w:hAnsiTheme="minorHAnsi" w:cstheme="minorHAnsi"/>
          <w:noProof/>
        </w:rPr>
        <w:drawing>
          <wp:inline distT="0" distB="0" distL="0" distR="0" wp14:anchorId="5F32661E" wp14:editId="2B848336">
            <wp:extent cx="770890" cy="914400"/>
            <wp:effectExtent l="0" t="0" r="0" b="0"/>
            <wp:docPr id="1" name="Picture 1" descr="MCERTS logo black without strap line_modifi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547" w:rsidRPr="001A6AAC">
        <w:rPr>
          <w:rFonts w:asciiTheme="minorHAnsi" w:hAnsiTheme="minorHAnsi" w:cstheme="minorHAnsi"/>
        </w:rPr>
        <w:t xml:space="preserve">                                                         </w:t>
      </w:r>
      <w:r w:rsidR="00154390">
        <w:rPr>
          <w:rFonts w:asciiTheme="minorHAnsi" w:hAnsiTheme="minorHAnsi" w:cstheme="minorHAnsi"/>
        </w:rPr>
        <w:t xml:space="preserve">                      </w:t>
      </w:r>
      <w:r w:rsidR="003E5547" w:rsidRPr="001A6AAC">
        <w:rPr>
          <w:rFonts w:asciiTheme="minorHAnsi" w:hAnsiTheme="minorHAnsi" w:cstheme="minorHAnsi"/>
        </w:rPr>
        <w:t xml:space="preserve">                     </w:t>
      </w:r>
      <w:r w:rsidRPr="001A6AAC">
        <w:rPr>
          <w:rFonts w:asciiTheme="minorHAnsi" w:hAnsiTheme="minorHAnsi" w:cstheme="minorHAnsi"/>
        </w:rPr>
        <w:tab/>
      </w:r>
      <w:r w:rsidR="003E5547" w:rsidRPr="001A6AAC">
        <w:rPr>
          <w:rFonts w:asciiTheme="minorHAnsi" w:hAnsiTheme="minorHAnsi" w:cstheme="minorHAnsi"/>
        </w:rPr>
        <w:t xml:space="preserve">                  </w:t>
      </w:r>
      <w:r w:rsidR="008C74A3">
        <w:rPr>
          <w:rFonts w:asciiTheme="minorHAnsi" w:hAnsiTheme="minorHAnsi" w:cstheme="minorHAnsi"/>
        </w:rPr>
        <w:t xml:space="preserve">     </w:t>
      </w:r>
      <w:r w:rsidR="003E5547" w:rsidRPr="001A6AAC">
        <w:rPr>
          <w:rFonts w:asciiTheme="minorHAnsi" w:hAnsiTheme="minorHAnsi" w:cstheme="minorHAnsi"/>
        </w:rPr>
        <w:t xml:space="preserve">    </w:t>
      </w:r>
      <w:r w:rsidR="14B63742" w:rsidRPr="001A6AAC">
        <w:rPr>
          <w:rFonts w:asciiTheme="minorHAnsi" w:hAnsiTheme="minorHAnsi" w:cstheme="minorHAnsi"/>
          <w:noProof/>
        </w:rPr>
        <w:drawing>
          <wp:inline distT="0" distB="0" distL="0" distR="0" wp14:anchorId="15AA8131" wp14:editId="492AEEB8">
            <wp:extent cx="1828800" cy="777998"/>
            <wp:effectExtent l="0" t="0" r="0" b="0"/>
            <wp:docPr id="792865729" name="Picture 79286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7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6A7E" w14:textId="77777777" w:rsidR="003E5547" w:rsidRPr="004668D4" w:rsidRDefault="003E5547" w:rsidP="003E5547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08"/>
        <w:gridCol w:w="4257"/>
        <w:gridCol w:w="4157"/>
        <w:gridCol w:w="108"/>
      </w:tblGrid>
      <w:tr w:rsidR="00E36B3A" w:rsidRPr="004668D4" w14:paraId="65F95C32" w14:textId="77777777" w:rsidTr="2E6A21D7">
        <w:trPr>
          <w:gridAfter w:val="1"/>
          <w:wAfter w:w="108" w:type="dxa"/>
        </w:trPr>
        <w:tc>
          <w:tcPr>
            <w:tcW w:w="8522" w:type="dxa"/>
            <w:gridSpan w:val="3"/>
          </w:tcPr>
          <w:p w14:paraId="071529FC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  <w:p w14:paraId="51F86397" w14:textId="77777777" w:rsidR="000F6D45" w:rsidRPr="001A6AAC" w:rsidRDefault="000F6D45" w:rsidP="00CC3660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4C0397EE" w14:textId="3CB88777" w:rsidR="00E36B3A" w:rsidRDefault="00E36B3A" w:rsidP="009B4697">
            <w:pPr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1A6AAC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MCERTS Site Inspection Report</w:t>
            </w:r>
            <w:r w:rsidR="006A64C6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</w:t>
            </w:r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{</w:t>
            </w:r>
            <w:proofErr w:type="spellStart"/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inspectionReportNo</w:t>
            </w:r>
            <w:proofErr w:type="spellEnd"/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}</w:t>
            </w:r>
          </w:p>
          <w:p w14:paraId="5607028A" w14:textId="61ADFE0D" w:rsidR="009B4697" w:rsidRPr="004668D4" w:rsidRDefault="009B4697" w:rsidP="009B4697">
            <w:pPr>
              <w:jc w:val="center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</w:tr>
      <w:tr w:rsidR="009B4697" w:rsidRPr="004668D4" w14:paraId="1E26B46F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A52D1DE" w14:textId="39A4FDFC" w:rsidR="009B4697" w:rsidRPr="001A6AAC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  <w:r w:rsidRPr="001A6AAC">
              <w:rPr>
                <w:rFonts w:asciiTheme="minorHAnsi" w:hAnsiTheme="minorHAnsi" w:cstheme="minorHAnsi"/>
                <w:b/>
              </w:rPr>
              <w:t>Report prepared by:</w:t>
            </w:r>
          </w:p>
        </w:tc>
        <w:tc>
          <w:tcPr>
            <w:tcW w:w="4265" w:type="dxa"/>
            <w:gridSpan w:val="2"/>
          </w:tcPr>
          <w:p w14:paraId="795B02AC" w14:textId="77777777" w:rsidR="009B4697" w:rsidRDefault="00AB1CE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reportPreparedBy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4649F41C" w14:textId="34A2ACC0" w:rsidR="00926649" w:rsidRPr="00927EB9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1FACD8EC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DE4CD22" w14:textId="59B7132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AC71C3">
              <w:rPr>
                <w:rFonts w:asciiTheme="minorHAnsi" w:hAnsiTheme="minorHAnsi" w:cstheme="minorHAnsi"/>
                <w:b/>
              </w:rPr>
              <w:t>Inspector:</w:t>
            </w:r>
          </w:p>
        </w:tc>
        <w:tc>
          <w:tcPr>
            <w:tcW w:w="4265" w:type="dxa"/>
            <w:gridSpan w:val="2"/>
          </w:tcPr>
          <w:p w14:paraId="58AC9F66" w14:textId="5AF4EDEF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  <w:bCs/>
              </w:rPr>
              <w:t>{</w:t>
            </w:r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inspector</w:t>
            </w:r>
            <w:r>
              <w:rPr>
                <w:rFonts w:ascii="Calibri" w:hAnsi="Calibri" w:cs="Calibri"/>
                <w:bCs/>
              </w:rPr>
              <w:t>}</w:t>
            </w:r>
          </w:p>
          <w:p w14:paraId="1F807FA0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58D88D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16BF62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EF393B">
              <w:rPr>
                <w:rFonts w:asciiTheme="minorHAnsi" w:hAnsiTheme="minorHAnsi" w:cstheme="minorHAnsi"/>
                <w:b/>
              </w:rPr>
              <w:t>Consent/Permit Holder &amp; Company registration:</w:t>
            </w:r>
          </w:p>
          <w:p w14:paraId="55CF17CC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  <w:p w14:paraId="04D0E10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0919B6">
              <w:rPr>
                <w:rFonts w:asciiTheme="minorHAnsi" w:hAnsiTheme="minorHAnsi" w:cstheme="minorHAnsi"/>
                <w:b/>
              </w:rPr>
              <w:t>Consent/Permit No:</w:t>
            </w:r>
          </w:p>
          <w:p w14:paraId="3455F462" w14:textId="77777777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08F120AA" w14:textId="70CD7F79" w:rsidR="009B4697" w:rsidRPr="00005AB6" w:rsidRDefault="00AB1CE9" w:rsidP="00AB1CE9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005AB6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005AB6">
              <w:rPr>
                <w:rFonts w:asciiTheme="minorHAnsi" w:hAnsiTheme="minorHAnsi" w:cstheme="minorHAnsi"/>
                <w:bCs/>
                <w:lang w:val="en-US"/>
              </w:rPr>
              <w:t>consentPermitHolder</w:t>
            </w:r>
            <w:proofErr w:type="spellEnd"/>
            <w:r w:rsidRPr="00005AB6">
              <w:rPr>
                <w:rFonts w:asciiTheme="minorHAnsi" w:hAnsiTheme="minorHAnsi" w:cstheme="minorHAnsi"/>
                <w:bCs/>
              </w:rPr>
              <w:t>}</w:t>
            </w:r>
          </w:p>
          <w:p w14:paraId="3BEE0253" w14:textId="77777777" w:rsidR="00927EB9" w:rsidRDefault="00927EB9" w:rsidP="009B4697">
            <w:pPr>
              <w:ind w:right="-766"/>
              <w:rPr>
                <w:rFonts w:asciiTheme="minorHAnsi" w:hAnsiTheme="minorHAnsi" w:cstheme="minorHAnsi"/>
                <w:bCs/>
                <w:highlight w:val="green"/>
              </w:rPr>
            </w:pPr>
          </w:p>
          <w:p w14:paraId="4A48CA81" w14:textId="6AB85050" w:rsidR="00AB1CE9" w:rsidRPr="00927EB9" w:rsidRDefault="00AB1CE9" w:rsidP="009B4697">
            <w:pPr>
              <w:ind w:right="-766"/>
              <w:rPr>
                <w:rFonts w:asciiTheme="minorHAnsi" w:hAnsiTheme="minorHAnsi" w:cstheme="minorHAnsi"/>
                <w:b/>
                <w:lang w:val="en-US"/>
              </w:rPr>
            </w:pPr>
            <w:r w:rsidRPr="00926649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consentPermitNo</w:t>
            </w:r>
            <w:proofErr w:type="spellEnd"/>
            <w:r w:rsidRPr="00926649">
              <w:rPr>
                <w:rFonts w:asciiTheme="minorHAnsi" w:hAnsiTheme="minorHAnsi" w:cstheme="minorHAnsi"/>
                <w:bCs/>
              </w:rPr>
              <w:t>}</w:t>
            </w:r>
          </w:p>
        </w:tc>
      </w:tr>
      <w:tr w:rsidR="009B4697" w:rsidRPr="004668D4" w14:paraId="16A79EE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1C748A5" w14:textId="2F4FA5A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Name:</w:t>
            </w:r>
          </w:p>
        </w:tc>
        <w:tc>
          <w:tcPr>
            <w:tcW w:w="4265" w:type="dxa"/>
            <w:gridSpan w:val="2"/>
          </w:tcPr>
          <w:p w14:paraId="1D933550" w14:textId="04DE5FFD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Arial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siteName</w:t>
            </w:r>
            <w:proofErr w:type="spellEnd"/>
            <w:r>
              <w:rPr>
                <w:rFonts w:ascii="Calibri" w:hAnsi="Calibri" w:cs="Arial"/>
                <w:bCs/>
              </w:rPr>
              <w:t>}</w:t>
            </w:r>
          </w:p>
          <w:p w14:paraId="450CC9D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D86AB49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378822C4" w14:textId="1324FC4F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Contact:</w:t>
            </w:r>
          </w:p>
        </w:tc>
        <w:tc>
          <w:tcPr>
            <w:tcW w:w="4265" w:type="dxa"/>
            <w:gridSpan w:val="2"/>
          </w:tcPr>
          <w:p w14:paraId="31E4EBD4" w14:textId="01804D39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siteContact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  <w:p w14:paraId="374AD97F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9E2EE90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265FAAB" w14:textId="1C40B5AC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Address:</w:t>
            </w:r>
          </w:p>
        </w:tc>
        <w:tc>
          <w:tcPr>
            <w:tcW w:w="4265" w:type="dxa"/>
            <w:gridSpan w:val="2"/>
          </w:tcPr>
          <w:p w14:paraId="383041A1" w14:textId="0E8080CA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siteAddress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4B0E2D0B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FB9686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11E6F5EA" w14:textId="31AF6140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Ref or Postcode:</w:t>
            </w:r>
          </w:p>
        </w:tc>
        <w:tc>
          <w:tcPr>
            <w:tcW w:w="4265" w:type="dxa"/>
            <w:gridSpan w:val="2"/>
          </w:tcPr>
          <w:p w14:paraId="1FB88349" w14:textId="6CA9C02D" w:rsidR="009B4697" w:rsidRPr="00F30C11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F30C11" w:rsidRPr="00F30C11">
              <w:rPr>
                <w:rFonts w:asciiTheme="minorHAnsi" w:hAnsiTheme="minorHAnsi" w:cstheme="minorHAnsi"/>
                <w:b/>
                <w:lang w:val="en-US"/>
              </w:rPr>
              <w:t>siteRefPostcode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6DD7829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E91683" w14:paraId="1EFD8088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49144D1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Irish </w:t>
            </w:r>
            <w:r w:rsidRPr="00EF393B">
              <w:rPr>
                <w:rFonts w:asciiTheme="minorHAnsi" w:hAnsiTheme="minorHAnsi" w:cstheme="minorHAnsi"/>
                <w:b/>
              </w:rPr>
              <w:t xml:space="preserve">Grid ref for </w:t>
            </w:r>
            <w:r>
              <w:rPr>
                <w:rFonts w:asciiTheme="minorHAnsi" w:hAnsiTheme="minorHAnsi" w:cstheme="minorHAnsi"/>
                <w:b/>
              </w:rPr>
              <w:t>Site Entrance</w:t>
            </w:r>
            <w:r w:rsidRPr="00EF393B">
              <w:rPr>
                <w:rFonts w:asciiTheme="minorHAnsi" w:hAnsiTheme="minorHAnsi" w:cstheme="minorHAnsi"/>
                <w:b/>
              </w:rPr>
              <w:t>:</w:t>
            </w:r>
          </w:p>
          <w:p w14:paraId="11B351C5" w14:textId="77777777" w:rsidR="009B4697" w:rsidRDefault="009B4697" w:rsidP="00F0516A">
            <w:pPr>
              <w:rPr>
                <w:rFonts w:ascii="Calibri" w:hAnsi="Calibri" w:cs="Arial"/>
                <w:b/>
              </w:rPr>
            </w:pPr>
          </w:p>
          <w:p w14:paraId="2754A525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  <w:b/>
              </w:rPr>
              <w:t>Make and model of</w:t>
            </w:r>
            <w:r w:rsidRPr="007A4647">
              <w:rPr>
                <w:rFonts w:ascii="Calibri" w:hAnsi="Calibri" w:cs="Arial"/>
                <w:b/>
              </w:rPr>
              <w:t xml:space="preserve"> Flowmeter(s):</w:t>
            </w:r>
          </w:p>
          <w:p w14:paraId="233E0E9D" w14:textId="77777777" w:rsidR="009B4697" w:rsidRPr="001C562A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64233DFC" w14:textId="7C46E190" w:rsidR="009B4697" w:rsidRPr="00136576" w:rsidRDefault="00AB1CE9" w:rsidP="009B4697">
            <w:pPr>
              <w:pStyle w:val="HTMLPreformatted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136576" w:rsidRPr="00136576">
              <w:rPr>
                <w:rFonts w:asciiTheme="minorHAnsi" w:hAnsiTheme="minorHAnsi" w:cstheme="minorHAnsi"/>
                <w:b/>
                <w:lang w:val="en-US"/>
              </w:rPr>
              <w:t>irishGridRef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370DE0B9" w14:textId="356EADDD" w:rsidR="009B4697" w:rsidRPr="00E91683" w:rsidRDefault="009B4697" w:rsidP="009B4697">
            <w:pPr>
              <w:pStyle w:val="HTMLPreformatted"/>
              <w:rPr>
                <w:rFonts w:asciiTheme="minorHAnsi" w:hAnsiTheme="minorHAnsi" w:cstheme="minorHAnsi"/>
                <w:bCs/>
              </w:rPr>
            </w:pPr>
          </w:p>
          <w:p w14:paraId="46CC1990" w14:textId="0595265A" w:rsidR="009B4697" w:rsidRPr="007B0EDD" w:rsidRDefault="00AB1CE9" w:rsidP="007B0EDD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proofErr w:type="spellStart"/>
            <w:r w:rsidR="007B0EDD" w:rsidRPr="007B0EDD">
              <w:rPr>
                <w:rFonts w:ascii="Calibri" w:hAnsi="Calibri" w:cs="Arial"/>
                <w:b/>
                <w:lang w:val="en-US"/>
              </w:rPr>
              <w:t>flowmeterMakeModel</w:t>
            </w:r>
            <w:proofErr w:type="spellEnd"/>
            <w:r>
              <w:rPr>
                <w:rFonts w:asciiTheme="minorHAnsi" w:hAnsiTheme="minorHAnsi" w:cstheme="minorHAnsi"/>
              </w:rPr>
              <w:t>}</w:t>
            </w:r>
          </w:p>
        </w:tc>
      </w:tr>
      <w:tr w:rsidR="009B4697" w:rsidRPr="004668D4" w14:paraId="2579605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E38A55D" w14:textId="5273C7C0" w:rsidR="009B4697" w:rsidRPr="001C562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Type of Flowmeter(s):</w:t>
            </w:r>
          </w:p>
        </w:tc>
        <w:tc>
          <w:tcPr>
            <w:tcW w:w="4265" w:type="dxa"/>
            <w:gridSpan w:val="2"/>
          </w:tcPr>
          <w:p w14:paraId="7206E6EF" w14:textId="3CB2A5CA" w:rsidR="009B4697" w:rsidRPr="00B17744" w:rsidRDefault="00AB1CE9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r w:rsidR="00B17744">
              <w:rPr>
                <w:rFonts w:ascii="Calibri" w:hAnsi="Calibri" w:cs="Arial"/>
                <w:b/>
              </w:rPr>
              <w:t>f</w:t>
            </w:r>
            <w:proofErr w:type="spellStart"/>
            <w:r w:rsidR="00B17744" w:rsidRPr="00B17744">
              <w:rPr>
                <w:rFonts w:ascii="Calibri" w:hAnsi="Calibri" w:cs="Arial"/>
                <w:b/>
                <w:lang w:val="en-US"/>
              </w:rPr>
              <w:t>lowmeterType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794D4C69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663E33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5A373BC" w14:textId="77777777" w:rsidR="00F0516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A4647">
              <w:rPr>
                <w:rFonts w:ascii="Calibri" w:hAnsi="Calibri" w:cs="Arial"/>
                <w:b/>
              </w:rPr>
              <w:t>Serial number(s) of Flowmeter(s):</w:t>
            </w:r>
          </w:p>
          <w:p w14:paraId="746DEB6D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51E4F91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C72B251" w14:textId="2727D7D6" w:rsidR="009B4697" w:rsidRPr="004668D4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NIW Asset ID:</w:t>
            </w:r>
          </w:p>
        </w:tc>
        <w:tc>
          <w:tcPr>
            <w:tcW w:w="4265" w:type="dxa"/>
            <w:gridSpan w:val="2"/>
          </w:tcPr>
          <w:p w14:paraId="53D24563" w14:textId="63589006" w:rsidR="00F0516A" w:rsidRPr="00E745AB" w:rsidRDefault="00A07405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Serial: {</w:t>
            </w:r>
            <w:proofErr w:type="spellStart"/>
            <w:r w:rsidR="00E745AB" w:rsidRPr="00E745AB">
              <w:rPr>
                <w:rFonts w:ascii="Calibri" w:hAnsi="Calibri" w:cs="Arial"/>
                <w:b/>
                <w:lang w:val="en-US"/>
              </w:rPr>
              <w:t>flowmeterSerial</w:t>
            </w:r>
            <w:proofErr w:type="spellEnd"/>
            <w:r w:rsidR="00AB1CE9">
              <w:rPr>
                <w:rFonts w:asciiTheme="minorHAnsi" w:hAnsiTheme="minorHAnsi" w:cstheme="minorHAnsi"/>
                <w:bCs/>
              </w:rPr>
              <w:t>}</w:t>
            </w:r>
          </w:p>
          <w:p w14:paraId="329FCFEA" w14:textId="40D304F5" w:rsidR="00F0516A" w:rsidRDefault="00A07405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Transmitter: {</w:t>
            </w:r>
            <w:proofErr w:type="spellStart"/>
            <w:r w:rsidRPr="00E745AB">
              <w:rPr>
                <w:rFonts w:ascii="Calibri" w:hAnsi="Calibri" w:cs="Arial"/>
                <w:b/>
                <w:lang w:val="en-US"/>
              </w:rPr>
              <w:t>flowmeterSerial</w:t>
            </w:r>
            <w:r>
              <w:rPr>
                <w:rFonts w:ascii="Calibri" w:hAnsi="Calibri" w:cs="Arial"/>
                <w:b/>
                <w:lang w:val="en-US"/>
              </w:rPr>
              <w:t>Transmitter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1D092632" w14:textId="77777777" w:rsidR="00AD5DA3" w:rsidRDefault="00AD5DA3" w:rsidP="009B4697">
            <w:pPr>
              <w:rPr>
                <w:rFonts w:asciiTheme="minorHAnsi" w:hAnsiTheme="minorHAnsi" w:cstheme="minorHAnsi"/>
                <w:bCs/>
              </w:rPr>
            </w:pPr>
          </w:p>
          <w:p w14:paraId="195ED6D2" w14:textId="36BD9056" w:rsidR="009B4697" w:rsidRPr="00AD5DA3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AD5DA3" w:rsidRPr="00AD5DA3">
              <w:rPr>
                <w:rFonts w:asciiTheme="minorHAnsi" w:hAnsiTheme="minorHAnsi" w:cstheme="minorHAnsi"/>
                <w:b/>
                <w:bCs/>
                <w:lang w:val="en-US"/>
              </w:rPr>
              <w:t>niwAssetId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  <w:r w:rsidR="009B4697" w:rsidRPr="009975B5">
              <w:rPr>
                <w:rFonts w:asciiTheme="minorHAnsi" w:hAnsiTheme="minorHAnsi" w:cstheme="minorHAnsi"/>
                <w:bCs/>
              </w:rPr>
              <w:br/>
            </w:r>
          </w:p>
        </w:tc>
      </w:tr>
      <w:tr w:rsidR="009B4697" w:rsidRPr="004668D4" w14:paraId="13FE929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111C121" w14:textId="3D428DD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Statement of Compliance:</w:t>
            </w:r>
          </w:p>
        </w:tc>
        <w:tc>
          <w:tcPr>
            <w:tcW w:w="4265" w:type="dxa"/>
            <w:gridSpan w:val="2"/>
          </w:tcPr>
          <w:p w14:paraId="03676225" w14:textId="12592CCA" w:rsidR="009B4697" w:rsidRPr="00242FFB" w:rsidRDefault="006B2BD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242FFB" w:rsidRPr="00242FFB">
              <w:rPr>
                <w:rFonts w:asciiTheme="minorHAnsi" w:hAnsiTheme="minorHAnsi" w:cstheme="minorHAnsi"/>
                <w:b/>
                <w:lang w:val="en-US"/>
              </w:rPr>
              <w:t>statementOfCompliance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24CAD29D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86FF8B1" w14:textId="77777777" w:rsidTr="2E6A21D7">
        <w:trPr>
          <w:gridBefore w:val="1"/>
          <w:wBefore w:w="108" w:type="dxa"/>
          <w:trHeight w:val="365"/>
        </w:trPr>
        <w:tc>
          <w:tcPr>
            <w:tcW w:w="4257" w:type="dxa"/>
          </w:tcPr>
          <w:p w14:paraId="284ACEF3" w14:textId="41D2B4D4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Uncertainty:</w:t>
            </w:r>
          </w:p>
        </w:tc>
        <w:tc>
          <w:tcPr>
            <w:tcW w:w="4265" w:type="dxa"/>
            <w:gridSpan w:val="2"/>
          </w:tcPr>
          <w:p w14:paraId="3BC95DE1" w14:textId="64AE6F45" w:rsidR="009B4697" w:rsidRPr="001A2830" w:rsidRDefault="00F26DE4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 w:rsidRPr="002D0BC3">
              <w:rPr>
                <w:rFonts w:ascii="Calibri" w:hAnsi="Calibri" w:cs="Arial"/>
              </w:rPr>
              <w:t>±</w:t>
            </w:r>
            <w:r w:rsidR="006B2BD9">
              <w:rPr>
                <w:rFonts w:asciiTheme="minorHAnsi" w:hAnsiTheme="minorHAnsi" w:cstheme="minorHAnsi"/>
                <w:bCs/>
              </w:rPr>
              <w:t>{</w:t>
            </w:r>
            <w:r w:rsidR="001A2830" w:rsidRPr="001A2830">
              <w:rPr>
                <w:rFonts w:asciiTheme="minorHAnsi" w:hAnsiTheme="minorHAnsi" w:cstheme="minorHAnsi"/>
                <w:b/>
                <w:lang w:val="en-US"/>
              </w:rPr>
              <w:t>uncertainty</w:t>
            </w:r>
            <w:r w:rsidR="006B2BD9">
              <w:rPr>
                <w:rFonts w:asciiTheme="minorHAnsi" w:hAnsiTheme="minorHAnsi" w:cstheme="minorHAnsi"/>
                <w:bCs/>
              </w:rPr>
              <w:t>}</w:t>
            </w:r>
          </w:p>
          <w:p w14:paraId="526D5C0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245DFA0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AA48614" w14:textId="60B0247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Inspection report No:</w:t>
            </w:r>
          </w:p>
        </w:tc>
        <w:tc>
          <w:tcPr>
            <w:tcW w:w="4265" w:type="dxa"/>
            <w:gridSpan w:val="2"/>
          </w:tcPr>
          <w:p w14:paraId="2DC9B18E" w14:textId="77777777" w:rsidR="009B4697" w:rsidRPr="00926649" w:rsidRDefault="006B2BD9" w:rsidP="009B4697">
            <w:pPr>
              <w:rPr>
                <w:rFonts w:asciiTheme="minorHAnsi" w:hAnsiTheme="minorHAnsi" w:cstheme="minorHAnsi"/>
                <w:bCs/>
              </w:rPr>
            </w:pPr>
            <w:r w:rsidRPr="00926649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41D58" w:rsidRPr="00926649">
              <w:rPr>
                <w:rFonts w:asciiTheme="minorHAnsi" w:hAnsiTheme="minorHAnsi" w:cstheme="minorHAnsi"/>
                <w:bCs/>
                <w:lang w:val="en-US"/>
              </w:rPr>
              <w:t>inspectionReportNo</w:t>
            </w:r>
            <w:proofErr w:type="spellEnd"/>
            <w:r w:rsidRPr="00926649">
              <w:rPr>
                <w:rFonts w:asciiTheme="minorHAnsi" w:hAnsiTheme="minorHAnsi" w:cstheme="minorHAnsi"/>
                <w:bCs/>
              </w:rPr>
              <w:t>}</w:t>
            </w:r>
          </w:p>
          <w:p w14:paraId="13AE64CE" w14:textId="1E3F36D5" w:rsidR="00926649" w:rsidRPr="00941D58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5F47A07D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44D5AB9" w14:textId="0BC72249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  <w:bCs/>
              </w:rPr>
              <w:t>Date of Inspection:</w:t>
            </w:r>
          </w:p>
        </w:tc>
        <w:tc>
          <w:tcPr>
            <w:tcW w:w="4265" w:type="dxa"/>
            <w:gridSpan w:val="2"/>
          </w:tcPr>
          <w:p w14:paraId="669E3AEE" w14:textId="0BD2A061" w:rsidR="009B4697" w:rsidRPr="003E5D44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3E5D44" w:rsidRPr="003E5D44">
              <w:rPr>
                <w:rFonts w:asciiTheme="minorHAnsi" w:hAnsiTheme="minorHAnsi" w:cstheme="minorHAnsi"/>
                <w:b/>
                <w:bCs/>
                <w:lang w:val="en-US"/>
              </w:rPr>
              <w:t>dateOfInspection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  <w:r w:rsidR="009B4697" w:rsidRPr="009975B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1C562A" w:rsidRPr="004668D4" w14:paraId="5E00EEA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59E4C80E" w14:textId="77777777" w:rsidR="001C562A" w:rsidRPr="001A6AAC" w:rsidRDefault="001C562A" w:rsidP="006D063A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4265" w:type="dxa"/>
            <w:gridSpan w:val="2"/>
          </w:tcPr>
          <w:p w14:paraId="38DBA976" w14:textId="77777777" w:rsidR="001C562A" w:rsidRPr="00577CE0" w:rsidRDefault="001C562A" w:rsidP="006D063A">
            <w:pPr>
              <w:rPr>
                <w:rFonts w:ascii="Calibri" w:hAnsi="Calibri" w:cs="Arial"/>
                <w:bCs/>
                <w:highlight w:val="green"/>
              </w:rPr>
            </w:pPr>
          </w:p>
        </w:tc>
      </w:tr>
    </w:tbl>
    <w:p w14:paraId="64D168BE" w14:textId="77777777" w:rsidR="00B67A4A" w:rsidRDefault="00B67A4A">
      <w:pPr>
        <w:rPr>
          <w:rFonts w:asciiTheme="minorHAnsi" w:hAnsiTheme="minorHAnsi" w:cstheme="minorHAnsi"/>
          <w:highlight w:val="green"/>
        </w:rPr>
      </w:pPr>
    </w:p>
    <w:p w14:paraId="50AC3191" w14:textId="77777777" w:rsidR="00AF58BB" w:rsidRDefault="00AF58BB">
      <w:pPr>
        <w:rPr>
          <w:rFonts w:asciiTheme="minorHAnsi" w:hAnsiTheme="minorHAnsi" w:cstheme="minorHAnsi"/>
          <w:highlight w:val="green"/>
        </w:rPr>
      </w:pPr>
    </w:p>
    <w:p w14:paraId="397D47E3" w14:textId="77777777" w:rsidR="00C019F5" w:rsidRDefault="00C019F5">
      <w:pPr>
        <w:rPr>
          <w:rFonts w:asciiTheme="minorHAnsi" w:hAnsiTheme="minorHAnsi" w:cstheme="minorHAnsi"/>
          <w:highlight w:val="green"/>
        </w:rPr>
      </w:pPr>
    </w:p>
    <w:p w14:paraId="78F65AC5" w14:textId="42564ACC" w:rsidR="00005AB6" w:rsidRDefault="00005AB6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  <w:highlight w:val="green"/>
        </w:rPr>
        <w:br w:type="page"/>
      </w:r>
    </w:p>
    <w:p w14:paraId="03804A35" w14:textId="77777777" w:rsidR="007A49C3" w:rsidRPr="004668D4" w:rsidRDefault="007A49C3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600575B" w14:textId="77777777" w:rsidTr="006C4DA6">
        <w:tc>
          <w:tcPr>
            <w:tcW w:w="8522" w:type="dxa"/>
            <w:shd w:val="clear" w:color="auto" w:fill="C0C0C0"/>
          </w:tcPr>
          <w:p w14:paraId="1E052244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Site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&amp; </w:t>
            </w:r>
            <w:r w:rsidR="00AF58BB">
              <w:rPr>
                <w:rFonts w:asciiTheme="minorHAnsi" w:hAnsiTheme="minorHAnsi" w:cstheme="minorHAnsi"/>
                <w:b/>
              </w:rPr>
              <w:t xml:space="preserve">flow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meter </w:t>
            </w:r>
            <w:r w:rsidRPr="001A6AAC">
              <w:rPr>
                <w:rFonts w:asciiTheme="minorHAnsi" w:hAnsiTheme="minorHAnsi" w:cstheme="minorHAnsi"/>
                <w:b/>
              </w:rPr>
              <w:t>description</w:t>
            </w:r>
          </w:p>
        </w:tc>
      </w:tr>
      <w:tr w:rsidR="00E36B3A" w:rsidRPr="004668D4" w14:paraId="20D5A6A1" w14:textId="77777777" w:rsidTr="006C4DA6">
        <w:tc>
          <w:tcPr>
            <w:tcW w:w="8522" w:type="dxa"/>
          </w:tcPr>
          <w:p w14:paraId="162410EF" w14:textId="77777777" w:rsidR="00CD663B" w:rsidRPr="004668D4" w:rsidRDefault="00CD663B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00AA5042" w14:textId="4786E6FE" w:rsidR="00E36B3A" w:rsidRPr="005377E9" w:rsidRDefault="006B2BD9" w:rsidP="005D598C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proofErr w:type="spellStart"/>
            <w:r w:rsidR="005377E9" w:rsidRPr="005377E9">
              <w:rPr>
                <w:rFonts w:asciiTheme="minorHAnsi" w:hAnsiTheme="minorHAnsi" w:cstheme="minorHAnsi"/>
                <w:lang w:val="en-US"/>
              </w:rPr>
              <w:t>siteDescription</w:t>
            </w:r>
            <w:proofErr w:type="spellEnd"/>
            <w:r>
              <w:rPr>
                <w:rFonts w:asciiTheme="minorHAnsi" w:hAnsiTheme="minorHAnsi" w:cstheme="minorHAnsi"/>
              </w:rPr>
              <w:t>}</w:t>
            </w:r>
          </w:p>
        </w:tc>
      </w:tr>
    </w:tbl>
    <w:p w14:paraId="3F66403D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228C7231" w14:textId="376B22DE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3EF7DA0" w14:textId="77777777" w:rsidTr="006C4DA6">
        <w:tc>
          <w:tcPr>
            <w:tcW w:w="8522" w:type="dxa"/>
            <w:shd w:val="clear" w:color="auto" w:fill="C0C0C0"/>
          </w:tcPr>
          <w:p w14:paraId="3739EABF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Location of flowmeter(s)</w:t>
            </w:r>
          </w:p>
        </w:tc>
      </w:tr>
      <w:tr w:rsidR="00E36B3A" w:rsidRPr="004668D4" w14:paraId="39C72ADC" w14:textId="77777777" w:rsidTr="006C4DA6">
        <w:tc>
          <w:tcPr>
            <w:tcW w:w="8522" w:type="dxa"/>
          </w:tcPr>
          <w:p w14:paraId="55B32D9A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477FA38" w14:textId="315CE448" w:rsidR="00DB2ECA" w:rsidRPr="00552E95" w:rsidRDefault="006B2BD9" w:rsidP="006B2BD9">
            <w:pPr>
              <w:rPr>
                <w:rFonts w:asciiTheme="minorHAnsi" w:hAnsiTheme="minorHAnsi" w:cstheme="minorHAnsi"/>
                <w:lang w:val="en-US"/>
              </w:rPr>
            </w:pPr>
            <w:r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>{</w:t>
            </w:r>
            <w:proofErr w:type="spellStart"/>
            <w:r w:rsidR="00552E95"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  <w:lang w:val="en-US"/>
              </w:rPr>
              <w:t>flowmeterLocation</w:t>
            </w:r>
            <w:proofErr w:type="spellEnd"/>
            <w:r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>}</w:t>
            </w:r>
          </w:p>
        </w:tc>
      </w:tr>
    </w:tbl>
    <w:p w14:paraId="28C3FEC8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021215BA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61"/>
        <w:gridCol w:w="4261"/>
      </w:tblGrid>
      <w:tr w:rsidR="00E36B3A" w:rsidRPr="004668D4" w14:paraId="23B33DA3" w14:textId="77777777" w:rsidTr="006C4DA6">
        <w:tc>
          <w:tcPr>
            <w:tcW w:w="8522" w:type="dxa"/>
            <w:gridSpan w:val="2"/>
            <w:shd w:val="clear" w:color="auto" w:fill="C0C0C0"/>
          </w:tcPr>
          <w:p w14:paraId="0AD83699" w14:textId="77777777" w:rsidR="00E36B3A" w:rsidRPr="004668D4" w:rsidRDefault="00AF58BB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>
              <w:rPr>
                <w:rFonts w:asciiTheme="minorHAnsi" w:hAnsiTheme="minorHAnsi" w:cstheme="minorHAnsi"/>
                <w:b/>
              </w:rPr>
              <w:t>Permit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Limit</w:t>
            </w:r>
            <w:r>
              <w:rPr>
                <w:rFonts w:asciiTheme="minorHAnsi" w:hAnsiTheme="minorHAnsi" w:cstheme="minorHAnsi"/>
                <w:b/>
              </w:rPr>
              <w:t>(s)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</w:t>
            </w:r>
          </w:p>
        </w:tc>
      </w:tr>
      <w:tr w:rsidR="00E36B3A" w:rsidRPr="004668D4" w14:paraId="67CCF645" w14:textId="77777777" w:rsidTr="006C4DA6">
        <w:tc>
          <w:tcPr>
            <w:tcW w:w="4261" w:type="dxa"/>
          </w:tcPr>
          <w:p w14:paraId="11812BAD" w14:textId="77777777" w:rsidR="00BF577D" w:rsidRPr="00BF577D" w:rsidRDefault="00E36B3A" w:rsidP="00BF577D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br/>
            </w:r>
            <w:r w:rsidR="00BF577D" w:rsidRPr="00BF577D">
              <w:rPr>
                <w:rFonts w:ascii="Calibri" w:hAnsi="Calibri" w:cs="Arial"/>
                <w:bCs/>
              </w:rPr>
              <w:t>{</w:t>
            </w:r>
            <w:proofErr w:type="spellStart"/>
            <w:r w:rsidR="00BF577D" w:rsidRPr="00BF577D">
              <w:rPr>
                <w:rFonts w:asciiTheme="minorHAnsi" w:hAnsiTheme="minorHAnsi" w:cstheme="minorHAnsi"/>
                <w:bCs/>
                <w:lang w:val="en-US"/>
              </w:rPr>
              <w:t>siteName</w:t>
            </w:r>
            <w:proofErr w:type="spellEnd"/>
            <w:r w:rsidR="00BF577D" w:rsidRPr="00BF577D">
              <w:rPr>
                <w:rFonts w:ascii="Calibri" w:hAnsi="Calibri" w:cs="Arial"/>
                <w:bCs/>
              </w:rPr>
              <w:t>}</w:t>
            </w:r>
          </w:p>
          <w:p w14:paraId="6094CB89" w14:textId="23753E20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475137E9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11DACA20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  <w:r w:rsidRPr="00212710">
              <w:rPr>
                <w:rFonts w:ascii="Calibri" w:hAnsi="Calibri" w:cs="Arial"/>
              </w:rPr>
              <w:t>Information provided by NIW.</w:t>
            </w:r>
          </w:p>
          <w:p w14:paraId="2E506D93" w14:textId="1188F75C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5E88630D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14CC639" w14:textId="77777777" w:rsidR="00E36B3A" w:rsidRPr="00212710" w:rsidRDefault="00E36B3A" w:rsidP="00E769C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261" w:type="dxa"/>
          </w:tcPr>
          <w:p w14:paraId="695D486E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AB087FE" w14:textId="2758A6B7" w:rsidR="00DD46D1" w:rsidRPr="00212710" w:rsidRDefault="00B525D2" w:rsidP="005E425C">
            <w:pPr>
              <w:ind w:right="-766"/>
              <w:rPr>
                <w:rFonts w:ascii="Calibri" w:hAnsi="Calibri" w:cs="Arial"/>
                <w:bCs/>
              </w:rPr>
            </w:pPr>
            <w:r>
              <w:rPr>
                <w:rFonts w:asciiTheme="minorHAnsi" w:hAnsiTheme="minorHAnsi" w:cstheme="minorHAnsi"/>
              </w:rPr>
              <w:t xml:space="preserve">WOC </w:t>
            </w:r>
            <w:r w:rsidR="00DD46D1" w:rsidRPr="00212710">
              <w:rPr>
                <w:rFonts w:asciiTheme="minorHAnsi" w:hAnsiTheme="minorHAnsi" w:cstheme="minorHAnsi"/>
              </w:rPr>
              <w:t xml:space="preserve">number:       </w:t>
            </w:r>
            <w:r>
              <w:rPr>
                <w:rFonts w:asciiTheme="minorHAnsi" w:hAnsiTheme="minorHAnsi" w:cstheme="minorHAnsi"/>
              </w:rPr>
              <w:t xml:space="preserve">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                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wocNumber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</w:p>
          <w:p w14:paraId="215DE18F" w14:textId="151293FE" w:rsidR="00002A3E" w:rsidRPr="00212710" w:rsidRDefault="00002A3E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Dry weather flow:           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dryW</w:t>
            </w:r>
            <w:proofErr w:type="spellEnd"/>
            <w:r w:rsidR="001C5768">
              <w:rPr>
                <w:rFonts w:asciiTheme="minorHAnsi" w:hAnsiTheme="minorHAnsi" w:cstheme="minorHAnsi"/>
              </w:rPr>
              <w:t xml:space="preserve">} </w:t>
            </w:r>
            <w:r w:rsidRPr="00212710">
              <w:rPr>
                <w:rFonts w:asciiTheme="minorHAnsi" w:hAnsiTheme="minorHAnsi" w:cstheme="minorHAnsi"/>
              </w:rPr>
              <w:t>m</w:t>
            </w:r>
            <w:r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Pr="00212710">
              <w:rPr>
                <w:rFonts w:asciiTheme="minorHAnsi" w:hAnsiTheme="minorHAnsi" w:cstheme="minorHAnsi"/>
              </w:rPr>
              <w:t>/day</w:t>
            </w:r>
          </w:p>
          <w:p w14:paraId="29A2ECF6" w14:textId="614CA2A5" w:rsidR="00982A73" w:rsidRPr="00212710" w:rsidRDefault="002A2945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>Maximum daily volume</w:t>
            </w:r>
            <w:r w:rsidR="005F6135" w:rsidRPr="00212710">
              <w:rPr>
                <w:rFonts w:asciiTheme="minorHAnsi" w:hAnsiTheme="minorHAnsi" w:cstheme="minorHAnsi"/>
              </w:rPr>
              <w:t xml:space="preserve">: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maxD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  <w:r w:rsidR="00AD4A8C" w:rsidRPr="00212710">
              <w:rPr>
                <w:rFonts w:asciiTheme="minorHAnsi" w:hAnsiTheme="minorHAnsi" w:cstheme="minorHAnsi"/>
              </w:rPr>
              <w:t xml:space="preserve"> </w:t>
            </w:r>
            <w:r w:rsidR="00E769C5" w:rsidRPr="00212710">
              <w:rPr>
                <w:rFonts w:asciiTheme="minorHAnsi" w:hAnsiTheme="minorHAnsi" w:cstheme="minorHAnsi"/>
              </w:rPr>
              <w:t>m</w:t>
            </w:r>
            <w:r w:rsidR="005F6135"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="005F6135" w:rsidRPr="00212710">
              <w:rPr>
                <w:rFonts w:asciiTheme="minorHAnsi" w:hAnsiTheme="minorHAnsi" w:cstheme="minorHAnsi"/>
              </w:rPr>
              <w:t>/day</w:t>
            </w:r>
          </w:p>
          <w:p w14:paraId="6A69742E" w14:textId="1256E5B5" w:rsidR="00AD4A8C" w:rsidRPr="00212710" w:rsidRDefault="002A2945" w:rsidP="00AD4A8C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</w:t>
            </w:r>
            <w:r w:rsidR="00212710" w:rsidRPr="00212710">
              <w:rPr>
                <w:rFonts w:asciiTheme="minorHAnsi" w:hAnsiTheme="minorHAnsi" w:cstheme="minorHAnsi"/>
              </w:rPr>
              <w:t>FFT</w:t>
            </w:r>
            <w:r w:rsidRPr="00212710">
              <w:rPr>
                <w:rFonts w:asciiTheme="minorHAnsi" w:hAnsiTheme="minorHAnsi" w:cstheme="minorHAnsi"/>
              </w:rPr>
              <w:t xml:space="preserve"> flow rate</w:t>
            </w:r>
            <w:r w:rsidR="00AD4A8C" w:rsidRPr="00212710">
              <w:rPr>
                <w:rFonts w:asciiTheme="minorHAnsi" w:hAnsiTheme="minorHAnsi" w:cstheme="minorHAnsi"/>
              </w:rPr>
              <w:t xml:space="preserve">:       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</w:t>
            </w:r>
            <w:r w:rsidR="00AD4A8C" w:rsidRPr="00212710">
              <w:rPr>
                <w:rFonts w:asciiTheme="minorHAnsi" w:hAnsiTheme="minorHAnsi" w:cstheme="minorHAnsi"/>
              </w:rPr>
              <w:t xml:space="preserve">  </w:t>
            </w:r>
            <w:r w:rsidRPr="00212710">
              <w:rPr>
                <w:rFonts w:asciiTheme="minorHAnsi" w:hAnsiTheme="minorHAnsi" w:cstheme="minorHAnsi"/>
              </w:rPr>
              <w:t xml:space="preserve">  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maxFFT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  <w:r w:rsidR="00212710" w:rsidRPr="00212710">
              <w:rPr>
                <w:rFonts w:asciiTheme="minorHAnsi" w:hAnsiTheme="minorHAnsi" w:cstheme="minorHAnsi"/>
              </w:rPr>
              <w:t xml:space="preserve"> </w:t>
            </w:r>
            <w:r w:rsidR="00DB2ECA" w:rsidRPr="00212710">
              <w:rPr>
                <w:rFonts w:asciiTheme="minorHAnsi" w:hAnsiTheme="minorHAnsi" w:cstheme="minorHAnsi"/>
              </w:rPr>
              <w:t>l</w:t>
            </w:r>
            <w:r w:rsidR="00AD4A8C" w:rsidRPr="00212710">
              <w:rPr>
                <w:rFonts w:asciiTheme="minorHAnsi" w:hAnsiTheme="minorHAnsi" w:cstheme="minorHAnsi"/>
              </w:rPr>
              <w:t xml:space="preserve">/s </w:t>
            </w:r>
          </w:p>
          <w:p w14:paraId="6A9AE83E" w14:textId="081F221E" w:rsidR="00DD46D1" w:rsidRPr="00212710" w:rsidRDefault="00DD46D1" w:rsidP="00AD4A8C">
            <w:pPr>
              <w:rPr>
                <w:rFonts w:asciiTheme="minorHAnsi" w:hAnsiTheme="minorHAnsi" w:cstheme="minorHAnsi"/>
              </w:rPr>
            </w:pPr>
            <w:proofErr w:type="spellStart"/>
            <w:r w:rsidRPr="00212710">
              <w:rPr>
                <w:rFonts w:asciiTheme="minorHAnsi" w:hAnsiTheme="minorHAnsi" w:cstheme="minorHAnsi"/>
              </w:rPr>
              <w:t>Qmax</w:t>
            </w:r>
            <w:proofErr w:type="spellEnd"/>
            <w:r w:rsidRPr="00212710">
              <w:rPr>
                <w:rFonts w:asciiTheme="minorHAnsi" w:hAnsiTheme="minorHAnsi" w:cstheme="minorHAnsi"/>
              </w:rPr>
              <w:t xml:space="preserve"> of flowmeter:                                 </w:t>
            </w:r>
            <w:r w:rsidR="004862FB">
              <w:rPr>
                <w:rFonts w:asciiTheme="minorHAnsi" w:hAnsiTheme="minorHAnsi" w:cstheme="minorHAnsi"/>
              </w:rPr>
              <w:t>{</w:t>
            </w:r>
            <w:proofErr w:type="spellStart"/>
            <w:r w:rsidR="004862FB">
              <w:rPr>
                <w:rFonts w:asciiTheme="minorHAnsi" w:hAnsiTheme="minorHAnsi" w:cstheme="minorHAnsi"/>
              </w:rPr>
              <w:t>qmaxF</w:t>
            </w:r>
            <w:proofErr w:type="spellEnd"/>
            <w:r w:rsidR="004862FB">
              <w:rPr>
                <w:rFonts w:asciiTheme="minorHAnsi" w:hAnsiTheme="minorHAnsi" w:cstheme="minorHAnsi"/>
              </w:rPr>
              <w:t>}</w:t>
            </w:r>
            <w:r w:rsidRPr="00212710">
              <w:rPr>
                <w:rFonts w:asciiTheme="minorHAnsi" w:hAnsiTheme="minorHAnsi" w:cstheme="minorHAnsi"/>
              </w:rPr>
              <w:t xml:space="preserve"> l/s</w:t>
            </w:r>
          </w:p>
          <w:p w14:paraId="53CC8311" w14:textId="77777777" w:rsidR="00E36B3A" w:rsidRPr="00212710" w:rsidRDefault="00E36B3A" w:rsidP="00AD4A8C">
            <w:pPr>
              <w:rPr>
                <w:rFonts w:asciiTheme="minorHAnsi" w:hAnsiTheme="minorHAnsi" w:cstheme="minorHAnsi"/>
              </w:rPr>
            </w:pPr>
          </w:p>
        </w:tc>
      </w:tr>
    </w:tbl>
    <w:p w14:paraId="3D109FC4" w14:textId="77777777" w:rsidR="00E36B3A" w:rsidRDefault="00E36B3A" w:rsidP="00E36B3A">
      <w:pPr>
        <w:rPr>
          <w:rFonts w:asciiTheme="minorHAnsi" w:hAnsiTheme="minorHAnsi" w:cstheme="minorHAnsi"/>
          <w:highlight w:val="green"/>
        </w:rPr>
      </w:pPr>
    </w:p>
    <w:p w14:paraId="41CDEEDB" w14:textId="77777777" w:rsidR="00AF58BB" w:rsidRPr="004668D4" w:rsidRDefault="00AF58BB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1C562A" w:rsidRPr="004668D4" w14:paraId="066FC3C2" w14:textId="77777777" w:rsidTr="00BA08D7">
        <w:tc>
          <w:tcPr>
            <w:tcW w:w="8522" w:type="dxa"/>
            <w:shd w:val="clear" w:color="auto" w:fill="C0C0C0"/>
          </w:tcPr>
          <w:p w14:paraId="14511A6F" w14:textId="77777777" w:rsidR="001C562A" w:rsidRPr="004668D4" w:rsidRDefault="001C562A" w:rsidP="00BA08D7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Method of secondary verification </w:t>
            </w:r>
          </w:p>
        </w:tc>
      </w:tr>
      <w:tr w:rsidR="001C562A" w:rsidRPr="004668D4" w14:paraId="0D2C7A24" w14:textId="77777777" w:rsidTr="00BA08D7">
        <w:tc>
          <w:tcPr>
            <w:tcW w:w="8522" w:type="dxa"/>
          </w:tcPr>
          <w:p w14:paraId="68A6A065" w14:textId="77777777" w:rsidR="00212710" w:rsidRPr="0070736D" w:rsidRDefault="00212710" w:rsidP="00212710">
            <w:pPr>
              <w:rPr>
                <w:rFonts w:ascii="Calibri" w:hAnsi="Calibri" w:cs="Arial"/>
              </w:rPr>
            </w:pPr>
          </w:p>
          <w:p w14:paraId="62525FA7" w14:textId="553145A2" w:rsidR="001C562A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</w:rPr>
              <w:t>{field1}</w:t>
            </w:r>
          </w:p>
        </w:tc>
      </w:tr>
    </w:tbl>
    <w:p w14:paraId="7E565CD7" w14:textId="77777777" w:rsidR="00E769C5" w:rsidRPr="004668D4" w:rsidRDefault="00E769C5" w:rsidP="00E36B3A">
      <w:pPr>
        <w:rPr>
          <w:rStyle w:val="CommentReference"/>
          <w:rFonts w:asciiTheme="minorHAnsi" w:hAnsiTheme="minorHAnsi" w:cstheme="minorHAnsi"/>
          <w:highlight w:val="green"/>
        </w:rPr>
      </w:pPr>
    </w:p>
    <w:p w14:paraId="523492EC" w14:textId="77777777" w:rsidR="00513C06" w:rsidRPr="004668D4" w:rsidRDefault="00513C06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769C5" w:rsidRPr="004668D4" w14:paraId="709BCB23" w14:textId="77777777" w:rsidTr="008578C8">
        <w:tc>
          <w:tcPr>
            <w:tcW w:w="8522" w:type="dxa"/>
            <w:shd w:val="clear" w:color="auto" w:fill="C0C0C0"/>
          </w:tcPr>
          <w:p w14:paraId="45F55A73" w14:textId="77777777" w:rsidR="00E769C5" w:rsidRPr="004668D4" w:rsidRDefault="00B67A4A" w:rsidP="008578C8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MCERTS product certification</w:t>
            </w:r>
            <w:r>
              <w:rPr>
                <w:rFonts w:asciiTheme="minorHAnsi" w:hAnsiTheme="minorHAnsi" w:cstheme="minorHAnsi"/>
                <w:b/>
              </w:rPr>
              <w:t xml:space="preserve"> (Cert No &amp; range)* if applicable</w:t>
            </w:r>
          </w:p>
        </w:tc>
      </w:tr>
      <w:tr w:rsidR="00E769C5" w:rsidRPr="004668D4" w14:paraId="1DA26316" w14:textId="77777777" w:rsidTr="008578C8">
        <w:tc>
          <w:tcPr>
            <w:tcW w:w="8522" w:type="dxa"/>
          </w:tcPr>
          <w:p w14:paraId="23CCE3FE" w14:textId="77777777" w:rsidR="0064339A" w:rsidRPr="004668D4" w:rsidRDefault="0064339A" w:rsidP="0064339A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560CCEC" w14:textId="126B7A01" w:rsidR="00B13FC8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</w:rPr>
              <w:t>{field2}</w:t>
            </w:r>
          </w:p>
        </w:tc>
      </w:tr>
    </w:tbl>
    <w:p w14:paraId="79C00573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p w14:paraId="569E1166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0807343E" w14:textId="77777777" w:rsidTr="006C4DA6">
        <w:tc>
          <w:tcPr>
            <w:tcW w:w="8522" w:type="dxa"/>
            <w:shd w:val="clear" w:color="auto" w:fill="C0C0C0"/>
          </w:tcPr>
          <w:p w14:paraId="090E6361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Site maintenance arrangements</w:t>
            </w:r>
          </w:p>
        </w:tc>
      </w:tr>
      <w:tr w:rsidR="00E36B3A" w:rsidRPr="004668D4" w14:paraId="3CCA0BAF" w14:textId="77777777" w:rsidTr="006C4DA6">
        <w:tc>
          <w:tcPr>
            <w:tcW w:w="8522" w:type="dxa"/>
          </w:tcPr>
          <w:p w14:paraId="176BE440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69A36797" w14:textId="719B0368" w:rsidR="00CF0CE6" w:rsidRPr="004668D4" w:rsidRDefault="00BE4D61" w:rsidP="00BE4D61">
            <w:pPr>
              <w:pStyle w:val="Defaul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{field3}</w:t>
            </w:r>
          </w:p>
        </w:tc>
      </w:tr>
    </w:tbl>
    <w:p w14:paraId="2E2F0DC5" w14:textId="77777777" w:rsidR="00DD46D1" w:rsidRDefault="00DD46D1" w:rsidP="00FA6512">
      <w:pPr>
        <w:rPr>
          <w:rFonts w:ascii="Calibri" w:hAnsi="Calibri" w:cs="Arial"/>
          <w:b/>
          <w:sz w:val="24"/>
          <w:szCs w:val="24"/>
          <w:u w:val="single"/>
        </w:rPr>
      </w:pPr>
    </w:p>
    <w:p w14:paraId="5E300632" w14:textId="010595BA" w:rsidR="00C019F5" w:rsidRDefault="00C019F5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32482547" w14:textId="77777777" w:rsidR="00FA6512" w:rsidRPr="0070736D" w:rsidRDefault="00FA6512" w:rsidP="00FA6512">
      <w:pPr>
        <w:rPr>
          <w:rFonts w:ascii="Calibri" w:hAnsi="Calibri"/>
        </w:rPr>
      </w:pPr>
      <w:bookmarkStart w:id="0" w:name="_Hlk182496069"/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Contents</w:t>
      </w:r>
    </w:p>
    <w:p w14:paraId="14CAD05D" w14:textId="77777777" w:rsidR="00FA6512" w:rsidRPr="0070736D" w:rsidRDefault="00FA6512" w:rsidP="00FA6512">
      <w:pPr>
        <w:rPr>
          <w:rFonts w:ascii="Calibri" w:hAnsi="Calibri" w:cs="Arial"/>
          <w:sz w:val="28"/>
          <w:szCs w:val="28"/>
        </w:rPr>
      </w:pPr>
    </w:p>
    <w:p w14:paraId="43A842C5" w14:textId="77777777" w:rsidR="00E34F23" w:rsidRPr="00E91CF3" w:rsidRDefault="00E34F23" w:rsidP="00E34F23">
      <w:pPr>
        <w:pStyle w:val="ListParagraph"/>
        <w:numPr>
          <w:ilvl w:val="0"/>
          <w:numId w:val="6"/>
        </w:numPr>
        <w:rPr>
          <w:rFonts w:ascii="Calibri" w:hAnsi="Calibri" w:cs="Arial"/>
          <w:b/>
          <w:sz w:val="24"/>
          <w:szCs w:val="24"/>
        </w:rPr>
      </w:pP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References &amp; Definitions</w:t>
      </w: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</w:p>
    <w:p w14:paraId="2916683E" w14:textId="77777777" w:rsidR="00E34F23" w:rsidRDefault="00E34F23" w:rsidP="00E34F23">
      <w:pPr>
        <w:rPr>
          <w:rFonts w:ascii="Calibri" w:hAnsi="Calibri" w:cs="Arial"/>
          <w:sz w:val="24"/>
          <w:szCs w:val="24"/>
        </w:rPr>
      </w:pPr>
    </w:p>
    <w:p w14:paraId="5BA9E2D8" w14:textId="77777777" w:rsidR="00E34F23" w:rsidRPr="00E91CF3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2.0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Aerial view &amp; general arrangement/viewpoint</w:t>
      </w:r>
    </w:p>
    <w:p w14:paraId="1F706DE2" w14:textId="77777777" w:rsidR="00E34F23" w:rsidRPr="00E91CF3" w:rsidRDefault="00E34F23" w:rsidP="00E34F23">
      <w:pPr>
        <w:pStyle w:val="ListParagraph"/>
        <w:ind w:left="2160"/>
        <w:rPr>
          <w:rFonts w:ascii="Calibri" w:hAnsi="Calibri" w:cs="Arial"/>
          <w:sz w:val="24"/>
          <w:szCs w:val="24"/>
        </w:rPr>
      </w:pPr>
    </w:p>
    <w:p w14:paraId="373442C8" w14:textId="77777777" w:rsidR="00E34F23" w:rsidRPr="00802C4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3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Site process &amp; schematic diagram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</w:p>
    <w:p w14:paraId="6AF2B7AA" w14:textId="77777777" w:rsidR="00E34F23" w:rsidRPr="00D830AD" w:rsidRDefault="00E34F23" w:rsidP="00E34F23">
      <w:pPr>
        <w:rPr>
          <w:rFonts w:ascii="Calibri" w:hAnsi="Calibri" w:cs="Arial"/>
          <w:sz w:val="24"/>
          <w:szCs w:val="24"/>
        </w:rPr>
      </w:pPr>
    </w:p>
    <w:p w14:paraId="7C7CD9C2" w14:textId="77777777" w:rsidR="00E34F23" w:rsidRPr="00693B2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4</w:t>
      </w:r>
      <w:r w:rsidRPr="00D830AD">
        <w:rPr>
          <w:rFonts w:ascii="Calibri" w:hAnsi="Calibri" w:cs="Arial"/>
          <w:b/>
          <w:sz w:val="24"/>
          <w:szCs w:val="24"/>
        </w:rPr>
        <w:t>.0</w:t>
      </w:r>
      <w:r w:rsidRPr="00D830A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Inspection of flow monitoring system</w:t>
      </w:r>
      <w:r>
        <w:rPr>
          <w:rFonts w:ascii="Calibri" w:hAnsi="Calibri" w:cs="Arial"/>
          <w:b/>
          <w:sz w:val="24"/>
          <w:szCs w:val="24"/>
        </w:rPr>
        <w:br/>
      </w:r>
    </w:p>
    <w:p w14:paraId="5CBAE1F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5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Flow measurement verification check</w:t>
      </w:r>
    </w:p>
    <w:p w14:paraId="087C59CA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</w:p>
    <w:p w14:paraId="258D5AA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6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Survey measurement equipment</w:t>
      </w:r>
    </w:p>
    <w:p w14:paraId="3ADC4C7B" w14:textId="77777777" w:rsidR="00E34F23" w:rsidRPr="0070736D" w:rsidRDefault="00E34F23" w:rsidP="00E34F23">
      <w:pPr>
        <w:rPr>
          <w:rFonts w:ascii="Calibri" w:hAnsi="Calibri" w:cs="Arial"/>
          <w:sz w:val="24"/>
          <w:szCs w:val="24"/>
        </w:rPr>
      </w:pPr>
    </w:p>
    <w:p w14:paraId="306ED5EA" w14:textId="77777777" w:rsidR="00E34F23" w:rsidRPr="00E91CF3" w:rsidRDefault="00E34F23" w:rsidP="00E34F23">
      <w:pPr>
        <w:pStyle w:val="ListParagraph"/>
        <w:numPr>
          <w:ilvl w:val="0"/>
          <w:numId w:val="7"/>
        </w:num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Conclusions</w:t>
      </w:r>
      <w:r w:rsidRPr="00E91CF3">
        <w:rPr>
          <w:rFonts w:ascii="Calibri" w:hAnsi="Calibri" w:cs="Arial"/>
          <w:b/>
          <w:sz w:val="24"/>
          <w:szCs w:val="24"/>
        </w:rPr>
        <w:br/>
      </w:r>
    </w:p>
    <w:p w14:paraId="27113392" w14:textId="77777777" w:rsidR="00E34F23" w:rsidRPr="00D830A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8.0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Recommendations</w:t>
      </w:r>
    </w:p>
    <w:bookmarkEnd w:id="0"/>
    <w:p w14:paraId="59F43F67" w14:textId="77777777" w:rsidR="00FA6512" w:rsidRPr="00D830AD" w:rsidRDefault="00FA6512" w:rsidP="00FA6512">
      <w:pPr>
        <w:rPr>
          <w:rFonts w:ascii="Calibri" w:hAnsi="Calibri" w:cs="Arial"/>
          <w:b/>
          <w:sz w:val="24"/>
          <w:szCs w:val="24"/>
        </w:rPr>
      </w:pP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</w:p>
    <w:p w14:paraId="0A314AAE" w14:textId="44C323A4" w:rsidR="00FA6512" w:rsidRPr="00493B6F" w:rsidRDefault="00FA6512" w:rsidP="00FA6512">
      <w:pPr>
        <w:rPr>
          <w:rFonts w:ascii="Calibri" w:hAnsi="Calibri" w:cs="Arial"/>
          <w:sz w:val="28"/>
          <w:szCs w:val="28"/>
        </w:rPr>
      </w:pPr>
      <w:r w:rsidRPr="00493B6F">
        <w:rPr>
          <w:rFonts w:ascii="Calibri" w:hAnsi="Calibri" w:cs="Arial"/>
          <w:sz w:val="24"/>
          <w:szCs w:val="24"/>
        </w:rPr>
        <w:t>Appendix A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</w:rPr>
        <w:t xml:space="preserve">Survey </w:t>
      </w:r>
      <w:r w:rsidR="00493B6F" w:rsidRPr="00493B6F">
        <w:rPr>
          <w:rFonts w:ascii="Calibri" w:hAnsi="Calibri" w:cs="Arial"/>
        </w:rPr>
        <w:t xml:space="preserve">&amp; compliance </w:t>
      </w:r>
      <w:r w:rsidRPr="00493B6F">
        <w:rPr>
          <w:rFonts w:ascii="Calibri" w:hAnsi="Calibri" w:cs="Arial"/>
        </w:rPr>
        <w:t>data</w:t>
      </w:r>
    </w:p>
    <w:p w14:paraId="200ABD25" w14:textId="6546EC11" w:rsidR="00FA6512" w:rsidRPr="00493B6F" w:rsidRDefault="00FA6512" w:rsidP="00AF58BB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B</w:t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Stage discharge Relationship, Flow Uncertainty &amp; Curve</w:t>
      </w:r>
    </w:p>
    <w:p w14:paraId="5706F64D" w14:textId="0BCB4FB6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C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Weighted Daily Uncertainty</w:t>
      </w:r>
    </w:p>
    <w:p w14:paraId="4123DB36" w14:textId="77777777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D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060983" w:rsidRPr="00493B6F">
        <w:rPr>
          <w:rFonts w:ascii="Calibri" w:hAnsi="Calibri" w:cs="Arial"/>
        </w:rPr>
        <w:t>Routine</w:t>
      </w:r>
      <w:r w:rsidR="00AF2513" w:rsidRPr="00493B6F">
        <w:rPr>
          <w:rFonts w:ascii="Calibri" w:hAnsi="Calibri" w:cs="Arial"/>
        </w:rPr>
        <w:t xml:space="preserve"> verification</w:t>
      </w:r>
    </w:p>
    <w:p w14:paraId="126C8220" w14:textId="77777777" w:rsidR="002E0CEC" w:rsidRDefault="002E0CEC" w:rsidP="002E0CEC">
      <w:pPr>
        <w:rPr>
          <w:rFonts w:ascii="Calibri" w:hAnsi="Calibri" w:cs="Arial"/>
        </w:rPr>
      </w:pPr>
    </w:p>
    <w:p w14:paraId="67C8B966" w14:textId="77777777" w:rsidR="00E96F0C" w:rsidRPr="0070736D" w:rsidRDefault="00E96F0C" w:rsidP="00FA6512">
      <w:pPr>
        <w:rPr>
          <w:rFonts w:ascii="Calibri" w:hAnsi="Calibri" w:cs="Arial"/>
        </w:rPr>
      </w:pPr>
    </w:p>
    <w:p w14:paraId="1A7D6B9A" w14:textId="77777777" w:rsidR="00FA6512" w:rsidRDefault="00FA6512" w:rsidP="003E5547">
      <w:pPr>
        <w:rPr>
          <w:rFonts w:asciiTheme="minorHAnsi" w:hAnsiTheme="minorHAnsi" w:cstheme="minorHAnsi"/>
          <w:highlight w:val="green"/>
        </w:rPr>
      </w:pPr>
    </w:p>
    <w:p w14:paraId="5895BBD9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035469EC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656375B3" w14:textId="39FDCA81" w:rsidR="00103167" w:rsidRPr="00BF577D" w:rsidRDefault="00103167" w:rsidP="00103167">
      <w:pPr>
        <w:rPr>
          <w:rFonts w:asciiTheme="minorHAnsi" w:hAnsiTheme="minorHAnsi" w:cstheme="minorHAnsi"/>
        </w:rPr>
      </w:pPr>
      <w:bookmarkStart w:id="1" w:name="_Hlk109924409"/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References </w:t>
      </w:r>
      <w:r w:rsidR="002A2945">
        <w:rPr>
          <w:rFonts w:asciiTheme="minorHAnsi" w:hAnsiTheme="minorHAnsi" w:cstheme="minorHAnsi"/>
          <w:b/>
          <w:sz w:val="24"/>
          <w:szCs w:val="24"/>
          <w:u w:val="single"/>
        </w:rPr>
        <w:t xml:space="preserve">&amp; Definitions 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1.0</w:t>
      </w:r>
    </w:p>
    <w:p w14:paraId="3EA3EF5C" w14:textId="77777777" w:rsidR="00873D72" w:rsidRPr="006F6584" w:rsidRDefault="00873D72" w:rsidP="00103167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3A75368" w14:textId="65F022BD" w:rsidR="00103167" w:rsidRPr="00873D72" w:rsidRDefault="00873D72" w:rsidP="00103167">
      <w:pPr>
        <w:rPr>
          <w:rFonts w:asciiTheme="minorHAnsi" w:hAnsiTheme="minorHAnsi" w:cstheme="minorHAnsi"/>
          <w:bCs/>
          <w:color w:val="auto"/>
        </w:rPr>
      </w:pPr>
      <w:r w:rsidRPr="00873D72">
        <w:rPr>
          <w:rFonts w:asciiTheme="minorHAnsi" w:hAnsiTheme="minorHAnsi" w:cstheme="minorHAnsi"/>
          <w:bCs/>
        </w:rPr>
        <w:t>{</w:t>
      </w:r>
      <w:r>
        <w:rPr>
          <w:rFonts w:asciiTheme="minorHAnsi" w:hAnsiTheme="minorHAnsi" w:cstheme="minorHAnsi"/>
          <w:bCs/>
        </w:rPr>
        <w:t>#references</w:t>
      </w:r>
      <w:r w:rsidRPr="00873D72">
        <w:rPr>
          <w:rFonts w:asciiTheme="minorHAnsi" w:hAnsiTheme="minorHAnsi" w:cstheme="minorHAnsi"/>
          <w:bCs/>
        </w:rPr>
        <w:t>}</w:t>
      </w:r>
    </w:p>
    <w:p w14:paraId="2F63B167" w14:textId="1B47BE93" w:rsidR="00B13FC8" w:rsidRDefault="00103167" w:rsidP="00873D72">
      <w:pPr>
        <w:rPr>
          <w:rFonts w:asciiTheme="minorHAnsi" w:hAnsiTheme="minorHAnsi" w:cstheme="minorHAnsi"/>
        </w:rPr>
      </w:pPr>
      <w:r w:rsidRPr="00493B6F">
        <w:rPr>
          <w:rFonts w:asciiTheme="minorHAnsi" w:hAnsiTheme="minorHAnsi" w:cstheme="minorHAnsi"/>
        </w:rPr>
        <w:t>●</w:t>
      </w:r>
      <w:r w:rsidRPr="00493B6F">
        <w:rPr>
          <w:rFonts w:asciiTheme="minorHAnsi" w:hAnsiTheme="minorHAnsi" w:cstheme="minorHAnsi"/>
        </w:rPr>
        <w:tab/>
      </w:r>
      <w:bookmarkEnd w:id="1"/>
      <w:r w:rsidR="00873D72">
        <w:rPr>
          <w:rFonts w:asciiTheme="minorHAnsi" w:hAnsiTheme="minorHAnsi" w:cstheme="minorHAnsi"/>
        </w:rPr>
        <w:t>{.}</w:t>
      </w:r>
    </w:p>
    <w:p w14:paraId="469CFFE5" w14:textId="7BE35989" w:rsidR="00873D72" w:rsidRPr="00493B6F" w:rsidRDefault="00873D72" w:rsidP="00873D7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{/references}</w:t>
      </w:r>
    </w:p>
    <w:p w14:paraId="1278B738" w14:textId="77777777" w:rsidR="00493B6F" w:rsidRDefault="00493B6F" w:rsidP="00E34F23">
      <w:pPr>
        <w:rPr>
          <w:rFonts w:ascii="Calibri" w:hAnsi="Calibri"/>
        </w:rPr>
      </w:pPr>
    </w:p>
    <w:p w14:paraId="3E7B18EF" w14:textId="77777777" w:rsidR="00493B6F" w:rsidRDefault="00493B6F" w:rsidP="00E34F23">
      <w:pPr>
        <w:rPr>
          <w:rFonts w:ascii="Calibri" w:hAnsi="Calibri"/>
        </w:rPr>
      </w:pPr>
    </w:p>
    <w:p w14:paraId="09C4A415" w14:textId="77777777" w:rsidR="00493B6F" w:rsidRDefault="00493B6F" w:rsidP="00E34F23">
      <w:pPr>
        <w:rPr>
          <w:rFonts w:ascii="Calibri" w:hAnsi="Calibri"/>
        </w:rPr>
      </w:pPr>
    </w:p>
    <w:p w14:paraId="0113B8DE" w14:textId="77777777" w:rsidR="00493B6F" w:rsidRDefault="00493B6F" w:rsidP="00E34F23">
      <w:pPr>
        <w:rPr>
          <w:rFonts w:ascii="Calibri" w:hAnsi="Calibri"/>
        </w:rPr>
      </w:pPr>
    </w:p>
    <w:p w14:paraId="7F24338F" w14:textId="77777777" w:rsidR="00493B6F" w:rsidRDefault="00493B6F" w:rsidP="00E34F23">
      <w:pPr>
        <w:rPr>
          <w:rFonts w:ascii="Calibri" w:hAnsi="Calibri"/>
        </w:rPr>
      </w:pPr>
    </w:p>
    <w:p w14:paraId="2C7D309B" w14:textId="77777777" w:rsidR="00493B6F" w:rsidRDefault="00493B6F" w:rsidP="00E34F23">
      <w:pPr>
        <w:rPr>
          <w:rFonts w:ascii="Calibri" w:hAnsi="Calibri"/>
        </w:rPr>
      </w:pPr>
    </w:p>
    <w:p w14:paraId="7C481E54" w14:textId="77777777" w:rsidR="00493B6F" w:rsidRDefault="00493B6F" w:rsidP="00E34F23">
      <w:pPr>
        <w:rPr>
          <w:rFonts w:ascii="Calibri" w:hAnsi="Calibri"/>
        </w:rPr>
      </w:pPr>
    </w:p>
    <w:p w14:paraId="72A8E598" w14:textId="77777777" w:rsidR="00493B6F" w:rsidRDefault="00493B6F" w:rsidP="00E34F23">
      <w:pPr>
        <w:rPr>
          <w:rFonts w:ascii="Calibri" w:hAnsi="Calibri"/>
        </w:rPr>
      </w:pPr>
    </w:p>
    <w:p w14:paraId="56733A16" w14:textId="77777777" w:rsidR="00493B6F" w:rsidRDefault="00493B6F" w:rsidP="00E34F23">
      <w:pPr>
        <w:rPr>
          <w:rFonts w:ascii="Calibri" w:hAnsi="Calibri"/>
        </w:rPr>
      </w:pPr>
    </w:p>
    <w:p w14:paraId="11ACABB2" w14:textId="77777777" w:rsidR="00493B6F" w:rsidRDefault="00493B6F" w:rsidP="00E34F23">
      <w:pPr>
        <w:rPr>
          <w:rFonts w:ascii="Calibri" w:hAnsi="Calibri"/>
        </w:rPr>
      </w:pPr>
    </w:p>
    <w:p w14:paraId="4143304F" w14:textId="77777777" w:rsidR="00493B6F" w:rsidRDefault="00493B6F" w:rsidP="00E34F23">
      <w:pPr>
        <w:rPr>
          <w:rFonts w:ascii="Calibri" w:hAnsi="Calibri"/>
        </w:rPr>
      </w:pPr>
    </w:p>
    <w:p w14:paraId="4641B61B" w14:textId="77777777" w:rsidR="00493B6F" w:rsidRDefault="00493B6F" w:rsidP="00E34F23">
      <w:pPr>
        <w:rPr>
          <w:rFonts w:ascii="Calibri" w:hAnsi="Calibri"/>
        </w:rPr>
      </w:pPr>
    </w:p>
    <w:p w14:paraId="6BD81F7E" w14:textId="5D3D1E15" w:rsidR="00493B6F" w:rsidRDefault="00C019F5" w:rsidP="00E34F23">
      <w:pPr>
        <w:rPr>
          <w:rFonts w:ascii="Calibri" w:hAnsi="Calibri"/>
        </w:rPr>
      </w:pPr>
      <w:r>
        <w:rPr>
          <w:rFonts w:ascii="Calibri" w:hAnsi="Calibri"/>
        </w:rPr>
        <w:br w:type="page"/>
      </w:r>
    </w:p>
    <w:p w14:paraId="062E9A8C" w14:textId="02FEC23F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  <w:r w:rsidRPr="00E91CF3">
        <w:rPr>
          <w:rFonts w:ascii="Calibri" w:hAnsi="Calibri" w:cs="Arial"/>
          <w:b/>
          <w:sz w:val="24"/>
          <w:szCs w:val="24"/>
          <w:u w:val="single"/>
        </w:rPr>
        <w:lastRenderedPageBreak/>
        <w:t>Aerial view &amp; general arrangement 2.0</w:t>
      </w:r>
    </w:p>
    <w:p w14:paraId="44EBA189" w14:textId="77777777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</w:p>
    <w:p w14:paraId="1AC58CA7" w14:textId="31FFB058" w:rsidR="00E34F23" w:rsidRDefault="00BF4E6F" w:rsidP="00E34F23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Cs/>
        </w:rPr>
        <w:t>{</w:t>
      </w:r>
      <w:proofErr w:type="spellStart"/>
      <w:r>
        <w:rPr>
          <w:rFonts w:ascii="Calibri" w:hAnsi="Calibri" w:cs="Arial"/>
          <w:bCs/>
        </w:rPr>
        <w:t>aerialViewDescription</w:t>
      </w:r>
      <w:proofErr w:type="spellEnd"/>
      <w:r>
        <w:rPr>
          <w:rFonts w:ascii="Calibri" w:hAnsi="Calibri" w:cs="Arial"/>
          <w:bCs/>
        </w:rPr>
        <w:t>}</w:t>
      </w:r>
    </w:p>
    <w:p w14:paraId="3884068C" w14:textId="1A870DB3" w:rsidR="00273699" w:rsidRDefault="00273699" w:rsidP="005D30B7">
      <w:pPr>
        <w:rPr>
          <w:rFonts w:ascii="Calibri" w:hAnsi="Calibri" w:cs="Arial"/>
        </w:rPr>
      </w:pPr>
    </w:p>
    <w:p w14:paraId="4C3A3322" w14:textId="77777777" w:rsidR="00273699" w:rsidRDefault="00273699" w:rsidP="00E34F23">
      <w:pPr>
        <w:jc w:val="center"/>
        <w:rPr>
          <w:rFonts w:ascii="Calibri" w:hAnsi="Calibri" w:cs="Arial"/>
        </w:rPr>
      </w:pPr>
    </w:p>
    <w:p w14:paraId="3278AA39" w14:textId="77777777" w:rsidR="00C50DB9" w:rsidRDefault="00EE19D7" w:rsidP="00350821">
      <w:pPr>
        <w:jc w:val="center"/>
        <w:rPr>
          <w:rFonts w:ascii="Calibri" w:hAnsi="Calibri" w:cs="Arial"/>
        </w:rPr>
        <w:sectPr w:rsidR="00C50DB9" w:rsidSect="00D30C63">
          <w:footerReference w:type="even" r:id="rId13"/>
          <w:footerReference w:type="default" r:id="rId14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</w:t>
      </w:r>
      <w:r w:rsidR="0044378E">
        <w:rPr>
          <w:rFonts w:ascii="Calibri" w:hAnsi="Calibri" w:cs="Arial"/>
        </w:rPr>
        <w:t>%</w:t>
      </w:r>
      <w:r w:rsidRPr="00E80F0A">
        <w:rPr>
          <w:rFonts w:ascii="Calibri" w:hAnsi="Calibri" w:cs="Arial"/>
          <w:lang w:val="en-US"/>
        </w:rPr>
        <w:t>aerialViewImage</w:t>
      </w:r>
      <w:r w:rsidR="009B1EEC">
        <w:rPr>
          <w:rFonts w:ascii="Calibri" w:hAnsi="Calibri" w:cs="Arial"/>
          <w:lang w:val="en-US"/>
        </w:rPr>
        <w:t>1</w:t>
      </w:r>
      <w:r>
        <w:rPr>
          <w:rFonts w:ascii="Calibri" w:hAnsi="Calibri" w:cs="Arial"/>
        </w:rPr>
        <w:t>}</w:t>
      </w:r>
      <w:r w:rsidR="009B1EEC">
        <w:rPr>
          <w:rFonts w:ascii="Calibri" w:hAnsi="Calibri" w:cs="Arial"/>
        </w:rPr>
        <w:t xml:space="preserve"> </w:t>
      </w:r>
      <w:r w:rsidR="001177BE">
        <w:rPr>
          <w:rFonts w:ascii="Calibri" w:hAnsi="Calibri" w:cs="Arial"/>
        </w:rPr>
        <w:br/>
        <w:t>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1</w:t>
      </w:r>
      <w:r w:rsidR="001177BE" w:rsidRPr="00C42778">
        <w:rPr>
          <w:rFonts w:ascii="Calibri" w:hAnsi="Calibri" w:cs="Arial"/>
          <w:lang w:val="en-US"/>
        </w:rPr>
        <w:t>Caption</w:t>
      </w:r>
      <w:r w:rsidR="001177BE">
        <w:rPr>
          <w:rFonts w:ascii="Calibri" w:hAnsi="Calibri" w:cs="Arial"/>
        </w:rPr>
        <w:t>}</w:t>
      </w:r>
      <w:r w:rsidR="005D30B7">
        <w:rPr>
          <w:rFonts w:ascii="Calibri" w:hAnsi="Calibri" w:cs="Arial"/>
        </w:rPr>
        <w:br/>
      </w:r>
    </w:p>
    <w:p w14:paraId="5C32FA0B" w14:textId="22DE64A7" w:rsidR="009B1EEC" w:rsidRDefault="009B1EEC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 w:rsidR="001177BE">
        <w:rPr>
          <w:rFonts w:ascii="Calibri" w:hAnsi="Calibri" w:cs="Arial"/>
        </w:rPr>
        <w:br/>
        <w:t xml:space="preserve"> 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2Caption</w:t>
      </w:r>
      <w:r w:rsidR="001177BE">
        <w:rPr>
          <w:rFonts w:ascii="Calibri" w:hAnsi="Calibri" w:cs="Arial"/>
        </w:rPr>
        <w:t>}</w:t>
      </w:r>
    </w:p>
    <w:p w14:paraId="76CD9906" w14:textId="77777777" w:rsidR="00C50DB9" w:rsidRDefault="00C50DB9" w:rsidP="00990A5C">
      <w:pPr>
        <w:jc w:val="center"/>
        <w:rPr>
          <w:rFonts w:ascii="Calibri" w:hAnsi="Calibri" w:cs="Arial"/>
        </w:rPr>
      </w:pPr>
    </w:p>
    <w:p w14:paraId="5EBB54B2" w14:textId="794AE15A" w:rsidR="00692326" w:rsidRDefault="0069232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 xml:space="preserve"> {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  <w:lang w:val="en-US"/>
        </w:rPr>
        <w:t>Caption</w:t>
      </w:r>
      <w:r>
        <w:rPr>
          <w:rFonts w:ascii="Calibri" w:hAnsi="Calibri" w:cs="Arial"/>
        </w:rPr>
        <w:t>}</w:t>
      </w:r>
    </w:p>
    <w:p w14:paraId="400204B5" w14:textId="48C81BB5" w:rsidR="005D30B7" w:rsidRDefault="00272B2B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</w:p>
    <w:p w14:paraId="387D270A" w14:textId="3FDBBBB5" w:rsidR="00C50DB9" w:rsidRDefault="001177BE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152E0612" w14:textId="487480C7" w:rsidR="001177BE" w:rsidRDefault="005D30B7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</w:r>
      <w:r w:rsidR="00272B2B">
        <w:rPr>
          <w:rFonts w:ascii="Calibri" w:hAnsi="Calibri" w:cs="Arial"/>
        </w:rPr>
        <w:t xml:space="preserve"> {%</w:t>
      </w:r>
      <w:r w:rsidR="00272B2B" w:rsidRPr="00E80F0A">
        <w:rPr>
          <w:rFonts w:ascii="Calibri" w:hAnsi="Calibri" w:cs="Arial"/>
          <w:lang w:val="en-US"/>
        </w:rPr>
        <w:t>aerialViewImage</w:t>
      </w:r>
      <w:r w:rsidR="00272B2B">
        <w:rPr>
          <w:rFonts w:ascii="Calibri" w:hAnsi="Calibri" w:cs="Arial"/>
          <w:lang w:val="en-US"/>
        </w:rPr>
        <w:t>5</w:t>
      </w:r>
      <w:r w:rsidR="00272B2B">
        <w:rPr>
          <w:rFonts w:ascii="Calibri" w:hAnsi="Calibri" w:cs="Arial"/>
        </w:rPr>
        <w:t>}</w:t>
      </w:r>
      <w:r w:rsidR="001177BE">
        <w:rPr>
          <w:rFonts w:ascii="Calibri" w:hAnsi="Calibri" w:cs="Arial"/>
        </w:rPr>
        <w:t xml:space="preserve">  </w:t>
      </w:r>
      <w:r w:rsidR="001177BE">
        <w:rPr>
          <w:rFonts w:ascii="Calibri" w:hAnsi="Calibri" w:cs="Arial"/>
        </w:rPr>
        <w:br/>
        <w:t xml:space="preserve"> 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5Caption</w:t>
      </w:r>
      <w:r w:rsidR="001177BE">
        <w:rPr>
          <w:rFonts w:ascii="Calibri" w:hAnsi="Calibri" w:cs="Arial"/>
        </w:rPr>
        <w:t>}</w:t>
      </w:r>
    </w:p>
    <w:p w14:paraId="5A272246" w14:textId="77777777" w:rsidR="00C50DB9" w:rsidRDefault="00C50DB9" w:rsidP="00C50DB9">
      <w:pPr>
        <w:rPr>
          <w:rFonts w:ascii="Calibri" w:hAnsi="Calibri" w:cs="Arial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73E5C2A" w14:textId="32BCA68E" w:rsidR="00272B2B" w:rsidRDefault="00272B2B" w:rsidP="00C50DB9">
      <w:pPr>
        <w:rPr>
          <w:rFonts w:ascii="Calibri" w:hAnsi="Calibri" w:cs="Arial"/>
        </w:rPr>
      </w:pPr>
    </w:p>
    <w:p w14:paraId="78A4A10E" w14:textId="0266288B" w:rsidR="00273699" w:rsidRDefault="00273699" w:rsidP="00E34F23">
      <w:pPr>
        <w:jc w:val="center"/>
        <w:rPr>
          <w:rFonts w:ascii="Calibri" w:hAnsi="Calibri" w:cs="Arial"/>
        </w:rPr>
      </w:pPr>
    </w:p>
    <w:p w14:paraId="4A75881C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2AC213C2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5A3BB7DB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11385D52" w14:textId="3A450812" w:rsidR="00273699" w:rsidRPr="00231BA1" w:rsidRDefault="00273699" w:rsidP="00E34F23">
      <w:pPr>
        <w:jc w:val="center"/>
        <w:rPr>
          <w:rFonts w:ascii="Calibri" w:hAnsi="Calibri" w:cs="Arial"/>
        </w:rPr>
      </w:pPr>
    </w:p>
    <w:p w14:paraId="59B9AD3B" w14:textId="065DF919" w:rsidR="00E34F23" w:rsidRPr="00C019F5" w:rsidRDefault="00C019F5" w:rsidP="00C019F5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6176F571" w14:textId="77777777" w:rsidR="00273699" w:rsidRDefault="00273699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32DECC6" w14:textId="2BB2DD5F" w:rsidR="00AC0942" w:rsidRDefault="00AC0942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Site process &amp; schematic diagram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  <w:bookmarkStart w:id="2" w:name="_Hlk109924568"/>
    </w:p>
    <w:p w14:paraId="54AD5B6B" w14:textId="4DFD0A88" w:rsidR="007D3FCB" w:rsidRPr="007D3FCB" w:rsidRDefault="007D3FCB" w:rsidP="005D057C">
      <w:pPr>
        <w:rPr>
          <w:rFonts w:ascii="Calibri" w:hAnsi="Calibri" w:cs="Arial"/>
        </w:rPr>
      </w:pPr>
    </w:p>
    <w:p w14:paraId="075AD4C9" w14:textId="0775C479" w:rsidR="00F815AB" w:rsidRDefault="00795423" w:rsidP="00C44719">
      <w:pPr>
        <w:rPr>
          <w:rFonts w:ascii="Calibri" w:hAnsi="Calibri" w:cs="Calibri"/>
        </w:rPr>
      </w:pPr>
      <w:bookmarkStart w:id="3" w:name="_Hlk109924615"/>
      <w:bookmarkEnd w:id="2"/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siteProcessDescription</w:t>
      </w:r>
      <w:proofErr w:type="spellEnd"/>
      <w:r>
        <w:rPr>
          <w:rFonts w:ascii="Calibri" w:hAnsi="Calibri" w:cs="Calibri"/>
        </w:rPr>
        <w:t>}</w:t>
      </w:r>
    </w:p>
    <w:bookmarkEnd w:id="3"/>
    <w:p w14:paraId="58278568" w14:textId="7F35BF45" w:rsidR="007D3FCB" w:rsidRDefault="005E196B" w:rsidP="002A4FE2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15FED76A" w14:textId="76EBBAAE" w:rsidR="00FB2774" w:rsidRPr="005E196B" w:rsidRDefault="00FB2774" w:rsidP="00FB2774">
      <w:pPr>
        <w:rPr>
          <w:rFonts w:ascii="Calibri" w:hAnsi="Calibri" w:cs="Calibri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Site process &amp; schematic diagram </w:t>
      </w:r>
      <w:r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</w:p>
    <w:p w14:paraId="1C813A60" w14:textId="77777777" w:rsidR="00272B2B" w:rsidRDefault="00272B2B" w:rsidP="002A4FE2">
      <w:pPr>
        <w:rPr>
          <w:rFonts w:ascii="Calibri" w:hAnsi="Calibri" w:cs="Calibri"/>
        </w:rPr>
      </w:pPr>
    </w:p>
    <w:p w14:paraId="344F6ED2" w14:textId="77777777" w:rsidR="00C50DB9" w:rsidRDefault="00440528" w:rsidP="00350821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Calibri"/>
        </w:rPr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1Caption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</w:r>
    </w:p>
    <w:p w14:paraId="380EED10" w14:textId="7777777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Calibri"/>
        </w:rPr>
        <w:t>}</w:t>
      </w:r>
    </w:p>
    <w:p w14:paraId="1DCDCF5E" w14:textId="7B9902D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br/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Calibri"/>
        </w:rPr>
        <w:t>}</w:t>
      </w:r>
      <w:r w:rsidR="0001564A">
        <w:rPr>
          <w:rFonts w:ascii="Calibri" w:hAnsi="Calibri" w:cs="Calibri"/>
        </w:rPr>
        <w:br/>
      </w:r>
      <w:r w:rsidR="0001564A">
        <w:rPr>
          <w:rFonts w:ascii="Calibri" w:hAnsi="Calibri" w:cs="Calibri"/>
        </w:rPr>
        <w:t>{</w:t>
      </w:r>
      <w:r w:rsidR="0001564A">
        <w:rPr>
          <w:rFonts w:ascii="Calibri" w:hAnsi="Calibri" w:cs="Arial"/>
        </w:rPr>
        <w:t>%</w:t>
      </w:r>
      <w:r w:rsidR="0001564A">
        <w:rPr>
          <w:rFonts w:ascii="Calibri" w:hAnsi="Calibri" w:cs="Arial"/>
          <w:lang w:val="en-US"/>
        </w:rPr>
        <w:t>siteProcess</w:t>
      </w:r>
      <w:r w:rsidR="0001564A" w:rsidRPr="00E80F0A">
        <w:rPr>
          <w:rFonts w:ascii="Calibri" w:hAnsi="Calibri" w:cs="Arial"/>
          <w:lang w:val="en-US"/>
        </w:rPr>
        <w:t>Image</w:t>
      </w:r>
      <w:r w:rsidR="0001564A">
        <w:rPr>
          <w:rFonts w:ascii="Calibri" w:hAnsi="Calibri" w:cs="Arial"/>
          <w:lang w:val="en-US"/>
        </w:rPr>
        <w:t>4</w:t>
      </w:r>
      <w:r w:rsidR="0001564A">
        <w:rPr>
          <w:rFonts w:ascii="Calibri" w:hAnsi="Calibri" w:cs="Calibri"/>
        </w:rPr>
        <w:t>}</w:t>
      </w:r>
      <w:r w:rsidR="0001564A">
        <w:rPr>
          <w:rFonts w:ascii="Calibri" w:hAnsi="Calibri" w:cs="Calibri"/>
        </w:rPr>
        <w:br/>
        <w:t>{</w:t>
      </w:r>
      <w:r w:rsidR="0001564A">
        <w:rPr>
          <w:rFonts w:ascii="Calibri" w:hAnsi="Calibri" w:cs="Arial"/>
          <w:lang w:val="en-US"/>
        </w:rPr>
        <w:t>siteProcess</w:t>
      </w:r>
      <w:r w:rsidR="0001564A" w:rsidRPr="00E80F0A">
        <w:rPr>
          <w:rFonts w:ascii="Calibri" w:hAnsi="Calibri" w:cs="Arial"/>
          <w:lang w:val="en-US"/>
        </w:rPr>
        <w:t>Image</w:t>
      </w:r>
      <w:r w:rsidR="0001564A">
        <w:rPr>
          <w:rFonts w:ascii="Calibri" w:hAnsi="Calibri" w:cs="Arial"/>
          <w:lang w:val="en-US"/>
        </w:rPr>
        <w:t>4Caption</w:t>
      </w:r>
      <w:r w:rsidR="0001564A">
        <w:rPr>
          <w:rFonts w:ascii="Calibri" w:hAnsi="Calibri" w:cs="Calibri"/>
        </w:rPr>
        <w:t>}</w:t>
      </w:r>
    </w:p>
    <w:p w14:paraId="665B2D01" w14:textId="52DA5A7A" w:rsidR="00C50DB9" w:rsidRDefault="0001564A" w:rsidP="00990A5C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  <w:r>
        <w:rPr>
          <w:rFonts w:ascii="Calibri" w:hAnsi="Calibri" w:cs="Calibri"/>
        </w:rPr>
        <w:br/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Calibri"/>
        </w:rPr>
        <w:t>}</w:t>
      </w:r>
    </w:p>
    <w:p w14:paraId="1425909F" w14:textId="307DF28C" w:rsidR="00517586" w:rsidRDefault="00517586" w:rsidP="00350821">
      <w:pPr>
        <w:jc w:val="center"/>
        <w:rPr>
          <w:rFonts w:ascii="Calibri" w:hAnsi="Calibri" w:cs="Calibri"/>
        </w:rPr>
      </w:pPr>
    </w:p>
    <w:p w14:paraId="680D59CF" w14:textId="5E29DBB8" w:rsidR="002A4FE2" w:rsidRPr="00C019F5" w:rsidRDefault="00C019F5" w:rsidP="002A4FE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  <w:r w:rsidR="00536D83"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>I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nspection of flow monitoring system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4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633B5634" w14:textId="51B9A298" w:rsidR="002A4FE2" w:rsidRPr="004668D4" w:rsidRDefault="002A4FE2" w:rsidP="002A4FE2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79E68DE" w14:textId="692408C6" w:rsidR="002A4FE2" w:rsidRPr="004668D4" w:rsidRDefault="00BF4E6F" w:rsidP="002A4FE2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</w:rPr>
        <w:t>{</w:t>
      </w:r>
      <w:proofErr w:type="spellStart"/>
      <w:r>
        <w:rPr>
          <w:rFonts w:asciiTheme="minorHAnsi" w:hAnsiTheme="minorHAnsi" w:cstheme="minorHAnsi"/>
        </w:rPr>
        <w:t>inspectionFlowDescription</w:t>
      </w:r>
      <w:proofErr w:type="spellEnd"/>
      <w:r>
        <w:rPr>
          <w:rFonts w:asciiTheme="minorHAnsi" w:hAnsiTheme="minorHAnsi" w:cstheme="minorHAnsi"/>
        </w:rPr>
        <w:t>}</w:t>
      </w:r>
    </w:p>
    <w:p w14:paraId="6527CD47" w14:textId="42FB101C" w:rsidR="005D0621" w:rsidRDefault="002A4FE2" w:rsidP="005D0621">
      <w:pPr>
        <w:jc w:val="center"/>
        <w:rPr>
          <w:rFonts w:asciiTheme="minorHAnsi" w:hAnsiTheme="minorHAnsi" w:cstheme="minorHAnsi"/>
        </w:rPr>
      </w:pPr>
      <w:r w:rsidRPr="00907853">
        <w:rPr>
          <w:rFonts w:asciiTheme="minorHAnsi" w:hAnsiTheme="minorHAnsi" w:cstheme="minorHAnsi"/>
          <w:noProof/>
        </w:rPr>
        <w:t xml:space="preserve">  </w:t>
      </w:r>
      <w:r w:rsidR="008842CF" w:rsidRPr="00907853">
        <w:rPr>
          <w:rFonts w:asciiTheme="minorHAnsi" w:hAnsiTheme="minorHAnsi" w:cstheme="minorHAnsi"/>
          <w:noProof/>
        </w:rPr>
        <w:t xml:space="preserve"> </w:t>
      </w:r>
      <w:r w:rsidRPr="00907853">
        <w:rPr>
          <w:rFonts w:asciiTheme="minorHAnsi" w:hAnsiTheme="minorHAnsi" w:cstheme="minorHAnsi"/>
          <w:noProof/>
        </w:rPr>
        <w:t xml:space="preserve"> </w:t>
      </w:r>
    </w:p>
    <w:p w14:paraId="7811584F" w14:textId="34A5CA8E" w:rsidR="00A25F3F" w:rsidRDefault="00C57130" w:rsidP="005D0621">
      <w:pPr>
        <w:jc w:val="center"/>
        <w:rPr>
          <w:rFonts w:ascii="Calibri" w:hAnsi="Calibri" w:cs="Arial"/>
        </w:rPr>
        <w:sectPr w:rsidR="00A25F3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</w:p>
    <w:p w14:paraId="6E30E2A9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Arial"/>
        </w:rPr>
        <w:t>}</w:t>
      </w:r>
    </w:p>
    <w:p w14:paraId="4F1A224D" w14:textId="19D07BFA" w:rsidR="00B02E76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  <w:r>
        <w:rPr>
          <w:rFonts w:ascii="Calibri" w:hAnsi="Calibri" w:cs="Arial"/>
        </w:rPr>
        <w:br/>
      </w:r>
    </w:p>
    <w:p w14:paraId="590D6711" w14:textId="7237D4D5" w:rsidR="00B02E76" w:rsidRDefault="00B02E7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</w:p>
    <w:p w14:paraId="5EB1F9F4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51E6357D" w14:textId="64745A1D" w:rsidR="00907853" w:rsidRDefault="00C57130" w:rsidP="00990A5C">
      <w:pPr>
        <w:jc w:val="center"/>
        <w:rPr>
          <w:rFonts w:asciiTheme="minorHAnsi" w:hAnsiTheme="minorHAnsi" w:cstheme="minorHAnsi"/>
        </w:rPr>
      </w:pPr>
      <w:r>
        <w:rPr>
          <w:rFonts w:ascii="Calibri" w:hAnsi="Calibri" w:cs="Arial"/>
        </w:rPr>
        <w:br/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Arial"/>
        </w:rPr>
        <w:t>}</w:t>
      </w:r>
    </w:p>
    <w:p w14:paraId="510B4FF1" w14:textId="77777777" w:rsidR="00272B2B" w:rsidRDefault="00272B2B" w:rsidP="00A25F3F">
      <w:pPr>
        <w:rPr>
          <w:rFonts w:ascii="Calibri" w:hAnsi="Calibri" w:cs="Arial"/>
        </w:rPr>
      </w:pPr>
    </w:p>
    <w:p w14:paraId="4C75B6A0" w14:textId="77777777" w:rsidR="00A25F3F" w:rsidRDefault="00A25F3F" w:rsidP="002A4FE2">
      <w:pPr>
        <w:jc w:val="center"/>
        <w:rPr>
          <w:rFonts w:asciiTheme="minorHAnsi" w:hAnsiTheme="minorHAnsi" w:cstheme="minorHAnsi"/>
        </w:rPr>
        <w:sectPr w:rsidR="00A25F3F" w:rsidSect="00A25F3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64EF8612" w14:textId="77777777" w:rsidR="00272B2B" w:rsidRDefault="00272B2B" w:rsidP="002A4FE2">
      <w:pPr>
        <w:jc w:val="center"/>
        <w:rPr>
          <w:rFonts w:asciiTheme="minorHAnsi" w:hAnsiTheme="minorHAnsi" w:cstheme="minorHAnsi"/>
        </w:rPr>
      </w:pPr>
    </w:p>
    <w:p w14:paraId="3919B9EB" w14:textId="31EAAEBF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781D542F" w14:textId="4CCA2443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09A84F9A" w14:textId="42D3DC42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2B256385" w14:textId="77777777" w:rsidR="006E6BAB" w:rsidRDefault="006E6BAB" w:rsidP="00042332">
      <w:pPr>
        <w:rPr>
          <w:rFonts w:asciiTheme="minorHAnsi" w:hAnsiTheme="minorHAnsi" w:cstheme="minorHAnsi"/>
          <w:highlight w:val="green"/>
        </w:rPr>
      </w:pPr>
    </w:p>
    <w:p w14:paraId="32072C5F" w14:textId="77777777" w:rsidR="006E6BAB" w:rsidRDefault="006E6BAB" w:rsidP="00907853">
      <w:pPr>
        <w:rPr>
          <w:rFonts w:asciiTheme="minorHAnsi" w:hAnsiTheme="minorHAnsi" w:cstheme="minorHAnsi"/>
          <w:highlight w:val="green"/>
        </w:rPr>
      </w:pPr>
    </w:p>
    <w:p w14:paraId="4388AE5C" w14:textId="77777777" w:rsidR="009C6E4E" w:rsidRDefault="009C6E4E" w:rsidP="00907853">
      <w:pPr>
        <w:rPr>
          <w:rFonts w:asciiTheme="minorHAnsi" w:hAnsiTheme="minorHAnsi" w:cstheme="minorHAnsi"/>
          <w:highlight w:val="green"/>
        </w:rPr>
      </w:pPr>
    </w:p>
    <w:p w14:paraId="33EB946D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583E0AA2" w14:textId="06DEFF0F" w:rsidR="00E862C3" w:rsidRPr="006F6584" w:rsidRDefault="00536D83" w:rsidP="00E862C3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Flow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v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erification check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5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D91DA02" w14:textId="77777777" w:rsidR="004D36F4" w:rsidRDefault="004D36F4" w:rsidP="009C6E4E">
      <w:pPr>
        <w:rPr>
          <w:rFonts w:asciiTheme="minorHAnsi" w:hAnsiTheme="minorHAnsi" w:cstheme="minorHAnsi"/>
          <w:szCs w:val="10"/>
        </w:rPr>
      </w:pPr>
      <w:bookmarkStart w:id="4" w:name="_Hlk109924990"/>
    </w:p>
    <w:p w14:paraId="3D7202A6" w14:textId="7E3185AB" w:rsidR="009C6E4E" w:rsidRPr="00042332" w:rsidRDefault="009C6E4E" w:rsidP="008F6309">
      <w:pPr>
        <w:rPr>
          <w:rFonts w:asciiTheme="minorHAnsi" w:hAnsiTheme="minorHAnsi" w:cstheme="minorHAnsi"/>
          <w:szCs w:val="10"/>
          <w:lang w:val="en-US"/>
        </w:rPr>
      </w:pPr>
      <w:r>
        <w:rPr>
          <w:rFonts w:asciiTheme="minorHAnsi" w:hAnsiTheme="minorHAnsi" w:cstheme="minorHAnsi"/>
          <w:szCs w:val="10"/>
        </w:rPr>
        <w:t>{</w:t>
      </w:r>
      <w:proofErr w:type="spellStart"/>
      <w:r w:rsidRPr="009C6E4E">
        <w:rPr>
          <w:rFonts w:asciiTheme="minorHAnsi" w:hAnsiTheme="minorHAnsi" w:cstheme="minorHAnsi"/>
          <w:szCs w:val="10"/>
          <w:lang w:val="en-US"/>
        </w:rPr>
        <w:t>flowMeasurementDescription</w:t>
      </w:r>
      <w:proofErr w:type="spellEnd"/>
      <w:r>
        <w:rPr>
          <w:rFonts w:asciiTheme="minorHAnsi" w:hAnsiTheme="minorHAnsi" w:cstheme="minorHAnsi"/>
          <w:szCs w:val="10"/>
        </w:rPr>
        <w:t>}</w:t>
      </w:r>
    </w:p>
    <w:p w14:paraId="474BBFEB" w14:textId="77777777" w:rsidR="009C6E4E" w:rsidRDefault="009C6E4E" w:rsidP="000023EE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14B7B0A" w14:textId="4E0C4669" w:rsidR="002C6E6A" w:rsidRDefault="009C241D" w:rsidP="000023EE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9C6E4E">
        <w:rPr>
          <w:rFonts w:ascii="Calibri" w:hAnsi="Calibri" w:cs="Arial"/>
          <w:lang w:val="en-US"/>
        </w:rPr>
        <w:t>flowMeasurementImage1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flowMeasurementImage1</w:t>
      </w:r>
      <w:r>
        <w:rPr>
          <w:rFonts w:ascii="Calibri" w:hAnsi="Calibri" w:cs="Arial"/>
          <w:lang w:val="en-US"/>
        </w:rPr>
        <w:t>Caption</w:t>
      </w:r>
      <w:r>
        <w:rPr>
          <w:rFonts w:ascii="Calibri" w:hAnsi="Calibri" w:cs="Arial"/>
        </w:rPr>
        <w:t>}</w:t>
      </w:r>
    </w:p>
    <w:p w14:paraId="352F829E" w14:textId="77777777" w:rsidR="002C6E6A" w:rsidRDefault="002C6E6A" w:rsidP="009C241D">
      <w:pPr>
        <w:jc w:val="center"/>
        <w:rPr>
          <w:rFonts w:ascii="Calibri" w:hAnsi="Calibri" w:cs="Arial"/>
        </w:rPr>
        <w:sectPr w:rsidR="002C6E6A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B3435F7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Arial"/>
        </w:rPr>
        <w:t>}</w:t>
      </w:r>
    </w:p>
    <w:p w14:paraId="1947422C" w14:textId="7939D884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</w:p>
    <w:p w14:paraId="046D8953" w14:textId="77777777" w:rsidR="002C6E6A" w:rsidRDefault="002C6E6A" w:rsidP="00990A5C">
      <w:pPr>
        <w:jc w:val="center"/>
        <w:rPr>
          <w:rFonts w:ascii="Calibri" w:hAnsi="Calibri" w:cs="Arial"/>
        </w:rPr>
      </w:pPr>
    </w:p>
    <w:p w14:paraId="75AB1305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131593D4" w14:textId="5D0721DD" w:rsidR="009C241D" w:rsidRDefault="009C241D" w:rsidP="00990A5C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Arial"/>
        </w:rPr>
        <w:t>}</w:t>
      </w:r>
    </w:p>
    <w:p w14:paraId="7AB2B09A" w14:textId="77777777" w:rsidR="002C6E6A" w:rsidRDefault="002C6E6A" w:rsidP="008F6309">
      <w:pPr>
        <w:rPr>
          <w:rFonts w:ascii="Calibri" w:hAnsi="Calibri" w:cs="Arial"/>
          <w:lang w:val="en-US"/>
        </w:rPr>
        <w:sectPr w:rsidR="002C6E6A" w:rsidSect="002C6E6A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6FD3940" w14:textId="77777777" w:rsidR="00042332" w:rsidRPr="009C6E4E" w:rsidRDefault="00042332" w:rsidP="008F6309">
      <w:pPr>
        <w:rPr>
          <w:rFonts w:ascii="Calibri" w:hAnsi="Calibri" w:cs="Arial"/>
          <w:lang w:val="en-US"/>
        </w:rPr>
      </w:pPr>
    </w:p>
    <w:p w14:paraId="429CD4D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CB5788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D70DE6B" w14:textId="0E86444A" w:rsidR="006E6BAB" w:rsidRDefault="006E6BAB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6CFF724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2E117D79" w14:textId="6FA9F95A" w:rsidR="00993A5E" w:rsidRPr="008F6309" w:rsidRDefault="00993A5E" w:rsidP="008F6309">
      <w:pPr>
        <w:rPr>
          <w:rFonts w:asciiTheme="minorHAnsi" w:hAnsiTheme="minorHAnsi" w:cstheme="minorHAnsi"/>
          <w:sz w:val="16"/>
          <w:szCs w:val="10"/>
          <w:highlight w:val="green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Survey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e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quipment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6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7007532F" w14:textId="6D8B1F20" w:rsidR="00993A5E" w:rsidRPr="004668D4" w:rsidRDefault="00941612" w:rsidP="00993A5E">
      <w:pPr>
        <w:rPr>
          <w:rFonts w:asciiTheme="minorHAnsi" w:hAnsiTheme="minorHAnsi" w:cstheme="minorHAnsi"/>
          <w:highlight w:val="green"/>
        </w:rPr>
      </w:pPr>
    </w:p>
    <w:p w14:paraId="3F6AFFBA" w14:textId="185770B2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6E14629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B4D403B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2DA5C6CA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4BC8056E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38522D4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96B06A3" w14:textId="77777777" w:rsidR="00693B26" w:rsidRDefault="00693B2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48E1CAE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69EA3E6E" w14:textId="53490D3F" w:rsidR="00AC4C56" w:rsidRPr="006F6584" w:rsidRDefault="00AC4C5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Conclusions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7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A69EA09" w14:textId="77777777" w:rsidR="00AC4C56" w:rsidRPr="004668D4" w:rsidRDefault="00AC4C56" w:rsidP="00AC4C56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49345EF" w14:textId="47867701" w:rsidR="00862688" w:rsidRPr="00A243FA" w:rsidRDefault="00862688" w:rsidP="00862688">
      <w:pPr>
        <w:rPr>
          <w:rFonts w:ascii="Calibri" w:hAnsi="Calibri" w:cs="Arial"/>
        </w:rPr>
      </w:pPr>
      <w:r w:rsidRPr="00A243FA">
        <w:rPr>
          <w:rFonts w:ascii="Calibri" w:hAnsi="Calibri" w:cs="Arial"/>
        </w:rPr>
        <w:t xml:space="preserve">Based upon flow data provided by </w:t>
      </w:r>
      <w:r>
        <w:rPr>
          <w:rFonts w:ascii="Calibri" w:hAnsi="Calibri" w:cs="Arial"/>
        </w:rPr>
        <w:t xml:space="preserve">NIW </w:t>
      </w:r>
      <w:r w:rsidRPr="00A243FA">
        <w:rPr>
          <w:rFonts w:ascii="Calibri" w:hAnsi="Calibri" w:cs="Arial"/>
        </w:rPr>
        <w:t xml:space="preserve">and using data for </w:t>
      </w:r>
      <w:r w:rsidR="00F26DE4">
        <w:rPr>
          <w:rFonts w:ascii="Calibri" w:hAnsi="Calibri" w:cs="Arial"/>
        </w:rPr>
        <w:t>{</w:t>
      </w:r>
      <w:proofErr w:type="spellStart"/>
      <w:r w:rsidR="00F26DE4">
        <w:rPr>
          <w:rFonts w:ascii="Calibri" w:hAnsi="Calibri" w:cs="Arial"/>
        </w:rPr>
        <w:t>conclusionDate</w:t>
      </w:r>
      <w:proofErr w:type="spellEnd"/>
      <w:r w:rsidR="00F26DE4">
        <w:rPr>
          <w:rFonts w:ascii="Calibri" w:hAnsi="Calibri" w:cs="Arial"/>
        </w:rPr>
        <w:t>}</w:t>
      </w:r>
      <w:r w:rsidRPr="00A243FA">
        <w:rPr>
          <w:rFonts w:ascii="Calibri" w:hAnsi="Calibri" w:cs="Arial"/>
        </w:rPr>
        <w:t xml:space="preserve"> that being a typical dry weather day, the weighted uncertainty was calculated to </w:t>
      </w:r>
      <w:r w:rsidRPr="002D0BC3">
        <w:rPr>
          <w:rFonts w:ascii="Calibri" w:hAnsi="Calibri" w:cs="Arial"/>
        </w:rPr>
        <w:t xml:space="preserve">be ± </w:t>
      </w:r>
      <w:r w:rsidR="00F26DE4">
        <w:rPr>
          <w:rFonts w:ascii="Calibri" w:hAnsi="Calibri" w:cs="Arial"/>
        </w:rPr>
        <w:t>{</w:t>
      </w:r>
      <w:proofErr w:type="spellStart"/>
      <w:r w:rsidR="00F26DE4">
        <w:rPr>
          <w:rFonts w:ascii="Calibri" w:hAnsi="Calibri" w:cs="Arial"/>
        </w:rPr>
        <w:t>conclusionUnCert</w:t>
      </w:r>
      <w:proofErr w:type="spellEnd"/>
      <w:r w:rsidR="00F26DE4">
        <w:rPr>
          <w:rFonts w:ascii="Calibri" w:hAnsi="Calibri" w:cs="Arial"/>
        </w:rPr>
        <w:t>}</w:t>
      </w:r>
      <w:r w:rsidRPr="002D0BC3">
        <w:rPr>
          <w:rFonts w:ascii="Calibri" w:hAnsi="Calibri" w:cs="Arial"/>
        </w:rPr>
        <w:t xml:space="preserve"> %</w:t>
      </w:r>
      <w:r w:rsidRPr="00A243FA">
        <w:rPr>
          <w:rFonts w:ascii="Calibri" w:hAnsi="Calibri" w:cs="Arial"/>
        </w:rPr>
        <w:t xml:space="preserve"> of the total daily discharge.  </w:t>
      </w:r>
    </w:p>
    <w:p w14:paraId="69A7AC9C" w14:textId="77777777" w:rsidR="00EE0599" w:rsidRDefault="00EE0599" w:rsidP="00A74800">
      <w:pPr>
        <w:rPr>
          <w:rFonts w:asciiTheme="minorHAnsi" w:hAnsiTheme="minorHAnsi" w:cstheme="minorHAnsi"/>
          <w:highlight w:val="green"/>
        </w:rPr>
      </w:pPr>
    </w:p>
    <w:p w14:paraId="6095CFAF" w14:textId="77777777" w:rsidR="00EE0599" w:rsidRDefault="00EE0599" w:rsidP="00EE0599">
      <w:pPr>
        <w:rPr>
          <w:rFonts w:asciiTheme="minorHAnsi" w:hAnsiTheme="minorHAnsi" w:cstheme="minorHAnsi"/>
          <w:b/>
          <w:sz w:val="24"/>
          <w:szCs w:val="24"/>
          <w:highlight w:val="green"/>
          <w:u w:val="single"/>
        </w:rPr>
      </w:pPr>
    </w:p>
    <w:p w14:paraId="6E4D65CE" w14:textId="77777777" w:rsidR="00EE0599" w:rsidRPr="00862688" w:rsidRDefault="00EE0599" w:rsidP="00EE0599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 xml:space="preserve">Recommendations </w:t>
      </w:r>
      <w:r w:rsidR="00E34F23" w:rsidRPr="00862688">
        <w:rPr>
          <w:rFonts w:asciiTheme="minorHAnsi" w:hAnsiTheme="minorHAnsi" w:cstheme="minorHAnsi"/>
          <w:b/>
          <w:sz w:val="24"/>
          <w:szCs w:val="24"/>
          <w:u w:val="single"/>
        </w:rPr>
        <w:t>8</w:t>
      </w: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2A478BFE" w14:textId="77777777" w:rsidR="00EE0599" w:rsidRPr="00862688" w:rsidRDefault="00EE0599" w:rsidP="00EE0599">
      <w:pPr>
        <w:rPr>
          <w:rFonts w:asciiTheme="minorHAnsi" w:hAnsiTheme="minorHAnsi" w:cstheme="minorHAnsi"/>
          <w:b/>
          <w:u w:val="single"/>
        </w:rPr>
      </w:pPr>
    </w:p>
    <w:p w14:paraId="15D2685E" w14:textId="77777777" w:rsidR="00EE0599" w:rsidRPr="00862688" w:rsidRDefault="00DA2B55" w:rsidP="00EE0599">
      <w:pPr>
        <w:rPr>
          <w:rFonts w:asciiTheme="minorHAnsi" w:hAnsiTheme="minorHAnsi" w:cstheme="minorHAnsi"/>
        </w:rPr>
      </w:pPr>
      <w:r w:rsidRPr="00862688">
        <w:rPr>
          <w:rFonts w:asciiTheme="minorHAnsi" w:hAnsiTheme="minorHAnsi" w:cstheme="minorHAnsi"/>
        </w:rPr>
        <w:t>N</w:t>
      </w:r>
      <w:r w:rsidR="00EE0599" w:rsidRPr="00862688">
        <w:rPr>
          <w:rFonts w:asciiTheme="minorHAnsi" w:hAnsiTheme="minorHAnsi" w:cstheme="minorHAnsi"/>
        </w:rPr>
        <w:t>o recommendations</w:t>
      </w:r>
      <w:r w:rsidRPr="00862688">
        <w:rPr>
          <w:rFonts w:asciiTheme="minorHAnsi" w:hAnsiTheme="minorHAnsi" w:cstheme="minorHAnsi"/>
        </w:rPr>
        <w:t xml:space="preserve"> are</w:t>
      </w:r>
      <w:r w:rsidR="00EE0599" w:rsidRPr="00862688">
        <w:rPr>
          <w:rFonts w:asciiTheme="minorHAnsi" w:hAnsiTheme="minorHAnsi" w:cstheme="minorHAnsi"/>
        </w:rPr>
        <w:t xml:space="preserve"> required for the system.</w:t>
      </w:r>
    </w:p>
    <w:p w14:paraId="7E865ABC" w14:textId="71D8A5A2" w:rsidR="00EE0599" w:rsidRPr="002E6F8E" w:rsidRDefault="00EE0599" w:rsidP="00EE0599">
      <w:pPr>
        <w:rPr>
          <w:rFonts w:asciiTheme="minorHAnsi" w:hAnsiTheme="minorHAnsi" w:cstheme="minorHAnsi"/>
          <w:highlight w:val="green"/>
        </w:rPr>
      </w:pPr>
    </w:p>
    <w:p w14:paraId="0353CF25" w14:textId="77777777" w:rsidR="00EE0599" w:rsidRPr="00EE0599" w:rsidRDefault="00EE0599" w:rsidP="00EE0599">
      <w:pPr>
        <w:pStyle w:val="Header"/>
        <w:rPr>
          <w:rFonts w:asciiTheme="minorHAnsi" w:hAnsiTheme="minorHAnsi" w:cstheme="minorHAnsi"/>
          <w:bCs/>
          <w:i/>
          <w:iCs/>
          <w:sz w:val="16"/>
          <w:szCs w:val="16"/>
        </w:rPr>
      </w:pP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“</w:t>
      </w:r>
      <w:r w:rsidRPr="002E6F8E">
        <w:rPr>
          <w:rFonts w:asciiTheme="minorHAnsi" w:hAnsiTheme="minorHAnsi" w:cstheme="minorHAnsi"/>
          <w:bCs/>
          <w:i/>
          <w:iCs/>
          <w:sz w:val="16"/>
          <w:szCs w:val="16"/>
          <w:vertAlign w:val="superscript"/>
        </w:rPr>
        <w:t>1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These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or any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recommendations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above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are provided, based on information gathered during the site inspection and are not to be considered as detailed design consultancy or as the basis of design or a scope of works to bring this facility into conformity with current MCERTS requirements.”</w:t>
      </w:r>
    </w:p>
    <w:p w14:paraId="413E60D5" w14:textId="77777777" w:rsidR="00624844" w:rsidRPr="007D3FCB" w:rsidRDefault="00624844" w:rsidP="00624844">
      <w:pPr>
        <w:rPr>
          <w:rFonts w:asciiTheme="minorHAnsi" w:hAnsiTheme="minorHAnsi" w:cstheme="minorHAnsi"/>
          <w:vertAlign w:val="superscript"/>
        </w:rPr>
      </w:pPr>
    </w:p>
    <w:p w14:paraId="1115B389" w14:textId="77777777" w:rsidR="00624844" w:rsidRDefault="00624844" w:rsidP="00624844">
      <w:pPr>
        <w:rPr>
          <w:rFonts w:asciiTheme="minorHAnsi" w:hAnsiTheme="minorHAnsi" w:cstheme="minorHAnsi"/>
        </w:rPr>
      </w:pPr>
      <w:r w:rsidRPr="007D3FCB">
        <w:rPr>
          <w:rFonts w:asciiTheme="minorHAnsi" w:hAnsiTheme="minorHAnsi" w:cstheme="minorHAnsi"/>
        </w:rPr>
        <w:t>Signed</w:t>
      </w:r>
      <w:r w:rsidR="00DC47DF" w:rsidRPr="007D3FCB">
        <w:rPr>
          <w:rFonts w:asciiTheme="minorHAnsi" w:hAnsiTheme="minorHAnsi" w:cstheme="minorHAnsi"/>
        </w:rPr>
        <w:t>,</w:t>
      </w:r>
    </w:p>
    <w:p w14:paraId="03195998" w14:textId="1AC8019D" w:rsidR="00C07A8B" w:rsidRPr="00701AA4" w:rsidRDefault="00C07A8B" w:rsidP="00624844">
      <w:pPr>
        <w:rPr>
          <w:rFonts w:ascii="Freestyle Script" w:hAnsi="Freestyle Script" w:cstheme="minorHAnsi"/>
          <w:sz w:val="56"/>
          <w:szCs w:val="56"/>
        </w:rPr>
      </w:pPr>
      <w:r w:rsidRPr="00701AA4">
        <w:rPr>
          <w:rFonts w:ascii="Freestyle Script" w:hAnsi="Freestyle Script" w:cstheme="minorHAnsi"/>
          <w:sz w:val="56"/>
          <w:szCs w:val="56"/>
        </w:rPr>
        <w:t>{</w:t>
      </w:r>
      <w:proofErr w:type="spellStart"/>
      <w:r w:rsidR="0000486C" w:rsidRPr="00701AA4">
        <w:rPr>
          <w:rFonts w:ascii="Freestyle Script" w:hAnsi="Freestyle Script" w:cstheme="minorHAnsi"/>
          <w:sz w:val="56"/>
          <w:szCs w:val="56"/>
        </w:rPr>
        <w:t>signatureName</w:t>
      </w:r>
      <w:proofErr w:type="spellEnd"/>
      <w:r w:rsidR="0000486C" w:rsidRPr="00701AA4">
        <w:rPr>
          <w:rFonts w:ascii="Freestyle Script" w:hAnsi="Freestyle Script" w:cstheme="minorHAnsi"/>
          <w:sz w:val="56"/>
          <w:szCs w:val="56"/>
        </w:rPr>
        <w:t>}</w:t>
      </w:r>
    </w:p>
    <w:p w14:paraId="17B1D80E" w14:textId="77777777" w:rsidR="005311F3" w:rsidRDefault="0000486C" w:rsidP="0062484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</w:t>
      </w:r>
      <w:proofErr w:type="spellStart"/>
      <w:r>
        <w:rPr>
          <w:rFonts w:asciiTheme="minorHAnsi" w:hAnsiTheme="minorHAnsi" w:cstheme="minorHAnsi"/>
        </w:rPr>
        <w:t>signatureCompany</w:t>
      </w:r>
      <w:proofErr w:type="spellEnd"/>
      <w:r>
        <w:rPr>
          <w:rFonts w:asciiTheme="minorHAnsi" w:hAnsiTheme="minorHAnsi" w:cstheme="minorHAnsi"/>
        </w:rPr>
        <w:t>}</w:t>
      </w:r>
      <w:bookmarkEnd w:id="4"/>
    </w:p>
    <w:p w14:paraId="309A5D59" w14:textId="77777777" w:rsidR="005311F3" w:rsidRDefault="005311F3" w:rsidP="00624844">
      <w:pPr>
        <w:rPr>
          <w:rFonts w:asciiTheme="minorHAnsi" w:hAnsiTheme="minorHAnsi" w:cstheme="minorHAnsi"/>
        </w:rPr>
      </w:pPr>
    </w:p>
    <w:p w14:paraId="4D738981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31FE9725" w14:textId="4AEEFD2D" w:rsidR="00865B40" w:rsidRPr="005311F3" w:rsidRDefault="00865B40" w:rsidP="00624844">
      <w:pPr>
        <w:rPr>
          <w:rFonts w:asciiTheme="minorHAnsi" w:hAnsiTheme="minorHAnsi" w:cstheme="minorHAnsi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A</w:t>
      </w:r>
    </w:p>
    <w:p w14:paraId="1D4776BC" w14:textId="7EB0EA1C" w:rsidR="0098310E" w:rsidRDefault="0098310E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</w:p>
    <w:p w14:paraId="279E6D93" w14:textId="0E6121FE" w:rsidR="009535E6" w:rsidRPr="00B8040A" w:rsidRDefault="00B8040A" w:rsidP="00624844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xField1}</w:t>
      </w:r>
    </w:p>
    <w:p w14:paraId="371FDC90" w14:textId="77777777" w:rsidR="00B8040A" w:rsidRDefault="00B8040A" w:rsidP="00AB1638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DBFFC4B" w14:textId="1D1D3B85" w:rsidR="00B8040A" w:rsidRPr="00B13D05" w:rsidRDefault="00B8040A" w:rsidP="00E049B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{%appendixAImage1}</w:t>
      </w:r>
      <w:r w:rsidR="00E049B9" w:rsidRPr="00B13D05">
        <w:rPr>
          <w:rFonts w:asciiTheme="minorHAnsi" w:hAnsiTheme="minorHAnsi" w:cstheme="minorHAnsi"/>
          <w:noProof/>
        </w:rPr>
        <w:br/>
        <w:t>{appendixAImage1Caption}</w:t>
      </w:r>
    </w:p>
    <w:p w14:paraId="2C79691D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</w:pPr>
    </w:p>
    <w:p w14:paraId="3CFCD81C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  <w:sectPr w:rsidR="007E3F65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0D9805FB" w14:textId="5D6174FB" w:rsidR="00B8040A" w:rsidRPr="00B13D05" w:rsidRDefault="00B8040A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{%appendixAImage2}</w:t>
      </w:r>
    </w:p>
    <w:p w14:paraId="19A7678F" w14:textId="0581221B" w:rsidR="00B8040A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{appendixAImage2Caption}</w:t>
      </w:r>
    </w:p>
    <w:p w14:paraId="3054E1F8" w14:textId="77777777" w:rsidR="007E3F65" w:rsidRPr="00B13D05" w:rsidRDefault="007E3F65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42B13F51" w14:textId="09C8376B" w:rsidR="00B8040A" w:rsidRPr="00B13D05" w:rsidRDefault="00B8040A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{%appendixAImage3}</w:t>
      </w:r>
    </w:p>
    <w:p w14:paraId="439BD53B" w14:textId="3868CEC3" w:rsidR="00CF3704" w:rsidRPr="00B13D05" w:rsidRDefault="00E049B9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{appendixAImage3Caption}</w:t>
      </w:r>
    </w:p>
    <w:p w14:paraId="541EB5B4" w14:textId="3179B086" w:rsidR="00CF3704" w:rsidRPr="00B13D05" w:rsidRDefault="00CF3704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{%appendixAImage4}</w:t>
      </w:r>
    </w:p>
    <w:p w14:paraId="357B28E1" w14:textId="27D0D486" w:rsidR="00CF3704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{appendixAImage4Caption}</w:t>
      </w:r>
    </w:p>
    <w:p w14:paraId="41991DE6" w14:textId="77777777" w:rsidR="007E3F65" w:rsidRPr="00B13D05" w:rsidRDefault="007E3F65" w:rsidP="00990A5C">
      <w:pPr>
        <w:jc w:val="center"/>
        <w:rPr>
          <w:rFonts w:asciiTheme="minorHAnsi" w:hAnsiTheme="minorHAnsi" w:cstheme="minorHAnsi"/>
        </w:rPr>
      </w:pPr>
    </w:p>
    <w:p w14:paraId="02682E0B" w14:textId="54F85340" w:rsidR="00CF3704" w:rsidRPr="00B13D05" w:rsidRDefault="00CF3704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{%appendixAImage5}</w:t>
      </w:r>
    </w:p>
    <w:p w14:paraId="53BB50FC" w14:textId="1175EFAD" w:rsidR="00CF3704" w:rsidRPr="00B13D05" w:rsidRDefault="00E049B9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{appendixAImage5Caption}</w:t>
      </w:r>
    </w:p>
    <w:p w14:paraId="4AFB75B3" w14:textId="77777777" w:rsidR="007E3F65" w:rsidRDefault="007E3F65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  <w:sectPr w:rsidR="007E3F65" w:rsidSect="007E3F65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61E6978" w14:textId="508876B2" w:rsidR="00865B40" w:rsidRDefault="00865B40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C8B248C" w14:textId="77777777" w:rsidR="00E972BB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A3C97" w14:textId="77777777" w:rsidR="00E972BB" w:rsidRPr="004668D4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F3D556E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57C0CD40" w14:textId="646EF1C1" w:rsidR="00865B40" w:rsidRPr="006F6584" w:rsidRDefault="00865B40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B</w:t>
      </w:r>
    </w:p>
    <w:p w14:paraId="1A8EF3FB" w14:textId="77777777" w:rsidR="007A4647" w:rsidRDefault="007A4647" w:rsidP="00624844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1C8F356" w14:textId="1A968616" w:rsidR="003C3997" w:rsidRPr="00B8040A" w:rsidRDefault="003C3997" w:rsidP="003C3997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2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591E7DF3" w14:textId="77777777" w:rsidR="007A118B" w:rsidRDefault="007A118B" w:rsidP="007A118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5F8A6E8" w14:textId="737DA624" w:rsidR="003C3997" w:rsidRPr="00B13D05" w:rsidRDefault="003C3997" w:rsidP="007A118B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{%appendixBImage1}</w:t>
      </w:r>
      <w:r w:rsidR="007A118B" w:rsidRPr="00B13D05">
        <w:rPr>
          <w:rFonts w:asciiTheme="minorHAnsi" w:hAnsiTheme="minorHAnsi" w:cstheme="minorHAnsi"/>
          <w:noProof/>
        </w:rPr>
        <w:br/>
        <w:t>{appendixBImage1Caption}</w:t>
      </w:r>
    </w:p>
    <w:p w14:paraId="4182A669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</w:pPr>
    </w:p>
    <w:p w14:paraId="7CE5B5AC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  <w:sectPr w:rsidR="0018195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1724839" w14:textId="3E558FE2" w:rsidR="003C3997" w:rsidRDefault="003C3997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{%appendixBImage2}</w:t>
      </w:r>
      <w:r w:rsidR="007A118B" w:rsidRPr="00B13D05">
        <w:rPr>
          <w:rFonts w:asciiTheme="minorHAnsi" w:hAnsiTheme="minorHAnsi" w:cstheme="minorHAnsi"/>
          <w:noProof/>
        </w:rPr>
        <w:br/>
        <w:t>{appendixBImage2Caption}</w:t>
      </w:r>
    </w:p>
    <w:p w14:paraId="6E28EAFF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2954ED80" w14:textId="48C81189" w:rsidR="00DA2B55" w:rsidRPr="00B13D05" w:rsidRDefault="003C3997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{%appendixBImage3}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3Caption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1060431B" w14:textId="5B578CF9" w:rsidR="00E972BB" w:rsidRDefault="00E972BB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{%appendixBImage4}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4Caption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5D1DFF56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1D344B4D" w14:textId="6B489A62" w:rsidR="007A118B" w:rsidRPr="00B13D05" w:rsidRDefault="00E972BB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{%appendixBImage5}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5Caption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1377806C" w14:textId="77777777" w:rsidR="0018195F" w:rsidRDefault="0018195F" w:rsidP="007A118B">
      <w:pPr>
        <w:jc w:val="center"/>
        <w:rPr>
          <w:rFonts w:asciiTheme="minorHAnsi" w:hAnsiTheme="minorHAnsi" w:cstheme="minorHAnsi"/>
          <w:sz w:val="22"/>
          <w:szCs w:val="22"/>
        </w:rPr>
        <w:sectPr w:rsidR="0018195F" w:rsidSect="0018195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2C53B9F" w14:textId="7A399984" w:rsidR="00E972BB" w:rsidRPr="00B8040A" w:rsidRDefault="00E972BB" w:rsidP="007A118B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9EAE0F6" w14:textId="77777777" w:rsidR="00E972BB" w:rsidRPr="00DA2B55" w:rsidRDefault="00E972BB" w:rsidP="00624844">
      <w:pPr>
        <w:rPr>
          <w:rFonts w:asciiTheme="minorHAnsi" w:hAnsiTheme="minorHAnsi" w:cstheme="minorHAnsi"/>
          <w:sz w:val="24"/>
          <w:szCs w:val="24"/>
          <w:highlight w:val="green"/>
        </w:rPr>
      </w:pPr>
    </w:p>
    <w:p w14:paraId="3A2820E4" w14:textId="5AB1522F" w:rsidR="00EE2226" w:rsidRPr="004668D4" w:rsidRDefault="00EE2226" w:rsidP="00EE2226">
      <w:pPr>
        <w:jc w:val="center"/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082990E" w14:textId="77777777" w:rsidR="00624844" w:rsidRPr="004668D4" w:rsidRDefault="00624844" w:rsidP="007A4647">
      <w:pPr>
        <w:jc w:val="center"/>
        <w:rPr>
          <w:rFonts w:asciiTheme="minorHAnsi" w:hAnsiTheme="minorHAnsi" w:cstheme="minorHAnsi"/>
          <w:highlight w:val="green"/>
        </w:rPr>
      </w:pPr>
    </w:p>
    <w:p w14:paraId="1D3679D7" w14:textId="77777777" w:rsidR="00325D0C" w:rsidRPr="004668D4" w:rsidRDefault="00325D0C" w:rsidP="00CA62C3">
      <w:pPr>
        <w:jc w:val="center"/>
        <w:rPr>
          <w:rFonts w:asciiTheme="minorHAnsi" w:hAnsiTheme="minorHAnsi" w:cstheme="minorHAnsi"/>
          <w:highlight w:val="green"/>
        </w:rPr>
      </w:pPr>
    </w:p>
    <w:p w14:paraId="0AF84206" w14:textId="77777777" w:rsidR="00ED23C9" w:rsidRPr="004668D4" w:rsidRDefault="00ED23C9" w:rsidP="0098310E">
      <w:pPr>
        <w:rPr>
          <w:rFonts w:asciiTheme="minorHAnsi" w:hAnsiTheme="minorHAnsi" w:cstheme="minorHAnsi"/>
          <w:highlight w:val="green"/>
        </w:rPr>
      </w:pPr>
    </w:p>
    <w:p w14:paraId="725878D7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7109A4E3" w14:textId="3F03080C" w:rsidR="0098310E" w:rsidRDefault="0098310E" w:rsidP="0098310E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C</w:t>
      </w:r>
    </w:p>
    <w:p w14:paraId="12035451" w14:textId="77777777" w:rsidR="000A23B9" w:rsidRDefault="000A23B9" w:rsidP="00F006A0">
      <w:pP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</w:pPr>
    </w:p>
    <w:p w14:paraId="3D1A5856" w14:textId="295DE412" w:rsidR="00F006A0" w:rsidRPr="00B8040A" w:rsidRDefault="00F006A0" w:rsidP="00F006A0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3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39ED0C92" w14:textId="77777777" w:rsidR="00F006A0" w:rsidRDefault="00F006A0" w:rsidP="00D343C3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04E4D" w14:textId="2A2CDF5E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{%appendixCImage1}</w:t>
      </w:r>
    </w:p>
    <w:p w14:paraId="73878573" w14:textId="79DAFF43" w:rsidR="00F006A0" w:rsidRPr="00B13D05" w:rsidRDefault="00885AA0" w:rsidP="00885AA0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{appendixCImage1Caption</w:t>
      </w:r>
      <w:r w:rsidR="004A6221" w:rsidRPr="00B13D05">
        <w:rPr>
          <w:rFonts w:asciiTheme="minorHAnsi" w:hAnsiTheme="minorHAnsi" w:cstheme="minorHAnsi"/>
          <w:noProof/>
        </w:rPr>
        <w:t>}</w:t>
      </w:r>
    </w:p>
    <w:p w14:paraId="3662E7A6" w14:textId="77777777" w:rsidR="00804987" w:rsidRDefault="00804987" w:rsidP="00885AA0">
      <w:pPr>
        <w:jc w:val="center"/>
        <w:rPr>
          <w:rFonts w:asciiTheme="minorHAnsi" w:hAnsiTheme="minorHAnsi" w:cstheme="minorHAnsi"/>
          <w:noProof/>
        </w:rPr>
      </w:pPr>
    </w:p>
    <w:p w14:paraId="040B00B3" w14:textId="77777777" w:rsidR="00AE432F" w:rsidRDefault="00AE432F" w:rsidP="00885AA0">
      <w:pPr>
        <w:jc w:val="center"/>
        <w:rPr>
          <w:rFonts w:asciiTheme="minorHAnsi" w:hAnsiTheme="minorHAnsi" w:cstheme="minorHAnsi"/>
          <w:noProof/>
        </w:rPr>
        <w:sectPr w:rsidR="00AE432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64BF63F" w14:textId="5A2AE0F4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{%appendixCImage2}</w:t>
      </w:r>
    </w:p>
    <w:p w14:paraId="3F3683E4" w14:textId="76FA42A1" w:rsidR="00F006A0" w:rsidRDefault="00885AA0" w:rsidP="00350C1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{appendixCImage2Caption}</w:t>
      </w:r>
    </w:p>
    <w:p w14:paraId="1F84916C" w14:textId="77777777" w:rsidR="00AE432F" w:rsidRPr="00B13D05" w:rsidRDefault="00AE432F" w:rsidP="00350C1C">
      <w:pPr>
        <w:jc w:val="center"/>
        <w:rPr>
          <w:rFonts w:asciiTheme="minorHAnsi" w:hAnsiTheme="minorHAnsi" w:cstheme="minorHAnsi"/>
        </w:rPr>
      </w:pPr>
    </w:p>
    <w:p w14:paraId="052B6F3C" w14:textId="77225512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{%appendixCImage3}</w:t>
      </w:r>
    </w:p>
    <w:p w14:paraId="7337C1FF" w14:textId="2EA42A54" w:rsidR="00F006A0" w:rsidRPr="00B13D05" w:rsidRDefault="00885AA0" w:rsidP="005457D3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</w:t>
      </w:r>
      <w:r w:rsidR="00350C1C" w:rsidRPr="00B13D05">
        <w:rPr>
          <w:rFonts w:asciiTheme="minorHAnsi" w:hAnsiTheme="minorHAnsi" w:cstheme="minorHAnsi"/>
          <w:noProof/>
        </w:rPr>
        <w:t>3Caption</w:t>
      </w:r>
      <w:r w:rsidRPr="00B13D05">
        <w:rPr>
          <w:rFonts w:asciiTheme="minorHAnsi" w:hAnsiTheme="minorHAnsi" w:cstheme="minorHAnsi"/>
          <w:noProof/>
        </w:rPr>
        <w:t>}</w:t>
      </w:r>
    </w:p>
    <w:p w14:paraId="6D10CDDA" w14:textId="338C38BC" w:rsidR="00885AA0" w:rsidRPr="00B13D05" w:rsidRDefault="000A23B9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{%appendixCImage4}</w:t>
      </w:r>
    </w:p>
    <w:p w14:paraId="3C7E74DA" w14:textId="3EBE8940" w:rsidR="000A23B9" w:rsidRDefault="00885AA0" w:rsidP="00791ED9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</w:t>
      </w:r>
      <w:r w:rsidR="005457D3" w:rsidRPr="00B13D05">
        <w:rPr>
          <w:rFonts w:asciiTheme="minorHAnsi" w:hAnsiTheme="minorHAnsi" w:cstheme="minorHAnsi"/>
          <w:noProof/>
        </w:rPr>
        <w:t>4Caption</w:t>
      </w:r>
      <w:r w:rsidRPr="00B13D05">
        <w:rPr>
          <w:rFonts w:asciiTheme="minorHAnsi" w:hAnsiTheme="minorHAnsi" w:cstheme="minorHAnsi"/>
          <w:noProof/>
        </w:rPr>
        <w:t>}</w:t>
      </w:r>
    </w:p>
    <w:p w14:paraId="0D23D5F9" w14:textId="77777777" w:rsidR="00AE432F" w:rsidRPr="00B13D05" w:rsidRDefault="00AE432F" w:rsidP="00791ED9">
      <w:pPr>
        <w:jc w:val="center"/>
        <w:rPr>
          <w:rFonts w:asciiTheme="minorHAnsi" w:hAnsiTheme="minorHAnsi" w:cstheme="minorHAnsi"/>
        </w:rPr>
      </w:pPr>
    </w:p>
    <w:p w14:paraId="651EE91B" w14:textId="7BCE9C94" w:rsidR="00791ED9" w:rsidRPr="00B13D05" w:rsidRDefault="000A23B9" w:rsidP="00791ED9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{%appendixCImage5}</w:t>
      </w:r>
    </w:p>
    <w:p w14:paraId="6DE1A82B" w14:textId="2BE657AE" w:rsidR="00791ED9" w:rsidRPr="00B13D05" w:rsidRDefault="00791ED9" w:rsidP="00791ED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{appendixCImage5Caption}</w:t>
      </w:r>
    </w:p>
    <w:p w14:paraId="35267FD6" w14:textId="77777777" w:rsidR="00804987" w:rsidRDefault="00804987" w:rsidP="00885AA0">
      <w:pPr>
        <w:jc w:val="center"/>
        <w:rPr>
          <w:rFonts w:asciiTheme="minorHAnsi" w:hAnsiTheme="minorHAnsi" w:cstheme="minorHAnsi"/>
          <w:sz w:val="22"/>
          <w:szCs w:val="22"/>
        </w:rPr>
        <w:sectPr w:rsidR="00804987" w:rsidSect="00804987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5A93114B" w14:textId="04FD6107" w:rsidR="000A23B9" w:rsidRPr="00B8040A" w:rsidRDefault="000A23B9" w:rsidP="00885AA0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118C9DEC" w14:textId="77777777" w:rsidR="000A23B9" w:rsidRPr="009535E6" w:rsidRDefault="000A23B9" w:rsidP="00AC4C56">
      <w:pPr>
        <w:rPr>
          <w:rFonts w:asciiTheme="minorHAnsi" w:hAnsiTheme="minorHAnsi" w:cstheme="minorHAnsi"/>
          <w:sz w:val="24"/>
          <w:szCs w:val="24"/>
        </w:rPr>
      </w:pPr>
    </w:p>
    <w:sectPr w:rsidR="000A23B9" w:rsidRPr="009535E6" w:rsidSect="00C50DB9">
      <w:type w:val="continuous"/>
      <w:pgSz w:w="12240" w:h="15840" w:code="1"/>
      <w:pgMar w:top="1021" w:right="1797" w:bottom="1021" w:left="1797" w:header="720" w:footer="720" w:gutter="0"/>
      <w:cols w:space="72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D5003" w14:textId="77777777" w:rsidR="00541741" w:rsidRDefault="00541741">
      <w:r>
        <w:separator/>
      </w:r>
    </w:p>
  </w:endnote>
  <w:endnote w:type="continuationSeparator" w:id="0">
    <w:p w14:paraId="15919447" w14:textId="77777777" w:rsidR="00541741" w:rsidRDefault="00541741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DD07" w14:textId="77777777" w:rsidR="002E703E" w:rsidRDefault="002E703E" w:rsidP="008473E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A2945">
      <w:rPr>
        <w:rStyle w:val="PageNumber"/>
        <w:noProof/>
      </w:rPr>
      <w:t>1</w:t>
    </w:r>
    <w:r>
      <w:rPr>
        <w:rStyle w:val="PageNumber"/>
      </w:rPr>
      <w:fldChar w:fldCharType="end"/>
    </w:r>
  </w:p>
  <w:p w14:paraId="234D2D36" w14:textId="77777777" w:rsidR="002E703E" w:rsidRDefault="002E703E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226182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F8E1BFD" w14:textId="77777777" w:rsidR="004948EB" w:rsidRDefault="004948EB">
            <w:pPr>
              <w:pStyle w:val="Footer"/>
              <w:jc w:val="center"/>
            </w:pP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Page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PAGE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 of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NUMPAGES 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="0000327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sdtContent>
      </w:sdt>
    </w:sdtContent>
  </w:sdt>
  <w:p w14:paraId="19D4A2A3" w14:textId="047C72B3" w:rsidR="0000327F" w:rsidRPr="00DF0297" w:rsidRDefault="0000327F" w:rsidP="0000327F">
    <w:pPr>
      <w:pStyle w:val="Footer"/>
      <w:jc w:val="right"/>
      <w:rPr>
        <w:rFonts w:ascii="Calibri" w:hAnsi="Calibri" w:cs="Arial"/>
        <w:sz w:val="16"/>
        <w:szCs w:val="16"/>
      </w:rPr>
    </w:pP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 w:rsidR="00926649">
      <w:rPr>
        <w:rFonts w:ascii="Calibri" w:hAnsi="Calibri" w:cs="Arial"/>
        <w:sz w:val="16"/>
        <w:szCs w:val="16"/>
      </w:rPr>
      <w:t>{</w:t>
    </w:r>
    <w:proofErr w:type="spellStart"/>
    <w:r w:rsidR="00926649">
      <w:rPr>
        <w:rFonts w:ascii="Calibri" w:hAnsi="Calibri" w:cs="Arial"/>
        <w:sz w:val="16"/>
        <w:szCs w:val="16"/>
      </w:rPr>
      <w:t>siteName</w:t>
    </w:r>
    <w:proofErr w:type="spellEnd"/>
    <w:r w:rsidR="00926649">
      <w:rPr>
        <w:rFonts w:ascii="Calibri" w:hAnsi="Calibri" w:cs="Arial"/>
        <w:sz w:val="16"/>
        <w:szCs w:val="16"/>
      </w:rPr>
      <w:t>}</w:t>
    </w:r>
  </w:p>
  <w:p w14:paraId="0D700602" w14:textId="2C0D3418" w:rsidR="0000327F" w:rsidRPr="00DF0297" w:rsidRDefault="0000327F" w:rsidP="0000327F">
    <w:pPr>
      <w:pStyle w:val="Footer"/>
      <w:jc w:val="right"/>
      <w:rPr>
        <w:rFonts w:ascii="Calibri" w:hAnsi="Calibri" w:cs="Arial"/>
        <w:sz w:val="16"/>
        <w:szCs w:val="16"/>
      </w:rPr>
    </w:pPr>
    <w:r w:rsidRPr="00DF0297">
      <w:rPr>
        <w:rFonts w:ascii="Calibri" w:hAnsi="Calibri" w:cs="Arial"/>
        <w:sz w:val="16"/>
        <w:szCs w:val="16"/>
      </w:rPr>
      <w:t xml:space="preserve">Inspection report No: </w:t>
    </w:r>
    <w:r w:rsidR="00926649">
      <w:rPr>
        <w:rFonts w:ascii="Calibri" w:hAnsi="Calibri" w:cs="Arial"/>
        <w:sz w:val="16"/>
        <w:szCs w:val="16"/>
      </w:rPr>
      <w:t>{</w:t>
    </w:r>
    <w:proofErr w:type="spellStart"/>
    <w:r w:rsidR="00926649">
      <w:rPr>
        <w:rFonts w:ascii="Calibri" w:hAnsi="Calibri" w:cs="Arial"/>
        <w:sz w:val="16"/>
        <w:szCs w:val="16"/>
      </w:rPr>
      <w:t>inspectionReportNo</w:t>
    </w:r>
    <w:proofErr w:type="spellEnd"/>
    <w:r w:rsidR="00926649">
      <w:rPr>
        <w:rFonts w:ascii="Calibri" w:hAnsi="Calibri" w:cs="Arial"/>
        <w:sz w:val="16"/>
        <w:szCs w:val="16"/>
      </w:rPr>
      <w:t>}</w:t>
    </w:r>
    <w:r w:rsidR="00CD2B1C">
      <w:rPr>
        <w:rFonts w:ascii="Calibri" w:hAnsi="Calibri" w:cs="Arial"/>
        <w:sz w:val="16"/>
        <w:szCs w:val="16"/>
      </w:rPr>
      <w:t xml:space="preserve"> </w:t>
    </w:r>
  </w:p>
  <w:p w14:paraId="1DA33672" w14:textId="77777777" w:rsidR="0000327F" w:rsidRPr="00DF0297" w:rsidRDefault="0000327F" w:rsidP="0000327F">
    <w:pPr>
      <w:pStyle w:val="Footer"/>
      <w:jc w:val="right"/>
      <w:rPr>
        <w:rFonts w:asciiTheme="minorHAnsi" w:hAnsiTheme="minorHAnsi" w:cstheme="minorHAnsi"/>
        <w:sz w:val="16"/>
        <w:szCs w:val="16"/>
      </w:rPr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C5C3D" w14:textId="77777777" w:rsidR="00541741" w:rsidRDefault="00541741">
      <w:r>
        <w:separator/>
      </w:r>
    </w:p>
  </w:footnote>
  <w:footnote w:type="continuationSeparator" w:id="0">
    <w:p w14:paraId="0DBDBC57" w14:textId="77777777" w:rsidR="00541741" w:rsidRDefault="00541741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B7642"/>
    <w:multiLevelType w:val="multilevel"/>
    <w:tmpl w:val="59F22C3C"/>
    <w:lvl w:ilvl="0">
      <w:start w:val="4"/>
      <w:numFmt w:val="decimal"/>
      <w:lvlText w:val="%1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1" w15:restartNumberingAfterBreak="0">
    <w:nsid w:val="25C775DC"/>
    <w:multiLevelType w:val="multilevel"/>
    <w:tmpl w:val="CFDCEB5C"/>
    <w:lvl w:ilvl="0">
      <w:start w:val="5"/>
      <w:numFmt w:val="decimal"/>
      <w:lvlText w:val="%1.0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" w15:restartNumberingAfterBreak="0">
    <w:nsid w:val="27731011"/>
    <w:multiLevelType w:val="multilevel"/>
    <w:tmpl w:val="137CEE0A"/>
    <w:lvl w:ilvl="0">
      <w:start w:val="6"/>
      <w:numFmt w:val="decimal"/>
      <w:lvlText w:val="%1.0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80"/>
        </w:tabs>
        <w:ind w:left="2880" w:hanging="21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21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4320"/>
        </w:tabs>
        <w:ind w:left="4320" w:hanging="21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040"/>
        </w:tabs>
        <w:ind w:left="504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760"/>
        </w:tabs>
        <w:ind w:left="57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3" w15:restartNumberingAfterBreak="0">
    <w:nsid w:val="33365832"/>
    <w:multiLevelType w:val="hybridMultilevel"/>
    <w:tmpl w:val="E7F68A42"/>
    <w:lvl w:ilvl="0" w:tplc="A9165F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67943"/>
    <w:multiLevelType w:val="multilevel"/>
    <w:tmpl w:val="61F0A5B8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5" w15:restartNumberingAfterBreak="0">
    <w:nsid w:val="4F43798C"/>
    <w:multiLevelType w:val="multilevel"/>
    <w:tmpl w:val="9DBE0936"/>
    <w:lvl w:ilvl="0">
      <w:start w:val="7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53C167C2"/>
    <w:multiLevelType w:val="multilevel"/>
    <w:tmpl w:val="B804FD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736323259">
    <w:abstractNumId w:val="0"/>
  </w:num>
  <w:num w:numId="2" w16cid:durableId="577788474">
    <w:abstractNumId w:val="1"/>
  </w:num>
  <w:num w:numId="3" w16cid:durableId="924535545">
    <w:abstractNumId w:val="4"/>
  </w:num>
  <w:num w:numId="4" w16cid:durableId="1785467153">
    <w:abstractNumId w:val="3"/>
  </w:num>
  <w:num w:numId="5" w16cid:durableId="605500325">
    <w:abstractNumId w:val="2"/>
  </w:num>
  <w:num w:numId="6" w16cid:durableId="1587422093">
    <w:abstractNumId w:val="6"/>
  </w:num>
  <w:num w:numId="7" w16cid:durableId="1422027482">
    <w:abstractNumId w:val="5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697"/>
    <w:rsid w:val="000017D6"/>
    <w:rsid w:val="00002223"/>
    <w:rsid w:val="000023EE"/>
    <w:rsid w:val="00002A3E"/>
    <w:rsid w:val="0000327F"/>
    <w:rsid w:val="0000486C"/>
    <w:rsid w:val="00005AB6"/>
    <w:rsid w:val="00007069"/>
    <w:rsid w:val="000124C9"/>
    <w:rsid w:val="00012F5E"/>
    <w:rsid w:val="0001564A"/>
    <w:rsid w:val="00017AC4"/>
    <w:rsid w:val="0002027E"/>
    <w:rsid w:val="0002547F"/>
    <w:rsid w:val="00027456"/>
    <w:rsid w:val="000371DA"/>
    <w:rsid w:val="0004082B"/>
    <w:rsid w:val="00042332"/>
    <w:rsid w:val="00044C5B"/>
    <w:rsid w:val="0004569F"/>
    <w:rsid w:val="00046263"/>
    <w:rsid w:val="00050938"/>
    <w:rsid w:val="00060983"/>
    <w:rsid w:val="00062117"/>
    <w:rsid w:val="00064265"/>
    <w:rsid w:val="0007179D"/>
    <w:rsid w:val="00071C71"/>
    <w:rsid w:val="0007658D"/>
    <w:rsid w:val="0008412C"/>
    <w:rsid w:val="000900D1"/>
    <w:rsid w:val="00093B79"/>
    <w:rsid w:val="0009486F"/>
    <w:rsid w:val="00097E45"/>
    <w:rsid w:val="000A1DC8"/>
    <w:rsid w:val="000A23B9"/>
    <w:rsid w:val="000A4DCB"/>
    <w:rsid w:val="000B0682"/>
    <w:rsid w:val="000B2F64"/>
    <w:rsid w:val="000B3360"/>
    <w:rsid w:val="000B5246"/>
    <w:rsid w:val="000C7A6A"/>
    <w:rsid w:val="000D0225"/>
    <w:rsid w:val="000D0CE1"/>
    <w:rsid w:val="000D161F"/>
    <w:rsid w:val="000D6674"/>
    <w:rsid w:val="000D6E65"/>
    <w:rsid w:val="000D7A13"/>
    <w:rsid w:val="000E5A34"/>
    <w:rsid w:val="000F013D"/>
    <w:rsid w:val="000F2754"/>
    <w:rsid w:val="000F4A14"/>
    <w:rsid w:val="000F4DBB"/>
    <w:rsid w:val="000F6B5C"/>
    <w:rsid w:val="000F6D45"/>
    <w:rsid w:val="0010011F"/>
    <w:rsid w:val="00100EB5"/>
    <w:rsid w:val="001012CE"/>
    <w:rsid w:val="00102DEE"/>
    <w:rsid w:val="00103167"/>
    <w:rsid w:val="001033AA"/>
    <w:rsid w:val="00106FA0"/>
    <w:rsid w:val="00112037"/>
    <w:rsid w:val="001125C8"/>
    <w:rsid w:val="00114F15"/>
    <w:rsid w:val="001177BE"/>
    <w:rsid w:val="00122652"/>
    <w:rsid w:val="001231BD"/>
    <w:rsid w:val="0012378C"/>
    <w:rsid w:val="001238FD"/>
    <w:rsid w:val="00126053"/>
    <w:rsid w:val="0013073C"/>
    <w:rsid w:val="00133DAD"/>
    <w:rsid w:val="00135847"/>
    <w:rsid w:val="00136576"/>
    <w:rsid w:val="001365FA"/>
    <w:rsid w:val="001407E4"/>
    <w:rsid w:val="001426AD"/>
    <w:rsid w:val="001445F0"/>
    <w:rsid w:val="00147F4E"/>
    <w:rsid w:val="00150DB7"/>
    <w:rsid w:val="00151F11"/>
    <w:rsid w:val="001521E7"/>
    <w:rsid w:val="00154239"/>
    <w:rsid w:val="00154390"/>
    <w:rsid w:val="001556E0"/>
    <w:rsid w:val="00157FA6"/>
    <w:rsid w:val="001606CD"/>
    <w:rsid w:val="00170BEE"/>
    <w:rsid w:val="001710EE"/>
    <w:rsid w:val="0017521F"/>
    <w:rsid w:val="00176B60"/>
    <w:rsid w:val="00176FC9"/>
    <w:rsid w:val="00180587"/>
    <w:rsid w:val="00180CCF"/>
    <w:rsid w:val="001814C9"/>
    <w:rsid w:val="0018195F"/>
    <w:rsid w:val="00183272"/>
    <w:rsid w:val="001835D6"/>
    <w:rsid w:val="00185369"/>
    <w:rsid w:val="00190093"/>
    <w:rsid w:val="00192BE9"/>
    <w:rsid w:val="00197F30"/>
    <w:rsid w:val="00197FDB"/>
    <w:rsid w:val="001A17AC"/>
    <w:rsid w:val="001A2830"/>
    <w:rsid w:val="001A4B55"/>
    <w:rsid w:val="001A542E"/>
    <w:rsid w:val="001A6AAC"/>
    <w:rsid w:val="001B1819"/>
    <w:rsid w:val="001B26A9"/>
    <w:rsid w:val="001B5CDD"/>
    <w:rsid w:val="001B73D7"/>
    <w:rsid w:val="001B7886"/>
    <w:rsid w:val="001C41C0"/>
    <w:rsid w:val="001C562A"/>
    <w:rsid w:val="001C5768"/>
    <w:rsid w:val="001D149D"/>
    <w:rsid w:val="001D3A88"/>
    <w:rsid w:val="001D4EDE"/>
    <w:rsid w:val="001D5407"/>
    <w:rsid w:val="001E0EAE"/>
    <w:rsid w:val="001E1AF3"/>
    <w:rsid w:val="001E4809"/>
    <w:rsid w:val="001F2A1E"/>
    <w:rsid w:val="001F4372"/>
    <w:rsid w:val="001F7FB7"/>
    <w:rsid w:val="00200CCD"/>
    <w:rsid w:val="00202952"/>
    <w:rsid w:val="00203C72"/>
    <w:rsid w:val="00205AB8"/>
    <w:rsid w:val="00212710"/>
    <w:rsid w:val="0021594E"/>
    <w:rsid w:val="00220693"/>
    <w:rsid w:val="0022446A"/>
    <w:rsid w:val="002264D4"/>
    <w:rsid w:val="00232229"/>
    <w:rsid w:val="00235E88"/>
    <w:rsid w:val="00235F75"/>
    <w:rsid w:val="002362CB"/>
    <w:rsid w:val="0024146D"/>
    <w:rsid w:val="00242FFB"/>
    <w:rsid w:val="00243FF6"/>
    <w:rsid w:val="0024513E"/>
    <w:rsid w:val="002461DC"/>
    <w:rsid w:val="002533DA"/>
    <w:rsid w:val="00261AE9"/>
    <w:rsid w:val="002633C0"/>
    <w:rsid w:val="00272B2B"/>
    <w:rsid w:val="002734F2"/>
    <w:rsid w:val="00273699"/>
    <w:rsid w:val="002807CF"/>
    <w:rsid w:val="00282987"/>
    <w:rsid w:val="00283031"/>
    <w:rsid w:val="00284F41"/>
    <w:rsid w:val="00291030"/>
    <w:rsid w:val="002910BE"/>
    <w:rsid w:val="002946A2"/>
    <w:rsid w:val="002976D0"/>
    <w:rsid w:val="002A01AB"/>
    <w:rsid w:val="002A0286"/>
    <w:rsid w:val="002A0B06"/>
    <w:rsid w:val="002A2945"/>
    <w:rsid w:val="002A3080"/>
    <w:rsid w:val="002A3AC8"/>
    <w:rsid w:val="002A4FE2"/>
    <w:rsid w:val="002A64AE"/>
    <w:rsid w:val="002B3A10"/>
    <w:rsid w:val="002B7BBF"/>
    <w:rsid w:val="002C1EF3"/>
    <w:rsid w:val="002C2D3A"/>
    <w:rsid w:val="002C6E6A"/>
    <w:rsid w:val="002D05A5"/>
    <w:rsid w:val="002D7AC5"/>
    <w:rsid w:val="002E0CEC"/>
    <w:rsid w:val="002E40D7"/>
    <w:rsid w:val="002E703E"/>
    <w:rsid w:val="002F4089"/>
    <w:rsid w:val="002F4D94"/>
    <w:rsid w:val="00302352"/>
    <w:rsid w:val="0030415C"/>
    <w:rsid w:val="00304611"/>
    <w:rsid w:val="00305719"/>
    <w:rsid w:val="00306D68"/>
    <w:rsid w:val="00312F98"/>
    <w:rsid w:val="00313213"/>
    <w:rsid w:val="0031366D"/>
    <w:rsid w:val="00317BEC"/>
    <w:rsid w:val="00322080"/>
    <w:rsid w:val="0032491B"/>
    <w:rsid w:val="003259CD"/>
    <w:rsid w:val="00325D0C"/>
    <w:rsid w:val="00327F10"/>
    <w:rsid w:val="00331266"/>
    <w:rsid w:val="00332C8C"/>
    <w:rsid w:val="00334A01"/>
    <w:rsid w:val="00336466"/>
    <w:rsid w:val="003373FB"/>
    <w:rsid w:val="003379A6"/>
    <w:rsid w:val="0034680C"/>
    <w:rsid w:val="00350821"/>
    <w:rsid w:val="00350C1C"/>
    <w:rsid w:val="0035240F"/>
    <w:rsid w:val="0035401D"/>
    <w:rsid w:val="003563A6"/>
    <w:rsid w:val="00356D75"/>
    <w:rsid w:val="00357EC8"/>
    <w:rsid w:val="0036430F"/>
    <w:rsid w:val="003644ED"/>
    <w:rsid w:val="00365D20"/>
    <w:rsid w:val="00366F79"/>
    <w:rsid w:val="003752FB"/>
    <w:rsid w:val="003922DA"/>
    <w:rsid w:val="0039322A"/>
    <w:rsid w:val="00394CAF"/>
    <w:rsid w:val="003A1DD4"/>
    <w:rsid w:val="003A53FE"/>
    <w:rsid w:val="003B0856"/>
    <w:rsid w:val="003B1685"/>
    <w:rsid w:val="003B1A36"/>
    <w:rsid w:val="003B2DDB"/>
    <w:rsid w:val="003B2E39"/>
    <w:rsid w:val="003C1E4D"/>
    <w:rsid w:val="003C3997"/>
    <w:rsid w:val="003C73DB"/>
    <w:rsid w:val="003D01FE"/>
    <w:rsid w:val="003D2913"/>
    <w:rsid w:val="003D3BA0"/>
    <w:rsid w:val="003E222B"/>
    <w:rsid w:val="003E34E0"/>
    <w:rsid w:val="003E5547"/>
    <w:rsid w:val="003E5A5A"/>
    <w:rsid w:val="003E5D44"/>
    <w:rsid w:val="003F4A64"/>
    <w:rsid w:val="003F6829"/>
    <w:rsid w:val="003F74DF"/>
    <w:rsid w:val="003F74E5"/>
    <w:rsid w:val="00403A61"/>
    <w:rsid w:val="00406010"/>
    <w:rsid w:val="00410D0B"/>
    <w:rsid w:val="00421546"/>
    <w:rsid w:val="00423FB9"/>
    <w:rsid w:val="0042752D"/>
    <w:rsid w:val="004359A5"/>
    <w:rsid w:val="00437AC8"/>
    <w:rsid w:val="004403D4"/>
    <w:rsid w:val="00440528"/>
    <w:rsid w:val="004408BF"/>
    <w:rsid w:val="00440A39"/>
    <w:rsid w:val="00442C8D"/>
    <w:rsid w:val="0044378E"/>
    <w:rsid w:val="004438B8"/>
    <w:rsid w:val="0044634F"/>
    <w:rsid w:val="00447083"/>
    <w:rsid w:val="004473ED"/>
    <w:rsid w:val="00447EC7"/>
    <w:rsid w:val="00450E4C"/>
    <w:rsid w:val="00452015"/>
    <w:rsid w:val="004539D7"/>
    <w:rsid w:val="00453A1F"/>
    <w:rsid w:val="004616EF"/>
    <w:rsid w:val="004637A4"/>
    <w:rsid w:val="00464089"/>
    <w:rsid w:val="004647F5"/>
    <w:rsid w:val="004650B6"/>
    <w:rsid w:val="004668D4"/>
    <w:rsid w:val="00466A3A"/>
    <w:rsid w:val="00476340"/>
    <w:rsid w:val="004862FB"/>
    <w:rsid w:val="00486546"/>
    <w:rsid w:val="00486CEA"/>
    <w:rsid w:val="00487182"/>
    <w:rsid w:val="00487B01"/>
    <w:rsid w:val="00493B6F"/>
    <w:rsid w:val="004948EB"/>
    <w:rsid w:val="00494F0F"/>
    <w:rsid w:val="004A0F8C"/>
    <w:rsid w:val="004A6221"/>
    <w:rsid w:val="004A7751"/>
    <w:rsid w:val="004B0126"/>
    <w:rsid w:val="004B0CFF"/>
    <w:rsid w:val="004B426C"/>
    <w:rsid w:val="004C00C5"/>
    <w:rsid w:val="004C0ABC"/>
    <w:rsid w:val="004C3020"/>
    <w:rsid w:val="004C560F"/>
    <w:rsid w:val="004D36F4"/>
    <w:rsid w:val="004D6275"/>
    <w:rsid w:val="004F3204"/>
    <w:rsid w:val="00505174"/>
    <w:rsid w:val="00507DC4"/>
    <w:rsid w:val="00512009"/>
    <w:rsid w:val="00513C06"/>
    <w:rsid w:val="00513D65"/>
    <w:rsid w:val="00516060"/>
    <w:rsid w:val="0051641F"/>
    <w:rsid w:val="00517586"/>
    <w:rsid w:val="005221DD"/>
    <w:rsid w:val="00526609"/>
    <w:rsid w:val="0052749B"/>
    <w:rsid w:val="005311F3"/>
    <w:rsid w:val="00531742"/>
    <w:rsid w:val="0053338A"/>
    <w:rsid w:val="00536D83"/>
    <w:rsid w:val="005377E9"/>
    <w:rsid w:val="00537FB0"/>
    <w:rsid w:val="00540EBA"/>
    <w:rsid w:val="00541741"/>
    <w:rsid w:val="005457D3"/>
    <w:rsid w:val="0054741D"/>
    <w:rsid w:val="00547C24"/>
    <w:rsid w:val="00551697"/>
    <w:rsid w:val="00552E95"/>
    <w:rsid w:val="00554C87"/>
    <w:rsid w:val="005579E5"/>
    <w:rsid w:val="00565625"/>
    <w:rsid w:val="00573FC9"/>
    <w:rsid w:val="00574624"/>
    <w:rsid w:val="00590707"/>
    <w:rsid w:val="005A06AD"/>
    <w:rsid w:val="005A27D2"/>
    <w:rsid w:val="005A7A62"/>
    <w:rsid w:val="005C33BE"/>
    <w:rsid w:val="005D057C"/>
    <w:rsid w:val="005D0621"/>
    <w:rsid w:val="005D198E"/>
    <w:rsid w:val="005D30B7"/>
    <w:rsid w:val="005D598C"/>
    <w:rsid w:val="005D776E"/>
    <w:rsid w:val="005E196B"/>
    <w:rsid w:val="005E24D5"/>
    <w:rsid w:val="005E425C"/>
    <w:rsid w:val="005E6F00"/>
    <w:rsid w:val="005F4731"/>
    <w:rsid w:val="005F4F1B"/>
    <w:rsid w:val="005F4FF0"/>
    <w:rsid w:val="005F6135"/>
    <w:rsid w:val="00601C84"/>
    <w:rsid w:val="00604501"/>
    <w:rsid w:val="006057D3"/>
    <w:rsid w:val="0061035A"/>
    <w:rsid w:val="006113C2"/>
    <w:rsid w:val="006130C2"/>
    <w:rsid w:val="006143B3"/>
    <w:rsid w:val="00615055"/>
    <w:rsid w:val="0061757D"/>
    <w:rsid w:val="00623369"/>
    <w:rsid w:val="006240CF"/>
    <w:rsid w:val="00624844"/>
    <w:rsid w:val="0062732B"/>
    <w:rsid w:val="00627DAA"/>
    <w:rsid w:val="00627FEA"/>
    <w:rsid w:val="00642394"/>
    <w:rsid w:val="0064339A"/>
    <w:rsid w:val="006473BD"/>
    <w:rsid w:val="00655F41"/>
    <w:rsid w:val="00657EBA"/>
    <w:rsid w:val="00662C0C"/>
    <w:rsid w:val="00667414"/>
    <w:rsid w:val="00672B2D"/>
    <w:rsid w:val="00674940"/>
    <w:rsid w:val="006772A3"/>
    <w:rsid w:val="00683E42"/>
    <w:rsid w:val="00692326"/>
    <w:rsid w:val="00693B26"/>
    <w:rsid w:val="00697617"/>
    <w:rsid w:val="006A1BE1"/>
    <w:rsid w:val="006A2973"/>
    <w:rsid w:val="006A3920"/>
    <w:rsid w:val="006A64C6"/>
    <w:rsid w:val="006B2BD9"/>
    <w:rsid w:val="006B433D"/>
    <w:rsid w:val="006B7BAE"/>
    <w:rsid w:val="006B7FEE"/>
    <w:rsid w:val="006C0332"/>
    <w:rsid w:val="006C1FDB"/>
    <w:rsid w:val="006C28EF"/>
    <w:rsid w:val="006C4DA6"/>
    <w:rsid w:val="006C6AF8"/>
    <w:rsid w:val="006C6E16"/>
    <w:rsid w:val="006C7828"/>
    <w:rsid w:val="006D063A"/>
    <w:rsid w:val="006D45AF"/>
    <w:rsid w:val="006D6059"/>
    <w:rsid w:val="006D7C6C"/>
    <w:rsid w:val="006E62AC"/>
    <w:rsid w:val="006E6BAB"/>
    <w:rsid w:val="006E70E7"/>
    <w:rsid w:val="006E7822"/>
    <w:rsid w:val="006F6584"/>
    <w:rsid w:val="006F7315"/>
    <w:rsid w:val="00701AA4"/>
    <w:rsid w:val="007036DC"/>
    <w:rsid w:val="00705EB1"/>
    <w:rsid w:val="00714540"/>
    <w:rsid w:val="00714F18"/>
    <w:rsid w:val="00715F6F"/>
    <w:rsid w:val="007300B8"/>
    <w:rsid w:val="0073074F"/>
    <w:rsid w:val="007351E5"/>
    <w:rsid w:val="0074575E"/>
    <w:rsid w:val="007510FC"/>
    <w:rsid w:val="00753DC3"/>
    <w:rsid w:val="0075603F"/>
    <w:rsid w:val="007602AF"/>
    <w:rsid w:val="007645B5"/>
    <w:rsid w:val="00766A05"/>
    <w:rsid w:val="00767580"/>
    <w:rsid w:val="00767B12"/>
    <w:rsid w:val="00767FBE"/>
    <w:rsid w:val="007712B4"/>
    <w:rsid w:val="007712C0"/>
    <w:rsid w:val="007779E9"/>
    <w:rsid w:val="00784D36"/>
    <w:rsid w:val="00786871"/>
    <w:rsid w:val="00791ED9"/>
    <w:rsid w:val="00795423"/>
    <w:rsid w:val="007A118B"/>
    <w:rsid w:val="007A2D1D"/>
    <w:rsid w:val="007A4647"/>
    <w:rsid w:val="007A47A6"/>
    <w:rsid w:val="007A49C3"/>
    <w:rsid w:val="007A4DB0"/>
    <w:rsid w:val="007B0EDD"/>
    <w:rsid w:val="007B2A63"/>
    <w:rsid w:val="007B543E"/>
    <w:rsid w:val="007B64BD"/>
    <w:rsid w:val="007B7DB3"/>
    <w:rsid w:val="007D06D8"/>
    <w:rsid w:val="007D10E0"/>
    <w:rsid w:val="007D3FCB"/>
    <w:rsid w:val="007E3F65"/>
    <w:rsid w:val="007E5E30"/>
    <w:rsid w:val="007E65F8"/>
    <w:rsid w:val="007F09AC"/>
    <w:rsid w:val="007F2701"/>
    <w:rsid w:val="007F3EAB"/>
    <w:rsid w:val="007F42D5"/>
    <w:rsid w:val="007F7687"/>
    <w:rsid w:val="00802C46"/>
    <w:rsid w:val="008031BB"/>
    <w:rsid w:val="00803E42"/>
    <w:rsid w:val="00804987"/>
    <w:rsid w:val="00804F0F"/>
    <w:rsid w:val="00805847"/>
    <w:rsid w:val="008206CE"/>
    <w:rsid w:val="00825B9D"/>
    <w:rsid w:val="0082633A"/>
    <w:rsid w:val="00826FCD"/>
    <w:rsid w:val="00827B7A"/>
    <w:rsid w:val="00830C6D"/>
    <w:rsid w:val="00832063"/>
    <w:rsid w:val="0083503A"/>
    <w:rsid w:val="00841872"/>
    <w:rsid w:val="00841DB9"/>
    <w:rsid w:val="0084241E"/>
    <w:rsid w:val="00846703"/>
    <w:rsid w:val="008473E8"/>
    <w:rsid w:val="0085373A"/>
    <w:rsid w:val="00856119"/>
    <w:rsid w:val="008578C8"/>
    <w:rsid w:val="00862688"/>
    <w:rsid w:val="00865B40"/>
    <w:rsid w:val="00870853"/>
    <w:rsid w:val="00873D72"/>
    <w:rsid w:val="00877ADA"/>
    <w:rsid w:val="008814E4"/>
    <w:rsid w:val="008842CF"/>
    <w:rsid w:val="00885AA0"/>
    <w:rsid w:val="00887001"/>
    <w:rsid w:val="008908ED"/>
    <w:rsid w:val="008A7245"/>
    <w:rsid w:val="008B1E88"/>
    <w:rsid w:val="008B6BDA"/>
    <w:rsid w:val="008C3C6C"/>
    <w:rsid w:val="008C47BD"/>
    <w:rsid w:val="008C74A3"/>
    <w:rsid w:val="008C79BE"/>
    <w:rsid w:val="008D00B3"/>
    <w:rsid w:val="008D2CF1"/>
    <w:rsid w:val="008D4820"/>
    <w:rsid w:val="008D49FD"/>
    <w:rsid w:val="008E0EC3"/>
    <w:rsid w:val="008E42C9"/>
    <w:rsid w:val="008E5780"/>
    <w:rsid w:val="008F1B84"/>
    <w:rsid w:val="008F6309"/>
    <w:rsid w:val="00902364"/>
    <w:rsid w:val="0090307E"/>
    <w:rsid w:val="00903590"/>
    <w:rsid w:val="00906A3B"/>
    <w:rsid w:val="0090767F"/>
    <w:rsid w:val="00907853"/>
    <w:rsid w:val="00913FA4"/>
    <w:rsid w:val="00915E63"/>
    <w:rsid w:val="009202FE"/>
    <w:rsid w:val="00922075"/>
    <w:rsid w:val="00924A02"/>
    <w:rsid w:val="00926649"/>
    <w:rsid w:val="00927234"/>
    <w:rsid w:val="009274C5"/>
    <w:rsid w:val="00927EB9"/>
    <w:rsid w:val="00930252"/>
    <w:rsid w:val="00932320"/>
    <w:rsid w:val="00935811"/>
    <w:rsid w:val="0093632F"/>
    <w:rsid w:val="009364F3"/>
    <w:rsid w:val="009368B3"/>
    <w:rsid w:val="00937793"/>
    <w:rsid w:val="00940C2D"/>
    <w:rsid w:val="00941612"/>
    <w:rsid w:val="00941D58"/>
    <w:rsid w:val="00943F56"/>
    <w:rsid w:val="00947152"/>
    <w:rsid w:val="00947CE8"/>
    <w:rsid w:val="009535E6"/>
    <w:rsid w:val="0095476F"/>
    <w:rsid w:val="00965E2D"/>
    <w:rsid w:val="00966536"/>
    <w:rsid w:val="009737F7"/>
    <w:rsid w:val="009742F9"/>
    <w:rsid w:val="00974CBE"/>
    <w:rsid w:val="00982A73"/>
    <w:rsid w:val="0098310E"/>
    <w:rsid w:val="00990A5C"/>
    <w:rsid w:val="00990FC4"/>
    <w:rsid w:val="00993A5E"/>
    <w:rsid w:val="00994F7B"/>
    <w:rsid w:val="009A0169"/>
    <w:rsid w:val="009A438B"/>
    <w:rsid w:val="009A6FB6"/>
    <w:rsid w:val="009A70D1"/>
    <w:rsid w:val="009B1EEC"/>
    <w:rsid w:val="009B2E66"/>
    <w:rsid w:val="009B4697"/>
    <w:rsid w:val="009C059B"/>
    <w:rsid w:val="009C241D"/>
    <w:rsid w:val="009C6E4E"/>
    <w:rsid w:val="009E28B0"/>
    <w:rsid w:val="009E2BAD"/>
    <w:rsid w:val="009E4D9A"/>
    <w:rsid w:val="009F458F"/>
    <w:rsid w:val="00A00DCF"/>
    <w:rsid w:val="00A04740"/>
    <w:rsid w:val="00A07405"/>
    <w:rsid w:val="00A10695"/>
    <w:rsid w:val="00A12C3C"/>
    <w:rsid w:val="00A139E6"/>
    <w:rsid w:val="00A16410"/>
    <w:rsid w:val="00A22847"/>
    <w:rsid w:val="00A230D5"/>
    <w:rsid w:val="00A25332"/>
    <w:rsid w:val="00A25F3F"/>
    <w:rsid w:val="00A32EC4"/>
    <w:rsid w:val="00A376B0"/>
    <w:rsid w:val="00A40066"/>
    <w:rsid w:val="00A4021D"/>
    <w:rsid w:val="00A41478"/>
    <w:rsid w:val="00A7378A"/>
    <w:rsid w:val="00A74800"/>
    <w:rsid w:val="00A75A4C"/>
    <w:rsid w:val="00A76A4A"/>
    <w:rsid w:val="00A8396D"/>
    <w:rsid w:val="00A87B77"/>
    <w:rsid w:val="00A957D2"/>
    <w:rsid w:val="00A96E00"/>
    <w:rsid w:val="00AA3A35"/>
    <w:rsid w:val="00AA6BAC"/>
    <w:rsid w:val="00AA7A10"/>
    <w:rsid w:val="00AB1638"/>
    <w:rsid w:val="00AB1CE9"/>
    <w:rsid w:val="00AB23C1"/>
    <w:rsid w:val="00AB4C92"/>
    <w:rsid w:val="00AB4F46"/>
    <w:rsid w:val="00AB5BF1"/>
    <w:rsid w:val="00AC0942"/>
    <w:rsid w:val="00AC0DEB"/>
    <w:rsid w:val="00AC0E5B"/>
    <w:rsid w:val="00AC3681"/>
    <w:rsid w:val="00AC4C56"/>
    <w:rsid w:val="00AC4D6F"/>
    <w:rsid w:val="00AC522E"/>
    <w:rsid w:val="00AC5284"/>
    <w:rsid w:val="00AC57E3"/>
    <w:rsid w:val="00AC5B9D"/>
    <w:rsid w:val="00AD2E22"/>
    <w:rsid w:val="00AD36C0"/>
    <w:rsid w:val="00AD3759"/>
    <w:rsid w:val="00AD4A8C"/>
    <w:rsid w:val="00AD5DA3"/>
    <w:rsid w:val="00AE0EF1"/>
    <w:rsid w:val="00AE110D"/>
    <w:rsid w:val="00AE432F"/>
    <w:rsid w:val="00AF2513"/>
    <w:rsid w:val="00AF3F83"/>
    <w:rsid w:val="00AF58BB"/>
    <w:rsid w:val="00AF6371"/>
    <w:rsid w:val="00AF6CE8"/>
    <w:rsid w:val="00B02E76"/>
    <w:rsid w:val="00B05BE0"/>
    <w:rsid w:val="00B0661D"/>
    <w:rsid w:val="00B06E55"/>
    <w:rsid w:val="00B13723"/>
    <w:rsid w:val="00B13D05"/>
    <w:rsid w:val="00B13FC8"/>
    <w:rsid w:val="00B16D6F"/>
    <w:rsid w:val="00B176BD"/>
    <w:rsid w:val="00B17744"/>
    <w:rsid w:val="00B2192E"/>
    <w:rsid w:val="00B21C29"/>
    <w:rsid w:val="00B2468B"/>
    <w:rsid w:val="00B3151F"/>
    <w:rsid w:val="00B322A2"/>
    <w:rsid w:val="00B33FEF"/>
    <w:rsid w:val="00B50D69"/>
    <w:rsid w:val="00B525D2"/>
    <w:rsid w:val="00B5382A"/>
    <w:rsid w:val="00B552A5"/>
    <w:rsid w:val="00B558BC"/>
    <w:rsid w:val="00B62B54"/>
    <w:rsid w:val="00B67A4A"/>
    <w:rsid w:val="00B67C5D"/>
    <w:rsid w:val="00B8040A"/>
    <w:rsid w:val="00B80CCD"/>
    <w:rsid w:val="00B812A3"/>
    <w:rsid w:val="00B82CDE"/>
    <w:rsid w:val="00B87103"/>
    <w:rsid w:val="00B90895"/>
    <w:rsid w:val="00BA165A"/>
    <w:rsid w:val="00BA1711"/>
    <w:rsid w:val="00BB1CBB"/>
    <w:rsid w:val="00BB4F8B"/>
    <w:rsid w:val="00BB65E6"/>
    <w:rsid w:val="00BC5C40"/>
    <w:rsid w:val="00BC6BEC"/>
    <w:rsid w:val="00BC74B1"/>
    <w:rsid w:val="00BD00D1"/>
    <w:rsid w:val="00BD026E"/>
    <w:rsid w:val="00BD0CC1"/>
    <w:rsid w:val="00BD0FB9"/>
    <w:rsid w:val="00BD63F8"/>
    <w:rsid w:val="00BE1AD0"/>
    <w:rsid w:val="00BE3E90"/>
    <w:rsid w:val="00BE4D61"/>
    <w:rsid w:val="00BE5410"/>
    <w:rsid w:val="00BE59FD"/>
    <w:rsid w:val="00BF1CE9"/>
    <w:rsid w:val="00BF1F7B"/>
    <w:rsid w:val="00BF4329"/>
    <w:rsid w:val="00BF441F"/>
    <w:rsid w:val="00BF4E6F"/>
    <w:rsid w:val="00BF577D"/>
    <w:rsid w:val="00C00C78"/>
    <w:rsid w:val="00C019F5"/>
    <w:rsid w:val="00C025F8"/>
    <w:rsid w:val="00C03D07"/>
    <w:rsid w:val="00C07A8B"/>
    <w:rsid w:val="00C17572"/>
    <w:rsid w:val="00C31A5E"/>
    <w:rsid w:val="00C329AB"/>
    <w:rsid w:val="00C32EC5"/>
    <w:rsid w:val="00C37E21"/>
    <w:rsid w:val="00C41047"/>
    <w:rsid w:val="00C42778"/>
    <w:rsid w:val="00C428A5"/>
    <w:rsid w:val="00C44719"/>
    <w:rsid w:val="00C474A1"/>
    <w:rsid w:val="00C47CC1"/>
    <w:rsid w:val="00C50407"/>
    <w:rsid w:val="00C50DB9"/>
    <w:rsid w:val="00C534EA"/>
    <w:rsid w:val="00C54680"/>
    <w:rsid w:val="00C57130"/>
    <w:rsid w:val="00C60E7D"/>
    <w:rsid w:val="00C64BB0"/>
    <w:rsid w:val="00C64EA1"/>
    <w:rsid w:val="00C6630A"/>
    <w:rsid w:val="00C746C3"/>
    <w:rsid w:val="00C76646"/>
    <w:rsid w:val="00C81020"/>
    <w:rsid w:val="00C925B0"/>
    <w:rsid w:val="00C928C6"/>
    <w:rsid w:val="00C9373A"/>
    <w:rsid w:val="00C9431A"/>
    <w:rsid w:val="00C95947"/>
    <w:rsid w:val="00C972AD"/>
    <w:rsid w:val="00CA02C8"/>
    <w:rsid w:val="00CA3CD4"/>
    <w:rsid w:val="00CA5C38"/>
    <w:rsid w:val="00CA62C3"/>
    <w:rsid w:val="00CB3A5C"/>
    <w:rsid w:val="00CB3E3D"/>
    <w:rsid w:val="00CB60B9"/>
    <w:rsid w:val="00CB69CB"/>
    <w:rsid w:val="00CC0225"/>
    <w:rsid w:val="00CC0790"/>
    <w:rsid w:val="00CC080B"/>
    <w:rsid w:val="00CC10CD"/>
    <w:rsid w:val="00CC3660"/>
    <w:rsid w:val="00CC3EE8"/>
    <w:rsid w:val="00CC458F"/>
    <w:rsid w:val="00CC5D10"/>
    <w:rsid w:val="00CC68DE"/>
    <w:rsid w:val="00CD2B1C"/>
    <w:rsid w:val="00CD2EB2"/>
    <w:rsid w:val="00CD663B"/>
    <w:rsid w:val="00CE1A25"/>
    <w:rsid w:val="00CE1AA1"/>
    <w:rsid w:val="00CE3B73"/>
    <w:rsid w:val="00CE4978"/>
    <w:rsid w:val="00CE6697"/>
    <w:rsid w:val="00CF0CE6"/>
    <w:rsid w:val="00CF3704"/>
    <w:rsid w:val="00D03F1C"/>
    <w:rsid w:val="00D06D59"/>
    <w:rsid w:val="00D10305"/>
    <w:rsid w:val="00D117DB"/>
    <w:rsid w:val="00D12413"/>
    <w:rsid w:val="00D20079"/>
    <w:rsid w:val="00D21ED8"/>
    <w:rsid w:val="00D22426"/>
    <w:rsid w:val="00D25E72"/>
    <w:rsid w:val="00D27267"/>
    <w:rsid w:val="00D30C63"/>
    <w:rsid w:val="00D322AF"/>
    <w:rsid w:val="00D343C3"/>
    <w:rsid w:val="00D359AA"/>
    <w:rsid w:val="00D468E9"/>
    <w:rsid w:val="00D519D2"/>
    <w:rsid w:val="00D55C2C"/>
    <w:rsid w:val="00D611C8"/>
    <w:rsid w:val="00D63B33"/>
    <w:rsid w:val="00D650C1"/>
    <w:rsid w:val="00D74027"/>
    <w:rsid w:val="00D749F3"/>
    <w:rsid w:val="00D77785"/>
    <w:rsid w:val="00D8091E"/>
    <w:rsid w:val="00D81A49"/>
    <w:rsid w:val="00D82253"/>
    <w:rsid w:val="00D828BF"/>
    <w:rsid w:val="00D84E37"/>
    <w:rsid w:val="00D86C8F"/>
    <w:rsid w:val="00D968CB"/>
    <w:rsid w:val="00DA2B55"/>
    <w:rsid w:val="00DA7496"/>
    <w:rsid w:val="00DA79A6"/>
    <w:rsid w:val="00DB1BF0"/>
    <w:rsid w:val="00DB2ECA"/>
    <w:rsid w:val="00DC27D4"/>
    <w:rsid w:val="00DC4297"/>
    <w:rsid w:val="00DC47DF"/>
    <w:rsid w:val="00DC5D56"/>
    <w:rsid w:val="00DC70D0"/>
    <w:rsid w:val="00DC79B8"/>
    <w:rsid w:val="00DD13C8"/>
    <w:rsid w:val="00DD2383"/>
    <w:rsid w:val="00DD46D1"/>
    <w:rsid w:val="00DD7677"/>
    <w:rsid w:val="00DE3B1D"/>
    <w:rsid w:val="00DE49E9"/>
    <w:rsid w:val="00DF0297"/>
    <w:rsid w:val="00DF031B"/>
    <w:rsid w:val="00DF0D66"/>
    <w:rsid w:val="00DF1BDC"/>
    <w:rsid w:val="00DF2287"/>
    <w:rsid w:val="00E03ECD"/>
    <w:rsid w:val="00E04244"/>
    <w:rsid w:val="00E049B9"/>
    <w:rsid w:val="00E07B33"/>
    <w:rsid w:val="00E16019"/>
    <w:rsid w:val="00E21A81"/>
    <w:rsid w:val="00E25A3C"/>
    <w:rsid w:val="00E34F23"/>
    <w:rsid w:val="00E36B3A"/>
    <w:rsid w:val="00E43ACA"/>
    <w:rsid w:val="00E47868"/>
    <w:rsid w:val="00E532AE"/>
    <w:rsid w:val="00E5466C"/>
    <w:rsid w:val="00E55C62"/>
    <w:rsid w:val="00E57911"/>
    <w:rsid w:val="00E57A8D"/>
    <w:rsid w:val="00E608A9"/>
    <w:rsid w:val="00E65392"/>
    <w:rsid w:val="00E66657"/>
    <w:rsid w:val="00E71F51"/>
    <w:rsid w:val="00E745AB"/>
    <w:rsid w:val="00E75099"/>
    <w:rsid w:val="00E75567"/>
    <w:rsid w:val="00E769C5"/>
    <w:rsid w:val="00E8034E"/>
    <w:rsid w:val="00E80F0A"/>
    <w:rsid w:val="00E82B68"/>
    <w:rsid w:val="00E82B8D"/>
    <w:rsid w:val="00E859DC"/>
    <w:rsid w:val="00E85A91"/>
    <w:rsid w:val="00E862C3"/>
    <w:rsid w:val="00E86D16"/>
    <w:rsid w:val="00E91683"/>
    <w:rsid w:val="00E96F0C"/>
    <w:rsid w:val="00E972BB"/>
    <w:rsid w:val="00EA1D4B"/>
    <w:rsid w:val="00EB0A17"/>
    <w:rsid w:val="00EB108A"/>
    <w:rsid w:val="00EB2199"/>
    <w:rsid w:val="00EB5E69"/>
    <w:rsid w:val="00EB7B75"/>
    <w:rsid w:val="00EC2148"/>
    <w:rsid w:val="00EC247E"/>
    <w:rsid w:val="00ED23C9"/>
    <w:rsid w:val="00ED4A2F"/>
    <w:rsid w:val="00ED6BBF"/>
    <w:rsid w:val="00ED7044"/>
    <w:rsid w:val="00ED7AF7"/>
    <w:rsid w:val="00EE0599"/>
    <w:rsid w:val="00EE19D7"/>
    <w:rsid w:val="00EE2226"/>
    <w:rsid w:val="00EF0718"/>
    <w:rsid w:val="00EF373A"/>
    <w:rsid w:val="00EF46BA"/>
    <w:rsid w:val="00EF5F9D"/>
    <w:rsid w:val="00F006A0"/>
    <w:rsid w:val="00F02D2E"/>
    <w:rsid w:val="00F0516A"/>
    <w:rsid w:val="00F10E89"/>
    <w:rsid w:val="00F114C5"/>
    <w:rsid w:val="00F164A1"/>
    <w:rsid w:val="00F23044"/>
    <w:rsid w:val="00F24E51"/>
    <w:rsid w:val="00F26AC0"/>
    <w:rsid w:val="00F26DE4"/>
    <w:rsid w:val="00F30C11"/>
    <w:rsid w:val="00F32F0E"/>
    <w:rsid w:val="00F3407A"/>
    <w:rsid w:val="00F34AA7"/>
    <w:rsid w:val="00F35CF6"/>
    <w:rsid w:val="00F36949"/>
    <w:rsid w:val="00F40F9C"/>
    <w:rsid w:val="00F410E3"/>
    <w:rsid w:val="00F44AB8"/>
    <w:rsid w:val="00F60E19"/>
    <w:rsid w:val="00F6106B"/>
    <w:rsid w:val="00F64783"/>
    <w:rsid w:val="00F66671"/>
    <w:rsid w:val="00F70795"/>
    <w:rsid w:val="00F7266C"/>
    <w:rsid w:val="00F815AB"/>
    <w:rsid w:val="00F839DF"/>
    <w:rsid w:val="00F85DC6"/>
    <w:rsid w:val="00F8692A"/>
    <w:rsid w:val="00F93FF7"/>
    <w:rsid w:val="00F94273"/>
    <w:rsid w:val="00F94E26"/>
    <w:rsid w:val="00FA12C9"/>
    <w:rsid w:val="00FA46F3"/>
    <w:rsid w:val="00FA6512"/>
    <w:rsid w:val="00FB01EA"/>
    <w:rsid w:val="00FB26F1"/>
    <w:rsid w:val="00FB2774"/>
    <w:rsid w:val="00FB5449"/>
    <w:rsid w:val="00FB631F"/>
    <w:rsid w:val="00FC1D4B"/>
    <w:rsid w:val="00FD220E"/>
    <w:rsid w:val="00FD3479"/>
    <w:rsid w:val="00FE0A82"/>
    <w:rsid w:val="00FE150F"/>
    <w:rsid w:val="00FE5211"/>
    <w:rsid w:val="00FE5C9E"/>
    <w:rsid w:val="00FE6C51"/>
    <w:rsid w:val="00FF095B"/>
    <w:rsid w:val="00FF4ED1"/>
    <w:rsid w:val="14B63742"/>
    <w:rsid w:val="15044E92"/>
    <w:rsid w:val="2602B974"/>
    <w:rsid w:val="27AFB024"/>
    <w:rsid w:val="2E37CC66"/>
    <w:rsid w:val="2E6A21D7"/>
    <w:rsid w:val="32A12B1E"/>
    <w:rsid w:val="392F47D2"/>
    <w:rsid w:val="65A0C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C07DE5"/>
  <w15:chartTrackingRefBased/>
  <w15:docId w15:val="{A985C826-EE6E-8542-A301-1047FE8AA0CB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D30B7"/>
    <w:rPr>
      <w:color w:val="000000"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75567"/>
    <w:rPr>
      <w:color w:val="0000FF"/>
      <w:u w:val="single"/>
    </w:rPr>
  </w:style>
  <w:style w:type="table" w:styleId="TableGrid">
    <w:name w:val="Table Grid"/>
    <w:basedOn w:val="TableNormal"/>
    <w:rsid w:val="00E43A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3">
    <w:name w:val="Table Grid 3"/>
    <w:basedOn w:val="TableNormal"/>
    <w:rsid w:val="00DE4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tyle1">
    <w:name w:val="Table Style1"/>
    <w:basedOn w:val="TableNormal"/>
    <w:rsid w:val="00E5466C"/>
    <w:tblPr/>
  </w:style>
  <w:style w:type="table" w:customStyle="1" w:styleId="TableStyle2">
    <w:name w:val="Table Style2"/>
    <w:basedOn w:val="TableNormal"/>
    <w:rsid w:val="00487B01"/>
    <w:tblPr/>
  </w:style>
  <w:style w:type="paragraph" w:styleId="BalloonText">
    <w:name w:val="Balloon Text"/>
    <w:basedOn w:val="Normal"/>
    <w:semiHidden/>
    <w:rsid w:val="00AA7A10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rsid w:val="00E1601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16019"/>
  </w:style>
  <w:style w:type="paragraph" w:styleId="Header">
    <w:name w:val="header"/>
    <w:basedOn w:val="Normal"/>
    <w:link w:val="HeaderChar"/>
    <w:uiPriority w:val="99"/>
    <w:rsid w:val="00E16019"/>
    <w:pPr>
      <w:tabs>
        <w:tab w:val="center" w:pos="4320"/>
        <w:tab w:val="right" w:pos="8640"/>
      </w:tabs>
    </w:pPr>
  </w:style>
  <w:style w:type="character" w:customStyle="1" w:styleId="E-mailSignatureChar">
    <w:name w:val="E-mail Signature Char"/>
    <w:link w:val="E-mailSignature"/>
    <w:rsid w:val="0010011F"/>
    <w:rPr>
      <w:rFonts w:ascii="Calibri" w:hAnsi="Calibri"/>
      <w:lang w:bidi="ar-SA"/>
    </w:rPr>
  </w:style>
  <w:style w:type="paragraph" w:styleId="E-mailSignature">
    <w:name w:val="E-mail Signature"/>
    <w:basedOn w:val="Normal"/>
    <w:link w:val="E-mailSignatureChar"/>
    <w:rsid w:val="0010011F"/>
    <w:rPr>
      <w:rFonts w:ascii="Calibri" w:hAnsi="Calibr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24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  <w:kern w:val="0"/>
    </w:rPr>
  </w:style>
  <w:style w:type="character" w:customStyle="1" w:styleId="HTMLPreformattedChar">
    <w:name w:val="HTML Preformatted Char"/>
    <w:link w:val="HTMLPreformatted"/>
    <w:uiPriority w:val="99"/>
    <w:rsid w:val="00F24E51"/>
    <w:rPr>
      <w:rFonts w:ascii="Courier New" w:hAnsi="Courier New" w:cs="Courier New"/>
    </w:rPr>
  </w:style>
  <w:style w:type="paragraph" w:styleId="EndnoteText">
    <w:name w:val="endnote text"/>
    <w:basedOn w:val="Normal"/>
    <w:link w:val="EndnoteTextChar"/>
    <w:rsid w:val="00183272"/>
  </w:style>
  <w:style w:type="character" w:customStyle="1" w:styleId="EndnoteTextChar">
    <w:name w:val="Endnote Text Char"/>
    <w:basedOn w:val="DefaultParagraphFont"/>
    <w:link w:val="EndnoteText"/>
    <w:rsid w:val="00183272"/>
    <w:rPr>
      <w:color w:val="000000"/>
      <w:kern w:val="28"/>
    </w:rPr>
  </w:style>
  <w:style w:type="character" w:styleId="EndnoteReference">
    <w:name w:val="endnote reference"/>
    <w:basedOn w:val="DefaultParagraphFont"/>
    <w:rsid w:val="00183272"/>
    <w:rPr>
      <w:vertAlign w:val="superscript"/>
    </w:rPr>
  </w:style>
  <w:style w:type="character" w:styleId="FollowedHyperlink">
    <w:name w:val="FollowedHyperlink"/>
    <w:basedOn w:val="DefaultParagraphFont"/>
    <w:rsid w:val="00B5382A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rsid w:val="00B5382A"/>
    <w:rPr>
      <w:sz w:val="16"/>
      <w:szCs w:val="16"/>
    </w:rPr>
  </w:style>
  <w:style w:type="paragraph" w:styleId="CommentText">
    <w:name w:val="annotation text"/>
    <w:basedOn w:val="Normal"/>
    <w:link w:val="CommentTextChar"/>
    <w:rsid w:val="00B5382A"/>
  </w:style>
  <w:style w:type="character" w:customStyle="1" w:styleId="CommentTextChar">
    <w:name w:val="Comment Text Char"/>
    <w:basedOn w:val="DefaultParagraphFont"/>
    <w:link w:val="CommentText"/>
    <w:rsid w:val="00B5382A"/>
    <w:rPr>
      <w:color w:val="000000"/>
      <w:kern w:val="28"/>
    </w:rPr>
  </w:style>
  <w:style w:type="paragraph" w:styleId="CommentSubject">
    <w:name w:val="annotation subject"/>
    <w:basedOn w:val="CommentText"/>
    <w:next w:val="CommentText"/>
    <w:link w:val="CommentSubjectChar"/>
    <w:rsid w:val="00B538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5382A"/>
    <w:rPr>
      <w:b/>
      <w:bCs/>
      <w:color w:val="000000"/>
      <w:kern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5382A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4948EB"/>
    <w:rPr>
      <w:color w:val="000000"/>
      <w:kern w:val="28"/>
    </w:rPr>
  </w:style>
  <w:style w:type="character" w:customStyle="1" w:styleId="HeaderChar">
    <w:name w:val="Header Char"/>
    <w:basedOn w:val="DefaultParagraphFont"/>
    <w:link w:val="Header"/>
    <w:uiPriority w:val="99"/>
    <w:rsid w:val="00865B40"/>
    <w:rPr>
      <w:color w:val="000000"/>
      <w:kern w:val="28"/>
    </w:rPr>
  </w:style>
  <w:style w:type="paragraph" w:styleId="ListParagraph">
    <w:name w:val="List Paragraph"/>
    <w:basedOn w:val="Normal"/>
    <w:uiPriority w:val="34"/>
    <w:qFormat/>
    <w:rsid w:val="00E34F23"/>
    <w:pPr>
      <w:ind w:left="720"/>
      <w:contextualSpacing/>
    </w:pPr>
  </w:style>
  <w:style w:type="paragraph" w:customStyle="1" w:styleId="Default">
    <w:name w:val="Default"/>
    <w:rsid w:val="00212710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US" w:eastAsia="en-US"/>
    </w:rPr>
  </w:style>
  <w:style w:type="paragraph" w:styleId="Revision">
    <w:name w:val="Revision"/>
    <w:hidden/>
    <w:uiPriority w:val="99"/>
    <w:semiHidden/>
    <w:rsid w:val="00A04740"/>
    <w:rPr>
      <w:color w:val="000000"/>
      <w:kern w:val="28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3143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4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43292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