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2BF30" w14:textId="627EC139" w:rsidR="00F245C8" w:rsidRDefault="00F245C8" w:rsidP="00216301">
      <w:pPr>
        <w:jc w:val="center"/>
      </w:pPr>
      <w:r>
        <w:t>Netflix</w:t>
      </w:r>
      <w:r>
        <w:rPr>
          <w:rFonts w:hint="eastAsia"/>
        </w:rPr>
        <w:t>组件之一服务注册中心</w:t>
      </w:r>
    </w:p>
    <w:p w14:paraId="0378636A" w14:textId="3C8A9693" w:rsidR="00C809F4" w:rsidRDefault="00C809F4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英文解释</w:t>
      </w:r>
    </w:p>
    <w:p w14:paraId="4DC1E8C1" w14:textId="7B475F00" w:rsidR="00731C53" w:rsidRDefault="00A701F1">
      <w:pPr>
        <w:rPr>
          <w:rFonts w:ascii="Arial" w:hAnsi="Arial" w:cs="Arial"/>
          <w:color w:val="333333"/>
          <w:shd w:val="clear" w:color="auto" w:fill="FFFFFF"/>
        </w:rPr>
      </w:pPr>
      <w:r>
        <w:t>E</w:t>
      </w:r>
      <w:r>
        <w:rPr>
          <w:rFonts w:hint="eastAsia"/>
        </w:rPr>
        <w:t>ureka，英文</w:t>
      </w:r>
      <w:r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juˈriːkə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 w:rsidR="00936719">
        <w:rPr>
          <w:rFonts w:ascii="Arial" w:hAnsi="Arial" w:cs="Arial" w:hint="eastAsia"/>
          <w:color w:val="333333"/>
          <w:shd w:val="clear" w:color="auto" w:fill="FFFFFF"/>
        </w:rPr>
        <w:t>，翻译我找到了，我发现了。</w:t>
      </w:r>
    </w:p>
    <w:p w14:paraId="7C147064" w14:textId="7CF0986C" w:rsidR="00FF439C" w:rsidRDefault="00FF439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2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功能</w:t>
      </w:r>
    </w:p>
    <w:p w14:paraId="351452D5" w14:textId="04318096" w:rsidR="00FF439C" w:rsidRDefault="00FF439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服务注册与发现</w:t>
      </w:r>
    </w:p>
    <w:p w14:paraId="67EC3CBC" w14:textId="08385FA2" w:rsidR="00C809F4" w:rsidRDefault="004E43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</w:t>
      </w:r>
      <w:r w:rsidR="00C809F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809F4">
        <w:rPr>
          <w:rFonts w:ascii="Arial" w:hAnsi="Arial" w:cs="Arial" w:hint="eastAsia"/>
          <w:color w:val="333333"/>
          <w:shd w:val="clear" w:color="auto" w:fill="FFFFFF"/>
        </w:rPr>
        <w:t>通讯协议</w:t>
      </w:r>
    </w:p>
    <w:p w14:paraId="217D453C" w14:textId="2D1C0459" w:rsidR="00C809F4" w:rsidRDefault="00C809F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hd w:val="clear" w:color="auto" w:fill="FFFFFF"/>
        </w:rPr>
        <w:t>lient</w:t>
      </w:r>
      <w:r>
        <w:rPr>
          <w:rFonts w:ascii="Arial" w:hAnsi="Arial" w:cs="Arial" w:hint="eastAsia"/>
          <w:color w:val="333333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交互使用</w:t>
      </w:r>
      <w:r>
        <w:rPr>
          <w:rFonts w:ascii="Arial" w:hAnsi="Arial" w:cs="Arial" w:hint="eastAsia"/>
          <w:color w:val="333333"/>
          <w:shd w:val="clear" w:color="auto" w:fill="FFFFFF"/>
        </w:rPr>
        <w:t>rest</w:t>
      </w:r>
      <w:r>
        <w:rPr>
          <w:rFonts w:ascii="Arial" w:hAnsi="Arial" w:cs="Arial" w:hint="eastAsia"/>
          <w:color w:val="333333"/>
          <w:shd w:val="clear" w:color="auto" w:fill="FFFFFF"/>
        </w:rPr>
        <w:t>风格的</w:t>
      </w:r>
      <w:r>
        <w:rPr>
          <w:rFonts w:ascii="Arial" w:hAnsi="Arial" w:cs="Arial" w:hint="eastAsia"/>
          <w:color w:val="333333"/>
          <w:shd w:val="clear" w:color="auto" w:fill="FFFFFF"/>
        </w:rPr>
        <w:t>http</w:t>
      </w:r>
      <w:r>
        <w:rPr>
          <w:rFonts w:ascii="Arial" w:hAnsi="Arial" w:cs="Arial" w:hint="eastAsia"/>
          <w:color w:val="333333"/>
          <w:shd w:val="clear" w:color="auto" w:fill="FFFFFF"/>
        </w:rPr>
        <w:t>协议。</w:t>
      </w:r>
      <w:r w:rsidR="008D3A05">
        <w:rPr>
          <w:rFonts w:ascii="Arial" w:hAnsi="Arial" w:cs="Arial" w:hint="eastAsia"/>
          <w:color w:val="333333"/>
          <w:shd w:val="clear" w:color="auto" w:fill="FFFFFF"/>
        </w:rPr>
        <w:t>程序使用</w:t>
      </w:r>
      <w:proofErr w:type="spellStart"/>
      <w:r w:rsidR="008D3A05">
        <w:rPr>
          <w:rFonts w:ascii="Arial" w:hAnsi="Arial" w:cs="Arial" w:hint="eastAsia"/>
          <w:color w:val="333333"/>
          <w:shd w:val="clear" w:color="auto" w:fill="FFFFFF"/>
        </w:rPr>
        <w:t>HttpClient</w:t>
      </w:r>
      <w:proofErr w:type="spellEnd"/>
      <w:r w:rsidR="008D3A05">
        <w:rPr>
          <w:rFonts w:ascii="Arial" w:hAnsi="Arial" w:cs="Arial" w:hint="eastAsia"/>
          <w:color w:val="333333"/>
          <w:shd w:val="clear" w:color="auto" w:fill="FFFFFF"/>
        </w:rPr>
        <w:t>来发送</w:t>
      </w:r>
      <w:r w:rsidR="008D3A05">
        <w:rPr>
          <w:rFonts w:ascii="Arial" w:hAnsi="Arial" w:cs="Arial" w:hint="eastAsia"/>
          <w:color w:val="333333"/>
          <w:shd w:val="clear" w:color="auto" w:fill="FFFFFF"/>
        </w:rPr>
        <w:t>Http</w:t>
      </w:r>
      <w:r w:rsidR="008D3A05">
        <w:rPr>
          <w:rFonts w:ascii="Arial" w:hAnsi="Arial" w:cs="Arial" w:hint="eastAsia"/>
          <w:color w:val="333333"/>
          <w:shd w:val="clear" w:color="auto" w:fill="FFFFFF"/>
        </w:rPr>
        <w:t>请求。</w:t>
      </w:r>
    </w:p>
    <w:p w14:paraId="7BDF91E3" w14:textId="6B11EE44" w:rsidR="002943BB" w:rsidRDefault="004E435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4</w:t>
      </w:r>
      <w:r w:rsidR="003A38BA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A38BA">
        <w:rPr>
          <w:rFonts w:ascii="Arial" w:hAnsi="Arial" w:cs="Arial" w:hint="eastAsia"/>
          <w:color w:val="333333"/>
          <w:shd w:val="clear" w:color="auto" w:fill="FFFFFF"/>
        </w:rPr>
        <w:t>组成</w:t>
      </w:r>
    </w:p>
    <w:p w14:paraId="6B2D0B46" w14:textId="4F87FFD6" w:rsidR="003A38BA" w:rsidRDefault="003A38B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Eureka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hd w:val="clear" w:color="auto" w:fill="FFFFFF"/>
        </w:rPr>
        <w:t>Eureka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 w:rsidR="00767A24">
        <w:rPr>
          <w:rFonts w:ascii="Arial" w:hAnsi="Arial" w:cs="Arial" w:hint="eastAsia"/>
          <w:color w:val="333333"/>
          <w:shd w:val="clear" w:color="auto" w:fill="FFFFFF"/>
        </w:rPr>
        <w:t>（注册中心）</w:t>
      </w:r>
    </w:p>
    <w:p w14:paraId="436EE510" w14:textId="5EE3BA09" w:rsidR="004E4357" w:rsidRDefault="00964C6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5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程序逻辑</w:t>
      </w:r>
    </w:p>
    <w:p w14:paraId="1E09DFCA" w14:textId="77777777" w:rsidR="00964C6D" w:rsidRDefault="00964C6D">
      <w:pPr>
        <w:rPr>
          <w:rFonts w:ascii="Arial" w:hAnsi="Arial" w:cs="Arial"/>
          <w:color w:val="333333"/>
          <w:shd w:val="clear" w:color="auto" w:fill="FFFFFF"/>
        </w:rPr>
      </w:pPr>
    </w:p>
    <w:p w14:paraId="6164DAE9" w14:textId="2525D0A4" w:rsidR="00964C6D" w:rsidRDefault="00964C6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微服务启动时，会使用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向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注册自己，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会保存注册信息</w:t>
      </w:r>
      <w:r w:rsidR="008A23D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7F7227D" w14:textId="77777777" w:rsidR="00964C6D" w:rsidRDefault="00964C6D">
      <w:pPr>
        <w:rPr>
          <w:rFonts w:ascii="Arial" w:hAnsi="Arial" w:cs="Arial"/>
          <w:color w:val="333333"/>
          <w:shd w:val="clear" w:color="auto" w:fill="FFFFFF"/>
        </w:rPr>
      </w:pPr>
    </w:p>
    <w:p w14:paraId="5F57A666" w14:textId="36C1D974" w:rsidR="004E4357" w:rsidRDefault="00964C6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多个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之间通过</w:t>
      </w:r>
      <w:r>
        <w:rPr>
          <w:rFonts w:ascii="Arial" w:hAnsi="Arial" w:cs="Arial" w:hint="eastAsia"/>
          <w:color w:val="333333"/>
          <w:shd w:val="clear" w:color="auto" w:fill="FFFFFF"/>
        </w:rPr>
        <w:t>Replicate</w:t>
      </w:r>
      <w:r>
        <w:rPr>
          <w:rFonts w:ascii="Arial" w:hAnsi="Arial" w:cs="Arial" w:hint="eastAsia"/>
          <w:color w:val="333333"/>
          <w:shd w:val="clear" w:color="auto" w:fill="FFFFFF"/>
        </w:rPr>
        <w:t>的方式来完成服务注册表的同步，实现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的高可用</w:t>
      </w:r>
      <w:r w:rsidR="008A23DF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45C0019F" w14:textId="720AF95D" w:rsidR="008A23DF" w:rsidRDefault="008A23DF">
      <w:pPr>
        <w:rPr>
          <w:rFonts w:ascii="Arial" w:hAnsi="Arial" w:cs="Arial"/>
          <w:color w:val="333333"/>
          <w:shd w:val="clear" w:color="auto" w:fill="FFFFFF"/>
        </w:rPr>
      </w:pPr>
    </w:p>
    <w:p w14:paraId="2A0D655D" w14:textId="199264DF" w:rsidR="008A23DF" w:rsidRDefault="0059502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会缓存注册表信息。</w:t>
      </w:r>
    </w:p>
    <w:p w14:paraId="0EFD99E8" w14:textId="32061693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2E9CCF35" w14:textId="5AC88AFB" w:rsidR="004E4357" w:rsidRDefault="008945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续约：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会默认</w:t>
      </w:r>
      <w:r>
        <w:rPr>
          <w:rFonts w:ascii="Arial" w:hAnsi="Arial" w:cs="Arial" w:hint="eastAsia"/>
          <w:color w:val="333333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向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发送心跳包。</w:t>
      </w:r>
    </w:p>
    <w:p w14:paraId="5A889E1E" w14:textId="583EC508" w:rsidR="008945C3" w:rsidRDefault="008945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续期：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会</w:t>
      </w:r>
      <w:r>
        <w:rPr>
          <w:rFonts w:ascii="Arial" w:hAnsi="Arial" w:cs="Arial" w:hint="eastAsia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向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执行一次服务失效检测功能，还会检查超过默认</w:t>
      </w:r>
      <w:r>
        <w:rPr>
          <w:rFonts w:ascii="Arial" w:hAnsi="Arial" w:cs="Arial" w:hint="eastAsia"/>
          <w:color w:val="333333"/>
          <w:shd w:val="clear" w:color="auto" w:fill="FFFFFF"/>
        </w:rPr>
        <w:t>9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hd w:val="clear" w:color="auto" w:fill="FFFFFF"/>
        </w:rPr>
        <w:t>没有发送心跳包的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，然后进行注销。</w:t>
      </w:r>
    </w:p>
    <w:p w14:paraId="563615F3" w14:textId="73F4FC6B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7EABD16B" w14:textId="77777777" w:rsidR="004C532F" w:rsidRDefault="004C532F">
      <w:pPr>
        <w:rPr>
          <w:rFonts w:ascii="Arial" w:hAnsi="Arial" w:cs="Arial"/>
          <w:color w:val="333333"/>
          <w:shd w:val="clear" w:color="auto" w:fill="FFFFFF"/>
        </w:rPr>
      </w:pPr>
      <w:r w:rsidRPr="004C532F">
        <w:rPr>
          <w:rFonts w:ascii="Arial" w:hAnsi="Arial" w:cs="Arial"/>
          <w:color w:val="333333"/>
          <w:shd w:val="clear" w:color="auto" w:fill="FFFFFF"/>
        </w:rPr>
        <w:t xml:space="preserve">Eureka </w:t>
      </w:r>
      <w:r w:rsidRPr="004C532F">
        <w:rPr>
          <w:rFonts w:ascii="Arial" w:hAnsi="Arial" w:cs="Arial"/>
          <w:color w:val="333333"/>
          <w:shd w:val="clear" w:color="auto" w:fill="FFFFFF"/>
        </w:rPr>
        <w:t>有一个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Region </w:t>
      </w:r>
      <w:r w:rsidRPr="004C532F">
        <w:rPr>
          <w:rFonts w:ascii="Arial" w:hAnsi="Arial" w:cs="Arial"/>
          <w:color w:val="333333"/>
          <w:shd w:val="clear" w:color="auto" w:fill="FFFFFF"/>
        </w:rPr>
        <w:t>和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Zone </w:t>
      </w:r>
      <w:r w:rsidRPr="004C532F">
        <w:rPr>
          <w:rFonts w:ascii="Arial" w:hAnsi="Arial" w:cs="Arial"/>
          <w:color w:val="333333"/>
          <w:shd w:val="clear" w:color="auto" w:fill="FFFFFF"/>
        </w:rPr>
        <w:t>的概念，你可以理解为现实中的大区（</w:t>
      </w:r>
      <w:r w:rsidRPr="004C532F">
        <w:rPr>
          <w:rFonts w:ascii="Arial" w:hAnsi="Arial" w:cs="Arial"/>
          <w:color w:val="333333"/>
          <w:shd w:val="clear" w:color="auto" w:fill="FFFFFF"/>
        </w:rPr>
        <w:t>Region</w:t>
      </w:r>
      <w:r w:rsidRPr="004C532F">
        <w:rPr>
          <w:rFonts w:ascii="Arial" w:hAnsi="Arial" w:cs="Arial"/>
          <w:color w:val="333333"/>
          <w:shd w:val="clear" w:color="auto" w:fill="FFFFFF"/>
        </w:rPr>
        <w:t>）和机房（</w:t>
      </w:r>
      <w:r w:rsidRPr="004C532F">
        <w:rPr>
          <w:rFonts w:ascii="Arial" w:hAnsi="Arial" w:cs="Arial"/>
          <w:color w:val="333333"/>
          <w:shd w:val="clear" w:color="auto" w:fill="FFFFFF"/>
        </w:rPr>
        <w:t>Zone</w:t>
      </w:r>
      <w:r w:rsidRPr="004C532F">
        <w:rPr>
          <w:rFonts w:ascii="Arial" w:hAnsi="Arial" w:cs="Arial"/>
          <w:color w:val="333333"/>
          <w:shd w:val="clear" w:color="auto" w:fill="FFFFFF"/>
        </w:rPr>
        <w:t>）。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Eureka Client </w:t>
      </w:r>
      <w:r w:rsidRPr="004C532F">
        <w:rPr>
          <w:rFonts w:ascii="Arial" w:hAnsi="Arial" w:cs="Arial"/>
          <w:color w:val="333333"/>
          <w:shd w:val="clear" w:color="auto" w:fill="FFFFFF"/>
        </w:rPr>
        <w:t>在启动时需要指定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Zone</w:t>
      </w:r>
      <w:r w:rsidRPr="004C532F">
        <w:rPr>
          <w:rFonts w:ascii="Arial" w:hAnsi="Arial" w:cs="Arial"/>
          <w:color w:val="333333"/>
          <w:shd w:val="clear" w:color="auto" w:fill="FFFFFF"/>
        </w:rPr>
        <w:t>，它会优先请求自己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Zone </w:t>
      </w:r>
      <w:r w:rsidRPr="004C532F">
        <w:rPr>
          <w:rFonts w:ascii="Arial" w:hAnsi="Arial" w:cs="Arial"/>
          <w:color w:val="333333"/>
          <w:shd w:val="clear" w:color="auto" w:fill="FFFFFF"/>
        </w:rPr>
        <w:t>的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Eureka Server </w:t>
      </w:r>
      <w:r w:rsidRPr="004C532F">
        <w:rPr>
          <w:rFonts w:ascii="Arial" w:hAnsi="Arial" w:cs="Arial"/>
          <w:color w:val="333333"/>
          <w:shd w:val="clear" w:color="auto" w:fill="FFFFFF"/>
        </w:rPr>
        <w:t>获取注册列表。同样的，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Eureka Server </w:t>
      </w:r>
      <w:r w:rsidRPr="004C532F">
        <w:rPr>
          <w:rFonts w:ascii="Arial" w:hAnsi="Arial" w:cs="Arial"/>
          <w:color w:val="333333"/>
          <w:shd w:val="clear" w:color="auto" w:fill="FFFFFF"/>
        </w:rPr>
        <w:t>在启动时也需要指定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Zone</w:t>
      </w:r>
      <w:r w:rsidRPr="004C532F">
        <w:rPr>
          <w:rFonts w:ascii="Arial" w:hAnsi="Arial" w:cs="Arial"/>
          <w:color w:val="333333"/>
          <w:shd w:val="clear" w:color="auto" w:fill="FFFFFF"/>
        </w:rPr>
        <w:t>，如果没有指定的话，其会默认使用</w:t>
      </w:r>
      <w:r w:rsidRPr="004C532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C532F">
        <w:rPr>
          <w:rFonts w:ascii="Arial" w:hAnsi="Arial" w:cs="Arial"/>
          <w:color w:val="333333"/>
          <w:shd w:val="clear" w:color="auto" w:fill="FFFFFF"/>
        </w:rPr>
        <w:t>defaultZone</w:t>
      </w:r>
      <w:proofErr w:type="spellEnd"/>
      <w:r w:rsidRPr="004C532F">
        <w:rPr>
          <w:rFonts w:ascii="Arial" w:hAnsi="Arial" w:cs="Arial"/>
          <w:color w:val="333333"/>
          <w:shd w:val="clear" w:color="auto" w:fill="FFFFFF"/>
        </w:rPr>
        <w:t>。</w:t>
      </w:r>
    </w:p>
    <w:p w14:paraId="1884795A" w14:textId="509CF62E" w:rsidR="004E4357" w:rsidRDefault="004C532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详见代码：</w:t>
      </w:r>
      <w:proofErr w:type="spellStart"/>
      <w:r w:rsidRPr="004C532F">
        <w:rPr>
          <w:rFonts w:ascii="Arial" w:hAnsi="Arial" w:cs="Arial"/>
          <w:color w:val="333333"/>
          <w:shd w:val="clear" w:color="auto" w:fill="FFFFFF"/>
        </w:rPr>
        <w:t>org.springframework.cloud.netflix.eureka.EurekaClientConfigBean</w:t>
      </w:r>
      <w:proofErr w:type="spellEnd"/>
    </w:p>
    <w:p w14:paraId="2288C5C2" w14:textId="74175BBF" w:rsidR="008945C3" w:rsidRDefault="008945C3">
      <w:pPr>
        <w:rPr>
          <w:rFonts w:ascii="Arial" w:hAnsi="Arial" w:cs="Arial"/>
          <w:color w:val="333333"/>
          <w:shd w:val="clear" w:color="auto" w:fill="FFFFFF"/>
        </w:rPr>
      </w:pPr>
    </w:p>
    <w:p w14:paraId="3F279809" w14:textId="6D006F9A" w:rsidR="008945C3" w:rsidRDefault="008945C3">
      <w:pPr>
        <w:rPr>
          <w:rFonts w:ascii="Arial" w:hAnsi="Arial" w:cs="Arial"/>
          <w:color w:val="333333"/>
          <w:shd w:val="clear" w:color="auto" w:fill="FFFFFF"/>
        </w:rPr>
      </w:pPr>
    </w:p>
    <w:p w14:paraId="44C65B16" w14:textId="7CFFFCB7" w:rsidR="008945C3" w:rsidRDefault="008945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6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程序</w:t>
      </w:r>
    </w:p>
    <w:p w14:paraId="038EF5FD" w14:textId="66893AA5" w:rsidR="008945C3" w:rsidRDefault="008945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使用</w:t>
      </w:r>
      <w:r w:rsidRPr="008945C3"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 w:rsidRPr="008945C3">
        <w:rPr>
          <w:rFonts w:ascii="Arial" w:hAnsi="Arial" w:cs="Arial"/>
          <w:color w:val="333333"/>
          <w:shd w:val="clear" w:color="auto" w:fill="FFFFFF"/>
        </w:rPr>
        <w:t>EnableEurekaServer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注解来表明当前为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模式。</w:t>
      </w:r>
    </w:p>
    <w:p w14:paraId="2E67741E" w14:textId="6D67A6AB" w:rsidR="004E4357" w:rsidRDefault="008945C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使用</w:t>
      </w:r>
      <w:r w:rsidRPr="008945C3">
        <w:rPr>
          <w:rFonts w:ascii="Arial" w:hAnsi="Arial" w:cs="Arial"/>
          <w:color w:val="333333"/>
          <w:shd w:val="clear" w:color="auto" w:fill="FFFFFF"/>
        </w:rPr>
        <w:t>@</w:t>
      </w:r>
      <w:proofErr w:type="spellStart"/>
      <w:r w:rsidR="001B77E7" w:rsidRPr="001B77E7">
        <w:rPr>
          <w:rFonts w:ascii="Arial" w:hAnsi="Arial" w:cs="Arial"/>
          <w:color w:val="333333"/>
          <w:shd w:val="clear" w:color="auto" w:fill="FFFFFF"/>
        </w:rPr>
        <w:t>EnableEurekaClient</w:t>
      </w:r>
      <w:proofErr w:type="spellEnd"/>
      <w:r>
        <w:rPr>
          <w:rFonts w:ascii="Arial" w:hAnsi="Arial" w:cs="Arial" w:hint="eastAsia"/>
          <w:color w:val="333333"/>
          <w:shd w:val="clear" w:color="auto" w:fill="FFFFFF"/>
        </w:rPr>
        <w:t>注解来表明当前为</w:t>
      </w:r>
      <w:r>
        <w:rPr>
          <w:rFonts w:ascii="Arial" w:hAnsi="Arial" w:cs="Arial" w:hint="eastAsia"/>
          <w:color w:val="333333"/>
          <w:shd w:val="clear" w:color="auto" w:fill="FFFFFF"/>
        </w:rPr>
        <w:t>Client</w:t>
      </w:r>
      <w:r>
        <w:rPr>
          <w:rFonts w:ascii="Arial" w:hAnsi="Arial" w:cs="Arial" w:hint="eastAsia"/>
          <w:color w:val="333333"/>
          <w:shd w:val="clear" w:color="auto" w:fill="FFFFFF"/>
        </w:rPr>
        <w:t>模式。</w:t>
      </w:r>
    </w:p>
    <w:p w14:paraId="5F41B1E2" w14:textId="22716F9F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74D3EB05" w14:textId="6D95FB39" w:rsidR="00DC4F04" w:rsidRDefault="00DC4F04">
      <w:pPr>
        <w:rPr>
          <w:rFonts w:ascii="Arial" w:hAnsi="Arial" w:cs="Arial"/>
          <w:color w:val="333333"/>
          <w:shd w:val="clear" w:color="auto" w:fill="FFFFFF"/>
        </w:rPr>
      </w:pPr>
      <w:r w:rsidRPr="00DC4F04">
        <w:rPr>
          <w:rFonts w:ascii="Arial" w:hAnsi="Arial" w:cs="Arial"/>
          <w:color w:val="333333"/>
          <w:shd w:val="clear" w:color="auto" w:fill="FFFFFF"/>
        </w:rPr>
        <w:t>spring-cloud-netflix-eureka-server-2.0.2.RELEASE.jar</w:t>
      </w:r>
    </w:p>
    <w:p w14:paraId="7A69976C" w14:textId="5A35EACF" w:rsidR="00DC4F04" w:rsidRDefault="00DC4F04">
      <w:pPr>
        <w:rPr>
          <w:rFonts w:ascii="Arial" w:hAnsi="Arial" w:cs="Arial"/>
          <w:color w:val="333333"/>
          <w:shd w:val="clear" w:color="auto" w:fill="FFFFFF"/>
        </w:rPr>
      </w:pPr>
      <w:r w:rsidRPr="00DC4F04">
        <w:rPr>
          <w:rFonts w:ascii="Arial" w:hAnsi="Arial" w:cs="Arial"/>
          <w:color w:val="333333"/>
          <w:shd w:val="clear" w:color="auto" w:fill="FFFFFF"/>
        </w:rPr>
        <w:t>spring-cloud-netflix-eureka-client-2.0.2.RELEASE.jar</w:t>
      </w:r>
    </w:p>
    <w:p w14:paraId="617DE322" w14:textId="77777777" w:rsidR="00DC4F04" w:rsidRPr="00DC4F04" w:rsidRDefault="00DC4F04">
      <w:pPr>
        <w:rPr>
          <w:rFonts w:ascii="Arial" w:hAnsi="Arial" w:cs="Arial"/>
          <w:color w:val="333333"/>
          <w:shd w:val="clear" w:color="auto" w:fill="FFFFFF"/>
        </w:rPr>
      </w:pPr>
    </w:p>
    <w:p w14:paraId="7093904E" w14:textId="6311F81E" w:rsidR="004A17AD" w:rsidRDefault="004A17AD" w:rsidP="004A17AD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4A17AD">
        <w:rPr>
          <w:rFonts w:ascii="Arial" w:hAnsi="Arial" w:cs="Arial"/>
          <w:color w:val="333333"/>
          <w:shd w:val="clear" w:color="auto" w:fill="FFFFFF"/>
        </w:rPr>
        <w:t>eureka.client.register</w:t>
      </w:r>
      <w:proofErr w:type="spellEnd"/>
      <w:r w:rsidRPr="004A17AD">
        <w:rPr>
          <w:rFonts w:ascii="Arial" w:hAnsi="Arial" w:cs="Arial"/>
          <w:color w:val="333333"/>
          <w:shd w:val="clear" w:color="auto" w:fill="FFFFFF"/>
        </w:rPr>
        <w:t>-with-eureka=false</w:t>
      </w:r>
    </w:p>
    <w:p w14:paraId="43688C89" w14:textId="385CE0EF" w:rsidR="004A17AD" w:rsidRPr="004A17AD" w:rsidRDefault="004A17AD" w:rsidP="004A17A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#</w:t>
      </w:r>
      <w:r>
        <w:rPr>
          <w:rFonts w:ascii="Arial" w:hAnsi="Arial" w:cs="Arial" w:hint="eastAsia"/>
          <w:color w:val="333333"/>
          <w:shd w:val="clear" w:color="auto" w:fill="FFFFFF"/>
        </w:rPr>
        <w:t>如果是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就不需要</w:t>
      </w:r>
    </w:p>
    <w:p w14:paraId="452C90DC" w14:textId="5E2E0CCC" w:rsidR="004E4357" w:rsidRDefault="004A17AD" w:rsidP="004A17AD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4A17AD">
        <w:rPr>
          <w:rFonts w:ascii="Arial" w:hAnsi="Arial" w:cs="Arial"/>
          <w:color w:val="333333"/>
          <w:shd w:val="clear" w:color="auto" w:fill="FFFFFF"/>
        </w:rPr>
        <w:t>eureka.client.fetch</w:t>
      </w:r>
      <w:proofErr w:type="spellEnd"/>
      <w:r w:rsidRPr="004A17AD">
        <w:rPr>
          <w:rFonts w:ascii="Arial" w:hAnsi="Arial" w:cs="Arial"/>
          <w:color w:val="333333"/>
          <w:shd w:val="clear" w:color="auto" w:fill="FFFFFF"/>
        </w:rPr>
        <w:t>-registry=false</w:t>
      </w:r>
    </w:p>
    <w:p w14:paraId="27ADD9B5" w14:textId="1DA47D3C" w:rsidR="004A17AD" w:rsidRDefault="004A17AD" w:rsidP="004A17A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#</w:t>
      </w:r>
      <w:r>
        <w:rPr>
          <w:rFonts w:ascii="Arial" w:hAnsi="Arial" w:cs="Arial" w:hint="eastAsia"/>
          <w:color w:val="333333"/>
          <w:shd w:val="clear" w:color="auto" w:fill="FFFFFF"/>
        </w:rPr>
        <w:t>因为是单点</w:t>
      </w:r>
      <w:r>
        <w:rPr>
          <w:rFonts w:ascii="Arial" w:hAnsi="Arial" w:cs="Arial" w:hint="eastAsia"/>
          <w:color w:val="333333"/>
          <w:shd w:val="clear" w:color="auto" w:fill="FFFFFF"/>
        </w:rPr>
        <w:t>Server</w:t>
      </w:r>
      <w:r>
        <w:rPr>
          <w:rFonts w:ascii="Arial" w:hAnsi="Arial" w:cs="Arial" w:hint="eastAsia"/>
          <w:color w:val="333333"/>
          <w:shd w:val="clear" w:color="auto" w:fill="FFFFFF"/>
        </w:rPr>
        <w:t>，所以不需要从别处同步</w:t>
      </w:r>
    </w:p>
    <w:p w14:paraId="4A652C8E" w14:textId="266B218C" w:rsidR="004366E5" w:rsidRDefault="004366E5" w:rsidP="004A17AD">
      <w:pPr>
        <w:rPr>
          <w:rFonts w:ascii="Arial" w:hAnsi="Arial" w:cs="Arial"/>
          <w:color w:val="333333"/>
          <w:shd w:val="clear" w:color="auto" w:fill="FFFFFF"/>
        </w:rPr>
      </w:pPr>
    </w:p>
    <w:p w14:paraId="76F2C927" w14:textId="77777777" w:rsidR="004366E5" w:rsidRDefault="004366E5" w:rsidP="004A17AD">
      <w:pPr>
        <w:rPr>
          <w:rFonts w:ascii="Arial" w:hAnsi="Arial" w:cs="Arial"/>
          <w:color w:val="333333"/>
          <w:shd w:val="clear" w:color="auto" w:fill="FFFFFF"/>
        </w:rPr>
      </w:pPr>
    </w:p>
    <w:p w14:paraId="6C9B1919" w14:textId="151EC4DA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5872A0E8" w14:textId="4093C996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00A94927" w14:textId="7967FF7B" w:rsidR="004E4357" w:rsidRDefault="004E4357">
      <w:pPr>
        <w:rPr>
          <w:rFonts w:ascii="Arial" w:hAnsi="Arial" w:cs="Arial"/>
          <w:color w:val="333333"/>
          <w:shd w:val="clear" w:color="auto" w:fill="FFFFFF"/>
        </w:rPr>
      </w:pPr>
    </w:p>
    <w:p w14:paraId="25C1193B" w14:textId="066CA327" w:rsidR="004E4357" w:rsidRDefault="00082D7B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82D7B">
        <w:rPr>
          <w:rFonts w:ascii="Arial" w:hAnsi="Arial" w:cs="Arial"/>
          <w:color w:val="333333"/>
          <w:shd w:val="clear" w:color="auto" w:fill="FFFFFF"/>
        </w:rPr>
        <w:lastRenderedPageBreak/>
        <w:t>com.netflix.appinfo.InstanceInfo</w:t>
      </w:r>
      <w:proofErr w:type="spellEnd"/>
    </w:p>
    <w:p w14:paraId="04AF4459" w14:textId="306EF9DF" w:rsidR="004E4357" w:rsidRDefault="00082D7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实例信息</w:t>
      </w:r>
    </w:p>
    <w:p w14:paraId="15EAE7C8" w14:textId="77777777" w:rsidR="00162ACC" w:rsidRDefault="00162ACC" w:rsidP="00162ACC">
      <w:proofErr w:type="spellStart"/>
      <w:r w:rsidRPr="00525228">
        <w:t>com.netflix.appinfo.LeaseInfo</w:t>
      </w:r>
      <w:proofErr w:type="spellEnd"/>
    </w:p>
    <w:p w14:paraId="2C74BFB2" w14:textId="4142C283" w:rsidR="00162ACC" w:rsidRPr="00417D5A" w:rsidRDefault="00162ACC">
      <w:r>
        <w:rPr>
          <w:rFonts w:hint="eastAsia"/>
        </w:rPr>
        <w:t>租约信息</w:t>
      </w:r>
    </w:p>
    <w:p w14:paraId="1FD2FF5B" w14:textId="181E054B" w:rsidR="004E4357" w:rsidRDefault="00781E1B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81E1B">
        <w:rPr>
          <w:rFonts w:ascii="Arial" w:hAnsi="Arial" w:cs="Arial"/>
          <w:color w:val="333333"/>
          <w:shd w:val="clear" w:color="auto" w:fill="FFFFFF"/>
        </w:rPr>
        <w:t>com.netflix.appinfo.InstanceInfo.InstanceStatus</w:t>
      </w:r>
      <w:proofErr w:type="spellEnd"/>
    </w:p>
    <w:p w14:paraId="52BDD820" w14:textId="47A71753" w:rsidR="00781E1B" w:rsidRDefault="00781E1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实例状态</w:t>
      </w:r>
    </w:p>
    <w:p w14:paraId="6399E974" w14:textId="10D730D7" w:rsidR="004E4357" w:rsidRDefault="00971078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71078">
        <w:rPr>
          <w:rFonts w:ascii="Arial" w:hAnsi="Arial" w:cs="Arial"/>
          <w:color w:val="333333"/>
          <w:shd w:val="clear" w:color="auto" w:fill="FFFFFF"/>
        </w:rPr>
        <w:t>com.netflix.appinfo.InstanceInfo.Builder</w:t>
      </w:r>
      <w:proofErr w:type="spellEnd"/>
    </w:p>
    <w:p w14:paraId="2A795F2E" w14:textId="03981804" w:rsidR="00971078" w:rsidRDefault="0097107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建造者模式</w:t>
      </w:r>
    </w:p>
    <w:p w14:paraId="7CDE0B4B" w14:textId="1B2C67E0" w:rsidR="00685062" w:rsidRDefault="00CF60F9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CF60F9">
        <w:rPr>
          <w:rFonts w:ascii="Arial" w:hAnsi="Arial" w:cs="Arial"/>
          <w:color w:val="333333"/>
          <w:shd w:val="clear" w:color="auto" w:fill="FFFFFF"/>
        </w:rPr>
        <w:t>com.netflix.appinfo.InstanceInfo.Builder.LazyHolder</w:t>
      </w:r>
      <w:proofErr w:type="spellEnd"/>
    </w:p>
    <w:p w14:paraId="1199AEA8" w14:textId="19BE79C6" w:rsidR="00CF60F9" w:rsidRDefault="00CF60F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使用内部类来实现单例模式的懒加载</w:t>
      </w:r>
    </w:p>
    <w:p w14:paraId="058A8D0E" w14:textId="781F5D51" w:rsidR="00640A60" w:rsidRDefault="00640A60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40A60">
        <w:rPr>
          <w:rFonts w:ascii="Arial" w:hAnsi="Arial" w:cs="Arial"/>
          <w:color w:val="333333"/>
          <w:shd w:val="clear" w:color="auto" w:fill="FFFFFF"/>
        </w:rPr>
        <w:t>com.netflix.appinfo.EurekaInstanceConfig</w:t>
      </w:r>
      <w:proofErr w:type="spellEnd"/>
    </w:p>
    <w:p w14:paraId="664BF64B" w14:textId="0E763FEF" w:rsidR="00640A60" w:rsidRDefault="00640A6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实例属性接口</w:t>
      </w:r>
    </w:p>
    <w:p w14:paraId="697F6174" w14:textId="7D8CAD82" w:rsidR="00DB624A" w:rsidRDefault="001501B3">
      <w:pPr>
        <w:rPr>
          <w:rFonts w:ascii="Arial" w:hAnsi="Arial" w:cs="Arial"/>
          <w:color w:val="333333"/>
          <w:shd w:val="clear" w:color="auto" w:fill="FFFFFF"/>
        </w:rPr>
      </w:pPr>
      <w:r w:rsidRPr="001501B3">
        <w:rPr>
          <w:rFonts w:ascii="Arial" w:hAnsi="Arial" w:cs="Arial"/>
          <w:color w:val="333333"/>
          <w:shd w:val="clear" w:color="auto" w:fill="FFFFFF"/>
        </w:rPr>
        <w:t xml:space="preserve">int </w:t>
      </w:r>
      <w:proofErr w:type="spellStart"/>
      <w:r w:rsidRPr="001501B3">
        <w:rPr>
          <w:rFonts w:ascii="Arial" w:hAnsi="Arial" w:cs="Arial"/>
          <w:color w:val="333333"/>
          <w:shd w:val="clear" w:color="auto" w:fill="FFFFFF"/>
        </w:rPr>
        <w:t>getLeaseRenewalIntervalInSeconds</w:t>
      </w:r>
      <w:proofErr w:type="spellEnd"/>
      <w:r w:rsidRPr="001501B3">
        <w:rPr>
          <w:rFonts w:ascii="Arial" w:hAnsi="Arial" w:cs="Arial"/>
          <w:color w:val="333333"/>
          <w:shd w:val="clear" w:color="auto" w:fill="FFFFFF"/>
        </w:rPr>
        <w:t>();</w:t>
      </w:r>
    </w:p>
    <w:p w14:paraId="341F3DDC" w14:textId="346B0A6F" w:rsidR="00DB624A" w:rsidRDefault="00DB624A">
      <w:pPr>
        <w:rPr>
          <w:rFonts w:ascii="Arial" w:hAnsi="Arial" w:cs="Arial"/>
          <w:color w:val="333333"/>
          <w:shd w:val="clear" w:color="auto" w:fill="FFFFFF"/>
        </w:rPr>
      </w:pPr>
    </w:p>
    <w:p w14:paraId="470600C8" w14:textId="4C58C096" w:rsidR="00DB624A" w:rsidRDefault="00DB624A">
      <w:pPr>
        <w:rPr>
          <w:rFonts w:ascii="Arial" w:hAnsi="Arial" w:cs="Arial"/>
          <w:color w:val="333333"/>
          <w:shd w:val="clear" w:color="auto" w:fill="FFFFFF"/>
        </w:rPr>
      </w:pPr>
    </w:p>
    <w:p w14:paraId="03E122B9" w14:textId="77777777" w:rsidR="00DB624A" w:rsidRDefault="00DB624A">
      <w:pPr>
        <w:rPr>
          <w:rFonts w:ascii="Arial" w:hAnsi="Arial" w:cs="Arial"/>
          <w:color w:val="333333"/>
          <w:shd w:val="clear" w:color="auto" w:fill="FFFFFF"/>
        </w:rPr>
      </w:pPr>
    </w:p>
    <w:p w14:paraId="0C83C387" w14:textId="2BD0D285" w:rsidR="00E01BE2" w:rsidRDefault="00727225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27225">
        <w:rPr>
          <w:rFonts w:ascii="Arial" w:hAnsi="Arial" w:cs="Arial"/>
          <w:color w:val="333333"/>
          <w:shd w:val="clear" w:color="auto" w:fill="FFFFFF"/>
        </w:rPr>
        <w:t>org.springframework.cloud.netflix.eureka.InstanceInfoFactory</w:t>
      </w:r>
      <w:proofErr w:type="spellEnd"/>
    </w:p>
    <w:p w14:paraId="0528F05E" w14:textId="199846FA" w:rsidR="00727225" w:rsidRDefault="0072722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实例信息工厂，传入</w:t>
      </w:r>
      <w:r>
        <w:rPr>
          <w:rFonts w:ascii="Arial" w:hAnsi="Arial" w:cs="Arial" w:hint="eastAsia"/>
          <w:color w:val="333333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hd w:val="clear" w:color="auto" w:fill="FFFFFF"/>
        </w:rPr>
        <w:t>实例属性接口</w:t>
      </w:r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 w:hint="eastAsia"/>
          <w:color w:val="333333"/>
          <w:shd w:val="clear" w:color="auto" w:fill="FFFFFF"/>
        </w:rPr>
        <w:t>，返回</w:t>
      </w:r>
      <w:r>
        <w:rPr>
          <w:rFonts w:ascii="Arial" w:hAnsi="Arial" w:cs="Arial" w:hint="eastAsia"/>
          <w:color w:val="333333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hd w:val="clear" w:color="auto" w:fill="FFFFFF"/>
        </w:rPr>
        <w:t>实例信息对象</w:t>
      </w:r>
      <w:r>
        <w:rPr>
          <w:rFonts w:ascii="Arial" w:hAnsi="Arial" w:cs="Arial"/>
          <w:color w:val="333333"/>
          <w:shd w:val="clear" w:color="auto" w:fill="FFFFFF"/>
        </w:rPr>
        <w:t>]</w:t>
      </w:r>
    </w:p>
    <w:p w14:paraId="01E7942E" w14:textId="43126BBF" w:rsidR="007E545F" w:rsidRDefault="007E545F">
      <w:pPr>
        <w:rPr>
          <w:rFonts w:ascii="Arial" w:hAnsi="Arial" w:cs="Arial"/>
          <w:color w:val="333333"/>
          <w:shd w:val="clear" w:color="auto" w:fill="FFFFFF"/>
        </w:rPr>
      </w:pPr>
      <w:r w:rsidRPr="007E545F">
        <w:rPr>
          <w:rFonts w:ascii="Arial" w:hAnsi="Arial" w:cs="Arial"/>
          <w:color w:val="333333"/>
          <w:shd w:val="clear" w:color="auto" w:fill="FFFFFF"/>
        </w:rPr>
        <w:t>com.netflix.appinfo.providers.EurekaConfigBasedInstanceInfoProvider</w:t>
      </w:r>
    </w:p>
    <w:p w14:paraId="34BC5FF2" w14:textId="026C56D6" w:rsidR="007E545F" w:rsidRDefault="000128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构造实例信息对象，上同</w:t>
      </w:r>
    </w:p>
    <w:p w14:paraId="114C0E89" w14:textId="77777777" w:rsidR="00CD4920" w:rsidRDefault="00CD4920">
      <w:pPr>
        <w:rPr>
          <w:rFonts w:ascii="Arial" w:hAnsi="Arial" w:cs="Arial"/>
          <w:color w:val="333333"/>
          <w:shd w:val="clear" w:color="auto" w:fill="FFFFFF"/>
        </w:rPr>
      </w:pPr>
    </w:p>
    <w:p w14:paraId="70E1D078" w14:textId="31430ADA" w:rsidR="00E01BE2" w:rsidRDefault="00CA3EFD">
      <w:pPr>
        <w:rPr>
          <w:rFonts w:ascii="Arial" w:hAnsi="Arial" w:cs="Arial"/>
          <w:color w:val="333333"/>
          <w:shd w:val="clear" w:color="auto" w:fill="FFFFFF"/>
        </w:rPr>
      </w:pPr>
      <w:r w:rsidRPr="00CA3EFD">
        <w:rPr>
          <w:rFonts w:ascii="Arial" w:hAnsi="Arial" w:cs="Arial"/>
          <w:color w:val="333333"/>
          <w:shd w:val="clear" w:color="auto" w:fill="FFFFFF"/>
        </w:rPr>
        <w:t>org.springframework.cloud.netflix.eureka.EurekaClientAutoConfiguration</w:t>
      </w:r>
    </w:p>
    <w:p w14:paraId="740415F3" w14:textId="546177B4" w:rsidR="005C3E50" w:rsidRPr="007E545F" w:rsidRDefault="003A365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客户端自动配置</w:t>
      </w:r>
    </w:p>
    <w:p w14:paraId="14014016" w14:textId="77777777" w:rsidR="00E01BE2" w:rsidRPr="00971078" w:rsidRDefault="00E01BE2">
      <w:pPr>
        <w:rPr>
          <w:rFonts w:ascii="Arial" w:hAnsi="Arial" w:cs="Arial"/>
          <w:color w:val="333333"/>
          <w:shd w:val="clear" w:color="auto" w:fill="FFFFFF"/>
        </w:rPr>
      </w:pPr>
    </w:p>
    <w:p w14:paraId="1F53BD45" w14:textId="7334700C" w:rsidR="004E4357" w:rsidRDefault="00FF5C75">
      <w:proofErr w:type="spellStart"/>
      <w:r w:rsidRPr="00FF5C75">
        <w:t>com.netflix.eureka.registry.InstanceRegistry</w:t>
      </w:r>
      <w:proofErr w:type="spellEnd"/>
    </w:p>
    <w:p w14:paraId="3DBB8182" w14:textId="6699D697" w:rsidR="00FF5C75" w:rsidRDefault="00FF5C75">
      <w:r>
        <w:rPr>
          <w:rFonts w:hint="eastAsia"/>
        </w:rPr>
        <w:t>实例注册</w:t>
      </w:r>
    </w:p>
    <w:p w14:paraId="7BB6CD48" w14:textId="2EEE2D7B" w:rsidR="003A17B4" w:rsidRDefault="003A17B4"/>
    <w:p w14:paraId="025397F0" w14:textId="5BF873E7" w:rsidR="003A17B4" w:rsidRDefault="003A17B4"/>
    <w:p w14:paraId="635EE029" w14:textId="49CA6E9E" w:rsidR="003A17B4" w:rsidRDefault="003A17B4"/>
    <w:p w14:paraId="7602888C" w14:textId="4DD428F2" w:rsidR="003A17B4" w:rsidRDefault="004502E6">
      <w:proofErr w:type="spellStart"/>
      <w:r w:rsidRPr="004502E6">
        <w:t>com.netflix.discovery.InstanceInfoReplicator</w:t>
      </w:r>
      <w:proofErr w:type="spellEnd"/>
    </w:p>
    <w:p w14:paraId="5F33BA6F" w14:textId="265446DC" w:rsidR="004502E6" w:rsidRDefault="004502E6">
      <w:r>
        <w:rPr>
          <w:rFonts w:hint="eastAsia"/>
        </w:rPr>
        <w:t>客户端向服务器注册信息</w:t>
      </w:r>
    </w:p>
    <w:p w14:paraId="014A6056" w14:textId="1D5E8448" w:rsidR="003A17B4" w:rsidRDefault="003A17B4"/>
    <w:p w14:paraId="4E058B1C" w14:textId="45B6850E" w:rsidR="003A17B4" w:rsidRDefault="003A17B4"/>
    <w:p w14:paraId="061B3E02" w14:textId="5E2696FC" w:rsidR="003A17B4" w:rsidRDefault="003A17B4"/>
    <w:p w14:paraId="097B2D99" w14:textId="2E5708E8" w:rsidR="003A17B4" w:rsidRDefault="002E6D5C">
      <w:r w:rsidRPr="002E6D5C">
        <w:t>org.springframework.cloud.netflix.eureka.server.EurekaController</w:t>
      </w:r>
    </w:p>
    <w:p w14:paraId="5BFD7975" w14:textId="6E79A87C" w:rsidR="006223BC" w:rsidRDefault="006223BC">
      <w:r>
        <w:rPr>
          <w:rFonts w:hint="eastAsia"/>
        </w:rPr>
        <w:t>是我们访问Eureka的页面的控制器</w:t>
      </w:r>
      <w:r w:rsidR="00FD68C0">
        <w:rPr>
          <w:rFonts w:hint="eastAsia"/>
        </w:rPr>
        <w:t>，返回服务器中保存的节点状态信息</w:t>
      </w:r>
    </w:p>
    <w:p w14:paraId="3568A809" w14:textId="0B033DCF" w:rsidR="003A17B4" w:rsidRDefault="003A17B4"/>
    <w:p w14:paraId="1666EE31" w14:textId="193FAB2C" w:rsidR="003A17B4" w:rsidRDefault="00B15299">
      <w:r w:rsidRPr="00B15299">
        <w:t>Populate</w:t>
      </w:r>
      <w:r>
        <w:rPr>
          <w:rFonts w:hint="eastAsia"/>
        </w:rPr>
        <w:t>填充数据</w:t>
      </w:r>
    </w:p>
    <w:p w14:paraId="123A8A73" w14:textId="6ADE1DD7" w:rsidR="003A17B4" w:rsidRDefault="003A17B4"/>
    <w:p w14:paraId="662BA68E" w14:textId="33A193B1" w:rsidR="003A17B4" w:rsidRDefault="003A17B4"/>
    <w:p w14:paraId="58ABBBAD" w14:textId="4EDA77FD" w:rsidR="003A17B4" w:rsidRDefault="008C2D09">
      <w:proofErr w:type="spellStart"/>
      <w:r w:rsidRPr="008C2D09">
        <w:t>com.netflix.eureka.EurekaServerContextHolder</w:t>
      </w:r>
      <w:proofErr w:type="spellEnd"/>
    </w:p>
    <w:p w14:paraId="2E39F84F" w14:textId="289CC4C4" w:rsidR="00EE6C4F" w:rsidRDefault="00F13123">
      <w:r>
        <w:rPr>
          <w:rFonts w:hint="eastAsia"/>
        </w:rPr>
        <w:t>静态持有类</w:t>
      </w:r>
      <w:r w:rsidR="006903D5">
        <w:rPr>
          <w:rFonts w:hint="eastAsia"/>
        </w:rPr>
        <w:t>，持有服务器的状态</w:t>
      </w:r>
    </w:p>
    <w:p w14:paraId="268032DF" w14:textId="1F2C5048" w:rsidR="003A17B4" w:rsidRDefault="003A17B4"/>
    <w:p w14:paraId="0210A7A3" w14:textId="53FBC4A5" w:rsidR="003A17B4" w:rsidRDefault="003A17B4"/>
    <w:p w14:paraId="026548B7" w14:textId="39DB6046" w:rsidR="0033760D" w:rsidRDefault="0033760D" w:rsidP="0033760D">
      <w:proofErr w:type="spellStart"/>
      <w:r w:rsidRPr="00F77506">
        <w:lastRenderedPageBreak/>
        <w:t>com.netflix.discovery.EurekaClientConfig</w:t>
      </w:r>
      <w:proofErr w:type="spellEnd"/>
      <w:r w:rsidR="007B680A">
        <w:rPr>
          <w:rFonts w:hint="eastAsia"/>
        </w:rPr>
        <w:t>（接口）</w:t>
      </w:r>
    </w:p>
    <w:p w14:paraId="562B4D2B" w14:textId="235EA8E1" w:rsidR="00F77506" w:rsidRDefault="0033760D">
      <w:r>
        <w:rPr>
          <w:rFonts w:hint="eastAsia"/>
        </w:rPr>
        <w:t>Eureka客户端配置，储存着从配置文件中读取的配置属性信息</w:t>
      </w:r>
    </w:p>
    <w:p w14:paraId="01819217" w14:textId="05DAF9A7" w:rsidR="0094084A" w:rsidRDefault="0094084A">
      <w:r>
        <w:rPr>
          <w:rFonts w:hint="eastAsia"/>
        </w:rPr>
        <w:t>实现子类2个</w:t>
      </w:r>
    </w:p>
    <w:p w14:paraId="3CA82747" w14:textId="277D2A09" w:rsidR="0094084A" w:rsidRDefault="0094084A">
      <w:proofErr w:type="spellStart"/>
      <w:r w:rsidRPr="0094084A">
        <w:t>org.springframework.cloud.netflix.eureka.EurekaClientConfigBean</w:t>
      </w:r>
      <w:proofErr w:type="spellEnd"/>
    </w:p>
    <w:p w14:paraId="07C2592A" w14:textId="5C5A61EC" w:rsidR="0094084A" w:rsidRDefault="0094084A">
      <w:proofErr w:type="spellStart"/>
      <w:r w:rsidRPr="0094084A">
        <w:t>com.netflix.discovery.DefaultEurekaClientConfig</w:t>
      </w:r>
      <w:proofErr w:type="spellEnd"/>
    </w:p>
    <w:p w14:paraId="126B73FA" w14:textId="77777777" w:rsidR="0094084A" w:rsidRDefault="0094084A">
      <w:pPr>
        <w:rPr>
          <w:rFonts w:hint="eastAsia"/>
        </w:rPr>
      </w:pPr>
    </w:p>
    <w:p w14:paraId="6E9DAD43" w14:textId="24C5E625" w:rsidR="003A17B4" w:rsidRDefault="00145C1C">
      <w:r>
        <w:rPr>
          <w:rFonts w:hint="eastAsia"/>
        </w:rPr>
        <w:t>一</w:t>
      </w:r>
    </w:p>
    <w:p w14:paraId="54276814" w14:textId="77777777" w:rsidR="003A17B4" w:rsidRDefault="003A17B4" w:rsidP="003A17B4">
      <w:proofErr w:type="spellStart"/>
      <w:r>
        <w:t>eureka.client.registry</w:t>
      </w:r>
      <w:proofErr w:type="spellEnd"/>
      <w:r>
        <w:t>-fetch-interval-seconds</w:t>
      </w:r>
    </w:p>
    <w:p w14:paraId="06D09E09" w14:textId="77777777" w:rsidR="003A17B4" w:rsidRDefault="003A17B4" w:rsidP="003A17B4">
      <w:r>
        <w:rPr>
          <w:rFonts w:hint="eastAsia"/>
        </w:rPr>
        <w:t>表示</w:t>
      </w:r>
      <w:r>
        <w:t>eureka client间隔多久去拉取服务注册信息，默认为30秒，对于</w:t>
      </w:r>
      <w:proofErr w:type="spellStart"/>
      <w:r>
        <w:t>api</w:t>
      </w:r>
      <w:proofErr w:type="spellEnd"/>
      <w:r>
        <w:t>-gateway，如果要迅速获取服务注册状态，可以缩小该值，比如5秒</w:t>
      </w:r>
    </w:p>
    <w:p w14:paraId="0C4B7FC9" w14:textId="258F0515" w:rsidR="003A17B4" w:rsidRDefault="00F24EF2" w:rsidP="003A17B4">
      <w:r>
        <w:rPr>
          <w:rFonts w:hint="eastAsia"/>
        </w:rPr>
        <w:t>二</w:t>
      </w:r>
    </w:p>
    <w:p w14:paraId="7AC2D02A" w14:textId="77777777" w:rsidR="00F24EF2" w:rsidRDefault="00F24EF2" w:rsidP="003A17B4">
      <w:pPr>
        <w:rPr>
          <w:rFonts w:hint="eastAsia"/>
        </w:rPr>
      </w:pPr>
    </w:p>
    <w:p w14:paraId="1A674809" w14:textId="07433B0B" w:rsidR="00145C1C" w:rsidRDefault="00145C1C" w:rsidP="003A17B4"/>
    <w:p w14:paraId="393CCA32" w14:textId="6C25B8A7" w:rsidR="00145C1C" w:rsidRDefault="00145C1C" w:rsidP="003A17B4"/>
    <w:p w14:paraId="7E29CC5C" w14:textId="2491E2A1" w:rsidR="00145C1C" w:rsidRDefault="00145C1C" w:rsidP="003A17B4"/>
    <w:p w14:paraId="0BB0020C" w14:textId="7A4B4BBD" w:rsidR="00145C1C" w:rsidRDefault="00145C1C" w:rsidP="003A17B4"/>
    <w:p w14:paraId="35A59982" w14:textId="2CFECFD8" w:rsidR="00145C1C" w:rsidRDefault="00145C1C" w:rsidP="003A17B4"/>
    <w:p w14:paraId="46784D1D" w14:textId="10331B7E" w:rsidR="00145C1C" w:rsidRDefault="00145C1C" w:rsidP="003A17B4"/>
    <w:p w14:paraId="13B26EF8" w14:textId="01BCB315" w:rsidR="00145C1C" w:rsidRDefault="00145C1C" w:rsidP="003A17B4"/>
    <w:p w14:paraId="3F2EEE7E" w14:textId="068024A8" w:rsidR="002A22C1" w:rsidRDefault="002A22C1" w:rsidP="003A17B4"/>
    <w:p w14:paraId="7D0AF314" w14:textId="281C535B" w:rsidR="002A22C1" w:rsidRDefault="002A22C1" w:rsidP="003A17B4"/>
    <w:p w14:paraId="61B6A518" w14:textId="36E87E28" w:rsidR="002A22C1" w:rsidRDefault="002A22C1" w:rsidP="003A17B4"/>
    <w:p w14:paraId="103CA8B7" w14:textId="02212257" w:rsidR="002A22C1" w:rsidRDefault="002A22C1" w:rsidP="003A17B4"/>
    <w:p w14:paraId="4C2F1D60" w14:textId="4686C771" w:rsidR="002A22C1" w:rsidRDefault="002A22C1" w:rsidP="003A17B4"/>
    <w:p w14:paraId="3B9E032E" w14:textId="37ECE057" w:rsidR="002A22C1" w:rsidRDefault="002A22C1" w:rsidP="003A17B4"/>
    <w:p w14:paraId="15674146" w14:textId="3CCCD725" w:rsidR="002A22C1" w:rsidRDefault="002A22C1" w:rsidP="003A17B4">
      <w:proofErr w:type="spellStart"/>
      <w:r w:rsidRPr="002A22C1">
        <w:t>com.netflix.appinfo.EurekaInstanceConfig</w:t>
      </w:r>
      <w:proofErr w:type="spellEnd"/>
    </w:p>
    <w:p w14:paraId="19666935" w14:textId="0E1CE3D5" w:rsidR="002A22C1" w:rsidRDefault="002A22C1" w:rsidP="003A17B4">
      <w:proofErr w:type="spellStart"/>
      <w:r w:rsidRPr="00F77506">
        <w:t>com.netflix.discovery.EurekaClientConfig</w:t>
      </w:r>
      <w:proofErr w:type="spellEnd"/>
    </w:p>
    <w:p w14:paraId="055D187B" w14:textId="6501B7F9" w:rsidR="002A22C1" w:rsidRDefault="002A22C1" w:rsidP="003A17B4">
      <w:pPr>
        <w:rPr>
          <w:rFonts w:hint="eastAsia"/>
        </w:rPr>
      </w:pPr>
      <w:proofErr w:type="spellStart"/>
      <w:r w:rsidRPr="002A22C1">
        <w:t>com.netflix.eureka.EurekaServerConfig</w:t>
      </w:r>
      <w:proofErr w:type="spellEnd"/>
    </w:p>
    <w:p w14:paraId="25FDA97E" w14:textId="0F5BFDD9" w:rsidR="00145C1C" w:rsidRDefault="00145C1C" w:rsidP="003A17B4"/>
    <w:p w14:paraId="572634B7" w14:textId="6FC123E0" w:rsidR="00145C1C" w:rsidRDefault="00145C1C" w:rsidP="003A17B4"/>
    <w:p w14:paraId="5F8A2895" w14:textId="5243BEA9" w:rsidR="00145C1C" w:rsidRDefault="00145C1C" w:rsidP="003A17B4"/>
    <w:p w14:paraId="0BF62DC4" w14:textId="7E467FE8" w:rsidR="00145C1C" w:rsidRDefault="00145C1C" w:rsidP="003A17B4"/>
    <w:p w14:paraId="71A5E0F6" w14:textId="03B43CF9" w:rsidR="00145C1C" w:rsidRDefault="00145C1C" w:rsidP="003A17B4"/>
    <w:p w14:paraId="3493DCD2" w14:textId="278B3F41" w:rsidR="00145C1C" w:rsidRDefault="00145C1C" w:rsidP="003A17B4"/>
    <w:p w14:paraId="240667B9" w14:textId="77777777" w:rsidR="00145C1C" w:rsidRDefault="00145C1C" w:rsidP="003A17B4">
      <w:pPr>
        <w:rPr>
          <w:rFonts w:hint="eastAsia"/>
        </w:rPr>
      </w:pPr>
    </w:p>
    <w:p w14:paraId="4772048E" w14:textId="77777777" w:rsidR="003A17B4" w:rsidRDefault="003A17B4" w:rsidP="003A17B4">
      <w:proofErr w:type="spellStart"/>
      <w:r>
        <w:t>eureka.instance.lease</w:t>
      </w:r>
      <w:proofErr w:type="spellEnd"/>
      <w:r>
        <w:t>-expiration-duration-in-seconds</w:t>
      </w:r>
    </w:p>
    <w:p w14:paraId="7C25A0D0" w14:textId="77777777" w:rsidR="003A17B4" w:rsidRDefault="003A17B4" w:rsidP="003A17B4">
      <w:proofErr w:type="spellStart"/>
      <w:r>
        <w:t>leaseExpirationDurationInSeconds</w:t>
      </w:r>
      <w:proofErr w:type="spellEnd"/>
      <w:r>
        <w:t>，表示eureka server至上一次收到client的心跳之后，等待下一次心跳的超时时间，在这个时间内若没收到下一次心跳，则将移除该instance。</w:t>
      </w:r>
    </w:p>
    <w:p w14:paraId="4A97349D" w14:textId="77777777" w:rsidR="003A17B4" w:rsidRDefault="003A17B4" w:rsidP="003A17B4"/>
    <w:p w14:paraId="25CA37FD" w14:textId="77777777" w:rsidR="003A17B4" w:rsidRDefault="003A17B4" w:rsidP="003A17B4">
      <w:r>
        <w:rPr>
          <w:rFonts w:hint="eastAsia"/>
        </w:rPr>
        <w:t>默认为</w:t>
      </w:r>
      <w:r>
        <w:t>90秒</w:t>
      </w:r>
    </w:p>
    <w:p w14:paraId="59D2AD4A" w14:textId="77777777" w:rsidR="003A17B4" w:rsidRDefault="003A17B4" w:rsidP="003A17B4"/>
    <w:p w14:paraId="024EDB8F" w14:textId="77777777" w:rsidR="003A17B4" w:rsidRDefault="003A17B4" w:rsidP="003A17B4">
      <w:r>
        <w:rPr>
          <w:rFonts w:hint="eastAsia"/>
        </w:rPr>
        <w:t>如果该值太大，则很可能将流量转发过去的时候，该</w:t>
      </w:r>
      <w:r>
        <w:t>instance已经不存活了。</w:t>
      </w:r>
    </w:p>
    <w:p w14:paraId="2649B11A" w14:textId="77777777" w:rsidR="003A17B4" w:rsidRDefault="003A17B4" w:rsidP="003A17B4"/>
    <w:p w14:paraId="741BF61B" w14:textId="77777777" w:rsidR="003A17B4" w:rsidRDefault="003A17B4" w:rsidP="003A17B4">
      <w:r>
        <w:rPr>
          <w:rFonts w:hint="eastAsia"/>
        </w:rPr>
        <w:t>如果该值设置太小了，则</w:t>
      </w:r>
      <w:r>
        <w:t>instance则很可能因为临时的网络抖动而被摘除掉。</w:t>
      </w:r>
    </w:p>
    <w:p w14:paraId="6FBD5B79" w14:textId="77777777" w:rsidR="003A17B4" w:rsidRDefault="003A17B4" w:rsidP="003A17B4"/>
    <w:p w14:paraId="4E6B1FED" w14:textId="77777777" w:rsidR="003A17B4" w:rsidRDefault="003A17B4" w:rsidP="003A17B4">
      <w:r>
        <w:rPr>
          <w:rFonts w:hint="eastAsia"/>
        </w:rPr>
        <w:t>该值至少应该大于</w:t>
      </w:r>
      <w:proofErr w:type="spellStart"/>
      <w:r>
        <w:t>leaseRenewalIntervalInSeconds</w:t>
      </w:r>
      <w:proofErr w:type="spellEnd"/>
    </w:p>
    <w:p w14:paraId="7EB4A162" w14:textId="77777777" w:rsidR="003A17B4" w:rsidRDefault="003A17B4" w:rsidP="003A17B4"/>
    <w:p w14:paraId="72A02815" w14:textId="77777777" w:rsidR="003A17B4" w:rsidRDefault="003A17B4" w:rsidP="003A17B4">
      <w:proofErr w:type="spellStart"/>
      <w:r>
        <w:t>eureka.instance.lease</w:t>
      </w:r>
      <w:proofErr w:type="spellEnd"/>
      <w:r>
        <w:t>-renewal-interval-in-seconds</w:t>
      </w:r>
    </w:p>
    <w:p w14:paraId="052E94A9" w14:textId="77777777" w:rsidR="003A17B4" w:rsidRDefault="003A17B4" w:rsidP="003A17B4">
      <w:proofErr w:type="spellStart"/>
      <w:r>
        <w:t>leaseRenewalIntervalInSeconds</w:t>
      </w:r>
      <w:proofErr w:type="spellEnd"/>
      <w:r>
        <w:t>，表示eureka client发送心跳给server端的频率。如果在</w:t>
      </w:r>
      <w:proofErr w:type="spellStart"/>
      <w:r>
        <w:t>leaseExpirationDurationInSeconds</w:t>
      </w:r>
      <w:proofErr w:type="spellEnd"/>
      <w:r>
        <w:t>后，server端没有收到client的心跳，则将摘除该instance。除此之外，如果该instance实现了</w:t>
      </w:r>
      <w:proofErr w:type="spellStart"/>
      <w:r>
        <w:t>HealthCheckCallback</w:t>
      </w:r>
      <w:proofErr w:type="spellEnd"/>
      <w:r>
        <w:t>，并决定让自己unavailable的话，则该instance也不会接收到流量。</w:t>
      </w:r>
    </w:p>
    <w:p w14:paraId="6709C194" w14:textId="77777777" w:rsidR="003A17B4" w:rsidRDefault="003A17B4" w:rsidP="003A17B4"/>
    <w:p w14:paraId="7C542EB7" w14:textId="77777777" w:rsidR="003A17B4" w:rsidRDefault="003A17B4" w:rsidP="003A17B4">
      <w:r>
        <w:rPr>
          <w:rFonts w:hint="eastAsia"/>
        </w:rPr>
        <w:t>默认</w:t>
      </w:r>
      <w:r>
        <w:t>30秒</w:t>
      </w:r>
    </w:p>
    <w:p w14:paraId="44912E86" w14:textId="77777777" w:rsidR="003A17B4" w:rsidRDefault="003A17B4" w:rsidP="003A17B4"/>
    <w:p w14:paraId="10B290E4" w14:textId="77777777" w:rsidR="003A17B4" w:rsidRDefault="003A17B4" w:rsidP="003A17B4">
      <w:proofErr w:type="spellStart"/>
      <w:r>
        <w:t>eureka.server.enable</w:t>
      </w:r>
      <w:proofErr w:type="spellEnd"/>
      <w:r>
        <w:t>-self-preservation</w:t>
      </w:r>
    </w:p>
    <w:p w14:paraId="2D6D35E0" w14:textId="77777777" w:rsidR="003A17B4" w:rsidRDefault="003A17B4" w:rsidP="003A17B4">
      <w:r>
        <w:rPr>
          <w:rFonts w:hint="eastAsia"/>
        </w:rPr>
        <w:t>是否开启自我保护模式，默认为</w:t>
      </w:r>
      <w:r>
        <w:t>true。</w:t>
      </w:r>
    </w:p>
    <w:p w14:paraId="51B88AF2" w14:textId="77777777" w:rsidR="003A17B4" w:rsidRDefault="003A17B4" w:rsidP="003A17B4"/>
    <w:p w14:paraId="2FB74513" w14:textId="77777777" w:rsidR="003A17B4" w:rsidRDefault="003A17B4" w:rsidP="003A17B4">
      <w:r>
        <w:rPr>
          <w:rFonts w:hint="eastAsia"/>
        </w:rPr>
        <w:t>默认情况下，如果</w:t>
      </w:r>
      <w:r>
        <w:t>Eureka Server在一定时间内没有接收到某个微服务实例的心跳，Eureka Server将会注销该实例（默认90秒）。但是当网络分区故障发生时，微服务与Eureka Server之间无法正常通信，以上行为可能变得非常危险了——因为微服务本身其实是健康的，此时本不应该注销这个微服务。</w:t>
      </w:r>
    </w:p>
    <w:p w14:paraId="24E1B79B" w14:textId="77777777" w:rsidR="003A17B4" w:rsidRDefault="003A17B4" w:rsidP="003A17B4"/>
    <w:p w14:paraId="024D76A6" w14:textId="77777777" w:rsidR="003A17B4" w:rsidRDefault="003A17B4" w:rsidP="003A17B4">
      <w:r>
        <w:t>Eureka通过“自我保护模式”来解决这个问题——当Eureka Server节点在短时间内丢失过多客户端时（可能发生了网络分区故障），那么这个节点就会进入自我保护模式。一旦进入该模式，Eureka Server就会保护服务注册表中的信息，不再删除服务注册表中的数据（也就是不会注销任何微服务）。当网络故障恢复后，该Eureka Server节点会自动退出自我保护模式。</w:t>
      </w:r>
    </w:p>
    <w:p w14:paraId="70CD80C3" w14:textId="77777777" w:rsidR="003A17B4" w:rsidRDefault="003A17B4" w:rsidP="003A17B4"/>
    <w:p w14:paraId="16D1BD78" w14:textId="77777777" w:rsidR="003A17B4" w:rsidRDefault="003A17B4" w:rsidP="003A17B4">
      <w:r>
        <w:rPr>
          <w:rFonts w:hint="eastAsia"/>
        </w:rPr>
        <w:t>综上，自我保护模式是一种应对网络异常的安全保护措施。它的架构哲学是宁可同时保留所有微服务（健康的微服务和不健康的微服务都会保留），也不盲目注销任何健康的微服务。使用自我保护模式，可以让</w:t>
      </w:r>
      <w:r>
        <w:t>Eureka集群更加的健壮、稳定。</w:t>
      </w:r>
    </w:p>
    <w:p w14:paraId="075E5C1F" w14:textId="77777777" w:rsidR="003A17B4" w:rsidRDefault="003A17B4" w:rsidP="003A17B4"/>
    <w:p w14:paraId="4A00B53A" w14:textId="77777777" w:rsidR="003A17B4" w:rsidRDefault="003A17B4" w:rsidP="003A17B4">
      <w:proofErr w:type="spellStart"/>
      <w:r>
        <w:t>eureka.server.eviction</w:t>
      </w:r>
      <w:proofErr w:type="spellEnd"/>
      <w:r>
        <w:t>-interval-timer-in-</w:t>
      </w:r>
      <w:proofErr w:type="spellStart"/>
      <w:r>
        <w:t>ms</w:t>
      </w:r>
      <w:proofErr w:type="spellEnd"/>
    </w:p>
    <w:p w14:paraId="1835531B" w14:textId="77777777" w:rsidR="003A17B4" w:rsidRDefault="003A17B4" w:rsidP="003A17B4">
      <w:r>
        <w:t>eureka server清理无效节点的时间间隔，默认60000毫秒，即60秒</w:t>
      </w:r>
    </w:p>
    <w:p w14:paraId="50C1EEE6" w14:textId="77777777" w:rsidR="003A17B4" w:rsidRDefault="003A17B4" w:rsidP="003A17B4"/>
    <w:p w14:paraId="31D5D097" w14:textId="72AFF20A" w:rsidR="003A17B4" w:rsidRDefault="003A17B4"/>
    <w:p w14:paraId="62E56AE2" w14:textId="164246AE" w:rsidR="003A17B4" w:rsidRDefault="003A17B4"/>
    <w:p w14:paraId="079E4E3E" w14:textId="5F2C4982" w:rsidR="003A17B4" w:rsidRDefault="003A17B4"/>
    <w:p w14:paraId="410CE7C7" w14:textId="2724982F" w:rsidR="003A17B4" w:rsidRDefault="003A17B4"/>
    <w:p w14:paraId="41EF0337" w14:textId="095B1B0B" w:rsidR="003A17B4" w:rsidRDefault="003A17B4"/>
    <w:p w14:paraId="0729221B" w14:textId="500E269F" w:rsidR="003A17B4" w:rsidRDefault="003A17B4"/>
    <w:p w14:paraId="49EC802C" w14:textId="10FDECBB" w:rsidR="003A17B4" w:rsidRDefault="003A17B4"/>
    <w:p w14:paraId="786F861D" w14:textId="697911F9" w:rsidR="003A17B4" w:rsidRDefault="003A17B4"/>
    <w:p w14:paraId="64B37F02" w14:textId="6E56AB68" w:rsidR="003A17B4" w:rsidRDefault="003A17B4"/>
    <w:p w14:paraId="69C64760" w14:textId="77777777" w:rsidR="008E4B41" w:rsidRDefault="008E4B41"/>
    <w:p w14:paraId="6780C3FA" w14:textId="77777777" w:rsidR="008E4B41" w:rsidRDefault="008E4B41"/>
    <w:p w14:paraId="495CA207" w14:textId="77777777" w:rsidR="008E4B41" w:rsidRDefault="008E4B41"/>
    <w:p w14:paraId="592B9216" w14:textId="77777777" w:rsidR="008E4B41" w:rsidRDefault="008E4B41"/>
    <w:p w14:paraId="0DFAB164" w14:textId="680B2430" w:rsidR="0033760D" w:rsidRDefault="008E4B41">
      <w:r>
        <w:rPr>
          <w:rFonts w:hint="eastAsia"/>
        </w:rPr>
        <w:lastRenderedPageBreak/>
        <w:t>目前运行关</w:t>
      </w:r>
      <w:bookmarkStart w:id="0" w:name="_GoBack"/>
      <w:bookmarkEnd w:id="0"/>
      <w:r>
        <w:rPr>
          <w:rFonts w:hint="eastAsia"/>
        </w:rPr>
        <w:t>于</w:t>
      </w:r>
      <w:proofErr w:type="spellStart"/>
      <w:r>
        <w:t>DiscoveryClient</w:t>
      </w:r>
      <w:proofErr w:type="spellEnd"/>
      <w:r>
        <w:rPr>
          <w:rFonts w:hint="eastAsia"/>
        </w:rPr>
        <w:t>的线程：</w:t>
      </w:r>
    </w:p>
    <w:p w14:paraId="214D74AC" w14:textId="77777777" w:rsidR="008E4B41" w:rsidRDefault="008E4B41" w:rsidP="008E4B41">
      <w:r>
        <w:t>DiscoveryClient-0</w:t>
      </w:r>
    </w:p>
    <w:p w14:paraId="3381B7E3" w14:textId="77777777" w:rsidR="008E4B41" w:rsidRDefault="008E4B41" w:rsidP="008E4B41">
      <w:r>
        <w:t>DiscoveryClient-1</w:t>
      </w:r>
    </w:p>
    <w:p w14:paraId="12784B4C" w14:textId="77777777" w:rsidR="008E4B41" w:rsidRDefault="008E4B41" w:rsidP="008E4B41">
      <w:r>
        <w:t>DiscoveryClient-CacheRefreshExecutor-0</w:t>
      </w:r>
    </w:p>
    <w:p w14:paraId="2BED4F31" w14:textId="77777777" w:rsidR="008E4B41" w:rsidRDefault="008E4B41" w:rsidP="008E4B41">
      <w:r>
        <w:t>DiscoveryClient-HeartbeatExecutor-0</w:t>
      </w:r>
    </w:p>
    <w:p w14:paraId="67017C64" w14:textId="4A03E790" w:rsidR="008E4B41" w:rsidRDefault="008E4B41" w:rsidP="008E4B41">
      <w:pPr>
        <w:rPr>
          <w:rFonts w:hint="eastAsia"/>
        </w:rPr>
      </w:pPr>
      <w:r>
        <w:t>DiscoveryClient-InstanceInfoReplicator-0</w:t>
      </w:r>
    </w:p>
    <w:p w14:paraId="2E1DB7DA" w14:textId="452304AE" w:rsidR="0033760D" w:rsidRDefault="0033760D"/>
    <w:p w14:paraId="6B7762EC" w14:textId="5E1ADE29" w:rsidR="0033760D" w:rsidRDefault="0033760D"/>
    <w:p w14:paraId="47C9B06C" w14:textId="1F81FDCC" w:rsidR="0033760D" w:rsidRDefault="0033760D"/>
    <w:p w14:paraId="58F2376D" w14:textId="5F4532E7" w:rsidR="0033760D" w:rsidRDefault="0033760D"/>
    <w:p w14:paraId="7CBEADBE" w14:textId="3A1C4C75" w:rsidR="0033760D" w:rsidRDefault="0033760D"/>
    <w:p w14:paraId="6AADF6D9" w14:textId="2EE3D493" w:rsidR="0033760D" w:rsidRDefault="0033760D"/>
    <w:p w14:paraId="755EDAE6" w14:textId="53009F0B" w:rsidR="0033760D" w:rsidRDefault="0033760D"/>
    <w:p w14:paraId="59E23BA4" w14:textId="5716E9D4" w:rsidR="0033760D" w:rsidRDefault="0033760D"/>
    <w:p w14:paraId="25154F65" w14:textId="3D93A651" w:rsidR="0033760D" w:rsidRDefault="0033760D"/>
    <w:p w14:paraId="646035FC" w14:textId="5A03E61A" w:rsidR="0033760D" w:rsidRDefault="0033760D"/>
    <w:p w14:paraId="629F6050" w14:textId="173EDA58" w:rsidR="0033760D" w:rsidRDefault="0033760D"/>
    <w:p w14:paraId="614B306B" w14:textId="1C8D5988" w:rsidR="0033760D" w:rsidRDefault="0033760D"/>
    <w:p w14:paraId="75B07604" w14:textId="0DAC7FD3" w:rsidR="0033760D" w:rsidRDefault="0033760D"/>
    <w:p w14:paraId="2DB08B9C" w14:textId="68E89DDC" w:rsidR="0033760D" w:rsidRDefault="0033760D"/>
    <w:p w14:paraId="3EFCF7FC" w14:textId="09C24A14" w:rsidR="0033760D" w:rsidRDefault="0033760D"/>
    <w:p w14:paraId="7DA09856" w14:textId="1501087E" w:rsidR="0033760D" w:rsidRDefault="0033760D"/>
    <w:p w14:paraId="63AF76F4" w14:textId="5D735CC9" w:rsidR="0033760D" w:rsidRDefault="0033760D"/>
    <w:p w14:paraId="2DBB654F" w14:textId="092A5CD2" w:rsidR="0033760D" w:rsidRDefault="0033760D"/>
    <w:p w14:paraId="14AB1585" w14:textId="77777777" w:rsidR="0033760D" w:rsidRDefault="0033760D">
      <w:pPr>
        <w:rPr>
          <w:rFonts w:hint="eastAsia"/>
        </w:rPr>
      </w:pPr>
    </w:p>
    <w:sectPr w:rsidR="0033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7E"/>
    <w:rsid w:val="00012881"/>
    <w:rsid w:val="00082D7B"/>
    <w:rsid w:val="000A7A7E"/>
    <w:rsid w:val="000D1AB1"/>
    <w:rsid w:val="001076AA"/>
    <w:rsid w:val="00145C1C"/>
    <w:rsid w:val="001501B3"/>
    <w:rsid w:val="00162ACC"/>
    <w:rsid w:val="001B77E7"/>
    <w:rsid w:val="001F54CE"/>
    <w:rsid w:val="00216301"/>
    <w:rsid w:val="0026102A"/>
    <w:rsid w:val="002943BB"/>
    <w:rsid w:val="002A22C1"/>
    <w:rsid w:val="002E6D5C"/>
    <w:rsid w:val="0033760D"/>
    <w:rsid w:val="003541F0"/>
    <w:rsid w:val="003A17B4"/>
    <w:rsid w:val="003A3659"/>
    <w:rsid w:val="003A38BA"/>
    <w:rsid w:val="003F2569"/>
    <w:rsid w:val="00417D5A"/>
    <w:rsid w:val="004366E5"/>
    <w:rsid w:val="004502E6"/>
    <w:rsid w:val="0049348D"/>
    <w:rsid w:val="004A17AD"/>
    <w:rsid w:val="004C532F"/>
    <w:rsid w:val="004E41B5"/>
    <w:rsid w:val="004E4357"/>
    <w:rsid w:val="00507442"/>
    <w:rsid w:val="00525228"/>
    <w:rsid w:val="00595029"/>
    <w:rsid w:val="005B2BF2"/>
    <w:rsid w:val="005C3E50"/>
    <w:rsid w:val="006223BC"/>
    <w:rsid w:val="00640A60"/>
    <w:rsid w:val="00685062"/>
    <w:rsid w:val="006903D5"/>
    <w:rsid w:val="00690974"/>
    <w:rsid w:val="00727225"/>
    <w:rsid w:val="00731C53"/>
    <w:rsid w:val="00767A24"/>
    <w:rsid w:val="00781E1B"/>
    <w:rsid w:val="007B441F"/>
    <w:rsid w:val="007B680A"/>
    <w:rsid w:val="007E08CF"/>
    <w:rsid w:val="007E545F"/>
    <w:rsid w:val="008945C3"/>
    <w:rsid w:val="008A23DF"/>
    <w:rsid w:val="008A5603"/>
    <w:rsid w:val="008C069D"/>
    <w:rsid w:val="008C2D09"/>
    <w:rsid w:val="008D3A05"/>
    <w:rsid w:val="008E4B41"/>
    <w:rsid w:val="00936719"/>
    <w:rsid w:val="0094084A"/>
    <w:rsid w:val="00964C6D"/>
    <w:rsid w:val="00971078"/>
    <w:rsid w:val="00A552EA"/>
    <w:rsid w:val="00A701F1"/>
    <w:rsid w:val="00B15299"/>
    <w:rsid w:val="00B67DE6"/>
    <w:rsid w:val="00B7626B"/>
    <w:rsid w:val="00BA0B6E"/>
    <w:rsid w:val="00BE2E10"/>
    <w:rsid w:val="00C809F4"/>
    <w:rsid w:val="00CA3EFD"/>
    <w:rsid w:val="00CD4920"/>
    <w:rsid w:val="00CF498B"/>
    <w:rsid w:val="00CF60F9"/>
    <w:rsid w:val="00D3723B"/>
    <w:rsid w:val="00DB624A"/>
    <w:rsid w:val="00DC4F04"/>
    <w:rsid w:val="00E01BE2"/>
    <w:rsid w:val="00EE6C4F"/>
    <w:rsid w:val="00F13123"/>
    <w:rsid w:val="00F245C8"/>
    <w:rsid w:val="00F24EF2"/>
    <w:rsid w:val="00F77506"/>
    <w:rsid w:val="00FD68C0"/>
    <w:rsid w:val="00FF439C"/>
    <w:rsid w:val="00FF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AAA8"/>
  <w15:chartTrackingRefBased/>
  <w15:docId w15:val="{29832808-9DBF-443A-BFBF-092451A8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251</cp:revision>
  <dcterms:created xsi:type="dcterms:W3CDTF">2019-11-04T04:58:00Z</dcterms:created>
  <dcterms:modified xsi:type="dcterms:W3CDTF">2019-11-06T08:49:00Z</dcterms:modified>
</cp:coreProperties>
</file>