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66" w:type="dxa"/>
        <w:jc w:val="center"/>
        <w:tblInd w:w="-176" w:type="dxa"/>
        <w:tblLook w:val="01E0" w:firstRow="1" w:lastRow="1" w:firstColumn="1" w:lastColumn="1" w:noHBand="0" w:noVBand="0"/>
      </w:tblPr>
      <w:tblGrid>
        <w:gridCol w:w="3896"/>
        <w:gridCol w:w="5670"/>
      </w:tblGrid>
      <w:tr w:rsidR="00BE663E" w:rsidRPr="00BE663E" w:rsidTr="00447EDA">
        <w:trPr>
          <w:trHeight w:val="1276"/>
          <w:jc w:val="center"/>
        </w:trPr>
        <w:tc>
          <w:tcPr>
            <w:tcW w:w="3896" w:type="dxa"/>
          </w:tcPr>
          <w:p w:rsidR="00BE663E" w:rsidRPr="00BE663E" w:rsidRDefault="006533AC" w:rsidP="00447EDA">
            <w:pPr>
              <w:ind w:right="-110"/>
              <w:jc w:val="center"/>
              <w:rPr>
                <w:rFonts w:ascii="Times New Roman" w:hAnsi="Times New Roman"/>
                <w:sz w:val="26"/>
                <w:szCs w:val="26"/>
              </w:rPr>
            </w:pPr>
            <w:r>
              <w:rPr>
                <w:rFonts w:ascii="Times New Roman" w:hAnsi="Times New Roman"/>
                <w:sz w:val="26"/>
                <w:szCs w:val="26"/>
              </w:rPr>
              <w:t>BAN CƠ YẾU CHÍNH PHỦ</w:t>
            </w:r>
          </w:p>
          <w:p w:rsidR="00BE663E" w:rsidRPr="006533AC" w:rsidRDefault="006533AC" w:rsidP="009C5869">
            <w:pPr>
              <w:jc w:val="center"/>
              <w:rPr>
                <w:rFonts w:ascii="Times New Roman" w:hAnsi="Times New Roman"/>
                <w:b/>
                <w:sz w:val="26"/>
                <w:szCs w:val="26"/>
                <w:lang w:val="vi-VN"/>
              </w:rPr>
            </w:pPr>
            <w:r w:rsidRPr="006533AC">
              <w:rPr>
                <w:rFonts w:ascii="Times New Roman" w:hAnsi="Times New Roman"/>
                <w:b/>
                <w:noProof/>
              </w:rPr>
              <w:t>HỌC VIỆN KỸ THUẬT MẬT MÃ</w:t>
            </w:r>
          </w:p>
          <w:p w:rsidR="00BE663E" w:rsidRPr="00BE663E" w:rsidRDefault="00CC664A" w:rsidP="00C256B8">
            <w:pPr>
              <w:spacing w:before="120" w:line="288" w:lineRule="auto"/>
              <w:jc w:val="center"/>
              <w:rPr>
                <w:rFonts w:ascii="Times New Roman" w:hAnsi="Times New Roman"/>
                <w:bCs/>
                <w:iCs/>
                <w:sz w:val="26"/>
                <w:szCs w:val="26"/>
                <w:lang w:val="pt-BR"/>
              </w:rPr>
            </w:pPr>
            <w:r>
              <w:rPr>
                <w:rFonts w:ascii="Times New Roman" w:hAnsi="Times New Roman"/>
                <w:b/>
                <w:noProof/>
              </w:rPr>
              <mc:AlternateContent>
                <mc:Choice Requires="wps">
                  <w:drawing>
                    <wp:anchor distT="0" distB="0" distL="114300" distR="114300" simplePos="0" relativeHeight="251661312" behindDoc="0" locked="0" layoutInCell="1" allowOverlap="1" wp14:anchorId="2ECF1C44" wp14:editId="5A7C3378">
                      <wp:simplePos x="0" y="0"/>
                      <wp:positionH relativeFrom="column">
                        <wp:posOffset>617220</wp:posOffset>
                      </wp:positionH>
                      <wp:positionV relativeFrom="paragraph">
                        <wp:posOffset>10160</wp:posOffset>
                      </wp:positionV>
                      <wp:extent cx="1157605" cy="0"/>
                      <wp:effectExtent l="0" t="0" r="23495"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7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8pt" to="139.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F3x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sdKYzLoeAUu1sqI2e1avZavrdIaXLhqgDjwzfLgbSspCRvEsJG2cAf9990QxiyNHr2KZz&#10;bdsACQ1A56jG5a4GP3tE4TDLJrNpOsGI9r6E5H2isc5/5rpFwSiwBM4RmJy2zgciJO9Dwj1Kb4SU&#10;UWypUFfgxWQ0iQlOS8GCM4Q5e9iX0qITCeMSv1gVeB7DrD4qFsEaTtj6Znsi5NWGy6UKeFAK0LlZ&#10;13n4sUgX6/l6Ph6MR9P1YJxW1eDTphwPpptsNqmeqrKssp+BWjbOG8EYV4FdP5vZ+O+0v72S61Td&#10;p/PehuQ9euwXkO3/kXTUMsh3HYS9Zped7TWGcYzBt6cT5v1xD/bjA1/9AgAA//8DAFBLAwQUAAYA&#10;CAAAACEA4X6zz9oAAAAGAQAADwAAAGRycy9kb3ducmV2LnhtbEyOzU7DMBCE70i8g7VIXKrWIYiW&#10;hjgVAnLj0kLFdRsvSUS8TmO3DTw9Cxc4zo9mvnw1uk4daQitZwNXswQUceVty7WB15dyegsqRGSL&#10;nWcy8EkBVsX5WY6Z9Sde03ETayUjHDI00MTYZ1qHqiGHYeZ7Ysne/eAwihxqbQc8ybjrdJokc+2w&#10;ZXlosKeHhqqPzcEZCOWW9uXXpJokb9e1p3T/+PyExlxejPd3oCKN8a8MP/iCDoUw7fyBbVCdgeUi&#10;lab4c1ASp4vlDajdr9ZFrv/jF98AAAD//wMAUEsBAi0AFAAGAAgAAAAhALaDOJL+AAAA4QEAABMA&#10;AAAAAAAAAAAAAAAAAAAAAFtDb250ZW50X1R5cGVzXS54bWxQSwECLQAUAAYACAAAACEAOP0h/9YA&#10;AACUAQAACwAAAAAAAAAAAAAAAAAvAQAAX3JlbHMvLnJlbHNQSwECLQAUAAYACAAAACEA4+Rd8RIC&#10;AAAoBAAADgAAAAAAAAAAAAAAAAAuAgAAZHJzL2Uyb0RvYy54bWxQSwECLQAUAAYACAAAACEA4X6z&#10;z9oAAAAGAQAADwAAAAAAAAAAAAAAAABsBAAAZHJzL2Rvd25yZXYueG1sUEsFBgAAAAAEAAQA8wAA&#10;AHMFAAAAAA==&#10;"/>
                  </w:pict>
                </mc:Fallback>
              </mc:AlternateContent>
            </w:r>
            <w:r w:rsidR="002D7311" w:rsidRPr="002D7311">
              <w:rPr>
                <w:rFonts w:ascii="Times New Roman" w:hAnsi="Times New Roman"/>
                <w:bCs/>
                <w:iCs/>
                <w:sz w:val="26"/>
                <w:szCs w:val="26"/>
                <w:lang w:val="pt-BR"/>
              </w:rPr>
              <w:t xml:space="preserve">Số: </w:t>
            </w:r>
            <w:r w:rsidR="009123C6">
              <w:rPr>
                <w:rFonts w:ascii="Times New Roman" w:hAnsi="Times New Roman"/>
                <w:bCs/>
                <w:iCs/>
                <w:sz w:val="26"/>
                <w:szCs w:val="26"/>
                <w:lang w:val="pt-BR"/>
              </w:rPr>
              <w:t>178</w:t>
            </w:r>
            <w:bookmarkStart w:id="0" w:name="_GoBack"/>
            <w:bookmarkEnd w:id="0"/>
            <w:r w:rsidR="002D7311" w:rsidRPr="002D7311">
              <w:rPr>
                <w:rFonts w:ascii="Times New Roman" w:hAnsi="Times New Roman"/>
                <w:bCs/>
                <w:iCs/>
                <w:sz w:val="26"/>
                <w:szCs w:val="26"/>
                <w:lang w:val="pt-BR"/>
              </w:rPr>
              <w:t>/TB-HVM</w:t>
            </w:r>
          </w:p>
        </w:tc>
        <w:tc>
          <w:tcPr>
            <w:tcW w:w="5670" w:type="dxa"/>
          </w:tcPr>
          <w:p w:rsidR="00BE663E" w:rsidRPr="00B571C0" w:rsidRDefault="00E44828" w:rsidP="009C5869">
            <w:pPr>
              <w:jc w:val="center"/>
              <w:rPr>
                <w:rFonts w:ascii="Times New Roman" w:hAnsi="Times New Roman"/>
                <w:b/>
                <w:sz w:val="26"/>
                <w:szCs w:val="26"/>
                <w:lang w:val="pt-BR"/>
              </w:rPr>
            </w:pPr>
            <w:r>
              <w:rPr>
                <w:rFonts w:ascii="Times New Roman" w:hAnsi="Times New Roman"/>
                <w:b/>
                <w:sz w:val="26"/>
                <w:szCs w:val="26"/>
                <w:lang w:val="pt-BR"/>
              </w:rPr>
              <w:t>CỘNG HÒA</w:t>
            </w:r>
            <w:r w:rsidR="00BE663E" w:rsidRPr="00B571C0">
              <w:rPr>
                <w:rFonts w:ascii="Times New Roman" w:hAnsi="Times New Roman"/>
                <w:b/>
                <w:sz w:val="26"/>
                <w:szCs w:val="26"/>
                <w:lang w:val="pt-BR"/>
              </w:rPr>
              <w:t xml:space="preserve"> XÃ HỘI CHỦ NGHĨA VIỆT NAM</w:t>
            </w:r>
          </w:p>
          <w:p w:rsidR="00BE663E" w:rsidRPr="00BE663E" w:rsidRDefault="00BE663E" w:rsidP="009C5869">
            <w:pPr>
              <w:jc w:val="center"/>
              <w:rPr>
                <w:rFonts w:ascii="Times New Roman" w:hAnsi="Times New Roman"/>
                <w:b/>
                <w:iCs/>
                <w:sz w:val="28"/>
                <w:szCs w:val="28"/>
              </w:rPr>
            </w:pPr>
            <w:r w:rsidRPr="00BE663E">
              <w:rPr>
                <w:rFonts w:ascii="Times New Roman" w:hAnsi="Times New Roman"/>
                <w:b/>
                <w:iCs/>
                <w:sz w:val="28"/>
                <w:szCs w:val="28"/>
              </w:rPr>
              <w:t>Độc lập - Tự do - Hạnh phúc</w:t>
            </w:r>
          </w:p>
          <w:p w:rsidR="00BE663E" w:rsidRPr="00BE663E" w:rsidRDefault="00CC664A" w:rsidP="001A11F7">
            <w:pPr>
              <w:spacing w:before="120" w:line="288" w:lineRule="auto"/>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60288" behindDoc="0" locked="0" layoutInCell="1" allowOverlap="1" wp14:anchorId="69CF6978" wp14:editId="550E097E">
                      <wp:simplePos x="0" y="0"/>
                      <wp:positionH relativeFrom="column">
                        <wp:posOffset>605790</wp:posOffset>
                      </wp:positionH>
                      <wp:positionV relativeFrom="paragraph">
                        <wp:posOffset>15240</wp:posOffset>
                      </wp:positionV>
                      <wp:extent cx="2263775" cy="0"/>
                      <wp:effectExtent l="12065" t="13335" r="10160" b="571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3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1.2pt" to="225.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pZ7EwIAACgEAAAOAAAAZHJzL2Uyb0RvYy54bWysU9uO2yAQfa/Uf0C8J469zs2Ks6rspC9p&#10;N9JuP4AAjlExICBxoqr/3oFclG1fqqp+wAMzczgzZ1g8nzqJjtw6oVWJ0+EII66oZkLtS/ztbT2Y&#10;YeQ8UYxIrXiJz9zh5+XHD4veFDzTrZaMWwQgyhW9KXHrvSmSxNGWd8QNteEKnI22HfGwtfuEWdID&#10;eieTbDSaJL22zFhNuXNwWl+ceBnxm4ZT/9I0jnskSwzcfFxtXHdhTZYLUuwtMa2gVxrkH1h0RCi4&#10;9A5VE0/QwYo/oDpBrXa68UOqu0Q3jaA81gDVpKPfqnltieGxFmiOM/c2uf8HS78etxYJVuIMI0U6&#10;kGgjFEeT0JneuAICKrW1oTZ6Uq9mo+l3h5SuWqL2PDJ8OxtIS0NG8i4lbJwB/F3/RTOIIQevY5tO&#10;je0CJDQAnaIa57sa/OQRhcMsmzxNp2OM6M2XkOKWaKzzn7nuUDBKLIFzBCbHjfOBCCluIeEepddC&#10;yii2VKgv8XycjWOC01Kw4Axhzu53lbToSMK4xC9WBZ7HMKsPikWwlhO2utqeCHmx4XKpAh6UAnSu&#10;1mUefsxH89VsNcsHeTZZDfJRXQ8+rat8MFmn03H9VFdVnf4M1NK8aAVjXAV2t9lM87/T/vpKLlN1&#10;n857G5L36LFfQPb2j6SjlkG+yyDsNDtv7U1jGMcYfH06Yd4f92A/PvDlLwAAAP//AwBQSwMEFAAG&#10;AAgAAAAhAK7bZuXbAAAABgEAAA8AAABkcnMvZG93bnJldi54bWxMjsFOwzAQRO9I/IO1SFwq6jS0&#10;FQ1xKgTkxoVSxHUbL0lEvE5jtw18PQsXOI1GM5p5+Xp0nTrSEFrPBmbTBBRx5W3LtYHtS3l1AypE&#10;ZIudZzLwSQHWxflZjpn1J36m4ybWSkY4ZGigibHPtA5VQw7D1PfEkr37wWEUO9TaDniScdfpNEmW&#10;2mHL8tBgT/cNVR+bgzMQylfal1+TapK8Xdee0v3D0yMac3kx3t2CijTGvzL84As6FMK08we2QXUG&#10;Vou5NA2kIhLPF7MVqN2v10Wu/+MX3wAAAP//AwBQSwECLQAUAAYACAAAACEAtoM4kv4AAADhAQAA&#10;EwAAAAAAAAAAAAAAAAAAAAAAW0NvbnRlbnRfVHlwZXNdLnhtbFBLAQItABQABgAIAAAAIQA4/SH/&#10;1gAAAJQBAAALAAAAAAAAAAAAAAAAAC8BAABfcmVscy8ucmVsc1BLAQItABQABgAIAAAAIQBfgpZ7&#10;EwIAACgEAAAOAAAAAAAAAAAAAAAAAC4CAABkcnMvZTJvRG9jLnhtbFBLAQItABQABgAIAAAAIQCu&#10;22bl2wAAAAYBAAAPAAAAAAAAAAAAAAAAAG0EAABkcnMvZG93bnJldi54bWxQSwUGAAAAAAQABADz&#10;AAAAdQUAAAAA&#10;"/>
                  </w:pict>
                </mc:Fallback>
              </mc:AlternateContent>
            </w:r>
            <w:r w:rsidR="005B733B">
              <w:rPr>
                <w:rFonts w:ascii="Times New Roman" w:hAnsi="Times New Roman"/>
                <w:i/>
                <w:sz w:val="26"/>
              </w:rPr>
              <w:t xml:space="preserve">Hà Nội, ngày </w:t>
            </w:r>
            <w:r w:rsidR="00A230CD">
              <w:rPr>
                <w:rFonts w:ascii="Times New Roman" w:hAnsi="Times New Roman"/>
                <w:i/>
                <w:sz w:val="26"/>
              </w:rPr>
              <w:t>10</w:t>
            </w:r>
            <w:r w:rsidR="00BF2331">
              <w:rPr>
                <w:rFonts w:ascii="Times New Roman" w:hAnsi="Times New Roman"/>
                <w:i/>
                <w:sz w:val="26"/>
              </w:rPr>
              <w:t xml:space="preserve"> </w:t>
            </w:r>
            <w:r w:rsidR="00DA4EFE">
              <w:rPr>
                <w:rFonts w:ascii="Times New Roman" w:hAnsi="Times New Roman"/>
                <w:i/>
                <w:sz w:val="26"/>
              </w:rPr>
              <w:t xml:space="preserve">tháng </w:t>
            </w:r>
            <w:r w:rsidR="005B7950">
              <w:rPr>
                <w:rFonts w:ascii="Times New Roman" w:hAnsi="Times New Roman"/>
                <w:i/>
                <w:sz w:val="26"/>
              </w:rPr>
              <w:t>3</w:t>
            </w:r>
            <w:r w:rsidR="009C5869">
              <w:rPr>
                <w:rFonts w:ascii="Times New Roman" w:hAnsi="Times New Roman"/>
                <w:i/>
                <w:sz w:val="26"/>
              </w:rPr>
              <w:t xml:space="preserve"> </w:t>
            </w:r>
            <w:r w:rsidR="00BE663E" w:rsidRPr="00BE663E">
              <w:rPr>
                <w:rFonts w:ascii="Times New Roman" w:hAnsi="Times New Roman"/>
                <w:i/>
                <w:sz w:val="26"/>
              </w:rPr>
              <w:t>năm 20</w:t>
            </w:r>
            <w:r w:rsidR="00421A27">
              <w:rPr>
                <w:rFonts w:ascii="Times New Roman" w:hAnsi="Times New Roman"/>
                <w:i/>
                <w:sz w:val="26"/>
              </w:rPr>
              <w:t>20</w:t>
            </w:r>
          </w:p>
        </w:tc>
      </w:tr>
    </w:tbl>
    <w:p w:rsidR="00BE663E" w:rsidRDefault="00BE663E" w:rsidP="005D293C">
      <w:pPr>
        <w:spacing w:before="240"/>
        <w:jc w:val="center"/>
        <w:rPr>
          <w:rFonts w:ascii="Times New Roman" w:hAnsi="Times New Roman"/>
          <w:b/>
          <w:sz w:val="28"/>
          <w:szCs w:val="28"/>
        </w:rPr>
      </w:pPr>
      <w:r w:rsidRPr="00BE663E">
        <w:rPr>
          <w:rFonts w:ascii="Times New Roman" w:hAnsi="Times New Roman"/>
          <w:b/>
          <w:sz w:val="28"/>
          <w:szCs w:val="28"/>
        </w:rPr>
        <w:t>THÔNG BÁO</w:t>
      </w:r>
    </w:p>
    <w:p w:rsidR="005B7950" w:rsidRDefault="0015762E" w:rsidP="005B7950">
      <w:pPr>
        <w:jc w:val="center"/>
        <w:rPr>
          <w:rFonts w:ascii="Times New Roman" w:hAnsi="Times New Roman"/>
          <w:b/>
          <w:sz w:val="28"/>
          <w:szCs w:val="28"/>
        </w:rPr>
      </w:pPr>
      <w:r>
        <w:rPr>
          <w:rFonts w:ascii="Times New Roman" w:hAnsi="Times New Roman"/>
          <w:b/>
          <w:sz w:val="28"/>
          <w:szCs w:val="28"/>
        </w:rPr>
        <w:t>V</w:t>
      </w:r>
      <w:r w:rsidR="00615983">
        <w:rPr>
          <w:rFonts w:ascii="Times New Roman" w:hAnsi="Times New Roman"/>
          <w:b/>
          <w:sz w:val="28"/>
          <w:szCs w:val="28"/>
          <w:lang w:val="vi-VN"/>
        </w:rPr>
        <w:t xml:space="preserve">/v </w:t>
      </w:r>
      <w:r w:rsidR="005B7950">
        <w:rPr>
          <w:rFonts w:ascii="Times New Roman" w:hAnsi="Times New Roman"/>
          <w:b/>
          <w:sz w:val="28"/>
          <w:szCs w:val="28"/>
        </w:rPr>
        <w:t xml:space="preserve">thống nhất cách ghi thông tin liên quan đến việc công bố </w:t>
      </w:r>
    </w:p>
    <w:p w:rsidR="001A11F7" w:rsidRPr="005B7950" w:rsidRDefault="005B7950" w:rsidP="005B7950">
      <w:pPr>
        <w:jc w:val="center"/>
        <w:rPr>
          <w:rFonts w:ascii="Times New Roman" w:hAnsi="Times New Roman"/>
          <w:b/>
          <w:sz w:val="28"/>
          <w:szCs w:val="28"/>
        </w:rPr>
      </w:pPr>
      <w:r>
        <w:rPr>
          <w:rFonts w:ascii="Times New Roman" w:hAnsi="Times New Roman"/>
          <w:b/>
          <w:sz w:val="28"/>
          <w:szCs w:val="28"/>
        </w:rPr>
        <w:t>công trình khoa học, thuyết minh đề cương đề tài, dự án</w:t>
      </w:r>
    </w:p>
    <w:p w:rsidR="001A11F7" w:rsidRPr="00F14875" w:rsidRDefault="001A11F7" w:rsidP="00F14875">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2336" behindDoc="0" locked="0" layoutInCell="1" allowOverlap="1" wp14:anchorId="676D4D0B" wp14:editId="6731A02C">
                <wp:simplePos x="0" y="0"/>
                <wp:positionH relativeFrom="column">
                  <wp:posOffset>1978025</wp:posOffset>
                </wp:positionH>
                <wp:positionV relativeFrom="paragraph">
                  <wp:posOffset>42545</wp:posOffset>
                </wp:positionV>
                <wp:extent cx="1733550" cy="0"/>
                <wp:effectExtent l="0" t="0" r="19050" b="1905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75pt,3.35pt" to="292.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onZ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dEsdKY3roCASm1tqI2e1KvZaPrdIaWrlqg9jwzfzgbSspCRvEsJG2cAf9d/0QxiyMHr2KZT&#10;Y7sACQ1Ap6jG+a4GP3lE4TB7Go8nExCN3nwJKW6Jxjr/mesOBaPEEjhHYHLcOB+IkOIWEu5Rei2k&#10;jGJLhfoSzyejSUxwWgoWnCHM2f2ukhYdSRiX+MWqwPMYZvVBsQjWcsJWV9sTIS82XC5VwINSgM7V&#10;uszDj3k6X81Ws3yQj6arQZ7W9eDTusoH03X2NKnHdVXV2c9ALcuLVjDGVWB3m80s/zvtr6/kMlX3&#10;6by3IXmPHvsFZG//SDpqGeS7DMJOs/PW3jSGcYzB16cT5v1xD/bjA1/+AgAA//8DAFBLAwQUAAYA&#10;CAAAACEA5O1RRdsAAAAHAQAADwAAAGRycy9kb3ducmV2LnhtbEyOwU7DMBBE70j8g7VIXCrqpKWl&#10;CnEqBOTGpQXEdRsvSUS8TmO3DXw9Cxc4Ps1o5uXr0XXqSENoPRtIpwko4srblmsDL8/l1QpUiMgW&#10;O89k4JMCrIvzsxwz60+8oeM21kpGOGRooImxz7QOVUMOw9T3xJK9+8FhFBxqbQc8ybjr9CxJltph&#10;y/LQYE/3DVUf24MzEMpX2pdfk2qSvM1rT7P9w9MjGnN5Md7dgoo0xr8y/OiLOhTitPMHtkF1BuZp&#10;upCqgeUNKMkXq2vh3S/rItf//YtvAAAA//8DAFBLAQItABQABgAIAAAAIQC2gziS/gAAAOEBAAAT&#10;AAAAAAAAAAAAAAAAAAAAAABbQ29udGVudF9UeXBlc10ueG1sUEsBAi0AFAAGAAgAAAAhADj9If/W&#10;AAAAlAEAAAsAAAAAAAAAAAAAAAAALwEAAF9yZWxzLy5yZWxzUEsBAi0AFAAGAAgAAAAhAOsaidkS&#10;AgAAKAQAAA4AAAAAAAAAAAAAAAAALgIAAGRycy9lMm9Eb2MueG1sUEsBAi0AFAAGAAgAAAAhAOTt&#10;UUXbAAAABwEAAA8AAAAAAAAAAAAAAAAAbAQAAGRycy9kb3ducmV2LnhtbFBLBQYAAAAABAAEAPMA&#10;AAB0BQAAAAA=&#10;"/>
            </w:pict>
          </mc:Fallback>
        </mc:AlternateContent>
      </w:r>
      <w:r w:rsidR="0010046E">
        <w:rPr>
          <w:rFonts w:ascii="Times New Roman" w:hAnsi="Times New Roman"/>
          <w:b/>
          <w:sz w:val="28"/>
          <w:szCs w:val="28"/>
        </w:rPr>
        <w:t xml:space="preserve">     </w:t>
      </w:r>
      <w:r w:rsidR="00BE663E" w:rsidRPr="00BE663E">
        <w:rPr>
          <w:rFonts w:ascii="Times New Roman" w:hAnsi="Times New Roman"/>
          <w:sz w:val="28"/>
          <w:szCs w:val="28"/>
        </w:rPr>
        <w:t xml:space="preserve">  </w:t>
      </w:r>
    </w:p>
    <w:p w:rsidR="00372FD1" w:rsidRDefault="005B7950" w:rsidP="00CD7EEE">
      <w:pPr>
        <w:spacing w:line="324" w:lineRule="auto"/>
        <w:ind w:firstLine="720"/>
        <w:jc w:val="both"/>
        <w:rPr>
          <w:rFonts w:ascii="Times New Roman" w:hAnsi="Times New Roman"/>
          <w:sz w:val="28"/>
        </w:rPr>
      </w:pPr>
      <w:r>
        <w:rPr>
          <w:rFonts w:ascii="Times New Roman" w:hAnsi="Times New Roman"/>
          <w:sz w:val="28"/>
        </w:rPr>
        <w:t>Để thống nhất quy cách ghi một số thông tin liên quan đến việc công bố công trình khoa học, thuyết minh đề cương đề tài, dự án, Học viện Kỹ t</w:t>
      </w:r>
      <w:r w:rsidR="00490317">
        <w:rPr>
          <w:rFonts w:ascii="Times New Roman" w:hAnsi="Times New Roman"/>
          <w:sz w:val="28"/>
        </w:rPr>
        <w:t xml:space="preserve">huật mật mã đề nghị các cơ quan, đơn vị </w:t>
      </w:r>
      <w:r>
        <w:rPr>
          <w:rFonts w:ascii="Times New Roman" w:hAnsi="Times New Roman"/>
          <w:sz w:val="28"/>
        </w:rPr>
        <w:t>thực hiện các hướng dẫn sau về việc ghi thông tin trên các công trình khoa học công bố trong nước và quốc tế, thuyết minh đề cương đề tài, dự án khoa học công nghệ:</w:t>
      </w:r>
    </w:p>
    <w:p w:rsidR="005B7950" w:rsidRDefault="00CD7EEE" w:rsidP="00CD7EEE">
      <w:pPr>
        <w:pStyle w:val="ListParagraph"/>
        <w:numPr>
          <w:ilvl w:val="0"/>
          <w:numId w:val="10"/>
        </w:numPr>
        <w:tabs>
          <w:tab w:val="left" w:pos="993"/>
        </w:tabs>
        <w:spacing w:line="324" w:lineRule="auto"/>
        <w:ind w:left="0" w:firstLine="720"/>
        <w:rPr>
          <w:b/>
        </w:rPr>
      </w:pPr>
      <w:r>
        <w:rPr>
          <w:b/>
        </w:rPr>
        <w:t xml:space="preserve">Ghi đúng, </w:t>
      </w:r>
      <w:r w:rsidR="005B7950" w:rsidRPr="005B7950">
        <w:rPr>
          <w:b/>
        </w:rPr>
        <w:t>đủ và thống nhất các thông tin hiện tại của Học việ</w:t>
      </w:r>
      <w:r w:rsidR="0058084A">
        <w:rPr>
          <w:b/>
        </w:rPr>
        <w:t>n</w:t>
      </w:r>
      <w:r w:rsidR="005B7950" w:rsidRPr="005B7950">
        <w:rPr>
          <w:b/>
        </w:rPr>
        <w:t>:</w:t>
      </w:r>
    </w:p>
    <w:p w:rsidR="005B7950" w:rsidRDefault="005B7950" w:rsidP="00CD7EEE">
      <w:pPr>
        <w:pStyle w:val="ListParagraph"/>
        <w:numPr>
          <w:ilvl w:val="0"/>
          <w:numId w:val="12"/>
        </w:numPr>
        <w:tabs>
          <w:tab w:val="left" w:pos="993"/>
        </w:tabs>
        <w:spacing w:line="324" w:lineRule="auto"/>
      </w:pPr>
      <w:r>
        <w:t xml:space="preserve">Tên Trường (tiếng </w:t>
      </w:r>
      <w:r w:rsidR="00396E00">
        <w:t>Việt): Học viện Kỹ thuật mật mã</w:t>
      </w:r>
    </w:p>
    <w:p w:rsidR="005B7950" w:rsidRDefault="005B7950" w:rsidP="00CD7EEE">
      <w:pPr>
        <w:pStyle w:val="ListParagraph"/>
        <w:numPr>
          <w:ilvl w:val="0"/>
          <w:numId w:val="12"/>
        </w:numPr>
        <w:tabs>
          <w:tab w:val="left" w:pos="993"/>
        </w:tabs>
        <w:spacing w:line="324" w:lineRule="auto"/>
      </w:pPr>
      <w:r>
        <w:t>Tên giao dịch quốc tế đầy đủ (tiếng Anh): Academy of Crypto</w:t>
      </w:r>
      <w:r w:rsidR="00396E00">
        <w:t>graphy Techniques</w:t>
      </w:r>
    </w:p>
    <w:p w:rsidR="00396E00" w:rsidRDefault="00396E00" w:rsidP="00CD7EEE">
      <w:pPr>
        <w:pStyle w:val="ListParagraph"/>
        <w:numPr>
          <w:ilvl w:val="0"/>
          <w:numId w:val="12"/>
        </w:numPr>
        <w:tabs>
          <w:tab w:val="left" w:pos="993"/>
        </w:tabs>
        <w:spacing w:line="324" w:lineRule="auto"/>
      </w:pPr>
      <w:r>
        <w:t xml:space="preserve">Địa chỉ website: </w:t>
      </w:r>
      <w:hyperlink r:id="rId9" w:history="1">
        <w:r w:rsidR="00BB02EC" w:rsidRPr="00C86E37">
          <w:rPr>
            <w:rStyle w:val="Hyperlink"/>
          </w:rPr>
          <w:t>http://actvn.edu.vn</w:t>
        </w:r>
      </w:hyperlink>
    </w:p>
    <w:p w:rsidR="00BB02EC" w:rsidRDefault="00BB02EC" w:rsidP="00CD7EEE">
      <w:pPr>
        <w:pStyle w:val="ListParagraph"/>
        <w:numPr>
          <w:ilvl w:val="0"/>
          <w:numId w:val="12"/>
        </w:numPr>
        <w:tabs>
          <w:tab w:val="left" w:pos="993"/>
        </w:tabs>
        <w:spacing w:line="324" w:lineRule="auto"/>
      </w:pPr>
      <w:r>
        <w:t>Địa chỉ (tiếng Việt): 141 đường Chiến Thắng, Tân Triều, Thanh Trì, Hà Nội</w:t>
      </w:r>
    </w:p>
    <w:p w:rsidR="00396E00" w:rsidRDefault="00396E00" w:rsidP="00CD7EEE">
      <w:pPr>
        <w:pStyle w:val="ListParagraph"/>
        <w:numPr>
          <w:ilvl w:val="0"/>
          <w:numId w:val="12"/>
        </w:numPr>
        <w:tabs>
          <w:tab w:val="left" w:pos="993"/>
        </w:tabs>
        <w:spacing w:line="324" w:lineRule="auto"/>
      </w:pPr>
      <w:r>
        <w:t>Địa chỉ (tiếng Anh): 141 Chien Thang road, Tan trieu, Thanh Tri,</w:t>
      </w:r>
      <w:r w:rsidR="006F683A">
        <w:t xml:space="preserve"> Han</w:t>
      </w:r>
      <w:r>
        <w:t xml:space="preserve">oi, Vietnam </w:t>
      </w:r>
    </w:p>
    <w:p w:rsidR="00396E00" w:rsidRDefault="006F683A" w:rsidP="00CD7EEE">
      <w:pPr>
        <w:pStyle w:val="ListParagraph"/>
        <w:numPr>
          <w:ilvl w:val="0"/>
          <w:numId w:val="12"/>
        </w:numPr>
        <w:tabs>
          <w:tab w:val="left" w:pos="993"/>
        </w:tabs>
        <w:spacing w:line="324" w:lineRule="auto"/>
      </w:pPr>
      <w:r>
        <w:t>Nghiên cứu sinh của Học viện bắt buộc phải ghi tên đơn vị đào tạo là Học viện Kỹ thuật mật mã theo quy định ở điểm a và b.</w:t>
      </w:r>
    </w:p>
    <w:p w:rsidR="006F683A" w:rsidRPr="00A230CD" w:rsidRDefault="00A230CD" w:rsidP="00CD7EEE">
      <w:pPr>
        <w:tabs>
          <w:tab w:val="left" w:pos="709"/>
        </w:tabs>
        <w:spacing w:line="324" w:lineRule="auto"/>
        <w:jc w:val="both"/>
        <w:rPr>
          <w:rFonts w:ascii="Times New Roman" w:hAnsi="Times New Roman"/>
          <w:b/>
          <w:sz w:val="28"/>
        </w:rPr>
      </w:pPr>
      <w:r>
        <w:rPr>
          <w:b/>
        </w:rPr>
        <w:tab/>
      </w:r>
      <w:r w:rsidR="006F683A" w:rsidRPr="00A230CD">
        <w:rPr>
          <w:rFonts w:ascii="Times New Roman" w:hAnsi="Times New Roman"/>
          <w:b/>
          <w:sz w:val="28"/>
        </w:rPr>
        <w:t xml:space="preserve">Lưu ý: </w:t>
      </w:r>
      <w:r w:rsidR="006F683A" w:rsidRPr="00A230CD">
        <w:rPr>
          <w:rFonts w:ascii="Times New Roman" w:hAnsi="Times New Roman"/>
          <w:sz w:val="28"/>
        </w:rPr>
        <w:t>Kể từ ngày 01/3/2020, với các sản phẩm khoa học công nghệ công bố quốc tế không được ghi địa chỉ công tác của các tác giả theo quy cách nêu trê</w:t>
      </w:r>
      <w:r w:rsidR="009123C6">
        <w:rPr>
          <w:rFonts w:ascii="Times New Roman" w:hAnsi="Times New Roman"/>
          <w:sz w:val="28"/>
        </w:rPr>
        <w:t>n sẽ không được dùng để</w:t>
      </w:r>
      <w:r w:rsidRPr="00A230CD">
        <w:rPr>
          <w:rFonts w:ascii="Times New Roman" w:hAnsi="Times New Roman"/>
          <w:sz w:val="28"/>
        </w:rPr>
        <w:t xml:space="preserve"> hỗ trợ kinh phí</w:t>
      </w:r>
      <w:r w:rsidR="006F683A" w:rsidRPr="00A230CD">
        <w:rPr>
          <w:rFonts w:ascii="Times New Roman" w:hAnsi="Times New Roman"/>
          <w:sz w:val="28"/>
        </w:rPr>
        <w:t xml:space="preserve"> và không được tính là sản phẩm của đề tài các cấp thực hiện ở Học viện Kỹ thuật mật mã.</w:t>
      </w:r>
    </w:p>
    <w:p w:rsidR="006F683A" w:rsidRDefault="006F683A" w:rsidP="00CD7EEE">
      <w:pPr>
        <w:pStyle w:val="ListParagraph"/>
        <w:numPr>
          <w:ilvl w:val="0"/>
          <w:numId w:val="10"/>
        </w:numPr>
        <w:tabs>
          <w:tab w:val="left" w:pos="993"/>
        </w:tabs>
        <w:spacing w:line="324" w:lineRule="auto"/>
        <w:rPr>
          <w:b/>
        </w:rPr>
      </w:pPr>
      <w:r w:rsidRPr="006F683A">
        <w:rPr>
          <w:b/>
        </w:rPr>
        <w:t>Lời cảm ơn</w:t>
      </w:r>
    </w:p>
    <w:p w:rsidR="006F683A" w:rsidRDefault="0026770C" w:rsidP="00CD7EEE">
      <w:pPr>
        <w:spacing w:line="324" w:lineRule="auto"/>
        <w:ind w:firstLine="720"/>
        <w:jc w:val="both"/>
        <w:rPr>
          <w:rFonts w:ascii="Times New Roman" w:hAnsi="Times New Roman"/>
          <w:sz w:val="28"/>
        </w:rPr>
      </w:pPr>
      <w:r>
        <w:rPr>
          <w:rFonts w:ascii="Times New Roman" w:hAnsi="Times New Roman"/>
          <w:sz w:val="28"/>
        </w:rPr>
        <w:t>Các công trình công bố trên các tạp chí, kỷ yếu hội nghị trong nước, quốc tế, có kinh phí thực hiện do Học viện hỗ trợ hoặc được tài trợ từ các đề tài, dự án, trang thiết bị của phòng thí nghiệm của Học viện, cần ghi cảm ơn như sau:</w:t>
      </w:r>
    </w:p>
    <w:p w:rsidR="0026770C" w:rsidRDefault="0026770C" w:rsidP="00CD7EEE">
      <w:pPr>
        <w:tabs>
          <w:tab w:val="left" w:pos="709"/>
        </w:tabs>
        <w:spacing w:line="324" w:lineRule="auto"/>
        <w:jc w:val="both"/>
        <w:rPr>
          <w:rFonts w:ascii="Times New Roman" w:hAnsi="Times New Roman"/>
          <w:sz w:val="28"/>
        </w:rPr>
      </w:pPr>
      <w:r>
        <w:rPr>
          <w:rFonts w:ascii="Times New Roman" w:hAnsi="Times New Roman"/>
          <w:b/>
          <w:sz w:val="28"/>
        </w:rPr>
        <w:tab/>
        <w:t xml:space="preserve">Tiếng Anh: </w:t>
      </w:r>
      <w:r>
        <w:rPr>
          <w:rFonts w:ascii="Times New Roman" w:hAnsi="Times New Roman"/>
          <w:sz w:val="28"/>
        </w:rPr>
        <w:t xml:space="preserve">This work has been [supported]/[partly supported] by </w:t>
      </w:r>
      <w:r w:rsidRPr="0026770C">
        <w:rPr>
          <w:rFonts w:ascii="Times New Roman" w:hAnsi="Times New Roman"/>
          <w:sz w:val="28"/>
        </w:rPr>
        <w:t>Academy of Cryptography Techniques</w:t>
      </w:r>
      <w:r>
        <w:rPr>
          <w:rFonts w:ascii="Times New Roman" w:hAnsi="Times New Roman"/>
          <w:sz w:val="28"/>
        </w:rPr>
        <w:t xml:space="preserve"> under Project/Lab.</w:t>
      </w:r>
    </w:p>
    <w:p w:rsidR="0026770C" w:rsidRDefault="0026770C" w:rsidP="00CD7EEE">
      <w:pPr>
        <w:tabs>
          <w:tab w:val="left" w:pos="709"/>
        </w:tabs>
        <w:spacing w:line="324" w:lineRule="auto"/>
        <w:jc w:val="both"/>
        <w:rPr>
          <w:rFonts w:ascii="Times New Roman" w:hAnsi="Times New Roman"/>
          <w:sz w:val="28"/>
        </w:rPr>
      </w:pPr>
      <w:r>
        <w:rPr>
          <w:rFonts w:ascii="Times New Roman" w:hAnsi="Times New Roman"/>
          <w:b/>
          <w:sz w:val="28"/>
        </w:rPr>
        <w:tab/>
      </w:r>
      <w:r w:rsidRPr="0026770C">
        <w:rPr>
          <w:rFonts w:ascii="Times New Roman" w:hAnsi="Times New Roman"/>
          <w:b/>
          <w:sz w:val="28"/>
        </w:rPr>
        <w:t>Tiếng Việt:</w:t>
      </w:r>
      <w:r>
        <w:rPr>
          <w:rFonts w:ascii="Times New Roman" w:hAnsi="Times New Roman"/>
          <w:b/>
          <w:sz w:val="28"/>
        </w:rPr>
        <w:t xml:space="preserve"> </w:t>
      </w:r>
      <w:r>
        <w:rPr>
          <w:rFonts w:ascii="Times New Roman" w:hAnsi="Times New Roman"/>
          <w:sz w:val="28"/>
        </w:rPr>
        <w:t>Công trình này được hỗ trợ bởi Học viện Kỹ thuật mật mã thông qua Đề tài, dự án/Phòng thí nghiệm.</w:t>
      </w:r>
    </w:p>
    <w:p w:rsidR="0026770C" w:rsidRDefault="0026770C" w:rsidP="00CD7EEE">
      <w:pPr>
        <w:tabs>
          <w:tab w:val="left" w:pos="709"/>
        </w:tabs>
        <w:spacing w:line="324" w:lineRule="auto"/>
        <w:jc w:val="both"/>
        <w:rPr>
          <w:rFonts w:ascii="Times New Roman" w:hAnsi="Times New Roman"/>
          <w:sz w:val="28"/>
        </w:rPr>
      </w:pPr>
      <w:r>
        <w:rPr>
          <w:rFonts w:ascii="Times New Roman" w:hAnsi="Times New Roman"/>
          <w:sz w:val="28"/>
        </w:rPr>
        <w:lastRenderedPageBreak/>
        <w:tab/>
        <w:t>Đề nghị Lãnh đạo các đơn vị phổ biến và quán triệt tới các cán bộ trong đơn vị biết và thực hiện theo đúng hướng dẫn.</w:t>
      </w:r>
    </w:p>
    <w:p w:rsidR="0026770C" w:rsidRPr="0026770C" w:rsidRDefault="0026770C" w:rsidP="00BB02EC">
      <w:pPr>
        <w:tabs>
          <w:tab w:val="left" w:pos="709"/>
        </w:tabs>
        <w:spacing w:line="300" w:lineRule="auto"/>
        <w:jc w:val="both"/>
        <w:rPr>
          <w:rFonts w:ascii="Times New Roman" w:hAnsi="Times New Roman"/>
          <w:sz w:val="32"/>
        </w:rPr>
      </w:pPr>
      <w:r>
        <w:rPr>
          <w:rFonts w:ascii="Times New Roman" w:hAnsi="Times New Roman"/>
          <w:sz w:val="28"/>
        </w:rPr>
        <w:tab/>
        <w:t>Trân trọng./.</w:t>
      </w:r>
    </w:p>
    <w:tbl>
      <w:tblPr>
        <w:tblW w:w="9606" w:type="dxa"/>
        <w:tblLook w:val="01E0" w:firstRow="1" w:lastRow="1" w:firstColumn="1" w:lastColumn="1" w:noHBand="0" w:noVBand="0"/>
      </w:tblPr>
      <w:tblGrid>
        <w:gridCol w:w="4361"/>
        <w:gridCol w:w="5245"/>
      </w:tblGrid>
      <w:tr w:rsidR="00BE663E" w:rsidRPr="008C0081" w:rsidTr="004E5B71">
        <w:trPr>
          <w:trHeight w:val="2909"/>
        </w:trPr>
        <w:tc>
          <w:tcPr>
            <w:tcW w:w="4361" w:type="dxa"/>
          </w:tcPr>
          <w:p w:rsidR="00BE663E" w:rsidRPr="008C0081" w:rsidRDefault="00BE663E" w:rsidP="00FC101A">
            <w:pPr>
              <w:tabs>
                <w:tab w:val="left" w:pos="284"/>
              </w:tabs>
              <w:spacing w:before="240"/>
              <w:jc w:val="both"/>
              <w:rPr>
                <w:rFonts w:ascii="Times New Roman" w:hAnsi="Times New Roman"/>
                <w:b/>
                <w:i/>
                <w:iCs/>
                <w:sz w:val="22"/>
              </w:rPr>
            </w:pPr>
            <w:r w:rsidRPr="008C0081">
              <w:rPr>
                <w:rFonts w:ascii="Times New Roman" w:hAnsi="Times New Roman"/>
                <w:b/>
                <w:i/>
                <w:iCs/>
                <w:sz w:val="22"/>
              </w:rPr>
              <w:t>Nơi nhận:</w:t>
            </w:r>
          </w:p>
          <w:p w:rsidR="000A2FFF" w:rsidRDefault="0088247A" w:rsidP="000A2FFF">
            <w:pPr>
              <w:tabs>
                <w:tab w:val="left" w:pos="284"/>
              </w:tabs>
              <w:jc w:val="both"/>
              <w:rPr>
                <w:rFonts w:ascii="Times New Roman" w:hAnsi="Times New Roman"/>
                <w:iCs/>
                <w:sz w:val="22"/>
              </w:rPr>
            </w:pPr>
            <w:r w:rsidRPr="008C0081">
              <w:rPr>
                <w:rFonts w:ascii="Times New Roman" w:hAnsi="Times New Roman"/>
                <w:iCs/>
                <w:sz w:val="22"/>
              </w:rPr>
              <w:t>-</w:t>
            </w:r>
            <w:r w:rsidR="00BA0EF1">
              <w:rPr>
                <w:rFonts w:ascii="Times New Roman" w:hAnsi="Times New Roman"/>
                <w:iCs/>
                <w:sz w:val="22"/>
              </w:rPr>
              <w:t xml:space="preserve"> </w:t>
            </w:r>
            <w:r w:rsidR="005B7950">
              <w:rPr>
                <w:rFonts w:ascii="Times New Roman" w:hAnsi="Times New Roman"/>
                <w:iCs/>
                <w:sz w:val="22"/>
              </w:rPr>
              <w:t xml:space="preserve">Giám đốc HV </w:t>
            </w:r>
            <w:r w:rsidR="0026770C">
              <w:rPr>
                <w:rFonts w:ascii="Times New Roman" w:hAnsi="Times New Roman"/>
                <w:iCs/>
                <w:sz w:val="22"/>
              </w:rPr>
              <w:t>(để báo cáo</w:t>
            </w:r>
            <w:r w:rsidR="009166EF">
              <w:rPr>
                <w:rFonts w:ascii="Times New Roman" w:hAnsi="Times New Roman"/>
                <w:iCs/>
                <w:sz w:val="22"/>
              </w:rPr>
              <w:t>);</w:t>
            </w:r>
          </w:p>
          <w:p w:rsidR="0026770C" w:rsidRDefault="000A2FFF" w:rsidP="0026770C">
            <w:pPr>
              <w:tabs>
                <w:tab w:val="left" w:pos="284"/>
              </w:tabs>
              <w:jc w:val="both"/>
              <w:rPr>
                <w:rFonts w:ascii="Times New Roman" w:hAnsi="Times New Roman"/>
                <w:iCs/>
                <w:sz w:val="22"/>
              </w:rPr>
            </w:pPr>
            <w:r>
              <w:rPr>
                <w:rFonts w:ascii="Times New Roman" w:hAnsi="Times New Roman"/>
                <w:iCs/>
                <w:sz w:val="22"/>
              </w:rPr>
              <w:t xml:space="preserve">- Các </w:t>
            </w:r>
            <w:r w:rsidR="00A230CD">
              <w:rPr>
                <w:rFonts w:ascii="Times New Roman" w:hAnsi="Times New Roman"/>
                <w:iCs/>
                <w:sz w:val="22"/>
              </w:rPr>
              <w:t>cơ quan, đơn vị</w:t>
            </w:r>
            <w:r w:rsidR="0026770C">
              <w:rPr>
                <w:rFonts w:ascii="Times New Roman" w:hAnsi="Times New Roman"/>
                <w:iCs/>
                <w:sz w:val="22"/>
              </w:rPr>
              <w:t>;</w:t>
            </w:r>
          </w:p>
          <w:p w:rsidR="00BE663E" w:rsidRPr="008C0081" w:rsidRDefault="00BE663E" w:rsidP="0026770C">
            <w:pPr>
              <w:tabs>
                <w:tab w:val="left" w:pos="284"/>
              </w:tabs>
              <w:jc w:val="both"/>
              <w:rPr>
                <w:rFonts w:ascii="Times New Roman" w:hAnsi="Times New Roman"/>
                <w:sz w:val="22"/>
                <w:lang w:val="nl-NL"/>
              </w:rPr>
            </w:pPr>
            <w:r w:rsidRPr="008C0081">
              <w:rPr>
                <w:rFonts w:ascii="Times New Roman" w:hAnsi="Times New Roman"/>
                <w:sz w:val="22"/>
                <w:szCs w:val="22"/>
                <w:lang w:val="nl-NL"/>
              </w:rPr>
              <w:t>- Lưu</w:t>
            </w:r>
            <w:r w:rsidR="008C0081">
              <w:rPr>
                <w:rFonts w:ascii="Times New Roman" w:hAnsi="Times New Roman"/>
                <w:sz w:val="22"/>
                <w:szCs w:val="22"/>
                <w:lang w:val="nl-NL"/>
              </w:rPr>
              <w:t>: VT, VNC</w:t>
            </w:r>
            <w:r w:rsidR="00615983">
              <w:rPr>
                <w:rFonts w:ascii="Times New Roman" w:hAnsi="Times New Roman"/>
                <w:sz w:val="22"/>
                <w:szCs w:val="22"/>
                <w:lang w:val="vi-VN"/>
              </w:rPr>
              <w:t>.</w:t>
            </w:r>
            <w:r w:rsidR="00707F53" w:rsidRPr="008C0081">
              <w:rPr>
                <w:rFonts w:ascii="Times New Roman" w:hAnsi="Times New Roman"/>
                <w:sz w:val="22"/>
                <w:szCs w:val="22"/>
                <w:lang w:val="nl-NL"/>
              </w:rPr>
              <w:t xml:space="preserve"> </w:t>
            </w:r>
            <w:r w:rsidR="00602EAB" w:rsidRPr="008C0081">
              <w:rPr>
                <w:rFonts w:ascii="Times New Roman" w:hAnsi="Times New Roman"/>
                <w:sz w:val="22"/>
                <w:szCs w:val="22"/>
                <w:lang w:val="nl-NL"/>
              </w:rPr>
              <w:t>H</w:t>
            </w:r>
            <w:r w:rsidR="0026770C">
              <w:rPr>
                <w:rFonts w:ascii="Times New Roman" w:hAnsi="Times New Roman"/>
                <w:sz w:val="22"/>
                <w:szCs w:val="22"/>
              </w:rPr>
              <w:t>25</w:t>
            </w:r>
            <w:r w:rsidR="00CC664A">
              <w:rPr>
                <w:rFonts w:ascii="Times New Roman" w:hAnsi="Times New Roman"/>
                <w:sz w:val="22"/>
                <w:szCs w:val="22"/>
                <w:lang w:val="nl-NL"/>
              </w:rPr>
              <w:t>.</w:t>
            </w:r>
            <w:r w:rsidRPr="008C0081">
              <w:rPr>
                <w:rFonts w:ascii="Times New Roman" w:hAnsi="Times New Roman"/>
                <w:sz w:val="22"/>
                <w:szCs w:val="22"/>
                <w:lang w:val="nl-NL"/>
              </w:rPr>
              <w:t xml:space="preserve">                                                                   </w:t>
            </w:r>
          </w:p>
        </w:tc>
        <w:tc>
          <w:tcPr>
            <w:tcW w:w="5245" w:type="dxa"/>
          </w:tcPr>
          <w:p w:rsidR="00BE663E" w:rsidRDefault="00BE663E" w:rsidP="00FC101A">
            <w:pPr>
              <w:tabs>
                <w:tab w:val="left" w:pos="284"/>
              </w:tabs>
              <w:spacing w:before="240"/>
              <w:jc w:val="center"/>
              <w:rPr>
                <w:rFonts w:ascii="Times New Roman" w:hAnsi="Times New Roman"/>
                <w:b/>
                <w:bCs/>
                <w:sz w:val="28"/>
                <w:szCs w:val="28"/>
                <w:lang w:val="nl-NL"/>
              </w:rPr>
            </w:pPr>
            <w:r w:rsidRPr="00447EDA">
              <w:rPr>
                <w:rFonts w:ascii="Times New Roman" w:hAnsi="Times New Roman"/>
                <w:b/>
                <w:bCs/>
                <w:sz w:val="28"/>
                <w:szCs w:val="28"/>
                <w:lang w:val="nl-NL"/>
              </w:rPr>
              <w:t xml:space="preserve">TL. GIÁM ĐỐC </w:t>
            </w:r>
          </w:p>
          <w:p w:rsidR="00CF3041" w:rsidRPr="00447EDA" w:rsidRDefault="005B733B" w:rsidP="0013223E">
            <w:pPr>
              <w:tabs>
                <w:tab w:val="left" w:pos="284"/>
              </w:tabs>
              <w:jc w:val="center"/>
              <w:rPr>
                <w:rFonts w:ascii="Times New Roman" w:hAnsi="Times New Roman"/>
                <w:b/>
                <w:bCs/>
                <w:sz w:val="28"/>
                <w:szCs w:val="28"/>
                <w:lang w:val="nl-NL"/>
              </w:rPr>
            </w:pPr>
            <w:r w:rsidRPr="00447EDA">
              <w:rPr>
                <w:rFonts w:ascii="Times New Roman" w:hAnsi="Times New Roman"/>
                <w:b/>
                <w:bCs/>
                <w:sz w:val="28"/>
                <w:szCs w:val="28"/>
                <w:lang w:val="nl-NL"/>
              </w:rPr>
              <w:t>VIỆN TRƯỞNG – V</w:t>
            </w:r>
            <w:r w:rsidR="004E5B71">
              <w:rPr>
                <w:rFonts w:ascii="Times New Roman" w:hAnsi="Times New Roman"/>
                <w:b/>
                <w:bCs/>
                <w:sz w:val="28"/>
                <w:szCs w:val="28"/>
                <w:lang w:val="nl-NL"/>
              </w:rPr>
              <w:t xml:space="preserve">IỆN </w:t>
            </w:r>
            <w:r w:rsidRPr="00447EDA">
              <w:rPr>
                <w:rFonts w:ascii="Times New Roman" w:hAnsi="Times New Roman"/>
                <w:b/>
                <w:bCs/>
                <w:sz w:val="28"/>
                <w:szCs w:val="28"/>
                <w:lang w:val="nl-NL"/>
              </w:rPr>
              <w:t>NCƯDKH&amp;CN</w:t>
            </w:r>
          </w:p>
          <w:p w:rsidR="00BE663E" w:rsidRPr="00447EDA" w:rsidRDefault="00BE663E" w:rsidP="0013223E">
            <w:pPr>
              <w:tabs>
                <w:tab w:val="left" w:pos="284"/>
              </w:tabs>
              <w:jc w:val="center"/>
              <w:rPr>
                <w:rFonts w:ascii="Times New Roman" w:hAnsi="Times New Roman"/>
                <w:b/>
                <w:bCs/>
                <w:sz w:val="28"/>
                <w:szCs w:val="28"/>
                <w:lang w:val="nl-NL"/>
              </w:rPr>
            </w:pPr>
          </w:p>
          <w:p w:rsidR="00BE663E" w:rsidRPr="00447EDA" w:rsidRDefault="00BE663E" w:rsidP="0013223E">
            <w:pPr>
              <w:tabs>
                <w:tab w:val="left" w:pos="284"/>
              </w:tabs>
              <w:jc w:val="center"/>
              <w:rPr>
                <w:rFonts w:ascii="Times New Roman" w:hAnsi="Times New Roman"/>
                <w:b/>
                <w:bCs/>
                <w:sz w:val="28"/>
                <w:szCs w:val="28"/>
                <w:lang w:val="nl-NL"/>
              </w:rPr>
            </w:pPr>
          </w:p>
          <w:p w:rsidR="00D60FA0" w:rsidRPr="00447EDA" w:rsidRDefault="00D60FA0" w:rsidP="0013223E">
            <w:pPr>
              <w:tabs>
                <w:tab w:val="left" w:pos="284"/>
              </w:tabs>
              <w:jc w:val="center"/>
              <w:rPr>
                <w:rFonts w:ascii="Times New Roman" w:hAnsi="Times New Roman"/>
                <w:b/>
                <w:bCs/>
                <w:sz w:val="28"/>
                <w:szCs w:val="28"/>
                <w:lang w:val="nl-NL"/>
              </w:rPr>
            </w:pPr>
          </w:p>
          <w:p w:rsidR="00663080" w:rsidRPr="00447EDA" w:rsidRDefault="00663080" w:rsidP="005B733B">
            <w:pPr>
              <w:tabs>
                <w:tab w:val="left" w:pos="284"/>
              </w:tabs>
              <w:rPr>
                <w:rFonts w:ascii="Times New Roman" w:hAnsi="Times New Roman"/>
                <w:b/>
                <w:bCs/>
                <w:sz w:val="28"/>
                <w:szCs w:val="28"/>
                <w:lang w:val="nl-NL"/>
              </w:rPr>
            </w:pPr>
          </w:p>
          <w:p w:rsidR="00DB5266" w:rsidRPr="00447EDA" w:rsidRDefault="00DB5266" w:rsidP="005B733B">
            <w:pPr>
              <w:tabs>
                <w:tab w:val="left" w:pos="284"/>
              </w:tabs>
              <w:rPr>
                <w:rFonts w:ascii="Times New Roman" w:hAnsi="Times New Roman"/>
                <w:b/>
                <w:bCs/>
                <w:sz w:val="28"/>
                <w:szCs w:val="28"/>
                <w:lang w:val="nl-NL"/>
              </w:rPr>
            </w:pPr>
          </w:p>
          <w:p w:rsidR="00BE663E" w:rsidRDefault="00BE663E" w:rsidP="0013223E">
            <w:pPr>
              <w:tabs>
                <w:tab w:val="left" w:pos="284"/>
              </w:tabs>
              <w:jc w:val="center"/>
              <w:rPr>
                <w:rFonts w:ascii="Times New Roman" w:hAnsi="Times New Roman"/>
                <w:b/>
                <w:bCs/>
                <w:sz w:val="28"/>
                <w:szCs w:val="28"/>
                <w:lang w:val="nl-NL"/>
              </w:rPr>
            </w:pPr>
          </w:p>
          <w:p w:rsidR="00A77BC1" w:rsidRPr="00514736" w:rsidRDefault="00E53DC4" w:rsidP="0013223E">
            <w:pPr>
              <w:tabs>
                <w:tab w:val="left" w:pos="284"/>
              </w:tabs>
              <w:jc w:val="center"/>
              <w:rPr>
                <w:rFonts w:ascii="Times New Roman" w:hAnsi="Times New Roman"/>
                <w:b/>
                <w:bCs/>
                <w:sz w:val="28"/>
                <w:szCs w:val="28"/>
                <w:lang w:val="nl-NL"/>
              </w:rPr>
            </w:pPr>
            <w:r>
              <w:rPr>
                <w:rFonts w:ascii="Times New Roman" w:hAnsi="Times New Roman"/>
                <w:b/>
                <w:bCs/>
                <w:sz w:val="28"/>
                <w:szCs w:val="28"/>
                <w:lang w:val="nl-NL"/>
              </w:rPr>
              <w:t>Nguyễn Chung Tiến</w:t>
            </w:r>
          </w:p>
        </w:tc>
      </w:tr>
    </w:tbl>
    <w:p w:rsidR="00F14875" w:rsidRDefault="009166EF" w:rsidP="00982A85">
      <w:pPr>
        <w:jc w:val="both"/>
        <w:rPr>
          <w:rFonts w:ascii="Times New Roman" w:hAnsi="Times New Roman"/>
          <w:noProof/>
        </w:rPr>
      </w:pPr>
      <w:r>
        <w:rPr>
          <w:rFonts w:ascii="Times New Roman" w:hAnsi="Times New Roman"/>
          <w:noProof/>
        </w:rPr>
        <w:t xml:space="preserve">  </w:t>
      </w:r>
    </w:p>
    <w:p w:rsidR="00AD433C" w:rsidRDefault="00AD433C" w:rsidP="0058084A">
      <w:pPr>
        <w:rPr>
          <w:rFonts w:ascii="Times New Roman" w:hAnsi="Times New Roman"/>
          <w:noProof/>
        </w:rPr>
      </w:pPr>
    </w:p>
    <w:sectPr w:rsidR="00AD433C" w:rsidSect="0058084A">
      <w:pgSz w:w="11907" w:h="16839" w:code="9"/>
      <w:pgMar w:top="1134" w:right="1304" w:bottom="289" w:left="1871" w:header="720" w:footer="11"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3D99" w:rsidRDefault="00613D99" w:rsidP="00D60FA0">
      <w:r>
        <w:separator/>
      </w:r>
    </w:p>
  </w:endnote>
  <w:endnote w:type="continuationSeparator" w:id="0">
    <w:p w:rsidR="00613D99" w:rsidRDefault="00613D99" w:rsidP="00D6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3D99" w:rsidRDefault="00613D99" w:rsidP="00D60FA0">
      <w:r>
        <w:separator/>
      </w:r>
    </w:p>
  </w:footnote>
  <w:footnote w:type="continuationSeparator" w:id="0">
    <w:p w:rsidR="00613D99" w:rsidRDefault="00613D99" w:rsidP="00D60F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86398"/>
    <w:multiLevelType w:val="hybridMultilevel"/>
    <w:tmpl w:val="851CF376"/>
    <w:lvl w:ilvl="0" w:tplc="67A807E6">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8513065"/>
    <w:multiLevelType w:val="hybridMultilevel"/>
    <w:tmpl w:val="E634FCD4"/>
    <w:lvl w:ilvl="0" w:tplc="12941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45B2294"/>
    <w:multiLevelType w:val="singleLevel"/>
    <w:tmpl w:val="0409000F"/>
    <w:lvl w:ilvl="0">
      <w:start w:val="1"/>
      <w:numFmt w:val="decimal"/>
      <w:lvlText w:val="%1."/>
      <w:lvlJc w:val="left"/>
      <w:pPr>
        <w:tabs>
          <w:tab w:val="num" w:pos="360"/>
        </w:tabs>
        <w:ind w:left="360" w:hanging="360"/>
      </w:pPr>
    </w:lvl>
  </w:abstractNum>
  <w:abstractNum w:abstractNumId="3">
    <w:nsid w:val="19AA330E"/>
    <w:multiLevelType w:val="hybridMultilevel"/>
    <w:tmpl w:val="C8A62D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A6A7C30"/>
    <w:multiLevelType w:val="hybridMultilevel"/>
    <w:tmpl w:val="E1C4E1D2"/>
    <w:lvl w:ilvl="0" w:tplc="3C72502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6A13706"/>
    <w:multiLevelType w:val="hybridMultilevel"/>
    <w:tmpl w:val="3CAE2F24"/>
    <w:lvl w:ilvl="0" w:tplc="74DEF8D6">
      <w:start w:val="1"/>
      <w:numFmt w:val="decimal"/>
      <w:lvlText w:val="%1."/>
      <w:lvlJc w:val="left"/>
      <w:pPr>
        <w:tabs>
          <w:tab w:val="num" w:pos="484"/>
        </w:tabs>
        <w:ind w:left="484" w:hanging="360"/>
      </w:pPr>
      <w:rPr>
        <w:rFonts w:hint="default"/>
      </w:rPr>
    </w:lvl>
    <w:lvl w:ilvl="1" w:tplc="7862DBE8">
      <w:start w:val="2"/>
      <w:numFmt w:val="decimal"/>
      <w:lvlText w:val="%2."/>
      <w:lvlJc w:val="left"/>
      <w:pPr>
        <w:tabs>
          <w:tab w:val="num" w:pos="1096"/>
        </w:tabs>
        <w:ind w:left="1096" w:hanging="556"/>
      </w:pPr>
      <w:rPr>
        <w:rFonts w:hint="default"/>
      </w:rPr>
    </w:lvl>
    <w:lvl w:ilvl="2" w:tplc="0409001B" w:tentative="1">
      <w:start w:val="1"/>
      <w:numFmt w:val="lowerRoman"/>
      <w:lvlText w:val="%3."/>
      <w:lvlJc w:val="right"/>
      <w:pPr>
        <w:tabs>
          <w:tab w:val="num" w:pos="1924"/>
        </w:tabs>
        <w:ind w:left="1924" w:hanging="180"/>
      </w:pPr>
    </w:lvl>
    <w:lvl w:ilvl="3" w:tplc="0409000F" w:tentative="1">
      <w:start w:val="1"/>
      <w:numFmt w:val="decimal"/>
      <w:lvlText w:val="%4."/>
      <w:lvlJc w:val="left"/>
      <w:pPr>
        <w:tabs>
          <w:tab w:val="num" w:pos="2644"/>
        </w:tabs>
        <w:ind w:left="2644" w:hanging="360"/>
      </w:pPr>
    </w:lvl>
    <w:lvl w:ilvl="4" w:tplc="04090019" w:tentative="1">
      <w:start w:val="1"/>
      <w:numFmt w:val="lowerLetter"/>
      <w:lvlText w:val="%5."/>
      <w:lvlJc w:val="left"/>
      <w:pPr>
        <w:tabs>
          <w:tab w:val="num" w:pos="3364"/>
        </w:tabs>
        <w:ind w:left="3364" w:hanging="360"/>
      </w:pPr>
    </w:lvl>
    <w:lvl w:ilvl="5" w:tplc="0409001B" w:tentative="1">
      <w:start w:val="1"/>
      <w:numFmt w:val="lowerRoman"/>
      <w:lvlText w:val="%6."/>
      <w:lvlJc w:val="right"/>
      <w:pPr>
        <w:tabs>
          <w:tab w:val="num" w:pos="4084"/>
        </w:tabs>
        <w:ind w:left="4084" w:hanging="180"/>
      </w:pPr>
    </w:lvl>
    <w:lvl w:ilvl="6" w:tplc="0409000F" w:tentative="1">
      <w:start w:val="1"/>
      <w:numFmt w:val="decimal"/>
      <w:lvlText w:val="%7."/>
      <w:lvlJc w:val="left"/>
      <w:pPr>
        <w:tabs>
          <w:tab w:val="num" w:pos="4804"/>
        </w:tabs>
        <w:ind w:left="4804" w:hanging="360"/>
      </w:pPr>
    </w:lvl>
    <w:lvl w:ilvl="7" w:tplc="04090019" w:tentative="1">
      <w:start w:val="1"/>
      <w:numFmt w:val="lowerLetter"/>
      <w:lvlText w:val="%8."/>
      <w:lvlJc w:val="left"/>
      <w:pPr>
        <w:tabs>
          <w:tab w:val="num" w:pos="5524"/>
        </w:tabs>
        <w:ind w:left="5524" w:hanging="360"/>
      </w:pPr>
    </w:lvl>
    <w:lvl w:ilvl="8" w:tplc="0409001B" w:tentative="1">
      <w:start w:val="1"/>
      <w:numFmt w:val="lowerRoman"/>
      <w:lvlText w:val="%9."/>
      <w:lvlJc w:val="right"/>
      <w:pPr>
        <w:tabs>
          <w:tab w:val="num" w:pos="6244"/>
        </w:tabs>
        <w:ind w:left="6244" w:hanging="180"/>
      </w:pPr>
    </w:lvl>
  </w:abstractNum>
  <w:abstractNum w:abstractNumId="6">
    <w:nsid w:val="27D31628"/>
    <w:multiLevelType w:val="hybridMultilevel"/>
    <w:tmpl w:val="FC6C4EE4"/>
    <w:lvl w:ilvl="0" w:tplc="4F8AF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D60918"/>
    <w:multiLevelType w:val="hybridMultilevel"/>
    <w:tmpl w:val="603E8966"/>
    <w:lvl w:ilvl="0" w:tplc="B504F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6B43D64"/>
    <w:multiLevelType w:val="hybridMultilevel"/>
    <w:tmpl w:val="6A3CD972"/>
    <w:lvl w:ilvl="0" w:tplc="15085C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AA14097"/>
    <w:multiLevelType w:val="hybridMultilevel"/>
    <w:tmpl w:val="DF94EFAE"/>
    <w:lvl w:ilvl="0" w:tplc="E3108CC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D0E5F17"/>
    <w:multiLevelType w:val="hybridMultilevel"/>
    <w:tmpl w:val="124E8BAC"/>
    <w:lvl w:ilvl="0" w:tplc="44888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9E01CCE"/>
    <w:multiLevelType w:val="hybridMultilevel"/>
    <w:tmpl w:val="4B72ED88"/>
    <w:lvl w:ilvl="0" w:tplc="B85421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F495E9D"/>
    <w:multiLevelType w:val="hybridMultilevel"/>
    <w:tmpl w:val="B44A29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10"/>
  </w:num>
  <w:num w:numId="5">
    <w:abstractNumId w:val="9"/>
  </w:num>
  <w:num w:numId="6">
    <w:abstractNumId w:val="6"/>
  </w:num>
  <w:num w:numId="7">
    <w:abstractNumId w:val="11"/>
  </w:num>
  <w:num w:numId="8">
    <w:abstractNumId w:val="4"/>
  </w:num>
  <w:num w:numId="9">
    <w:abstractNumId w:val="7"/>
  </w:num>
  <w:num w:numId="10">
    <w:abstractNumId w:val="1"/>
  </w:num>
  <w:num w:numId="11">
    <w:abstractNumId w:val="8"/>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749"/>
    <w:rsid w:val="000019B1"/>
    <w:rsid w:val="000041E4"/>
    <w:rsid w:val="00016FE3"/>
    <w:rsid w:val="00022E30"/>
    <w:rsid w:val="0003325A"/>
    <w:rsid w:val="00035749"/>
    <w:rsid w:val="00043D02"/>
    <w:rsid w:val="00045A53"/>
    <w:rsid w:val="00060EF2"/>
    <w:rsid w:val="000702B8"/>
    <w:rsid w:val="000718EF"/>
    <w:rsid w:val="00072921"/>
    <w:rsid w:val="00074B28"/>
    <w:rsid w:val="00087D15"/>
    <w:rsid w:val="00096E63"/>
    <w:rsid w:val="000A2587"/>
    <w:rsid w:val="000A2FFF"/>
    <w:rsid w:val="000A3B53"/>
    <w:rsid w:val="000A51B1"/>
    <w:rsid w:val="000C2049"/>
    <w:rsid w:val="000F4F89"/>
    <w:rsid w:val="000F5FAD"/>
    <w:rsid w:val="0010046E"/>
    <w:rsid w:val="001044F7"/>
    <w:rsid w:val="00106C78"/>
    <w:rsid w:val="0010765D"/>
    <w:rsid w:val="00114CE2"/>
    <w:rsid w:val="0012565F"/>
    <w:rsid w:val="0013223E"/>
    <w:rsid w:val="0014556C"/>
    <w:rsid w:val="0015762E"/>
    <w:rsid w:val="001716FA"/>
    <w:rsid w:val="00176BEE"/>
    <w:rsid w:val="00180AA9"/>
    <w:rsid w:val="001815FF"/>
    <w:rsid w:val="0019383F"/>
    <w:rsid w:val="00196E9E"/>
    <w:rsid w:val="001A11F7"/>
    <w:rsid w:val="001A5555"/>
    <w:rsid w:val="001C2114"/>
    <w:rsid w:val="001C5E50"/>
    <w:rsid w:val="001C66BE"/>
    <w:rsid w:val="001D7675"/>
    <w:rsid w:val="001E13B8"/>
    <w:rsid w:val="001E2EB4"/>
    <w:rsid w:val="001F2C92"/>
    <w:rsid w:val="00207DC8"/>
    <w:rsid w:val="00211585"/>
    <w:rsid w:val="002324F9"/>
    <w:rsid w:val="00253FCE"/>
    <w:rsid w:val="002618BD"/>
    <w:rsid w:val="0026770C"/>
    <w:rsid w:val="002757A0"/>
    <w:rsid w:val="002808E9"/>
    <w:rsid w:val="00285631"/>
    <w:rsid w:val="00287526"/>
    <w:rsid w:val="00287F49"/>
    <w:rsid w:val="002A132D"/>
    <w:rsid w:val="002A6AC2"/>
    <w:rsid w:val="002B4F49"/>
    <w:rsid w:val="002C2277"/>
    <w:rsid w:val="002C286D"/>
    <w:rsid w:val="002C3EE8"/>
    <w:rsid w:val="002C7364"/>
    <w:rsid w:val="002D554D"/>
    <w:rsid w:val="002D5EFE"/>
    <w:rsid w:val="002D6235"/>
    <w:rsid w:val="002D68E4"/>
    <w:rsid w:val="002D7311"/>
    <w:rsid w:val="002E60F0"/>
    <w:rsid w:val="003033FE"/>
    <w:rsid w:val="003102A9"/>
    <w:rsid w:val="00320F8C"/>
    <w:rsid w:val="00321A42"/>
    <w:rsid w:val="00325AA3"/>
    <w:rsid w:val="0032655F"/>
    <w:rsid w:val="00330340"/>
    <w:rsid w:val="00347BC4"/>
    <w:rsid w:val="00365BC0"/>
    <w:rsid w:val="00372930"/>
    <w:rsid w:val="00372FD1"/>
    <w:rsid w:val="003823EC"/>
    <w:rsid w:val="003956D7"/>
    <w:rsid w:val="00396E00"/>
    <w:rsid w:val="003A48A9"/>
    <w:rsid w:val="003B5F41"/>
    <w:rsid w:val="003B60BA"/>
    <w:rsid w:val="003C1295"/>
    <w:rsid w:val="003C42AE"/>
    <w:rsid w:val="003C674C"/>
    <w:rsid w:val="003D78FE"/>
    <w:rsid w:val="003E6410"/>
    <w:rsid w:val="003E6588"/>
    <w:rsid w:val="003E6B37"/>
    <w:rsid w:val="003F39FB"/>
    <w:rsid w:val="00403509"/>
    <w:rsid w:val="0041270C"/>
    <w:rsid w:val="00416640"/>
    <w:rsid w:val="004204C9"/>
    <w:rsid w:val="00420DE7"/>
    <w:rsid w:val="00421A27"/>
    <w:rsid w:val="004230BE"/>
    <w:rsid w:val="00430F4B"/>
    <w:rsid w:val="00431005"/>
    <w:rsid w:val="0044107D"/>
    <w:rsid w:val="004478FF"/>
    <w:rsid w:val="00447EDA"/>
    <w:rsid w:val="00452AE2"/>
    <w:rsid w:val="00462D82"/>
    <w:rsid w:val="004666D9"/>
    <w:rsid w:val="00472731"/>
    <w:rsid w:val="00473114"/>
    <w:rsid w:val="00475718"/>
    <w:rsid w:val="00490317"/>
    <w:rsid w:val="00492336"/>
    <w:rsid w:val="004A1CE0"/>
    <w:rsid w:val="004A6FF8"/>
    <w:rsid w:val="004B66DB"/>
    <w:rsid w:val="004C2053"/>
    <w:rsid w:val="004D024D"/>
    <w:rsid w:val="004E3424"/>
    <w:rsid w:val="004E3994"/>
    <w:rsid w:val="004E5B71"/>
    <w:rsid w:val="004F0224"/>
    <w:rsid w:val="004F4745"/>
    <w:rsid w:val="004F512E"/>
    <w:rsid w:val="00504B67"/>
    <w:rsid w:val="00514736"/>
    <w:rsid w:val="00526EB9"/>
    <w:rsid w:val="00540C2E"/>
    <w:rsid w:val="00555A58"/>
    <w:rsid w:val="00575F55"/>
    <w:rsid w:val="0058084A"/>
    <w:rsid w:val="0058256F"/>
    <w:rsid w:val="00585084"/>
    <w:rsid w:val="005862C3"/>
    <w:rsid w:val="0059168A"/>
    <w:rsid w:val="00597127"/>
    <w:rsid w:val="005A26B1"/>
    <w:rsid w:val="005A5497"/>
    <w:rsid w:val="005B2E52"/>
    <w:rsid w:val="005B4C0F"/>
    <w:rsid w:val="005B733B"/>
    <w:rsid w:val="005B7950"/>
    <w:rsid w:val="005D293C"/>
    <w:rsid w:val="005D55B1"/>
    <w:rsid w:val="005D7308"/>
    <w:rsid w:val="005E079E"/>
    <w:rsid w:val="005F1238"/>
    <w:rsid w:val="005F7142"/>
    <w:rsid w:val="005F74F7"/>
    <w:rsid w:val="005F7BD1"/>
    <w:rsid w:val="00602EAB"/>
    <w:rsid w:val="00606C28"/>
    <w:rsid w:val="00613D99"/>
    <w:rsid w:val="00615983"/>
    <w:rsid w:val="00616F7E"/>
    <w:rsid w:val="00624757"/>
    <w:rsid w:val="00631376"/>
    <w:rsid w:val="006335C7"/>
    <w:rsid w:val="006339A9"/>
    <w:rsid w:val="00641340"/>
    <w:rsid w:val="0064138D"/>
    <w:rsid w:val="00652794"/>
    <w:rsid w:val="006533AC"/>
    <w:rsid w:val="00654FD6"/>
    <w:rsid w:val="00655652"/>
    <w:rsid w:val="00655CD4"/>
    <w:rsid w:val="00657D1E"/>
    <w:rsid w:val="00663080"/>
    <w:rsid w:val="006A0C14"/>
    <w:rsid w:val="006A31CF"/>
    <w:rsid w:val="006B7791"/>
    <w:rsid w:val="006D0D78"/>
    <w:rsid w:val="006D5723"/>
    <w:rsid w:val="006F5008"/>
    <w:rsid w:val="006F683A"/>
    <w:rsid w:val="00707F53"/>
    <w:rsid w:val="00711756"/>
    <w:rsid w:val="007126DB"/>
    <w:rsid w:val="0071704F"/>
    <w:rsid w:val="0072298C"/>
    <w:rsid w:val="00723236"/>
    <w:rsid w:val="00726D8A"/>
    <w:rsid w:val="00731F27"/>
    <w:rsid w:val="00747DFB"/>
    <w:rsid w:val="00753FE5"/>
    <w:rsid w:val="00761751"/>
    <w:rsid w:val="00765840"/>
    <w:rsid w:val="0079529D"/>
    <w:rsid w:val="00796ADD"/>
    <w:rsid w:val="007A2B99"/>
    <w:rsid w:val="007A4429"/>
    <w:rsid w:val="007B4F07"/>
    <w:rsid w:val="007C0D9A"/>
    <w:rsid w:val="007C2A99"/>
    <w:rsid w:val="007C30A0"/>
    <w:rsid w:val="007D54DF"/>
    <w:rsid w:val="007F6435"/>
    <w:rsid w:val="007F7D1D"/>
    <w:rsid w:val="008034BB"/>
    <w:rsid w:val="0081364F"/>
    <w:rsid w:val="00816A65"/>
    <w:rsid w:val="00841BAF"/>
    <w:rsid w:val="0084289E"/>
    <w:rsid w:val="00845A38"/>
    <w:rsid w:val="008635BF"/>
    <w:rsid w:val="0088247A"/>
    <w:rsid w:val="00882D3E"/>
    <w:rsid w:val="008A3035"/>
    <w:rsid w:val="008A4BA9"/>
    <w:rsid w:val="008B23B7"/>
    <w:rsid w:val="008B5EB8"/>
    <w:rsid w:val="008B628A"/>
    <w:rsid w:val="008C0081"/>
    <w:rsid w:val="008C07F1"/>
    <w:rsid w:val="008C4EDC"/>
    <w:rsid w:val="008C7C65"/>
    <w:rsid w:val="008D0789"/>
    <w:rsid w:val="008D42A1"/>
    <w:rsid w:val="008D5BEE"/>
    <w:rsid w:val="008D7F0F"/>
    <w:rsid w:val="008F2DD2"/>
    <w:rsid w:val="008F64DC"/>
    <w:rsid w:val="0090745E"/>
    <w:rsid w:val="009123C6"/>
    <w:rsid w:val="009166EF"/>
    <w:rsid w:val="00916C26"/>
    <w:rsid w:val="0091708D"/>
    <w:rsid w:val="0091793B"/>
    <w:rsid w:val="00927378"/>
    <w:rsid w:val="00951E19"/>
    <w:rsid w:val="00964DCD"/>
    <w:rsid w:val="00966843"/>
    <w:rsid w:val="00973DB4"/>
    <w:rsid w:val="00982A85"/>
    <w:rsid w:val="00982E6A"/>
    <w:rsid w:val="00994A32"/>
    <w:rsid w:val="00997FB9"/>
    <w:rsid w:val="009A0B17"/>
    <w:rsid w:val="009A2533"/>
    <w:rsid w:val="009A4948"/>
    <w:rsid w:val="009A6F06"/>
    <w:rsid w:val="009A7E23"/>
    <w:rsid w:val="009B2A2D"/>
    <w:rsid w:val="009C2254"/>
    <w:rsid w:val="009C39FB"/>
    <w:rsid w:val="009C5869"/>
    <w:rsid w:val="00A02119"/>
    <w:rsid w:val="00A146C2"/>
    <w:rsid w:val="00A16C4F"/>
    <w:rsid w:val="00A20DEA"/>
    <w:rsid w:val="00A230CD"/>
    <w:rsid w:val="00A2346A"/>
    <w:rsid w:val="00A325B2"/>
    <w:rsid w:val="00A36D0E"/>
    <w:rsid w:val="00A4237C"/>
    <w:rsid w:val="00A55806"/>
    <w:rsid w:val="00A706EE"/>
    <w:rsid w:val="00A70D94"/>
    <w:rsid w:val="00A742B0"/>
    <w:rsid w:val="00A7703F"/>
    <w:rsid w:val="00A77BC1"/>
    <w:rsid w:val="00A77E87"/>
    <w:rsid w:val="00A834BE"/>
    <w:rsid w:val="00A87535"/>
    <w:rsid w:val="00A87EB4"/>
    <w:rsid w:val="00A9773B"/>
    <w:rsid w:val="00AB300D"/>
    <w:rsid w:val="00AC1A17"/>
    <w:rsid w:val="00AD3854"/>
    <w:rsid w:val="00AD433C"/>
    <w:rsid w:val="00AE43BB"/>
    <w:rsid w:val="00AE49DD"/>
    <w:rsid w:val="00B04793"/>
    <w:rsid w:val="00B12221"/>
    <w:rsid w:val="00B12710"/>
    <w:rsid w:val="00B25D0D"/>
    <w:rsid w:val="00B2605C"/>
    <w:rsid w:val="00B26ECE"/>
    <w:rsid w:val="00B31CC8"/>
    <w:rsid w:val="00B32E6D"/>
    <w:rsid w:val="00B33892"/>
    <w:rsid w:val="00B571C0"/>
    <w:rsid w:val="00B62444"/>
    <w:rsid w:val="00B6250F"/>
    <w:rsid w:val="00B673C7"/>
    <w:rsid w:val="00B74052"/>
    <w:rsid w:val="00B80A24"/>
    <w:rsid w:val="00B858FC"/>
    <w:rsid w:val="00B9603D"/>
    <w:rsid w:val="00BA0EF1"/>
    <w:rsid w:val="00BA175B"/>
    <w:rsid w:val="00BA259F"/>
    <w:rsid w:val="00BA5869"/>
    <w:rsid w:val="00BB02EC"/>
    <w:rsid w:val="00BB1C7D"/>
    <w:rsid w:val="00BC1B6B"/>
    <w:rsid w:val="00BE663E"/>
    <w:rsid w:val="00BF15BB"/>
    <w:rsid w:val="00BF2331"/>
    <w:rsid w:val="00C03973"/>
    <w:rsid w:val="00C12609"/>
    <w:rsid w:val="00C127E4"/>
    <w:rsid w:val="00C256B8"/>
    <w:rsid w:val="00C314E1"/>
    <w:rsid w:val="00C35399"/>
    <w:rsid w:val="00C403D0"/>
    <w:rsid w:val="00C47604"/>
    <w:rsid w:val="00C8416D"/>
    <w:rsid w:val="00C97416"/>
    <w:rsid w:val="00CB38E8"/>
    <w:rsid w:val="00CC664A"/>
    <w:rsid w:val="00CD05B4"/>
    <w:rsid w:val="00CD2B3D"/>
    <w:rsid w:val="00CD5B2B"/>
    <w:rsid w:val="00CD677A"/>
    <w:rsid w:val="00CD7EEE"/>
    <w:rsid w:val="00CE16C5"/>
    <w:rsid w:val="00CF1BC7"/>
    <w:rsid w:val="00CF3041"/>
    <w:rsid w:val="00CF39DA"/>
    <w:rsid w:val="00D00659"/>
    <w:rsid w:val="00D066D3"/>
    <w:rsid w:val="00D1467B"/>
    <w:rsid w:val="00D25A34"/>
    <w:rsid w:val="00D309E3"/>
    <w:rsid w:val="00D33EEB"/>
    <w:rsid w:val="00D379BC"/>
    <w:rsid w:val="00D54A3A"/>
    <w:rsid w:val="00D60FA0"/>
    <w:rsid w:val="00D620DA"/>
    <w:rsid w:val="00D70701"/>
    <w:rsid w:val="00D70D1E"/>
    <w:rsid w:val="00D83653"/>
    <w:rsid w:val="00DA4EFE"/>
    <w:rsid w:val="00DB5266"/>
    <w:rsid w:val="00DC139A"/>
    <w:rsid w:val="00DE0F84"/>
    <w:rsid w:val="00DF073C"/>
    <w:rsid w:val="00DF0C44"/>
    <w:rsid w:val="00E13FF3"/>
    <w:rsid w:val="00E162B5"/>
    <w:rsid w:val="00E342B7"/>
    <w:rsid w:val="00E44828"/>
    <w:rsid w:val="00E53DC4"/>
    <w:rsid w:val="00E67150"/>
    <w:rsid w:val="00E820BC"/>
    <w:rsid w:val="00E85577"/>
    <w:rsid w:val="00E9098B"/>
    <w:rsid w:val="00EA2D76"/>
    <w:rsid w:val="00EA4295"/>
    <w:rsid w:val="00EA7E1F"/>
    <w:rsid w:val="00EC0D50"/>
    <w:rsid w:val="00EC2EF1"/>
    <w:rsid w:val="00EC592A"/>
    <w:rsid w:val="00EC64B4"/>
    <w:rsid w:val="00EE3AC2"/>
    <w:rsid w:val="00EE4C01"/>
    <w:rsid w:val="00EF40AD"/>
    <w:rsid w:val="00F06BF4"/>
    <w:rsid w:val="00F14875"/>
    <w:rsid w:val="00F204FB"/>
    <w:rsid w:val="00F3364F"/>
    <w:rsid w:val="00F34D09"/>
    <w:rsid w:val="00F42941"/>
    <w:rsid w:val="00F47241"/>
    <w:rsid w:val="00F51117"/>
    <w:rsid w:val="00F60B8A"/>
    <w:rsid w:val="00F66978"/>
    <w:rsid w:val="00F80006"/>
    <w:rsid w:val="00F81861"/>
    <w:rsid w:val="00FA5204"/>
    <w:rsid w:val="00FA69F0"/>
    <w:rsid w:val="00FA6CDA"/>
    <w:rsid w:val="00FA6D43"/>
    <w:rsid w:val="00FA7B73"/>
    <w:rsid w:val="00FB50DA"/>
    <w:rsid w:val="00FB7132"/>
    <w:rsid w:val="00FC101A"/>
    <w:rsid w:val="00FC2566"/>
    <w:rsid w:val="00FD69BA"/>
    <w:rsid w:val="00FF0851"/>
    <w:rsid w:val="00FF2272"/>
    <w:rsid w:val="00FF4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64B4"/>
    <w:rPr>
      <w:rFonts w:ascii=".VnTime" w:hAnsi=".VnTim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C64B4"/>
    <w:pPr>
      <w:jc w:val="center"/>
    </w:pPr>
    <w:rPr>
      <w:rFonts w:ascii=".VnTimeH" w:hAnsi=".VnTimeH"/>
      <w:sz w:val="36"/>
    </w:rPr>
  </w:style>
  <w:style w:type="paragraph" w:styleId="BalloonText">
    <w:name w:val="Balloon Text"/>
    <w:basedOn w:val="Normal"/>
    <w:semiHidden/>
    <w:rsid w:val="00A834BE"/>
    <w:rPr>
      <w:rFonts w:ascii="Tahoma" w:hAnsi="Tahoma" w:cs="Tahoma"/>
      <w:sz w:val="16"/>
      <w:szCs w:val="16"/>
    </w:rPr>
  </w:style>
  <w:style w:type="table" w:styleId="TableGrid">
    <w:name w:val="Table Grid"/>
    <w:basedOn w:val="TableNormal"/>
    <w:uiPriority w:val="59"/>
    <w:rsid w:val="00B74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60FA0"/>
    <w:pPr>
      <w:tabs>
        <w:tab w:val="center" w:pos="4680"/>
        <w:tab w:val="right" w:pos="9360"/>
      </w:tabs>
    </w:pPr>
  </w:style>
  <w:style w:type="character" w:customStyle="1" w:styleId="HeaderChar">
    <w:name w:val="Header Char"/>
    <w:basedOn w:val="DefaultParagraphFont"/>
    <w:link w:val="Header"/>
    <w:rsid w:val="00D60FA0"/>
    <w:rPr>
      <w:rFonts w:ascii=".VnTime" w:hAnsi=".VnTime"/>
      <w:sz w:val="24"/>
    </w:rPr>
  </w:style>
  <w:style w:type="paragraph" w:styleId="Footer">
    <w:name w:val="footer"/>
    <w:basedOn w:val="Normal"/>
    <w:link w:val="FooterChar"/>
    <w:rsid w:val="00D60FA0"/>
    <w:pPr>
      <w:tabs>
        <w:tab w:val="center" w:pos="4680"/>
        <w:tab w:val="right" w:pos="9360"/>
      </w:tabs>
    </w:pPr>
  </w:style>
  <w:style w:type="character" w:customStyle="1" w:styleId="FooterChar">
    <w:name w:val="Footer Char"/>
    <w:basedOn w:val="DefaultParagraphFont"/>
    <w:link w:val="Footer"/>
    <w:rsid w:val="00D60FA0"/>
    <w:rPr>
      <w:rFonts w:ascii=".VnTime" w:hAnsi=".VnTime"/>
      <w:sz w:val="24"/>
    </w:rPr>
  </w:style>
  <w:style w:type="character" w:styleId="Hyperlink">
    <w:name w:val="Hyperlink"/>
    <w:uiPriority w:val="99"/>
    <w:unhideWhenUsed/>
    <w:rsid w:val="001E13B8"/>
    <w:rPr>
      <w:color w:val="0000FF"/>
      <w:u w:val="single"/>
    </w:rPr>
  </w:style>
  <w:style w:type="paragraph" w:customStyle="1" w:styleId="Table">
    <w:name w:val="Table"/>
    <w:basedOn w:val="Normal"/>
    <w:qFormat/>
    <w:rsid w:val="001E13B8"/>
    <w:pPr>
      <w:spacing w:before="20" w:after="20"/>
    </w:pPr>
    <w:rPr>
      <w:rFonts w:ascii="Times New Roman" w:eastAsia="Calibri" w:hAnsi="Times New Roman"/>
      <w:szCs w:val="22"/>
      <w:lang w:val="vi-VN"/>
    </w:rPr>
  </w:style>
  <w:style w:type="paragraph" w:styleId="ListParagraph">
    <w:name w:val="List Paragraph"/>
    <w:basedOn w:val="Normal"/>
    <w:uiPriority w:val="34"/>
    <w:qFormat/>
    <w:rsid w:val="001E13B8"/>
    <w:pPr>
      <w:spacing w:line="312" w:lineRule="auto"/>
      <w:ind w:left="720"/>
      <w:jc w:val="both"/>
    </w:pPr>
    <w:rPr>
      <w:rFonts w:ascii="Times New Roman" w:hAnsi="Times New Roman"/>
      <w:sz w:val="28"/>
      <w:szCs w:val="28"/>
    </w:rPr>
  </w:style>
  <w:style w:type="character" w:styleId="Strong">
    <w:name w:val="Strong"/>
    <w:basedOn w:val="DefaultParagraphFont"/>
    <w:uiPriority w:val="22"/>
    <w:qFormat/>
    <w:rsid w:val="007D54D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64B4"/>
    <w:rPr>
      <w:rFonts w:ascii=".VnTime" w:hAnsi=".VnTim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C64B4"/>
    <w:pPr>
      <w:jc w:val="center"/>
    </w:pPr>
    <w:rPr>
      <w:rFonts w:ascii=".VnTimeH" w:hAnsi=".VnTimeH"/>
      <w:sz w:val="36"/>
    </w:rPr>
  </w:style>
  <w:style w:type="paragraph" w:styleId="BalloonText">
    <w:name w:val="Balloon Text"/>
    <w:basedOn w:val="Normal"/>
    <w:semiHidden/>
    <w:rsid w:val="00A834BE"/>
    <w:rPr>
      <w:rFonts w:ascii="Tahoma" w:hAnsi="Tahoma" w:cs="Tahoma"/>
      <w:sz w:val="16"/>
      <w:szCs w:val="16"/>
    </w:rPr>
  </w:style>
  <w:style w:type="table" w:styleId="TableGrid">
    <w:name w:val="Table Grid"/>
    <w:basedOn w:val="TableNormal"/>
    <w:uiPriority w:val="59"/>
    <w:rsid w:val="00B74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60FA0"/>
    <w:pPr>
      <w:tabs>
        <w:tab w:val="center" w:pos="4680"/>
        <w:tab w:val="right" w:pos="9360"/>
      </w:tabs>
    </w:pPr>
  </w:style>
  <w:style w:type="character" w:customStyle="1" w:styleId="HeaderChar">
    <w:name w:val="Header Char"/>
    <w:basedOn w:val="DefaultParagraphFont"/>
    <w:link w:val="Header"/>
    <w:rsid w:val="00D60FA0"/>
    <w:rPr>
      <w:rFonts w:ascii=".VnTime" w:hAnsi=".VnTime"/>
      <w:sz w:val="24"/>
    </w:rPr>
  </w:style>
  <w:style w:type="paragraph" w:styleId="Footer">
    <w:name w:val="footer"/>
    <w:basedOn w:val="Normal"/>
    <w:link w:val="FooterChar"/>
    <w:rsid w:val="00D60FA0"/>
    <w:pPr>
      <w:tabs>
        <w:tab w:val="center" w:pos="4680"/>
        <w:tab w:val="right" w:pos="9360"/>
      </w:tabs>
    </w:pPr>
  </w:style>
  <w:style w:type="character" w:customStyle="1" w:styleId="FooterChar">
    <w:name w:val="Footer Char"/>
    <w:basedOn w:val="DefaultParagraphFont"/>
    <w:link w:val="Footer"/>
    <w:rsid w:val="00D60FA0"/>
    <w:rPr>
      <w:rFonts w:ascii=".VnTime" w:hAnsi=".VnTime"/>
      <w:sz w:val="24"/>
    </w:rPr>
  </w:style>
  <w:style w:type="character" w:styleId="Hyperlink">
    <w:name w:val="Hyperlink"/>
    <w:uiPriority w:val="99"/>
    <w:unhideWhenUsed/>
    <w:rsid w:val="001E13B8"/>
    <w:rPr>
      <w:color w:val="0000FF"/>
      <w:u w:val="single"/>
    </w:rPr>
  </w:style>
  <w:style w:type="paragraph" w:customStyle="1" w:styleId="Table">
    <w:name w:val="Table"/>
    <w:basedOn w:val="Normal"/>
    <w:qFormat/>
    <w:rsid w:val="001E13B8"/>
    <w:pPr>
      <w:spacing w:before="20" w:after="20"/>
    </w:pPr>
    <w:rPr>
      <w:rFonts w:ascii="Times New Roman" w:eastAsia="Calibri" w:hAnsi="Times New Roman"/>
      <w:szCs w:val="22"/>
      <w:lang w:val="vi-VN"/>
    </w:rPr>
  </w:style>
  <w:style w:type="paragraph" w:styleId="ListParagraph">
    <w:name w:val="List Paragraph"/>
    <w:basedOn w:val="Normal"/>
    <w:uiPriority w:val="34"/>
    <w:qFormat/>
    <w:rsid w:val="001E13B8"/>
    <w:pPr>
      <w:spacing w:line="312" w:lineRule="auto"/>
      <w:ind w:left="720"/>
      <w:jc w:val="both"/>
    </w:pPr>
    <w:rPr>
      <w:rFonts w:ascii="Times New Roman" w:hAnsi="Times New Roman"/>
      <w:sz w:val="28"/>
      <w:szCs w:val="28"/>
    </w:rPr>
  </w:style>
  <w:style w:type="character" w:styleId="Strong">
    <w:name w:val="Strong"/>
    <w:basedOn w:val="DefaultParagraphFont"/>
    <w:uiPriority w:val="22"/>
    <w:qFormat/>
    <w:rsid w:val="007D54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actvn.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394F10-57FE-43EE-879F-98AB14CE1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1187</TotalTime>
  <Pages>1</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Häc viÖn kü thuËt mËt m·      Céng hßa x· héi chñ nghÜa viÖt nam</vt:lpstr>
    </vt:vector>
  </TitlesOfParts>
  <Company/>
  <LinksUpToDate>false</LinksUpToDate>
  <CharactersWithSpaces>2290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kü thuËt mËt m·      Céng hßa x· héi chñ nghÜa viÖt nam</dc:title>
  <dc:creator>Ulysses R. Gotera</dc:creator>
  <cp:lastModifiedBy>Le Van</cp:lastModifiedBy>
  <cp:revision>54</cp:revision>
  <cp:lastPrinted>2020-03-10T07:24:00Z</cp:lastPrinted>
  <dcterms:created xsi:type="dcterms:W3CDTF">2018-03-16T05:23:00Z</dcterms:created>
  <dcterms:modified xsi:type="dcterms:W3CDTF">2020-03-10T07:32:00Z</dcterms:modified>
</cp:coreProperties>
</file>