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59FC" w14:textId="7FA666C7" w:rsidR="0082102B" w:rsidRDefault="0082102B">
      <w:pPr>
        <w:rPr>
          <w:rFonts w:hint="eastAsia"/>
        </w:rPr>
      </w:pPr>
      <w:r>
        <w:rPr>
          <w:rFonts w:hint="eastAsia"/>
        </w:rPr>
        <w:t>*比赛于13:30开始</w:t>
      </w:r>
    </w:p>
    <w:p w14:paraId="6E96D995" w14:textId="480358ED" w:rsidR="00127669" w:rsidRDefault="0082102B">
      <w:pPr>
        <w:rPr>
          <w:rFonts w:hint="eastAsia"/>
        </w:rPr>
      </w:pPr>
      <w:r>
        <w:rPr>
          <w:noProof/>
        </w:rPr>
        <w:drawing>
          <wp:inline distT="0" distB="0" distL="0" distR="0" wp14:anchorId="638ACFE9" wp14:editId="7702BA4E">
            <wp:extent cx="5274310" cy="6593205"/>
            <wp:effectExtent l="0" t="0" r="2540" b="0"/>
            <wp:docPr id="164712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7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024E" w14:textId="681D51F5" w:rsidR="00E2505E" w:rsidRDefault="0082102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DE2016" wp14:editId="0BA80638">
            <wp:extent cx="5274310" cy="2795270"/>
            <wp:effectExtent l="0" t="0" r="2540" b="5080"/>
            <wp:docPr id="112941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7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8816" w14:textId="397C1054" w:rsidR="00E2505E" w:rsidRDefault="00E2505E" w:rsidP="00E2505E">
      <w:r>
        <w:rPr>
          <w:rFonts w:hint="eastAsia"/>
        </w:rPr>
        <w:t>成绩</w:t>
      </w:r>
      <w:r w:rsidR="000A4FEA">
        <w:rPr>
          <w:rFonts w:hint="eastAsia"/>
        </w:rPr>
        <w:t>7</w:t>
      </w:r>
      <w:r>
        <w:rPr>
          <w:rFonts w:hint="eastAsia"/>
        </w:rPr>
        <w:t>题</w:t>
      </w:r>
      <w:r w:rsidR="000A4FEA">
        <w:rPr>
          <w:rFonts w:hint="eastAsia"/>
        </w:rPr>
        <w:t>627</w:t>
      </w:r>
      <w:r>
        <w:rPr>
          <w:rFonts w:hint="eastAsia"/>
        </w:rPr>
        <w:t>min，</w:t>
      </w:r>
      <w:r w:rsidR="000A4FEA">
        <w:rPr>
          <w:rFonts w:hint="eastAsia"/>
        </w:rPr>
        <w:t>银首</w:t>
      </w:r>
    </w:p>
    <w:p w14:paraId="604B419B" w14:textId="29E64366" w:rsidR="000A4FEA" w:rsidRDefault="000A4FEA" w:rsidP="00E2505E">
      <w:pPr>
        <w:rPr>
          <w:rFonts w:hint="eastAsia"/>
        </w:rPr>
      </w:pPr>
      <w:r>
        <w:rPr>
          <w:noProof/>
        </w:rPr>
        <w:drawing>
          <wp:inline distT="0" distB="0" distL="0" distR="0" wp14:anchorId="01B47B52" wp14:editId="09DA2071">
            <wp:extent cx="5274310" cy="529590"/>
            <wp:effectExtent l="0" t="0" r="2540" b="3810"/>
            <wp:docPr id="172395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58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43B" w14:textId="658A4E7C" w:rsidR="00E2505E" w:rsidRDefault="00E2505E" w:rsidP="00E2505E">
      <w:pPr>
        <w:rPr>
          <w:rFonts w:hint="eastAsia"/>
        </w:rPr>
      </w:pPr>
      <w:r>
        <w:rPr>
          <w:rFonts w:hint="eastAsia"/>
        </w:rPr>
        <w:t>排名</w:t>
      </w:r>
      <w:r w:rsidR="000A4FEA">
        <w:rPr>
          <w:rFonts w:hint="eastAsia"/>
          <w:color w:val="FF0000"/>
          <w:highlight w:val="yellow"/>
        </w:rPr>
        <w:t>27</w:t>
      </w:r>
      <w:r w:rsidRPr="007342B8">
        <w:rPr>
          <w:rFonts w:hint="eastAsia"/>
          <w:color w:val="FF0000"/>
          <w:highlight w:val="yellow"/>
        </w:rPr>
        <w:t>/2</w:t>
      </w:r>
      <w:r w:rsidR="000A4FEA" w:rsidRPr="000A4FEA">
        <w:rPr>
          <w:rFonts w:hint="eastAsia"/>
          <w:color w:val="FF0000"/>
          <w:highlight w:val="yellow"/>
        </w:rPr>
        <w:t>47</w:t>
      </w:r>
      <w:r>
        <w:rPr>
          <w:rFonts w:hint="eastAsia"/>
        </w:rPr>
        <w:t>，</w:t>
      </w:r>
      <w:r w:rsidR="000A4FEA">
        <w:rPr>
          <w:rFonts w:hint="eastAsia"/>
        </w:rPr>
        <w:t>金</w:t>
      </w:r>
      <w:r>
        <w:rPr>
          <w:rFonts w:hint="eastAsia"/>
        </w:rPr>
        <w:t>线</w:t>
      </w:r>
      <w:r w:rsidR="000A4FEA">
        <w:rPr>
          <w:rFonts w:hint="eastAsia"/>
        </w:rPr>
        <w:t>8题1235min</w:t>
      </w:r>
      <w:r>
        <w:rPr>
          <w:rFonts w:hint="eastAsia"/>
        </w:rPr>
        <w:t>。</w:t>
      </w:r>
    </w:p>
    <w:p w14:paraId="75133BE8" w14:textId="3420E88A" w:rsidR="00E2505E" w:rsidRDefault="001B79EC">
      <w:pPr>
        <w:rPr>
          <w:rFonts w:hint="eastAsia"/>
        </w:rPr>
      </w:pPr>
      <w:r>
        <w:rPr>
          <w:noProof/>
        </w:rPr>
        <w:drawing>
          <wp:inline distT="0" distB="0" distL="0" distR="0" wp14:anchorId="6D85D3CA" wp14:editId="0AE1FEF6">
            <wp:extent cx="5274310" cy="1986915"/>
            <wp:effectExtent l="0" t="0" r="2540" b="0"/>
            <wp:docPr id="1597474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4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9EF6" w14:textId="53DEEA0D" w:rsidR="00B903A9" w:rsidRDefault="001B79EC" w:rsidP="00D913D3">
      <w:pPr>
        <w:jc w:val="left"/>
      </w:pPr>
      <w:r>
        <w:rPr>
          <w:rFonts w:hint="eastAsia"/>
        </w:rPr>
        <w:t>本次比赛为我校集训队选拔参加西安邀请赛的比赛，选用了</w:t>
      </w:r>
      <w:proofErr w:type="spellStart"/>
      <w:r>
        <w:rPr>
          <w:rFonts w:hint="eastAsia"/>
        </w:rPr>
        <w:t>sua</w:t>
      </w:r>
      <w:proofErr w:type="spellEnd"/>
      <w:r>
        <w:rPr>
          <w:rFonts w:hint="eastAsia"/>
        </w:rPr>
        <w:t>出题的2019山东省赛（因为即将参加的武汉邀请赛疑似</w:t>
      </w:r>
      <w:proofErr w:type="spellStart"/>
      <w:r>
        <w:rPr>
          <w:rFonts w:hint="eastAsia"/>
        </w:rPr>
        <w:t>sua</w:t>
      </w:r>
      <w:proofErr w:type="spellEnd"/>
      <w:r>
        <w:rPr>
          <w:rFonts w:hint="eastAsia"/>
        </w:rPr>
        <w:t>出题）。在</w:t>
      </w:r>
      <w:proofErr w:type="spellStart"/>
      <w:r>
        <w:rPr>
          <w:rFonts w:hint="eastAsia"/>
        </w:rPr>
        <w:t>vp</w:t>
      </w:r>
      <w:proofErr w:type="spellEnd"/>
      <w:r>
        <w:rPr>
          <w:rFonts w:hint="eastAsia"/>
        </w:rPr>
        <w:t>的榜中只有集训队参与选拔的七队，其中我队纸面实力最强，全程领跑。</w:t>
      </w:r>
    </w:p>
    <w:p w14:paraId="23C6252B" w14:textId="0096ABE9" w:rsidR="001B79EC" w:rsidRDefault="001B79EC" w:rsidP="00D913D3">
      <w:pPr>
        <w:jc w:val="left"/>
      </w:pPr>
      <w:r>
        <w:rPr>
          <w:rFonts w:hint="eastAsia"/>
        </w:rPr>
        <w:t>开场迅速发现两题签到，二人分别上机。首先是M题，虽然题意非常简单，但由于特判条件错误导致</w:t>
      </w:r>
      <w:proofErr w:type="spellStart"/>
      <w:r>
        <w:rPr>
          <w:rFonts w:hint="eastAsia"/>
        </w:rPr>
        <w:t>tle</w:t>
      </w:r>
      <w:proofErr w:type="spellEnd"/>
      <w:r>
        <w:rPr>
          <w:rFonts w:hint="eastAsia"/>
        </w:rPr>
        <w:t>一发，对于签到题不应急躁，需再三确认，在校内榜单中只有一队一发通过了此题。接下来的另一个签到A题平稳度过。</w:t>
      </w:r>
    </w:p>
    <w:p w14:paraId="5D01EEAF" w14:textId="3B5A2705" w:rsidR="00547C7C" w:rsidRDefault="00547C7C" w:rsidP="00D913D3">
      <w:pPr>
        <w:jc w:val="left"/>
      </w:pPr>
      <w:r>
        <w:rPr>
          <w:rFonts w:hint="eastAsia"/>
        </w:rPr>
        <w:t>通过A题后，二人转向题面较短的K题，龙龙则转向L题。在打完K题表后，发现答案具有神秘规律，但难以一眼看出，于是尝试看别的题。此时发现C题较简单，写了一版口胡结论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了。看榜发现有人通过F，遂跟榜秒掉F。接下来龙龙捏出C题样例，稍加更改后ac。</w:t>
      </w:r>
    </w:p>
    <w:p w14:paraId="31C29C59" w14:textId="63A4CBC6" w:rsidR="00547C7C" w:rsidRDefault="00D7719E" w:rsidP="00D913D3">
      <w:pPr>
        <w:jc w:val="left"/>
      </w:pPr>
      <w:r>
        <w:rPr>
          <w:rFonts w:hint="eastAsia"/>
        </w:rPr>
        <w:t>此时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上机写L，但是思路不对，过样例后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。随后开到H题，龙龙和zuozug讨论出贪心方法，但是也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>。这段时间中</w:t>
      </w:r>
      <w:proofErr w:type="spellStart"/>
      <w:r>
        <w:rPr>
          <w:rFonts w:hint="eastAsia"/>
        </w:rPr>
        <w:t>smpr</w:t>
      </w:r>
      <w:proofErr w:type="spellEnd"/>
      <w:r>
        <w:rPr>
          <w:rFonts w:hint="eastAsia"/>
        </w:rPr>
        <w:t>盯打表数据盯出K结论，一发ac，并发表“这道题不可能再有人做出来，稳了”并下机离场（参加的七队最终有三队都做出了这道题）。</w:t>
      </w:r>
    </w:p>
    <w:p w14:paraId="4D8F833A" w14:textId="3EA29261" w:rsidR="00D7719E" w:rsidRDefault="00503409" w:rsidP="00D913D3">
      <w:pPr>
        <w:jc w:val="left"/>
      </w:pPr>
      <w:r>
        <w:rPr>
          <w:rFonts w:hint="eastAsia"/>
        </w:rPr>
        <w:lastRenderedPageBreak/>
        <w:t>通过K题后，龙龙发现D题似乎十分简单，于是呼叫zuozug一起看。二人最终认定了这个结论，并迅速通过了这道隐藏的签到题。随后二人</w:t>
      </w:r>
      <w:r w:rsidR="00D7719E">
        <w:rPr>
          <w:rFonts w:hint="eastAsia"/>
        </w:rPr>
        <w:t>在短暂讨论后发现H题需要动态排序，使用堆后顺利通过。至此已通过本场最终通过的所有题目，比赛余两小时整。</w:t>
      </w:r>
    </w:p>
    <w:p w14:paraId="6EDFFCA3" w14:textId="4661ECDA" w:rsidR="00D7719E" w:rsidRDefault="00D7719E" w:rsidP="00D913D3">
      <w:pPr>
        <w:jc w:val="left"/>
      </w:pPr>
      <w:r>
        <w:rPr>
          <w:rFonts w:hint="eastAsia"/>
        </w:rPr>
        <w:t>通过H题后，手中仅余L题未通过，于是龙龙着手修改，zuozug则尝试看别的题目</w:t>
      </w:r>
      <w:r w:rsidR="00503409">
        <w:rPr>
          <w:rFonts w:hint="eastAsia"/>
        </w:rPr>
        <w:t>。在龙龙修改后的代码再次</w:t>
      </w:r>
      <w:proofErr w:type="spellStart"/>
      <w:r w:rsidR="00503409">
        <w:rPr>
          <w:rFonts w:hint="eastAsia"/>
        </w:rPr>
        <w:t>wa</w:t>
      </w:r>
      <w:proofErr w:type="spellEnd"/>
      <w:r w:rsidR="00503409">
        <w:rPr>
          <w:rFonts w:hint="eastAsia"/>
        </w:rPr>
        <w:t>后，并且剩下的题都不好处理的情况下，二人最终决定死战L题。在前版L的思路上（拓扑排序+并查集），zuozug写了另外一版代码，但仍然</w:t>
      </w:r>
      <w:proofErr w:type="spellStart"/>
      <w:r w:rsidR="00503409">
        <w:rPr>
          <w:rFonts w:hint="eastAsia"/>
        </w:rPr>
        <w:t>wa</w:t>
      </w:r>
      <w:proofErr w:type="spellEnd"/>
      <w:r w:rsidR="00503409">
        <w:rPr>
          <w:rFonts w:hint="eastAsia"/>
        </w:rPr>
        <w:t>，同时龙龙捏出了hack数据。在最后的五分钟，zuozug终于反应过来可以暴力，但时间太紧，最后遗憾未能通过，赛后修改代码后顺利AC。</w:t>
      </w:r>
    </w:p>
    <w:p w14:paraId="5CBBFBBA" w14:textId="77777777" w:rsidR="00503409" w:rsidRDefault="00503409" w:rsidP="00D913D3">
      <w:pPr>
        <w:jc w:val="left"/>
      </w:pPr>
    </w:p>
    <w:p w14:paraId="63B499C0" w14:textId="51AAF617" w:rsidR="00503409" w:rsidRPr="00D913D3" w:rsidRDefault="00503409" w:rsidP="00D913D3">
      <w:pPr>
        <w:jc w:val="left"/>
        <w:rPr>
          <w:rFonts w:hint="eastAsia"/>
        </w:rPr>
      </w:pPr>
      <w:r>
        <w:rPr>
          <w:rFonts w:hint="eastAsia"/>
        </w:rPr>
        <w:t>作为内部比赛，这场未体现出在比赛中的战略问题，属于对实力的检验。</w:t>
      </w:r>
      <w:r w:rsidR="004910BD">
        <w:rPr>
          <w:rFonts w:hint="eastAsia"/>
        </w:rPr>
        <w:t>我队需要调整比赛心态，不要“队内概念神，队外被暴打”，在正式比赛稳住心态会有更好的发挥。</w:t>
      </w:r>
    </w:p>
    <w:sectPr w:rsidR="00503409" w:rsidRPr="00D913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E3"/>
    <w:rsid w:val="000A4FEA"/>
    <w:rsid w:val="00127669"/>
    <w:rsid w:val="0014518F"/>
    <w:rsid w:val="001B79EC"/>
    <w:rsid w:val="00254EE3"/>
    <w:rsid w:val="004910BD"/>
    <w:rsid w:val="00503409"/>
    <w:rsid w:val="00547C7C"/>
    <w:rsid w:val="005655A7"/>
    <w:rsid w:val="006B612B"/>
    <w:rsid w:val="007A6D2D"/>
    <w:rsid w:val="0082102B"/>
    <w:rsid w:val="008A5AE5"/>
    <w:rsid w:val="00AC07D7"/>
    <w:rsid w:val="00B903A9"/>
    <w:rsid w:val="00D7719E"/>
    <w:rsid w:val="00D913D3"/>
    <w:rsid w:val="00E15514"/>
    <w:rsid w:val="00E2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335F"/>
  <w15:chartTrackingRefBased/>
  <w15:docId w15:val="{21E1A3D5-D76C-4AE3-8033-5C56A81F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4E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E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E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EE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E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E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E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E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E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EE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4E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E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E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E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E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E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E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E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4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18</cp:revision>
  <dcterms:created xsi:type="dcterms:W3CDTF">2025-03-06T13:32:00Z</dcterms:created>
  <dcterms:modified xsi:type="dcterms:W3CDTF">2025-03-23T14:45:00Z</dcterms:modified>
</cp:coreProperties>
</file>