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E53F" w14:textId="77777777" w:rsidR="006A260C" w:rsidRDefault="006A260C">
      <w:pPr>
        <w:jc w:val="center"/>
      </w:pPr>
    </w:p>
    <w:p w14:paraId="6AAB5A3B" w14:textId="77777777" w:rsidR="006A260C" w:rsidRDefault="006A260C">
      <w:pPr>
        <w:jc w:val="center"/>
      </w:pPr>
    </w:p>
    <w:p w14:paraId="4AB17A0D" w14:textId="77777777" w:rsidR="006A260C" w:rsidRDefault="006A260C">
      <w:pPr>
        <w:jc w:val="center"/>
      </w:pPr>
    </w:p>
    <w:p w14:paraId="15A41ECA" w14:textId="77777777" w:rsidR="006A260C" w:rsidRDefault="00000000">
      <w:pPr>
        <w:jc w:val="center"/>
      </w:pPr>
      <w:r>
        <w:rPr>
          <w:sz w:val="80"/>
          <w:szCs w:val="80"/>
        </w:rPr>
        <w:t>CSE 341 Final project Proposal</w:t>
      </w:r>
    </w:p>
    <w:p w14:paraId="6684199B" w14:textId="77777777" w:rsidR="006A260C" w:rsidRDefault="00000000">
      <w:pPr>
        <w:pStyle w:val="Heading1"/>
        <w:jc w:val="center"/>
      </w:pPr>
      <w:bookmarkStart w:id="0" w:name="_gjdgxs" w:colFirst="0" w:colLast="0"/>
      <w:bookmarkEnd w:id="0"/>
      <w:r>
        <w:t>General Info</w:t>
      </w:r>
    </w:p>
    <w:p w14:paraId="74D74505" w14:textId="173FFB24" w:rsidR="006A260C" w:rsidRDefault="000F0947">
      <w:pPr>
        <w:jc w:val="center"/>
      </w:pPr>
      <w:r>
        <w:t>Zach Sutherland</w:t>
      </w:r>
    </w:p>
    <w:p w14:paraId="6736B18F" w14:textId="7924C28C" w:rsidR="000F0947" w:rsidRDefault="000F0947">
      <w:pPr>
        <w:jc w:val="center"/>
      </w:pPr>
      <w:r>
        <w:t xml:space="preserve">Benjamin </w:t>
      </w:r>
      <w:r w:rsidR="001079FD">
        <w:t>Wasden</w:t>
      </w:r>
    </w:p>
    <w:p w14:paraId="017FB85F" w14:textId="4E598FE9" w:rsidR="006A260C" w:rsidRDefault="006441F7">
      <w:pPr>
        <w:jc w:val="center"/>
      </w:pPr>
      <w:r>
        <w:t>Libr</w:t>
      </w:r>
      <w:r w:rsidR="00D6394D">
        <w:t>ary A</w:t>
      </w:r>
      <w:r w:rsidR="007C6E44">
        <w:t>pplication</w:t>
      </w:r>
    </w:p>
    <w:p w14:paraId="1BD0C930" w14:textId="77777777" w:rsidR="006A260C" w:rsidRDefault="006A260C">
      <w:pPr>
        <w:jc w:val="center"/>
      </w:pPr>
    </w:p>
    <w:p w14:paraId="33C30484" w14:textId="77777777" w:rsidR="006A260C" w:rsidRDefault="00000000">
      <w:pPr>
        <w:jc w:val="center"/>
      </w:pPr>
      <w:r>
        <w:t>Contents:</w:t>
      </w:r>
    </w:p>
    <w:p w14:paraId="5B910545" w14:textId="77777777" w:rsidR="006A260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713264798"/>
        <w:docPartObj>
          <w:docPartGallery w:val="Table of Contents"/>
          <w:docPartUnique/>
        </w:docPartObj>
      </w:sdtPr>
      <w:sdtContent>
        <w:p w14:paraId="65840AEF" w14:textId="77777777" w:rsidR="006A260C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="006A260C">
              <w:rPr>
                <w:color w:val="000000"/>
              </w:rPr>
              <w:t>General Info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15A45356" w14:textId="77777777" w:rsidR="006A260C" w:rsidRDefault="006A260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oxlmg6u5hyfx">
            <w:r>
              <w:rPr>
                <w:color w:val="000000"/>
              </w:rPr>
              <w:t>Application Info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_oxlmg6u5hyfx \h </w:instrText>
          </w:r>
          <w:r w:rsidR="00000000">
            <w:fldChar w:fldCharType="separate"/>
          </w:r>
          <w:r w:rsidR="00000000">
            <w:rPr>
              <w:b/>
              <w:color w:val="000000"/>
            </w:rPr>
            <w:t>2</w:t>
          </w:r>
          <w:r w:rsidR="00000000">
            <w:fldChar w:fldCharType="end"/>
          </w:r>
        </w:p>
        <w:p w14:paraId="5C1DBBEB" w14:textId="77777777" w:rsidR="006A260C" w:rsidRDefault="006A260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fob9te">
            <w:r>
              <w:rPr>
                <w:color w:val="000000"/>
              </w:rPr>
              <w:t>What will the API do?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_1fob9te \h </w:instrText>
          </w:r>
          <w:r w:rsidR="00000000">
            <w:fldChar w:fldCharType="separate"/>
          </w:r>
          <w:r w:rsidR="00000000">
            <w:rPr>
              <w:color w:val="000000"/>
            </w:rPr>
            <w:t>2</w:t>
          </w:r>
          <w:r w:rsidR="00000000">
            <w:fldChar w:fldCharType="end"/>
          </w:r>
        </w:p>
        <w:p w14:paraId="7BBF109E" w14:textId="77777777" w:rsidR="006A260C" w:rsidRDefault="006A260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tyjcwt">
            <w:r>
              <w:rPr>
                <w:color w:val="000000"/>
              </w:rPr>
              <w:t>How will your API utilize a login system?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_tyjcwt \h </w:instrText>
          </w:r>
          <w:r w:rsidR="00000000">
            <w:fldChar w:fldCharType="separate"/>
          </w:r>
          <w:r w:rsidR="00000000">
            <w:rPr>
              <w:color w:val="000000"/>
            </w:rPr>
            <w:t>2</w:t>
          </w:r>
          <w:r w:rsidR="00000000">
            <w:fldChar w:fldCharType="end"/>
          </w:r>
        </w:p>
        <w:p w14:paraId="6BED6CF7" w14:textId="77777777" w:rsidR="006A260C" w:rsidRDefault="006A260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>
              <w:rPr>
                <w:color w:val="000000"/>
              </w:rPr>
              <w:t>What database will you use?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_2et92p0 \h </w:instrText>
          </w:r>
          <w:r w:rsidR="00000000">
            <w:fldChar w:fldCharType="separate"/>
          </w:r>
          <w:r w:rsidR="00000000">
            <w:rPr>
              <w:color w:val="000000"/>
            </w:rPr>
            <w:t>2</w:t>
          </w:r>
          <w:r w:rsidR="00000000">
            <w:fldChar w:fldCharType="end"/>
          </w:r>
        </w:p>
        <w:p w14:paraId="0E7A2B68" w14:textId="77777777" w:rsidR="006A260C" w:rsidRDefault="006A260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s8eyo1">
            <w:r>
              <w:rPr>
                <w:color w:val="000000"/>
              </w:rPr>
              <w:t>How will the data be stored in your database?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_2s8eyo1 \h </w:instrText>
          </w:r>
          <w:r w:rsidR="00000000">
            <w:fldChar w:fldCharType="separate"/>
          </w:r>
          <w:r w:rsidR="00000000">
            <w:rPr>
              <w:color w:val="000000"/>
            </w:rPr>
            <w:t>2</w:t>
          </w:r>
          <w:r w:rsidR="00000000">
            <w:fldChar w:fldCharType="end"/>
          </w:r>
        </w:p>
        <w:p w14:paraId="7FDFE901" w14:textId="77777777" w:rsidR="006A260C" w:rsidRDefault="006A260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>
              <w:rPr>
                <w:color w:val="000000"/>
              </w:rPr>
              <w:t>How would a frontend be able to manage authentication state based on the data you provide?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_3dy6vkm \h </w:instrText>
          </w:r>
          <w:r w:rsidR="00000000">
            <w:fldChar w:fldCharType="separate"/>
          </w:r>
          <w:r w:rsidR="00000000">
            <w:rPr>
              <w:color w:val="000000"/>
            </w:rPr>
            <w:t>2</w:t>
          </w:r>
          <w:r w:rsidR="00000000">
            <w:fldChar w:fldCharType="end"/>
          </w:r>
        </w:p>
        <w:p w14:paraId="4BFABC5B" w14:textId="77777777" w:rsidR="006A260C" w:rsidRDefault="006A260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t3h5sf">
            <w:r>
              <w:rPr>
                <w:color w:val="000000"/>
              </w:rPr>
              <w:t>What pieces of data in your app will need to be secured? How will you demonstrate web security principles in the development of this app?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_1t3h5sf \h </w:instrText>
          </w:r>
          <w:r w:rsidR="00000000">
            <w:fldChar w:fldCharType="separate"/>
          </w:r>
          <w:r w:rsidR="00000000">
            <w:rPr>
              <w:color w:val="000000"/>
            </w:rPr>
            <w:t>2</w:t>
          </w:r>
          <w:r w:rsidR="00000000">
            <w:fldChar w:fldCharType="end"/>
          </w:r>
        </w:p>
        <w:p w14:paraId="6D18C599" w14:textId="77777777" w:rsidR="006A260C" w:rsidRDefault="006A260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4d34og8">
            <w:r>
              <w:rPr>
                <w:color w:val="000000"/>
              </w:rPr>
              <w:t>What file structure and program architecture will you use for this project (how will you organize your node project)? Why?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_4d34og8 \h </w:instrText>
          </w:r>
          <w:r w:rsidR="00000000">
            <w:fldChar w:fldCharType="separate"/>
          </w:r>
          <w:r w:rsidR="00000000">
            <w:rPr>
              <w:color w:val="000000"/>
            </w:rPr>
            <w:t>2</w:t>
          </w:r>
          <w:r w:rsidR="00000000">
            <w:fldChar w:fldCharType="end"/>
          </w:r>
        </w:p>
        <w:p w14:paraId="6A6176EA" w14:textId="77777777" w:rsidR="006A260C" w:rsidRDefault="006A260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7dp8vu">
            <w:r>
              <w:rPr>
                <w:color w:val="000000"/>
              </w:rPr>
              <w:t>What are potential stretch challenges that you could implement to go above and beyond?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_17dp8vu \h </w:instrText>
          </w:r>
          <w:r w:rsidR="00000000">
            <w:fldChar w:fldCharType="separate"/>
          </w:r>
          <w:r w:rsidR="00000000">
            <w:rPr>
              <w:color w:val="000000"/>
            </w:rPr>
            <w:t>2</w:t>
          </w:r>
          <w:r w:rsidR="00000000">
            <w:fldChar w:fldCharType="end"/>
          </w:r>
        </w:p>
        <w:p w14:paraId="381BE46C" w14:textId="77777777" w:rsidR="006A260C" w:rsidRDefault="006A260C">
          <w:pPr>
            <w:tabs>
              <w:tab w:val="right" w:pos="9360"/>
            </w:tabs>
            <w:spacing w:before="200" w:line="240" w:lineRule="auto"/>
          </w:pPr>
          <w:hyperlink w:anchor="_mral43ww1pvt">
            <w:r>
              <w:rPr>
                <w:b/>
              </w:rPr>
              <w:t>API Endpoint Planning</w:t>
            </w:r>
          </w:hyperlink>
          <w:r w:rsidR="00000000">
            <w:rPr>
              <w:b/>
            </w:rPr>
            <w:tab/>
          </w:r>
          <w:r w:rsidR="00000000">
            <w:fldChar w:fldCharType="begin"/>
          </w:r>
          <w:r w:rsidR="00000000">
            <w:instrText xml:space="preserve"> PAGEREF _mral43ww1pvt \h </w:instrText>
          </w:r>
          <w:r w:rsidR="00000000">
            <w:fldChar w:fldCharType="separate"/>
          </w:r>
          <w:r w:rsidR="00000000">
            <w:rPr>
              <w:b/>
            </w:rPr>
            <w:t>2</w:t>
          </w:r>
          <w:r w:rsidR="00000000">
            <w:fldChar w:fldCharType="end"/>
          </w:r>
        </w:p>
        <w:p w14:paraId="2116CEEA" w14:textId="77777777" w:rsidR="006A260C" w:rsidRDefault="006A260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1ksv4uv">
            <w:r>
              <w:rPr>
                <w:color w:val="000000"/>
              </w:rPr>
              <w:t>Project Scheduling and Delegation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_1ksv4uv \h </w:instrText>
          </w:r>
          <w:r w:rsidR="00000000">
            <w:fldChar w:fldCharType="separate"/>
          </w:r>
          <w:r w:rsidR="00000000">
            <w:rPr>
              <w:b/>
              <w:color w:val="000000"/>
            </w:rPr>
            <w:t>3</w:t>
          </w:r>
          <w:r w:rsidR="00000000">
            <w:fldChar w:fldCharType="end"/>
          </w:r>
        </w:p>
        <w:p w14:paraId="030CAC05" w14:textId="77777777" w:rsidR="006A260C" w:rsidRDefault="006A260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rdcrjn">
            <w:r>
              <w:rPr>
                <w:color w:val="000000"/>
              </w:rPr>
              <w:t>How will you divide up work in your team to ensure the following tasks all get completed?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_3rdcrjn \h </w:instrText>
          </w:r>
          <w:r w:rsidR="00000000">
            <w:fldChar w:fldCharType="separate"/>
          </w:r>
          <w:r w:rsidR="00000000">
            <w:rPr>
              <w:color w:val="000000"/>
            </w:rPr>
            <w:t>3</w:t>
          </w:r>
          <w:r w:rsidR="00000000">
            <w:fldChar w:fldCharType="end"/>
          </w:r>
        </w:p>
        <w:p w14:paraId="182FFA76" w14:textId="77777777" w:rsidR="006A260C" w:rsidRDefault="006A260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26in1rg">
            <w:r>
              <w:rPr>
                <w:color w:val="000000"/>
              </w:rPr>
              <w:t>Potential Risks and Risk Mitigation Techniques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_26in1rg \h </w:instrText>
          </w:r>
          <w:r w:rsidR="00000000">
            <w:fldChar w:fldCharType="separate"/>
          </w:r>
          <w:r w:rsidR="00000000">
            <w:rPr>
              <w:b/>
              <w:color w:val="000000"/>
            </w:rPr>
            <w:t>4</w:t>
          </w:r>
          <w:r w:rsidR="00000000">
            <w:fldChar w:fldCharType="end"/>
          </w:r>
        </w:p>
        <w:p w14:paraId="03A82EA8" w14:textId="77777777" w:rsidR="006A260C" w:rsidRDefault="006A260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lnxbz9">
            <w:r>
              <w:rPr>
                <w:color w:val="000000"/>
              </w:rPr>
              <w:t>What are the risks involved with you being able to finish this project in a timely manner?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_lnxbz9 \h </w:instrText>
          </w:r>
          <w:r w:rsidR="00000000">
            <w:fldChar w:fldCharType="separate"/>
          </w:r>
          <w:r w:rsidR="00000000">
            <w:rPr>
              <w:color w:val="000000"/>
            </w:rPr>
            <w:t>4</w:t>
          </w:r>
          <w:r w:rsidR="00000000">
            <w:fldChar w:fldCharType="end"/>
          </w:r>
        </w:p>
        <w:p w14:paraId="66128678" w14:textId="77777777" w:rsidR="006A260C" w:rsidRDefault="006A260C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35nkun2">
            <w:r>
              <w:rPr>
                <w:color w:val="000000"/>
              </w:rPr>
              <w:t>How will you mitigate or overcome these risks?</w:t>
            </w:r>
          </w:hyperlink>
          <w:r w:rsidR="00000000">
            <w:rPr>
              <w:color w:val="000000"/>
            </w:rPr>
            <w:tab/>
          </w:r>
          <w:r w:rsidR="00000000">
            <w:fldChar w:fldCharType="begin"/>
          </w:r>
          <w:r w:rsidR="00000000">
            <w:instrText xml:space="preserve"> PAGEREF _35nkun2 \h </w:instrText>
          </w:r>
          <w:r w:rsidR="00000000">
            <w:fldChar w:fldCharType="separate"/>
          </w:r>
          <w:r w:rsidR="00000000">
            <w:rPr>
              <w:color w:val="000000"/>
            </w:rPr>
            <w:t>4</w:t>
          </w:r>
          <w:r w:rsidR="00000000">
            <w:fldChar w:fldCharType="end"/>
          </w:r>
          <w:r w:rsidR="00000000">
            <w:fldChar w:fldCharType="end"/>
          </w:r>
        </w:p>
      </w:sdtContent>
    </w:sdt>
    <w:p w14:paraId="6FBDA692" w14:textId="77777777" w:rsidR="006A260C" w:rsidRDefault="00000000">
      <w:pPr>
        <w:pStyle w:val="Heading1"/>
      </w:pPr>
      <w:bookmarkStart w:id="1" w:name="_oxlmg6u5hyfx" w:colFirst="0" w:colLast="0"/>
      <w:bookmarkEnd w:id="1"/>
      <w:r>
        <w:t>Application Info</w:t>
      </w:r>
    </w:p>
    <w:p w14:paraId="3D7AB0D3" w14:textId="71301198" w:rsidR="006A260C" w:rsidRDefault="00000000" w:rsidP="00EF4CAA">
      <w:pPr>
        <w:pStyle w:val="Heading2"/>
      </w:pPr>
      <w:bookmarkStart w:id="2" w:name="_1fob9te" w:colFirst="0" w:colLast="0"/>
      <w:bookmarkEnd w:id="2"/>
      <w:r>
        <w:t>What will the API do</w:t>
      </w:r>
      <w:r w:rsidR="001157A7">
        <w:t>?</w:t>
      </w:r>
    </w:p>
    <w:p w14:paraId="4FCE521E" w14:textId="16385C14" w:rsidR="001157A7" w:rsidRPr="001157A7" w:rsidRDefault="001157A7" w:rsidP="001157A7">
      <w:r>
        <w:t>Contain</w:t>
      </w:r>
      <w:r w:rsidR="00530FD8">
        <w:t xml:space="preserve"> and authenticate a collection of users. Contain and retrieve collection</w:t>
      </w:r>
      <w:r w:rsidR="00B06E4E">
        <w:t>s</w:t>
      </w:r>
      <w:r w:rsidR="00530FD8">
        <w:t xml:space="preserve"> of books, </w:t>
      </w:r>
      <w:r w:rsidR="00B06E4E">
        <w:t>groups, reviews</w:t>
      </w:r>
      <w:r w:rsidR="00407108">
        <w:t>.</w:t>
      </w:r>
    </w:p>
    <w:p w14:paraId="26DE53BD" w14:textId="77777777" w:rsidR="006A260C" w:rsidRDefault="00000000">
      <w:pPr>
        <w:pStyle w:val="Heading2"/>
      </w:pPr>
      <w:bookmarkStart w:id="3" w:name="_tyjcwt" w:colFirst="0" w:colLast="0"/>
      <w:bookmarkEnd w:id="3"/>
      <w:r>
        <w:t>How will your API utilize a login system?</w:t>
      </w:r>
    </w:p>
    <w:p w14:paraId="3A3F3F45" w14:textId="16AC0B78" w:rsidR="006A260C" w:rsidRDefault="00537BA8">
      <w:r>
        <w:t xml:space="preserve">Users will be able to log in to leave </w:t>
      </w:r>
      <w:r w:rsidR="00B277FC">
        <w:t>reviews on book</w:t>
      </w:r>
      <w:r w:rsidR="00E13E02">
        <w:t>s</w:t>
      </w:r>
      <w:r w:rsidR="00B277FC">
        <w:t xml:space="preserve">. They will also be </w:t>
      </w:r>
      <w:r w:rsidR="00E13E02">
        <w:t>able to join groups.</w:t>
      </w:r>
    </w:p>
    <w:p w14:paraId="506EEDE5" w14:textId="25CD0785" w:rsidR="006A260C" w:rsidRDefault="00000000" w:rsidP="00E13E02">
      <w:pPr>
        <w:pStyle w:val="Heading2"/>
      </w:pPr>
      <w:bookmarkStart w:id="4" w:name="_2et92p0" w:colFirst="0" w:colLast="0"/>
      <w:bookmarkEnd w:id="4"/>
      <w:r>
        <w:t>What database will you use?</w:t>
      </w:r>
    </w:p>
    <w:p w14:paraId="16D70DF8" w14:textId="1C6CF915" w:rsidR="00E13E02" w:rsidRPr="00E13E02" w:rsidRDefault="00E13E02" w:rsidP="00E13E02">
      <w:r>
        <w:t>MongoDB with at least 4 collections.</w:t>
      </w:r>
    </w:p>
    <w:p w14:paraId="5AFCD491" w14:textId="55B3605F" w:rsidR="006A260C" w:rsidRDefault="00000000" w:rsidP="00E13E02">
      <w:pPr>
        <w:pStyle w:val="Heading2"/>
      </w:pPr>
      <w:bookmarkStart w:id="5" w:name="_2s8eyo1" w:colFirst="0" w:colLast="0"/>
      <w:bookmarkEnd w:id="5"/>
      <w:r>
        <w:t>How will the data be stored in your database</w:t>
      </w:r>
      <w:r w:rsidR="00E13E02">
        <w:t>?</w:t>
      </w:r>
    </w:p>
    <w:p w14:paraId="4FA11B3D" w14:textId="79D7C4BD" w:rsidR="00E13E02" w:rsidRPr="00E13E02" w:rsidRDefault="00E13E02" w:rsidP="00E13E02">
      <w:r>
        <w:t>Four collections.</w:t>
      </w:r>
      <w:r w:rsidR="00886CB5">
        <w:t xml:space="preserve"> Users, groups, books, reviews.</w:t>
      </w:r>
    </w:p>
    <w:p w14:paraId="6177860A" w14:textId="704741C6" w:rsidR="006A260C" w:rsidRDefault="00000000" w:rsidP="00717AEE">
      <w:pPr>
        <w:pStyle w:val="Heading2"/>
      </w:pPr>
      <w:bookmarkStart w:id="6" w:name="_3dy6vkm" w:colFirst="0" w:colLast="0"/>
      <w:bookmarkEnd w:id="6"/>
      <w:r>
        <w:t>How would a frontend be able to manage authentication state based on the data you provide?</w:t>
      </w:r>
    </w:p>
    <w:p w14:paraId="10995412" w14:textId="17EE2D01" w:rsidR="00717AEE" w:rsidRPr="00717AEE" w:rsidRDefault="00717AEE" w:rsidP="00717AEE">
      <w:r>
        <w:t>OAuth</w:t>
      </w:r>
      <w:r w:rsidR="00485BED">
        <w:t>.</w:t>
      </w:r>
    </w:p>
    <w:p w14:paraId="415E25AB" w14:textId="77777777" w:rsidR="006A260C" w:rsidRDefault="00000000">
      <w:pPr>
        <w:pStyle w:val="Heading2"/>
      </w:pPr>
      <w:bookmarkStart w:id="7" w:name="_1t3h5sf" w:colFirst="0" w:colLast="0"/>
      <w:bookmarkEnd w:id="7"/>
      <w:r>
        <w:t>What pieces of data in your app will need to be secured? How will you demonstrate web security principles in the development of this app?</w:t>
      </w:r>
    </w:p>
    <w:p w14:paraId="53D7EA82" w14:textId="0D165017" w:rsidR="006A260C" w:rsidRDefault="00485BED">
      <w:r>
        <w:t>User data</w:t>
      </w:r>
      <w:r w:rsidR="001415DF">
        <w:t xml:space="preserve"> will need to be secure. The user will need to be signed in to access certain data.</w:t>
      </w:r>
    </w:p>
    <w:p w14:paraId="1D4C71D1" w14:textId="77777777" w:rsidR="006A260C" w:rsidRDefault="00000000">
      <w:pPr>
        <w:pStyle w:val="Heading2"/>
      </w:pPr>
      <w:bookmarkStart w:id="8" w:name="_4d34og8" w:colFirst="0" w:colLast="0"/>
      <w:bookmarkEnd w:id="8"/>
      <w:r>
        <w:t>What file structure and program architecture will you use for this project (how will you organize your node project)? Why?</w:t>
      </w:r>
    </w:p>
    <w:p w14:paraId="18B72AAE" w14:textId="0B4E5DEB" w:rsidR="006A260C" w:rsidRDefault="00475973">
      <w:r>
        <w:t>MVC format. It is simple</w:t>
      </w:r>
      <w:r w:rsidR="0003752A">
        <w:t>, modular</w:t>
      </w:r>
      <w:r>
        <w:t xml:space="preserve"> and easy to update</w:t>
      </w:r>
      <w:r w:rsidR="0003752A">
        <w:t>.</w:t>
      </w:r>
    </w:p>
    <w:p w14:paraId="45ED2130" w14:textId="77777777" w:rsidR="006A260C" w:rsidRDefault="00000000">
      <w:pPr>
        <w:pStyle w:val="Heading2"/>
      </w:pPr>
      <w:bookmarkStart w:id="9" w:name="_17dp8vu" w:colFirst="0" w:colLast="0"/>
      <w:bookmarkEnd w:id="9"/>
      <w:r>
        <w:t>What are potential stretch challenges that you could implement to go above and beyond?</w:t>
      </w:r>
    </w:p>
    <w:p w14:paraId="351F0F52" w14:textId="6861DBD3" w:rsidR="006A260C" w:rsidRDefault="00AE2CB6">
      <w:r w:rsidRPr="00AE2CB6">
        <w:t>Implementing an admin user with more privileges (creating and editing groups)</w:t>
      </w:r>
      <w:r>
        <w:t>.</w:t>
      </w:r>
    </w:p>
    <w:p w14:paraId="31BA0379" w14:textId="0C5C2EB4" w:rsidR="00AE2CB6" w:rsidRPr="00AE2CB6" w:rsidRDefault="00AE2CB6">
      <w:r>
        <w:t>Utilizing an ext</w:t>
      </w:r>
      <w:r w:rsidR="006F1DF6">
        <w:t>ernal API to increase database coverage.</w:t>
      </w:r>
    </w:p>
    <w:p w14:paraId="039B9150" w14:textId="77777777" w:rsidR="006A260C" w:rsidRDefault="00000000">
      <w:pPr>
        <w:pStyle w:val="Heading1"/>
      </w:pPr>
      <w:bookmarkStart w:id="10" w:name="_mral43ww1pvt" w:colFirst="0" w:colLast="0"/>
      <w:bookmarkEnd w:id="10"/>
      <w:r>
        <w:t>API Endpoint Planning</w:t>
      </w:r>
    </w:p>
    <w:p w14:paraId="02225959" w14:textId="5D1DE8EE" w:rsidR="006A260C" w:rsidRDefault="00000000">
      <w:pPr>
        <w:rPr>
          <w:highlight w:val="yellow"/>
        </w:rPr>
      </w:pPr>
      <w:r>
        <w:t>For this section, you’ll plan out what API endpoints you’ll need for your project.</w:t>
      </w:r>
      <w:r>
        <w:rPr>
          <w:highlight w:val="yellow"/>
        </w:rPr>
        <w:t xml:space="preserve"> </w:t>
      </w:r>
    </w:p>
    <w:p w14:paraId="7ACA500B" w14:textId="0FFFE2AE" w:rsidR="006A260C" w:rsidRPr="006521B0" w:rsidRDefault="00EC55DD">
      <w:pPr>
        <w:numPr>
          <w:ilvl w:val="0"/>
          <w:numId w:val="1"/>
        </w:numPr>
        <w:spacing w:after="0"/>
      </w:pPr>
      <w:r w:rsidRPr="006521B0">
        <w:t>user</w:t>
      </w:r>
      <w:r w:rsidR="005E2F49" w:rsidRPr="006521B0">
        <w:t>s</w:t>
      </w:r>
    </w:p>
    <w:p w14:paraId="3E6DB65A" w14:textId="66A7E09C" w:rsidR="006A260C" w:rsidRPr="006521B0" w:rsidRDefault="00000000">
      <w:pPr>
        <w:numPr>
          <w:ilvl w:val="1"/>
          <w:numId w:val="1"/>
        </w:numPr>
        <w:spacing w:after="0"/>
      </w:pPr>
      <w:r w:rsidRPr="006521B0">
        <w:t>POST /</w:t>
      </w:r>
      <w:r w:rsidR="00351F2A" w:rsidRPr="006521B0">
        <w:t>user</w:t>
      </w:r>
      <w:r w:rsidR="005E2F49" w:rsidRPr="006521B0">
        <w:t>s</w:t>
      </w:r>
    </w:p>
    <w:p w14:paraId="11F96AF2" w14:textId="5160B1BD" w:rsidR="006A260C" w:rsidRPr="006521B0" w:rsidRDefault="00000000">
      <w:pPr>
        <w:numPr>
          <w:ilvl w:val="1"/>
          <w:numId w:val="1"/>
        </w:numPr>
        <w:spacing w:after="0"/>
      </w:pPr>
      <w:r w:rsidRPr="006521B0">
        <w:t>PUT /</w:t>
      </w:r>
      <w:r w:rsidR="00351F2A" w:rsidRPr="006521B0">
        <w:t>user</w:t>
      </w:r>
      <w:r w:rsidR="005E2F49" w:rsidRPr="006521B0">
        <w:t>s</w:t>
      </w:r>
    </w:p>
    <w:p w14:paraId="0813E251" w14:textId="058F7D2D" w:rsidR="006A260C" w:rsidRPr="006521B0" w:rsidRDefault="00000000" w:rsidP="005C3EA8">
      <w:pPr>
        <w:numPr>
          <w:ilvl w:val="1"/>
          <w:numId w:val="1"/>
        </w:numPr>
        <w:spacing w:after="0"/>
      </w:pPr>
      <w:r w:rsidRPr="006521B0">
        <w:t>GET /</w:t>
      </w:r>
      <w:proofErr w:type="gramStart"/>
      <w:r w:rsidR="00351F2A" w:rsidRPr="006521B0">
        <w:t>user</w:t>
      </w:r>
      <w:r w:rsidR="005E2F49" w:rsidRPr="006521B0">
        <w:t>s</w:t>
      </w:r>
      <w:r w:rsidRPr="006521B0">
        <w:t>/{</w:t>
      </w:r>
      <w:proofErr w:type="spellStart"/>
      <w:proofErr w:type="gramEnd"/>
      <w:r w:rsidR="00351F2A" w:rsidRPr="006521B0">
        <w:t>user</w:t>
      </w:r>
      <w:r w:rsidRPr="006521B0">
        <w:t>Id</w:t>
      </w:r>
      <w:proofErr w:type="spellEnd"/>
      <w:r w:rsidRPr="006521B0">
        <w:t>}</w:t>
      </w:r>
    </w:p>
    <w:p w14:paraId="48ABA5DB" w14:textId="0413C91C" w:rsidR="006A260C" w:rsidRPr="006521B0" w:rsidRDefault="00000000" w:rsidP="005C3EA8">
      <w:pPr>
        <w:numPr>
          <w:ilvl w:val="1"/>
          <w:numId w:val="1"/>
        </w:numPr>
        <w:spacing w:after="0"/>
      </w:pPr>
      <w:r w:rsidRPr="006521B0">
        <w:lastRenderedPageBreak/>
        <w:t>DELETE /</w:t>
      </w:r>
      <w:proofErr w:type="gramStart"/>
      <w:r w:rsidR="005E2F49" w:rsidRPr="006521B0">
        <w:t>users</w:t>
      </w:r>
      <w:r w:rsidRPr="006521B0">
        <w:t>/{</w:t>
      </w:r>
      <w:proofErr w:type="spellStart"/>
      <w:proofErr w:type="gramEnd"/>
      <w:r w:rsidR="005E2F49" w:rsidRPr="006521B0">
        <w:t>user</w:t>
      </w:r>
      <w:r w:rsidRPr="006521B0">
        <w:t>Id</w:t>
      </w:r>
      <w:proofErr w:type="spellEnd"/>
      <w:r w:rsidRPr="006521B0">
        <w:t>}</w:t>
      </w:r>
    </w:p>
    <w:p w14:paraId="7C068D8F" w14:textId="36FFD7A0" w:rsidR="006A260C" w:rsidRPr="006521B0" w:rsidRDefault="00351F2A">
      <w:pPr>
        <w:numPr>
          <w:ilvl w:val="0"/>
          <w:numId w:val="1"/>
        </w:numPr>
        <w:spacing w:after="0"/>
      </w:pPr>
      <w:r w:rsidRPr="006521B0">
        <w:t>book</w:t>
      </w:r>
      <w:r w:rsidR="005E2F49" w:rsidRPr="006521B0">
        <w:t>s</w:t>
      </w:r>
    </w:p>
    <w:p w14:paraId="2271A056" w14:textId="0616F5D1" w:rsidR="006A260C" w:rsidRPr="006521B0" w:rsidRDefault="00000000">
      <w:pPr>
        <w:numPr>
          <w:ilvl w:val="1"/>
          <w:numId w:val="1"/>
        </w:numPr>
        <w:spacing w:after="0"/>
      </w:pPr>
      <w:r w:rsidRPr="006521B0">
        <w:t>GET /</w:t>
      </w:r>
      <w:r w:rsidR="005C3EA8" w:rsidRPr="006521B0">
        <w:t>book</w:t>
      </w:r>
      <w:r w:rsidR="005E2F49" w:rsidRPr="006521B0">
        <w:t>s</w:t>
      </w:r>
    </w:p>
    <w:p w14:paraId="08B08E73" w14:textId="39E100B5" w:rsidR="005C3EA8" w:rsidRPr="006521B0" w:rsidRDefault="005C3EA8">
      <w:pPr>
        <w:numPr>
          <w:ilvl w:val="1"/>
          <w:numId w:val="1"/>
        </w:numPr>
        <w:spacing w:after="0"/>
      </w:pPr>
      <w:r w:rsidRPr="006521B0">
        <w:t>GET</w:t>
      </w:r>
      <w:r w:rsidR="00AD03D9" w:rsidRPr="006521B0">
        <w:t>/</w:t>
      </w:r>
      <w:proofErr w:type="gramStart"/>
      <w:r w:rsidR="00AD03D9" w:rsidRPr="006521B0">
        <w:t>book</w:t>
      </w:r>
      <w:r w:rsidR="005E2F49" w:rsidRPr="006521B0">
        <w:t>s</w:t>
      </w:r>
      <w:r w:rsidR="00AD03D9" w:rsidRPr="006521B0">
        <w:t>/{</w:t>
      </w:r>
      <w:proofErr w:type="spellStart"/>
      <w:proofErr w:type="gramEnd"/>
      <w:r w:rsidR="00AD03D9" w:rsidRPr="006521B0">
        <w:t>bookId</w:t>
      </w:r>
      <w:proofErr w:type="spellEnd"/>
      <w:r w:rsidR="00AD03D9" w:rsidRPr="006521B0">
        <w:t>}</w:t>
      </w:r>
    </w:p>
    <w:p w14:paraId="5C272F41" w14:textId="3302A0B6" w:rsidR="00AD03D9" w:rsidRPr="006521B0" w:rsidRDefault="00AD03D9">
      <w:pPr>
        <w:numPr>
          <w:ilvl w:val="1"/>
          <w:numId w:val="1"/>
        </w:numPr>
        <w:spacing w:after="0"/>
      </w:pPr>
      <w:r w:rsidRPr="006521B0">
        <w:t>GET/books/</w:t>
      </w:r>
      <w:proofErr w:type="spellStart"/>
      <w:r w:rsidR="00942E1E" w:rsidRPr="006521B0">
        <w:t>booksByG</w:t>
      </w:r>
      <w:r w:rsidR="006F1DF6" w:rsidRPr="006521B0">
        <w:t>enre</w:t>
      </w:r>
      <w:proofErr w:type="spellEnd"/>
    </w:p>
    <w:p w14:paraId="7C20C09B" w14:textId="06DC34DF" w:rsidR="006A260C" w:rsidRPr="006521B0" w:rsidRDefault="00000000">
      <w:pPr>
        <w:numPr>
          <w:ilvl w:val="1"/>
          <w:numId w:val="1"/>
        </w:numPr>
        <w:spacing w:after="0"/>
      </w:pPr>
      <w:r w:rsidRPr="006521B0">
        <w:t>POST /</w:t>
      </w:r>
      <w:r w:rsidR="00AD03D9" w:rsidRPr="006521B0">
        <w:t>book</w:t>
      </w:r>
      <w:r w:rsidR="00942E1E" w:rsidRPr="006521B0">
        <w:t>s</w:t>
      </w:r>
    </w:p>
    <w:p w14:paraId="0F89F173" w14:textId="20DAE248" w:rsidR="006A260C" w:rsidRPr="006521B0" w:rsidRDefault="00942E1E" w:rsidP="00942E1E">
      <w:pPr>
        <w:numPr>
          <w:ilvl w:val="1"/>
          <w:numId w:val="1"/>
        </w:numPr>
        <w:spacing w:after="0"/>
      </w:pPr>
      <w:r w:rsidRPr="006521B0">
        <w:t>PUT/books</w:t>
      </w:r>
    </w:p>
    <w:p w14:paraId="3A007510" w14:textId="64BDE75B" w:rsidR="006A260C" w:rsidRPr="006521B0" w:rsidRDefault="00000000">
      <w:pPr>
        <w:numPr>
          <w:ilvl w:val="1"/>
          <w:numId w:val="1"/>
        </w:numPr>
        <w:spacing w:after="0"/>
      </w:pPr>
      <w:r w:rsidRPr="006521B0">
        <w:t>DELETE /</w:t>
      </w:r>
      <w:proofErr w:type="gramStart"/>
      <w:r w:rsidR="00C5311E" w:rsidRPr="006521B0">
        <w:t>books</w:t>
      </w:r>
      <w:r w:rsidRPr="006521B0">
        <w:t>/{</w:t>
      </w:r>
      <w:proofErr w:type="spellStart"/>
      <w:proofErr w:type="gramEnd"/>
      <w:r w:rsidR="00C5311E" w:rsidRPr="006521B0">
        <w:t>bookId</w:t>
      </w:r>
      <w:proofErr w:type="spellEnd"/>
      <w:r w:rsidRPr="006521B0">
        <w:t>}</w:t>
      </w:r>
    </w:p>
    <w:p w14:paraId="3E97A7B3" w14:textId="56D880F6" w:rsidR="006A260C" w:rsidRPr="006521B0" w:rsidRDefault="00C5311E">
      <w:pPr>
        <w:numPr>
          <w:ilvl w:val="0"/>
          <w:numId w:val="1"/>
        </w:numPr>
        <w:spacing w:after="0"/>
      </w:pPr>
      <w:r w:rsidRPr="006521B0">
        <w:t>groups</w:t>
      </w:r>
    </w:p>
    <w:p w14:paraId="6BB6A8BC" w14:textId="7F9C0D6D" w:rsidR="00596346" w:rsidRPr="006521B0" w:rsidRDefault="00671BF1" w:rsidP="00596346">
      <w:pPr>
        <w:numPr>
          <w:ilvl w:val="1"/>
          <w:numId w:val="1"/>
        </w:numPr>
        <w:spacing w:after="0"/>
      </w:pPr>
      <w:r w:rsidRPr="006521B0">
        <w:t>GET/</w:t>
      </w:r>
      <w:proofErr w:type="gramStart"/>
      <w:r w:rsidR="00C67FC6" w:rsidRPr="006521B0">
        <w:t>groups/{</w:t>
      </w:r>
      <w:proofErr w:type="spellStart"/>
      <w:proofErr w:type="gramEnd"/>
      <w:r w:rsidR="00C67FC6" w:rsidRPr="006521B0">
        <w:t>groupId</w:t>
      </w:r>
      <w:proofErr w:type="spellEnd"/>
      <w:r w:rsidR="00C67FC6" w:rsidRPr="006521B0">
        <w:t>}</w:t>
      </w:r>
    </w:p>
    <w:p w14:paraId="6ABE7290" w14:textId="34C8C16D" w:rsidR="00C67FC6" w:rsidRPr="006521B0" w:rsidRDefault="00C67FC6" w:rsidP="00596346">
      <w:pPr>
        <w:numPr>
          <w:ilvl w:val="1"/>
          <w:numId w:val="1"/>
        </w:numPr>
        <w:spacing w:after="0"/>
      </w:pPr>
      <w:r w:rsidRPr="006521B0">
        <w:t>GET/groups</w:t>
      </w:r>
    </w:p>
    <w:p w14:paraId="0A15239C" w14:textId="725A4ADA" w:rsidR="00596346" w:rsidRPr="006521B0" w:rsidRDefault="00CB79D3" w:rsidP="00596346">
      <w:pPr>
        <w:numPr>
          <w:ilvl w:val="1"/>
          <w:numId w:val="1"/>
        </w:numPr>
        <w:spacing w:after="0"/>
      </w:pPr>
      <w:r w:rsidRPr="006521B0">
        <w:t>PUT/</w:t>
      </w:r>
      <w:proofErr w:type="gramStart"/>
      <w:r w:rsidRPr="006521B0">
        <w:t>groups/{</w:t>
      </w:r>
      <w:proofErr w:type="spellStart"/>
      <w:proofErr w:type="gramEnd"/>
      <w:r w:rsidRPr="006521B0">
        <w:t>groupID</w:t>
      </w:r>
      <w:proofErr w:type="spellEnd"/>
      <w:r w:rsidRPr="006521B0">
        <w:t>}</w:t>
      </w:r>
    </w:p>
    <w:p w14:paraId="4BB1B712" w14:textId="78A8226E" w:rsidR="009565AC" w:rsidRPr="006521B0" w:rsidRDefault="009565AC" w:rsidP="00596346">
      <w:pPr>
        <w:numPr>
          <w:ilvl w:val="1"/>
          <w:numId w:val="1"/>
        </w:numPr>
        <w:spacing w:after="0"/>
      </w:pPr>
      <w:r w:rsidRPr="006521B0">
        <w:t>PUT/</w:t>
      </w:r>
      <w:proofErr w:type="gramStart"/>
      <w:r w:rsidRPr="006521B0">
        <w:t>groups/</w:t>
      </w:r>
      <w:r w:rsidR="0001504E" w:rsidRPr="006521B0">
        <w:t>{</w:t>
      </w:r>
      <w:proofErr w:type="spellStart"/>
      <w:r w:rsidR="0001504E" w:rsidRPr="006521B0">
        <w:t>groupId</w:t>
      </w:r>
      <w:proofErr w:type="spellEnd"/>
      <w:r w:rsidR="0001504E" w:rsidRPr="006521B0">
        <w:t>}/</w:t>
      </w:r>
      <w:proofErr w:type="spellStart"/>
      <w:proofErr w:type="gramEnd"/>
      <w:r w:rsidRPr="006521B0">
        <w:t>addUser</w:t>
      </w:r>
      <w:proofErr w:type="spellEnd"/>
    </w:p>
    <w:p w14:paraId="50A6F5AD" w14:textId="3F769FC0" w:rsidR="006A4C5A" w:rsidRPr="006521B0" w:rsidRDefault="006A4C5A" w:rsidP="00596346">
      <w:pPr>
        <w:numPr>
          <w:ilvl w:val="1"/>
          <w:numId w:val="1"/>
        </w:numPr>
        <w:spacing w:after="0"/>
      </w:pPr>
      <w:r w:rsidRPr="006521B0">
        <w:t>DELETE/groups</w:t>
      </w:r>
    </w:p>
    <w:p w14:paraId="69D1F035" w14:textId="561B0A2A" w:rsidR="009565AC" w:rsidRPr="006521B0" w:rsidRDefault="006A4C5A" w:rsidP="009565AC">
      <w:pPr>
        <w:numPr>
          <w:ilvl w:val="0"/>
          <w:numId w:val="1"/>
        </w:numPr>
        <w:spacing w:after="0"/>
      </w:pPr>
      <w:r w:rsidRPr="006521B0">
        <w:t>Reviews</w:t>
      </w:r>
    </w:p>
    <w:p w14:paraId="67DA1CA6" w14:textId="41A1904C" w:rsidR="006A4C5A" w:rsidRPr="006521B0" w:rsidRDefault="006A4C5A" w:rsidP="006A4C5A">
      <w:pPr>
        <w:numPr>
          <w:ilvl w:val="1"/>
          <w:numId w:val="1"/>
        </w:numPr>
        <w:spacing w:after="0"/>
      </w:pPr>
      <w:r w:rsidRPr="006521B0">
        <w:t>GET/</w:t>
      </w:r>
      <w:proofErr w:type="gramStart"/>
      <w:r w:rsidR="0001504E" w:rsidRPr="006521B0">
        <w:t>reviews</w:t>
      </w:r>
      <w:r w:rsidRPr="006521B0">
        <w:t>/{</w:t>
      </w:r>
      <w:proofErr w:type="spellStart"/>
      <w:proofErr w:type="gramEnd"/>
      <w:r w:rsidR="00B84B40" w:rsidRPr="006521B0">
        <w:t>bookId</w:t>
      </w:r>
      <w:proofErr w:type="spellEnd"/>
      <w:r w:rsidRPr="006521B0">
        <w:t>}</w:t>
      </w:r>
    </w:p>
    <w:p w14:paraId="17E2A512" w14:textId="6D80CACD" w:rsidR="006A4C5A" w:rsidRPr="006521B0" w:rsidRDefault="006A4C5A" w:rsidP="006A4C5A">
      <w:pPr>
        <w:numPr>
          <w:ilvl w:val="1"/>
          <w:numId w:val="1"/>
        </w:numPr>
        <w:spacing w:after="0"/>
      </w:pPr>
      <w:r w:rsidRPr="006521B0">
        <w:t>POST/</w:t>
      </w:r>
      <w:r w:rsidR="00B84B40" w:rsidRPr="006521B0">
        <w:t>reviews</w:t>
      </w:r>
    </w:p>
    <w:p w14:paraId="04D2F74F" w14:textId="69B19F4B" w:rsidR="006A4C5A" w:rsidRPr="006521B0" w:rsidRDefault="006A4C5A" w:rsidP="00B84B40">
      <w:pPr>
        <w:numPr>
          <w:ilvl w:val="1"/>
          <w:numId w:val="1"/>
        </w:numPr>
        <w:spacing w:after="0"/>
      </w:pPr>
      <w:r w:rsidRPr="006521B0">
        <w:t>PUT/</w:t>
      </w:r>
      <w:proofErr w:type="gramStart"/>
      <w:r w:rsidR="00B84B40" w:rsidRPr="006521B0">
        <w:t>reviews</w:t>
      </w:r>
      <w:r w:rsidRPr="006521B0">
        <w:t>/{</w:t>
      </w:r>
      <w:proofErr w:type="spellStart"/>
      <w:proofErr w:type="gramEnd"/>
      <w:r w:rsidR="00B84B40" w:rsidRPr="006521B0">
        <w:t>review</w:t>
      </w:r>
      <w:r w:rsidRPr="006521B0">
        <w:t>ID</w:t>
      </w:r>
      <w:proofErr w:type="spellEnd"/>
      <w:r w:rsidRPr="006521B0">
        <w:t>}</w:t>
      </w:r>
    </w:p>
    <w:p w14:paraId="2C66342B" w14:textId="2D4AF0FD" w:rsidR="006A4C5A" w:rsidRPr="006521B0" w:rsidRDefault="006A4C5A" w:rsidP="006A4C5A">
      <w:pPr>
        <w:numPr>
          <w:ilvl w:val="1"/>
          <w:numId w:val="1"/>
        </w:numPr>
        <w:spacing w:after="0"/>
      </w:pPr>
      <w:r w:rsidRPr="006521B0">
        <w:t>DELETE/</w:t>
      </w:r>
      <w:r w:rsidR="00B84B40" w:rsidRPr="006521B0">
        <w:t>reviews{</w:t>
      </w:r>
      <w:proofErr w:type="spellStart"/>
      <w:r w:rsidR="00B84B40" w:rsidRPr="006521B0">
        <w:t>reviewId</w:t>
      </w:r>
      <w:proofErr w:type="spellEnd"/>
      <w:r w:rsidR="00B84B40" w:rsidRPr="006521B0">
        <w:t>}</w:t>
      </w:r>
    </w:p>
    <w:p w14:paraId="72823381" w14:textId="77777777" w:rsidR="006A260C" w:rsidRDefault="006A260C"/>
    <w:p w14:paraId="07FEC8E3" w14:textId="77777777" w:rsidR="006A260C" w:rsidRDefault="00000000">
      <w:pPr>
        <w:pStyle w:val="Heading1"/>
      </w:pPr>
      <w:bookmarkStart w:id="11" w:name="_1ksv4uv" w:colFirst="0" w:colLast="0"/>
      <w:bookmarkEnd w:id="11"/>
      <w:r>
        <w:t>Project Scheduling and Delegation</w:t>
      </w:r>
    </w:p>
    <w:p w14:paraId="546D6B07" w14:textId="77777777" w:rsidR="006A260C" w:rsidRDefault="00000000">
      <w:r>
        <w:t>Plan out what tasks will get completed with each lesson remaining in the semester (Only edit highlighted text).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A260C" w14:paraId="3705C151" w14:textId="77777777">
        <w:tc>
          <w:tcPr>
            <w:tcW w:w="4675" w:type="dxa"/>
          </w:tcPr>
          <w:p w14:paraId="04AFDF16" w14:textId="77777777" w:rsidR="006A260C" w:rsidRDefault="00BA7036">
            <w:r>
              <w:t>Week 04 Tasks</w:t>
            </w:r>
          </w:p>
        </w:tc>
        <w:tc>
          <w:tcPr>
            <w:tcW w:w="4675" w:type="dxa"/>
          </w:tcPr>
          <w:p w14:paraId="6A0E05EA" w14:textId="77777777" w:rsidR="006A260C" w:rsidRDefault="00000000">
            <w:pPr>
              <w:rPr>
                <w:i/>
              </w:rPr>
            </w:pPr>
            <w:r>
              <w:rPr>
                <w:i/>
              </w:rPr>
              <w:t>Project Proposal</w:t>
            </w:r>
          </w:p>
        </w:tc>
      </w:tr>
      <w:tr w:rsidR="006A260C" w14:paraId="57431C31" w14:textId="77777777">
        <w:tc>
          <w:tcPr>
            <w:tcW w:w="4675" w:type="dxa"/>
          </w:tcPr>
          <w:p w14:paraId="72D61C0F" w14:textId="77777777" w:rsidR="006A260C" w:rsidRDefault="00BA7036">
            <w:r>
              <w:t>Week 05 Tasks</w:t>
            </w:r>
          </w:p>
        </w:tc>
        <w:tc>
          <w:tcPr>
            <w:tcW w:w="4675" w:type="dxa"/>
          </w:tcPr>
          <w:p w14:paraId="1AFF7146" w14:textId="77777777" w:rsidR="006A260C" w:rsidRDefault="00000000">
            <w:pPr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 xml:space="preserve">Create </w:t>
            </w:r>
            <w:proofErr w:type="spellStart"/>
            <w:r>
              <w:rPr>
                <w:i/>
              </w:rPr>
              <w:t>Git</w:t>
            </w:r>
            <w:proofErr w:type="spellEnd"/>
            <w:r>
              <w:rPr>
                <w:i/>
              </w:rPr>
              <w:t xml:space="preserve"> Repo</w:t>
            </w:r>
          </w:p>
          <w:p w14:paraId="54A94DCA" w14:textId="77777777" w:rsidR="006A260C" w:rsidRDefault="00000000">
            <w:pPr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Push to Heroku</w:t>
            </w:r>
          </w:p>
          <w:p w14:paraId="7E1A2388" w14:textId="77777777" w:rsidR="006A260C" w:rsidRDefault="00000000">
            <w:pPr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 xml:space="preserve">API DOCUMENTATION is complete and available </w:t>
            </w:r>
            <w:proofErr w:type="gramStart"/>
            <w:r>
              <w:rPr>
                <w:i/>
              </w:rPr>
              <w:t>at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route ‘/</w:t>
            </w:r>
            <w:proofErr w:type="spellStart"/>
            <w:proofErr w:type="gramEnd"/>
            <w:r>
              <w:rPr>
                <w:i/>
              </w:rPr>
              <w:t>api</w:t>
            </w:r>
            <w:proofErr w:type="spellEnd"/>
            <w:r>
              <w:rPr>
                <w:i/>
              </w:rPr>
              <w:t>-docs’</w:t>
            </w:r>
          </w:p>
          <w:p w14:paraId="4FD683E3" w14:textId="614DF27F" w:rsidR="00EB2662" w:rsidRDefault="00952447">
            <w:pPr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Collections created and filled</w:t>
            </w:r>
          </w:p>
          <w:p w14:paraId="20126701" w14:textId="6EEBA464" w:rsidR="00952447" w:rsidRDefault="00952447">
            <w:pPr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Users</w:t>
            </w:r>
            <w:r w:rsidR="008D0298">
              <w:rPr>
                <w:i/>
              </w:rPr>
              <w:t>/books code completed</w:t>
            </w:r>
          </w:p>
          <w:p w14:paraId="4BD220DA" w14:textId="47AB54F7" w:rsidR="006A260C" w:rsidRDefault="006A260C">
            <w:pPr>
              <w:rPr>
                <w:i/>
              </w:rPr>
            </w:pPr>
          </w:p>
        </w:tc>
      </w:tr>
      <w:tr w:rsidR="006A260C" w14:paraId="6CAA04D9" w14:textId="77777777">
        <w:tc>
          <w:tcPr>
            <w:tcW w:w="4675" w:type="dxa"/>
          </w:tcPr>
          <w:p w14:paraId="449D6B34" w14:textId="77777777" w:rsidR="006A260C" w:rsidRDefault="00BA7036">
            <w:r>
              <w:t>Week 06 Tasks</w:t>
            </w:r>
          </w:p>
        </w:tc>
        <w:tc>
          <w:tcPr>
            <w:tcW w:w="4675" w:type="dxa"/>
          </w:tcPr>
          <w:p w14:paraId="3DA7E3B8" w14:textId="77777777" w:rsidR="006A260C" w:rsidRDefault="008D0298" w:rsidP="008D0298">
            <w:pPr>
              <w:pStyle w:val="ListParagraph"/>
              <w:numPr>
                <w:ilvl w:val="0"/>
                <w:numId w:val="4"/>
              </w:numPr>
            </w:pPr>
            <w:r>
              <w:t>Groups/reviews</w:t>
            </w:r>
          </w:p>
          <w:p w14:paraId="0C4B2CDF" w14:textId="77777777" w:rsidR="008D0298" w:rsidRDefault="00B16D73" w:rsidP="008D0298">
            <w:pPr>
              <w:pStyle w:val="ListParagraph"/>
              <w:numPr>
                <w:ilvl w:val="0"/>
                <w:numId w:val="4"/>
              </w:numPr>
            </w:pPr>
            <w:r>
              <w:t>Authentication completed</w:t>
            </w:r>
          </w:p>
          <w:p w14:paraId="662676D7" w14:textId="0DF1FE77" w:rsidR="00B16D73" w:rsidRDefault="00B16D73" w:rsidP="008D0298">
            <w:pPr>
              <w:pStyle w:val="ListParagraph"/>
              <w:numPr>
                <w:ilvl w:val="0"/>
                <w:numId w:val="4"/>
              </w:numPr>
            </w:pPr>
            <w:r>
              <w:t>Troubleshooting</w:t>
            </w:r>
          </w:p>
        </w:tc>
      </w:tr>
      <w:tr w:rsidR="006A260C" w14:paraId="6D9843C4" w14:textId="77777777">
        <w:tc>
          <w:tcPr>
            <w:tcW w:w="4675" w:type="dxa"/>
          </w:tcPr>
          <w:p w14:paraId="5188E481" w14:textId="77777777" w:rsidR="006A260C" w:rsidRDefault="00BA7036">
            <w:r>
              <w:t>Week 07 Tasks</w:t>
            </w:r>
          </w:p>
        </w:tc>
        <w:tc>
          <w:tcPr>
            <w:tcW w:w="4675" w:type="dxa"/>
          </w:tcPr>
          <w:p w14:paraId="0BB30375" w14:textId="77777777" w:rsidR="006A260C" w:rsidRDefault="00000000">
            <w:pPr>
              <w:rPr>
                <w:i/>
              </w:rPr>
            </w:pPr>
            <w:r w:rsidRPr="00A226D9">
              <w:t>…</w:t>
            </w:r>
            <w:r>
              <w:rPr>
                <w:i/>
              </w:rPr>
              <w:t>…Video Presentation…</w:t>
            </w:r>
          </w:p>
        </w:tc>
      </w:tr>
    </w:tbl>
    <w:p w14:paraId="056CB31D" w14:textId="77777777" w:rsidR="006A260C" w:rsidRDefault="006A260C"/>
    <w:p w14:paraId="36200B38" w14:textId="77777777" w:rsidR="006A260C" w:rsidRDefault="00000000">
      <w:pPr>
        <w:pStyle w:val="Heading2"/>
      </w:pPr>
      <w:bookmarkStart w:id="12" w:name="_3rdcrjn" w:colFirst="0" w:colLast="0"/>
      <w:bookmarkEnd w:id="12"/>
      <w:r>
        <w:t>How will you divide up work in your team to ensure the following tasks all get completed?</w:t>
      </w:r>
    </w:p>
    <w:p w14:paraId="065B3937" w14:textId="2777D7A3" w:rsidR="006A260C" w:rsidRDefault="00000000">
      <w:pPr>
        <w:numPr>
          <w:ilvl w:val="0"/>
          <w:numId w:val="3"/>
        </w:numPr>
        <w:spacing w:after="0"/>
      </w:pPr>
      <w:r>
        <w:t>HTTP GET, GET (all, single</w:t>
      </w:r>
      <w:r w:rsidR="001A52E1">
        <w:t xml:space="preserve">) </w:t>
      </w:r>
      <w:r w:rsidR="001A52E1" w:rsidRPr="001A52E1">
        <w:rPr>
          <w:highlight w:val="magenta"/>
        </w:rPr>
        <w:t>Zach</w:t>
      </w:r>
    </w:p>
    <w:p w14:paraId="74AEAC99" w14:textId="2E1121D2" w:rsidR="006A260C" w:rsidRDefault="00000000">
      <w:pPr>
        <w:numPr>
          <w:ilvl w:val="0"/>
          <w:numId w:val="3"/>
        </w:numPr>
        <w:spacing w:after="0"/>
      </w:pPr>
      <w:r>
        <w:t>HTTP POS</w:t>
      </w:r>
      <w:r w:rsidR="00DA2F20">
        <w:t xml:space="preserve">T </w:t>
      </w:r>
      <w:r w:rsidR="00DA2F20" w:rsidRPr="00DA2F20">
        <w:rPr>
          <w:highlight w:val="magenta"/>
        </w:rPr>
        <w:t>Zach</w:t>
      </w:r>
    </w:p>
    <w:p w14:paraId="6C205D92" w14:textId="5FB0B136" w:rsidR="006A260C" w:rsidRDefault="00000000">
      <w:pPr>
        <w:numPr>
          <w:ilvl w:val="0"/>
          <w:numId w:val="3"/>
        </w:numPr>
        <w:spacing w:after="0"/>
      </w:pPr>
      <w:r>
        <w:t>HTTP PUT</w:t>
      </w:r>
      <w:r w:rsidR="00DA2F20">
        <w:t xml:space="preserve"> </w:t>
      </w:r>
      <w:r w:rsidR="00DA2F20" w:rsidRPr="00DA2F20">
        <w:rPr>
          <w:highlight w:val="green"/>
        </w:rPr>
        <w:t>Benjamin</w:t>
      </w:r>
    </w:p>
    <w:p w14:paraId="30B28AC6" w14:textId="2AB24DEB" w:rsidR="006A260C" w:rsidRDefault="00000000">
      <w:pPr>
        <w:numPr>
          <w:ilvl w:val="0"/>
          <w:numId w:val="3"/>
        </w:numPr>
        <w:spacing w:after="0"/>
      </w:pPr>
      <w:r>
        <w:t>HTTP DELETE</w:t>
      </w:r>
      <w:r w:rsidR="00DA2F20">
        <w:t xml:space="preserve"> </w:t>
      </w:r>
      <w:r w:rsidR="00DA2F20" w:rsidRPr="00DA2F20">
        <w:rPr>
          <w:highlight w:val="green"/>
        </w:rPr>
        <w:t>Benjamin</w:t>
      </w:r>
    </w:p>
    <w:p w14:paraId="4C829496" w14:textId="2764026E" w:rsidR="006A260C" w:rsidRDefault="00000000">
      <w:pPr>
        <w:numPr>
          <w:ilvl w:val="0"/>
          <w:numId w:val="3"/>
        </w:numPr>
        <w:spacing w:after="0"/>
      </w:pPr>
      <w:r>
        <w:lastRenderedPageBreak/>
        <w:t>Node.js project creatio</w:t>
      </w:r>
      <w:r w:rsidR="00DA28EC">
        <w:t xml:space="preserve">n </w:t>
      </w:r>
      <w:r w:rsidR="00DA28EC" w:rsidRPr="00DA28EC">
        <w:rPr>
          <w:highlight w:val="green"/>
        </w:rPr>
        <w:t>Benjamin</w:t>
      </w:r>
      <w:r w:rsidR="00DA28EC">
        <w:t xml:space="preserve"> </w:t>
      </w:r>
    </w:p>
    <w:p w14:paraId="488B2358" w14:textId="6C47912C" w:rsidR="006A260C" w:rsidRDefault="00000000">
      <w:pPr>
        <w:numPr>
          <w:ilvl w:val="0"/>
          <w:numId w:val="3"/>
        </w:numPr>
        <w:spacing w:after="0"/>
      </w:pPr>
      <w:r>
        <w:t xml:space="preserve">Create </w:t>
      </w:r>
      <w:proofErr w:type="spellStart"/>
      <w:r>
        <w:t>git</w:t>
      </w:r>
      <w:proofErr w:type="spellEnd"/>
      <w:r>
        <w:t xml:space="preserve"> repo and share with group</w:t>
      </w:r>
      <w:r w:rsidR="00DA28EC">
        <w:t xml:space="preserve"> </w:t>
      </w:r>
      <w:r w:rsidR="00DA28EC" w:rsidRPr="00DA28EC">
        <w:rPr>
          <w:highlight w:val="green"/>
        </w:rPr>
        <w:t>Benjamin</w:t>
      </w:r>
    </w:p>
    <w:p w14:paraId="1CD7D38B" w14:textId="39542A28" w:rsidR="006A260C" w:rsidRDefault="00000000">
      <w:pPr>
        <w:numPr>
          <w:ilvl w:val="0"/>
          <w:numId w:val="3"/>
        </w:numPr>
        <w:spacing w:after="0"/>
      </w:pPr>
      <w:r>
        <w:t>MongoDB setu</w:t>
      </w:r>
      <w:r w:rsidR="00DA28EC">
        <w:t xml:space="preserve">p </w:t>
      </w:r>
      <w:r w:rsidR="00DA28EC" w:rsidRPr="00DA28EC">
        <w:rPr>
          <w:highlight w:val="green"/>
        </w:rPr>
        <w:t>Benjamin</w:t>
      </w:r>
    </w:p>
    <w:p w14:paraId="1EDB368B" w14:textId="2789ED34" w:rsidR="006A260C" w:rsidRDefault="00000000">
      <w:pPr>
        <w:numPr>
          <w:ilvl w:val="0"/>
          <w:numId w:val="3"/>
        </w:numPr>
        <w:spacing w:after="0"/>
      </w:pPr>
      <w:r>
        <w:t>API Swagger documentation for all API routes</w:t>
      </w:r>
      <w:r w:rsidR="001A52E1">
        <w:t xml:space="preserve"> </w:t>
      </w:r>
      <w:r w:rsidR="001A52E1" w:rsidRPr="001A52E1">
        <w:rPr>
          <w:highlight w:val="magenta"/>
        </w:rPr>
        <w:t>Zach</w:t>
      </w:r>
    </w:p>
    <w:p w14:paraId="5AC82B11" w14:textId="131652C9" w:rsidR="006A260C" w:rsidRDefault="00000000">
      <w:pPr>
        <w:numPr>
          <w:ilvl w:val="0"/>
          <w:numId w:val="3"/>
        </w:numPr>
      </w:pPr>
      <w:r>
        <w:t xml:space="preserve">Video presentation of node project, all routes functioning, </w:t>
      </w:r>
      <w:proofErr w:type="spellStart"/>
      <w:r>
        <w:t>mongoDB</w:t>
      </w:r>
      <w:proofErr w:type="spellEnd"/>
      <w:r>
        <w:t xml:space="preserve"> data being modified, and API documentation</w:t>
      </w:r>
      <w:r w:rsidRPr="00A226D9">
        <w:t xml:space="preserve">. </w:t>
      </w:r>
      <w:r w:rsidR="00E5129E">
        <w:t xml:space="preserve"> </w:t>
      </w:r>
      <w:r w:rsidR="00E5129E" w:rsidRPr="00E5129E">
        <w:rPr>
          <w:highlight w:val="cyan"/>
        </w:rPr>
        <w:t>Individually</w:t>
      </w:r>
    </w:p>
    <w:p w14:paraId="4C290A56" w14:textId="77777777" w:rsidR="006A260C" w:rsidRDefault="00000000">
      <w:pPr>
        <w:pStyle w:val="Heading1"/>
      </w:pPr>
      <w:bookmarkStart w:id="13" w:name="_26in1rg" w:colFirst="0" w:colLast="0"/>
      <w:bookmarkEnd w:id="13"/>
      <w:r>
        <w:t>Potential Risks and Risk Mitigation Techniques</w:t>
      </w:r>
    </w:p>
    <w:p w14:paraId="5D7E52F1" w14:textId="77777777" w:rsidR="006A260C" w:rsidRDefault="00000000">
      <w:pPr>
        <w:pStyle w:val="Heading2"/>
      </w:pPr>
      <w:bookmarkStart w:id="14" w:name="_lnxbz9" w:colFirst="0" w:colLast="0"/>
      <w:bookmarkEnd w:id="14"/>
      <w:r>
        <w:t>What are the risks involved with you being able to finish this project in a timely manner?</w:t>
      </w:r>
    </w:p>
    <w:p w14:paraId="5240CF40" w14:textId="06D0A404" w:rsidR="006A260C" w:rsidRDefault="00E5129E">
      <w:r>
        <w:t xml:space="preserve">Neither </w:t>
      </w:r>
      <w:r w:rsidR="004763D3">
        <w:t>of us have been able to reach our groups from the beginning of the semester so we just joined up this week to work together on the project. It may take a bit</w:t>
      </w:r>
      <w:r w:rsidR="00C11877">
        <w:t xml:space="preserve"> to work together as well as if we had started the class in the same group.</w:t>
      </w:r>
    </w:p>
    <w:p w14:paraId="1B5BB314" w14:textId="77777777" w:rsidR="006A260C" w:rsidRDefault="00000000">
      <w:pPr>
        <w:pStyle w:val="Heading2"/>
      </w:pPr>
      <w:bookmarkStart w:id="15" w:name="_35nkun2" w:colFirst="0" w:colLast="0"/>
      <w:bookmarkEnd w:id="15"/>
      <w:r>
        <w:t>How will you mitigate or overcome these risks?</w:t>
      </w:r>
    </w:p>
    <w:p w14:paraId="27F1BE2A" w14:textId="3EF36A36" w:rsidR="006A260C" w:rsidRPr="007C6E44" w:rsidRDefault="00CC15B8">
      <w:pPr>
        <w:rPr>
          <w:highlight w:val="magenta"/>
        </w:rPr>
      </w:pPr>
      <w:r w:rsidRPr="007C6E44">
        <w:t>We will communicate through teams and keep each</w:t>
      </w:r>
      <w:r w:rsidR="007C6E44" w:rsidRPr="007C6E44">
        <w:t xml:space="preserve"> </w:t>
      </w:r>
      <w:r w:rsidRPr="007C6E44">
        <w:t xml:space="preserve">other updated on our work, as well as </w:t>
      </w:r>
      <w:r w:rsidR="007C6E44" w:rsidRPr="007C6E44">
        <w:t xml:space="preserve">meeting whenever needed </w:t>
      </w:r>
      <w:r w:rsidR="00A226D9" w:rsidRPr="007C6E44">
        <w:t>to</w:t>
      </w:r>
      <w:r w:rsidR="007C6E44" w:rsidRPr="007C6E44">
        <w:t xml:space="preserve"> make sure we are staying on schedule.</w:t>
      </w:r>
    </w:p>
    <w:p w14:paraId="00191812" w14:textId="77777777" w:rsidR="006A260C" w:rsidRDefault="006A260C"/>
    <w:p w14:paraId="5DBD109A" w14:textId="77777777" w:rsidR="006A260C" w:rsidRDefault="006A260C"/>
    <w:p w14:paraId="3932C847" w14:textId="77777777" w:rsidR="006A260C" w:rsidRDefault="006A260C"/>
    <w:sectPr w:rsidR="006A260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2E8AD" w14:textId="77777777" w:rsidR="00701800" w:rsidRDefault="00701800">
      <w:pPr>
        <w:spacing w:after="0" w:line="240" w:lineRule="auto"/>
      </w:pPr>
      <w:r>
        <w:separator/>
      </w:r>
    </w:p>
  </w:endnote>
  <w:endnote w:type="continuationSeparator" w:id="0">
    <w:p w14:paraId="24D44CD7" w14:textId="77777777" w:rsidR="00701800" w:rsidRDefault="0070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9FC21" w14:textId="77777777" w:rsidR="00701800" w:rsidRDefault="00701800">
      <w:pPr>
        <w:spacing w:after="0" w:line="240" w:lineRule="auto"/>
      </w:pPr>
      <w:r>
        <w:separator/>
      </w:r>
    </w:p>
  </w:footnote>
  <w:footnote w:type="continuationSeparator" w:id="0">
    <w:p w14:paraId="6C487827" w14:textId="77777777" w:rsidR="00701800" w:rsidRDefault="00701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4E52C" w14:textId="5BDE2A65" w:rsidR="006A260C" w:rsidRDefault="007C6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Library Application </w:t>
    </w:r>
    <w:r w:rsidR="00000000">
      <w:rPr>
        <w:color w:val="000000"/>
      </w:rPr>
      <w:fldChar w:fldCharType="begin"/>
    </w:r>
    <w:r w:rsidR="00000000">
      <w:rPr>
        <w:color w:val="000000"/>
      </w:rPr>
      <w:instrText>PAGE</w:instrText>
    </w:r>
    <w:r w:rsidR="00000000">
      <w:rPr>
        <w:color w:val="000000"/>
      </w:rPr>
      <w:fldChar w:fldCharType="separate"/>
    </w:r>
    <w:r w:rsidR="00BA7036">
      <w:rPr>
        <w:noProof/>
        <w:color w:val="000000"/>
      </w:rPr>
      <w:t>1</w:t>
    </w:r>
    <w:r w:rsidR="00000000">
      <w:rPr>
        <w:color w:val="000000"/>
      </w:rPr>
      <w:fldChar w:fldCharType="end"/>
    </w:r>
  </w:p>
  <w:p w14:paraId="3F98C18B" w14:textId="77777777" w:rsidR="006A260C" w:rsidRDefault="006A26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40557"/>
    <w:multiLevelType w:val="hybridMultilevel"/>
    <w:tmpl w:val="19D4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5B73"/>
    <w:multiLevelType w:val="multilevel"/>
    <w:tmpl w:val="1CDEE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C58C4"/>
    <w:multiLevelType w:val="multilevel"/>
    <w:tmpl w:val="37CC1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CD78F2"/>
    <w:multiLevelType w:val="multilevel"/>
    <w:tmpl w:val="6C182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80200540">
    <w:abstractNumId w:val="2"/>
  </w:num>
  <w:num w:numId="2" w16cid:durableId="1424302921">
    <w:abstractNumId w:val="1"/>
  </w:num>
  <w:num w:numId="3" w16cid:durableId="2007787191">
    <w:abstractNumId w:val="3"/>
  </w:num>
  <w:num w:numId="4" w16cid:durableId="71211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0C"/>
    <w:rsid w:val="0001504E"/>
    <w:rsid w:val="0003752A"/>
    <w:rsid w:val="000F0947"/>
    <w:rsid w:val="001079FD"/>
    <w:rsid w:val="001157A7"/>
    <w:rsid w:val="001415DF"/>
    <w:rsid w:val="001A52E1"/>
    <w:rsid w:val="00351F2A"/>
    <w:rsid w:val="00407108"/>
    <w:rsid w:val="00475973"/>
    <w:rsid w:val="004763D3"/>
    <w:rsid w:val="00485BED"/>
    <w:rsid w:val="00530FD8"/>
    <w:rsid w:val="00537BA8"/>
    <w:rsid w:val="00596346"/>
    <w:rsid w:val="005C3EA8"/>
    <w:rsid w:val="005E2F49"/>
    <w:rsid w:val="005E778A"/>
    <w:rsid w:val="006441F7"/>
    <w:rsid w:val="006521B0"/>
    <w:rsid w:val="00671BF1"/>
    <w:rsid w:val="006A260C"/>
    <w:rsid w:val="006A4C5A"/>
    <w:rsid w:val="006F1DF6"/>
    <w:rsid w:val="00701800"/>
    <w:rsid w:val="00717AEE"/>
    <w:rsid w:val="007C6E44"/>
    <w:rsid w:val="00886CB5"/>
    <w:rsid w:val="008D0298"/>
    <w:rsid w:val="00942E1E"/>
    <w:rsid w:val="00952447"/>
    <w:rsid w:val="009565AC"/>
    <w:rsid w:val="00A226D9"/>
    <w:rsid w:val="00AD03D9"/>
    <w:rsid w:val="00AE2CB6"/>
    <w:rsid w:val="00B06E4E"/>
    <w:rsid w:val="00B16D73"/>
    <w:rsid w:val="00B277FC"/>
    <w:rsid w:val="00B84B40"/>
    <w:rsid w:val="00BA7036"/>
    <w:rsid w:val="00C11877"/>
    <w:rsid w:val="00C5311E"/>
    <w:rsid w:val="00C67FC6"/>
    <w:rsid w:val="00CB79D3"/>
    <w:rsid w:val="00CC15B8"/>
    <w:rsid w:val="00D6394D"/>
    <w:rsid w:val="00DA28EC"/>
    <w:rsid w:val="00DA2F20"/>
    <w:rsid w:val="00E13E02"/>
    <w:rsid w:val="00E5129E"/>
    <w:rsid w:val="00EB2662"/>
    <w:rsid w:val="00EC55DD"/>
    <w:rsid w:val="00EF4CAA"/>
    <w:rsid w:val="00F0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9345"/>
  <w15:docId w15:val="{BAA73921-FBF8-DC45-A682-324DC495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D02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E44"/>
  </w:style>
  <w:style w:type="paragraph" w:styleId="Footer">
    <w:name w:val="footer"/>
    <w:basedOn w:val="Normal"/>
    <w:link w:val="FooterChar"/>
    <w:uiPriority w:val="99"/>
    <w:unhideWhenUsed/>
    <w:rsid w:val="007C6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sutherland</cp:lastModifiedBy>
  <cp:revision>51</cp:revision>
  <dcterms:created xsi:type="dcterms:W3CDTF">2023-08-15T22:10:00Z</dcterms:created>
  <dcterms:modified xsi:type="dcterms:W3CDTF">2025-09-24T23:02:00Z</dcterms:modified>
</cp:coreProperties>
</file>