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关于随机塔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之前做过一个随机塔，因为是全随机模拟，所以导致可玩性不高，离我心目中真正的随机塔还有一定的距离。因为时间关系，最近才有空对随机塔进行新的研究。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基于最初的推断，如果用算法严格的控制，随机塔可以不是完全的随机，必须通过严谨的计算才能通过每层，随机塔最关键的有以下几点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每一层的地图尽量美观，以一个树形结构为佳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怪物和物品的摆放尽可能合理，战胜怪物或开门后才能取得钥匙，宝石，药水等物品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每层保证至少有一条通关路径，必须靠计算才能通关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至于其他的，比如说宝石增加的攻防值，可以递增也可以固定，这对塔的结构没有影响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这样就保证了随机中的不随机，只要分布合理，关卡的可玩性不比手动设计的要差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目前实现了核心的算法控制，能够保证通关且不失难度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下面是随机3层的通关顺序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64484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64484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644842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44842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下面是随机1层的通关顺序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44842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448425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随机的效果比想象中的要好，生成的分布是一个较优解，但大多数情况下不是最优解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现在只是展示一下当前的进度与效果，具体的算法这里不做详细的分析，等全部完成后再详细的说明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现在只考虑了最基本的元素（钥匙，门，宝石，药水，怪物等），</w:t>
      </w:r>
      <w:bookmarkStart w:id="0" w:name="_GoBack"/>
      <w:bookmarkEnd w:id="0"/>
      <w:r>
        <w:rPr>
          <w:rFonts w:hint="eastAsia"/>
          <w:lang w:val="en-US" w:eastAsia="zh-CN"/>
        </w:rPr>
        <w:t>其他没有考虑，但后期可能添加的内容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技能：只要不是随机触发的技能，对计算型的魔塔影响不大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商店：虽然变数太大，但在一定范围内还是可控的，可通过递增的消耗或者固定升级方式进行控制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剧情：比如说情节，任务之类（击败某个怪物获得剑盾等），主要增加趣味性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目前只实现了核心的算法，其它的全都未设计，要做好估计要些时间，至于运行平台，不出意外的话，</w:t>
      </w:r>
      <w:r>
        <w:rPr>
          <w:rFonts w:hint="eastAsia"/>
          <w:lang w:val="en-US" w:eastAsia="zh-CN"/>
        </w:rPr>
        <w:t>windows, linux, android, ios应该都能运行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904DA"/>
    <w:multiLevelType w:val="singleLevel"/>
    <w:tmpl w:val="57B904D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1F21"/>
    <w:rsid w:val="016A33E5"/>
    <w:rsid w:val="018E3F1A"/>
    <w:rsid w:val="045651FC"/>
    <w:rsid w:val="051F1CAF"/>
    <w:rsid w:val="055C039A"/>
    <w:rsid w:val="061318F6"/>
    <w:rsid w:val="062D6A9C"/>
    <w:rsid w:val="095831D7"/>
    <w:rsid w:val="09612DC2"/>
    <w:rsid w:val="0ADD6D5E"/>
    <w:rsid w:val="0B1C18AE"/>
    <w:rsid w:val="0B8D5816"/>
    <w:rsid w:val="0D566186"/>
    <w:rsid w:val="0D7F0F1C"/>
    <w:rsid w:val="0D853B96"/>
    <w:rsid w:val="0DE66780"/>
    <w:rsid w:val="0E786707"/>
    <w:rsid w:val="0FB55762"/>
    <w:rsid w:val="1113641D"/>
    <w:rsid w:val="113006E8"/>
    <w:rsid w:val="117102C9"/>
    <w:rsid w:val="134F28C7"/>
    <w:rsid w:val="13DB349B"/>
    <w:rsid w:val="144575AA"/>
    <w:rsid w:val="144D6166"/>
    <w:rsid w:val="156E4D6B"/>
    <w:rsid w:val="15A00DE9"/>
    <w:rsid w:val="16577ED1"/>
    <w:rsid w:val="18B30B06"/>
    <w:rsid w:val="18D05F1E"/>
    <w:rsid w:val="19E8245E"/>
    <w:rsid w:val="1A675549"/>
    <w:rsid w:val="1AF73111"/>
    <w:rsid w:val="1B021601"/>
    <w:rsid w:val="1B66722F"/>
    <w:rsid w:val="1BBC729B"/>
    <w:rsid w:val="1BFE5674"/>
    <w:rsid w:val="1D2F2748"/>
    <w:rsid w:val="1D870F1D"/>
    <w:rsid w:val="1DAC4213"/>
    <w:rsid w:val="1F8558B9"/>
    <w:rsid w:val="221F3202"/>
    <w:rsid w:val="2263398E"/>
    <w:rsid w:val="23096552"/>
    <w:rsid w:val="23D4677F"/>
    <w:rsid w:val="23F22662"/>
    <w:rsid w:val="24F835CC"/>
    <w:rsid w:val="2699266A"/>
    <w:rsid w:val="280855B5"/>
    <w:rsid w:val="29254AFB"/>
    <w:rsid w:val="29331883"/>
    <w:rsid w:val="298B6730"/>
    <w:rsid w:val="29CA30AE"/>
    <w:rsid w:val="2A565ED6"/>
    <w:rsid w:val="2BAB6169"/>
    <w:rsid w:val="2D062330"/>
    <w:rsid w:val="2DFE2FA4"/>
    <w:rsid w:val="2E7903F1"/>
    <w:rsid w:val="2F6B4BE0"/>
    <w:rsid w:val="31EA6D7C"/>
    <w:rsid w:val="34772C5D"/>
    <w:rsid w:val="34857A10"/>
    <w:rsid w:val="35A00AB5"/>
    <w:rsid w:val="366628C0"/>
    <w:rsid w:val="3679777A"/>
    <w:rsid w:val="371920C3"/>
    <w:rsid w:val="37B9241B"/>
    <w:rsid w:val="37DF3112"/>
    <w:rsid w:val="38442BD1"/>
    <w:rsid w:val="39B55A25"/>
    <w:rsid w:val="3AD96728"/>
    <w:rsid w:val="3DD37134"/>
    <w:rsid w:val="3E70351E"/>
    <w:rsid w:val="3F0E382C"/>
    <w:rsid w:val="403F1478"/>
    <w:rsid w:val="40C738F3"/>
    <w:rsid w:val="41A640B4"/>
    <w:rsid w:val="42343E95"/>
    <w:rsid w:val="43892B84"/>
    <w:rsid w:val="44BB4A06"/>
    <w:rsid w:val="455F14ED"/>
    <w:rsid w:val="45B148DA"/>
    <w:rsid w:val="471F635F"/>
    <w:rsid w:val="487B68A3"/>
    <w:rsid w:val="49CF03BD"/>
    <w:rsid w:val="4A0041CD"/>
    <w:rsid w:val="4A0C6585"/>
    <w:rsid w:val="4A4E6298"/>
    <w:rsid w:val="4D8B3984"/>
    <w:rsid w:val="4F5C510E"/>
    <w:rsid w:val="5034247F"/>
    <w:rsid w:val="5187273F"/>
    <w:rsid w:val="51BE7AFD"/>
    <w:rsid w:val="53B0186C"/>
    <w:rsid w:val="54C14216"/>
    <w:rsid w:val="54F1324C"/>
    <w:rsid w:val="554739F7"/>
    <w:rsid w:val="558432E5"/>
    <w:rsid w:val="56DA7919"/>
    <w:rsid w:val="57771F84"/>
    <w:rsid w:val="5A0F3B70"/>
    <w:rsid w:val="5A4E6F15"/>
    <w:rsid w:val="5AAB2F39"/>
    <w:rsid w:val="5AB474D6"/>
    <w:rsid w:val="5AD37774"/>
    <w:rsid w:val="5B3720C9"/>
    <w:rsid w:val="5C220826"/>
    <w:rsid w:val="5CEF552A"/>
    <w:rsid w:val="5D223AE5"/>
    <w:rsid w:val="5DE62126"/>
    <w:rsid w:val="60723E23"/>
    <w:rsid w:val="60DE53B1"/>
    <w:rsid w:val="61DD1A49"/>
    <w:rsid w:val="627B294E"/>
    <w:rsid w:val="62D25E69"/>
    <w:rsid w:val="633475DA"/>
    <w:rsid w:val="64B219EC"/>
    <w:rsid w:val="680D11E5"/>
    <w:rsid w:val="688E1E79"/>
    <w:rsid w:val="6A7F2C01"/>
    <w:rsid w:val="6B3A3C42"/>
    <w:rsid w:val="6D2E283B"/>
    <w:rsid w:val="6E6738AC"/>
    <w:rsid w:val="70136592"/>
    <w:rsid w:val="70994E1D"/>
    <w:rsid w:val="719420AA"/>
    <w:rsid w:val="72315C91"/>
    <w:rsid w:val="7265140B"/>
    <w:rsid w:val="74352814"/>
    <w:rsid w:val="755C6EC9"/>
    <w:rsid w:val="75AD52B2"/>
    <w:rsid w:val="75FB1371"/>
    <w:rsid w:val="7853743E"/>
    <w:rsid w:val="798A2D0B"/>
    <w:rsid w:val="79C4634A"/>
    <w:rsid w:val="7B6428D5"/>
    <w:rsid w:val="7BA04CCF"/>
    <w:rsid w:val="7BB11C4F"/>
    <w:rsid w:val="7C3331AA"/>
    <w:rsid w:val="7C7744A8"/>
    <w:rsid w:val="7C9A6F83"/>
    <w:rsid w:val="7D5978CA"/>
    <w:rsid w:val="7D9B1B61"/>
    <w:rsid w:val="7E28441F"/>
    <w:rsid w:val="7EBB39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zzy</dc:creator>
  <cp:lastModifiedBy>zzy</cp:lastModifiedBy>
  <dcterms:modified xsi:type="dcterms:W3CDTF">2016-08-21T02:36:01Z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