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652A" w14:textId="6EEDC872" w:rsidR="003B2234" w:rsidRPr="00C40BA9" w:rsidRDefault="003B247B" w:rsidP="003B2234">
      <w:pPr>
        <w:rPr>
          <w:b/>
          <w:u w:val="single"/>
        </w:rPr>
      </w:pPr>
      <w:r w:rsidRPr="00C40BA9">
        <w:rPr>
          <w:b/>
          <w:u w:val="single"/>
        </w:rPr>
        <w:t xml:space="preserve">Android </w:t>
      </w:r>
      <w:r w:rsidR="003B2234" w:rsidRPr="00C40BA9">
        <w:rPr>
          <w:b/>
          <w:u w:val="single"/>
        </w:rPr>
        <w:t>Lab</w:t>
      </w:r>
      <w:r w:rsidR="007913C0" w:rsidRPr="00C40BA9">
        <w:rPr>
          <w:b/>
          <w:u w:val="single"/>
        </w:rPr>
        <w:t xml:space="preserve"> </w:t>
      </w:r>
      <w:r w:rsidR="00392B58">
        <w:rPr>
          <w:b/>
          <w:u w:val="single"/>
        </w:rPr>
        <w:t>– Introduction to Activities and Events</w:t>
      </w:r>
    </w:p>
    <w:p w14:paraId="2225786D" w14:textId="4961B49F" w:rsidR="00C40BA9" w:rsidRPr="00C40BA9" w:rsidRDefault="00C40BA9" w:rsidP="000459FE">
      <w:pPr>
        <w:rPr>
          <w:b/>
        </w:rPr>
      </w:pPr>
      <w:r w:rsidRPr="00C40BA9">
        <w:rPr>
          <w:b/>
        </w:rPr>
        <w:t>App 1: TSA</w:t>
      </w:r>
    </w:p>
    <w:p w14:paraId="5A9EE42D" w14:textId="77777777" w:rsidR="006D67B1" w:rsidRDefault="00C40BA9" w:rsidP="00C40BA9">
      <w:r w:rsidRPr="00C40BA9">
        <w:t xml:space="preserve">Make sure </w:t>
      </w:r>
      <w:r>
        <w:t xml:space="preserve">you have the TSA Line Randomizer app working correctly. </w:t>
      </w:r>
    </w:p>
    <w:p w14:paraId="034D988C" w14:textId="77777777" w:rsidR="006D67B1" w:rsidRDefault="006D67B1" w:rsidP="006D67B1">
      <w:pPr>
        <w:pStyle w:val="ListParagraph"/>
        <w:numPr>
          <w:ilvl w:val="0"/>
          <w:numId w:val="19"/>
        </w:numPr>
      </w:pPr>
      <w:r w:rsidRPr="006D67B1">
        <w:rPr>
          <w:highlight w:val="cyan"/>
        </w:rPr>
        <w:t>What's the name of Android's build tool?</w:t>
      </w:r>
      <w:r>
        <w:t xml:space="preserve"> </w:t>
      </w:r>
    </w:p>
    <w:p w14:paraId="53AB51E5" w14:textId="0AF10023" w:rsidR="00C40BA9" w:rsidRPr="006D67B1" w:rsidRDefault="00C40BA9" w:rsidP="006D67B1">
      <w:pPr>
        <w:pStyle w:val="ListParagraph"/>
        <w:numPr>
          <w:ilvl w:val="0"/>
          <w:numId w:val="19"/>
        </w:numPr>
        <w:rPr>
          <w:b/>
        </w:rPr>
      </w:pPr>
      <w:r w:rsidRPr="006D67B1">
        <w:rPr>
          <w:highlight w:val="cyan"/>
        </w:rPr>
        <w:t>Add some screenshots of your app running</w:t>
      </w:r>
      <w:r>
        <w:t>.</w:t>
      </w:r>
    </w:p>
    <w:p w14:paraId="1E2A7E75" w14:textId="5DDCB60F" w:rsidR="000459FE" w:rsidRPr="00C40BA9" w:rsidRDefault="00C40BA9" w:rsidP="000459FE">
      <w:pPr>
        <w:rPr>
          <w:b/>
        </w:rPr>
      </w:pPr>
      <w:r w:rsidRPr="00C40BA9">
        <w:rPr>
          <w:b/>
        </w:rPr>
        <w:t>App 2</w:t>
      </w:r>
      <w:r w:rsidR="000459FE" w:rsidRPr="00C40BA9">
        <w:rPr>
          <w:b/>
        </w:rPr>
        <w:t>: LMGTFY</w:t>
      </w:r>
    </w:p>
    <w:p w14:paraId="44D957EB" w14:textId="77777777" w:rsidR="006D67B1" w:rsidRDefault="000459FE" w:rsidP="00C40BA9">
      <w:r>
        <w:t xml:space="preserve">Make sure you get the LMGTFY app running. </w:t>
      </w:r>
    </w:p>
    <w:p w14:paraId="0E2BA18D" w14:textId="1466BFD0" w:rsidR="00DE4081" w:rsidRPr="006D67B1" w:rsidRDefault="00C40BA9" w:rsidP="006D67B1">
      <w:pPr>
        <w:pStyle w:val="ListParagraph"/>
        <w:numPr>
          <w:ilvl w:val="0"/>
          <w:numId w:val="19"/>
        </w:numPr>
        <w:rPr>
          <w:b/>
        </w:rPr>
      </w:pPr>
      <w:r w:rsidRPr="006D67B1">
        <w:rPr>
          <w:highlight w:val="cyan"/>
        </w:rPr>
        <w:t>Add some</w:t>
      </w:r>
      <w:r w:rsidR="000459FE" w:rsidRPr="006D67B1">
        <w:rPr>
          <w:highlight w:val="cyan"/>
        </w:rPr>
        <w:t xml:space="preserve"> screenshot</w:t>
      </w:r>
      <w:r w:rsidRPr="006D67B1">
        <w:rPr>
          <w:highlight w:val="cyan"/>
        </w:rPr>
        <w:t>s</w:t>
      </w:r>
      <w:r w:rsidR="00DE4081" w:rsidRPr="006D67B1">
        <w:rPr>
          <w:highlight w:val="cyan"/>
        </w:rPr>
        <w:t xml:space="preserve"> of your app running</w:t>
      </w:r>
    </w:p>
    <w:p w14:paraId="4A0CBE61" w14:textId="77777777" w:rsidR="006D67B1" w:rsidRDefault="006D67B1" w:rsidP="00DE4081">
      <w:pPr>
        <w:pStyle w:val="ListParagraph"/>
        <w:ind w:left="0"/>
        <w:rPr>
          <w:b/>
        </w:rPr>
      </w:pPr>
    </w:p>
    <w:p w14:paraId="3AE1682D" w14:textId="7FD5D9AD" w:rsidR="00DE4081" w:rsidRPr="00C40BA9" w:rsidRDefault="00C40BA9" w:rsidP="00DE4081">
      <w:pPr>
        <w:pStyle w:val="ListParagraph"/>
        <w:ind w:left="0"/>
        <w:rPr>
          <w:b/>
        </w:rPr>
      </w:pPr>
      <w:r w:rsidRPr="00C40BA9">
        <w:rPr>
          <w:b/>
        </w:rPr>
        <w:t>App 3</w:t>
      </w:r>
      <w:r w:rsidR="00DE4081" w:rsidRPr="00C40BA9">
        <w:rPr>
          <w:b/>
        </w:rPr>
        <w:t>: Map</w:t>
      </w:r>
      <w:r>
        <w:rPr>
          <w:b/>
        </w:rPr>
        <w:t xml:space="preserve"> </w:t>
      </w:r>
      <w:r w:rsidR="00DE4081" w:rsidRPr="00C40BA9">
        <w:rPr>
          <w:b/>
        </w:rPr>
        <w:t>Intent</w:t>
      </w:r>
    </w:p>
    <w:p w14:paraId="74666AE6" w14:textId="77777777" w:rsidR="00DE4081" w:rsidRDefault="00DE4081" w:rsidP="00DE4081">
      <w:pPr>
        <w:pStyle w:val="ListParagraph"/>
        <w:ind w:left="0"/>
      </w:pPr>
    </w:p>
    <w:p w14:paraId="31E4FA74" w14:textId="6C6FFC2F" w:rsidR="007462C5" w:rsidRDefault="00DE4081" w:rsidP="00DE4081">
      <w:pPr>
        <w:pStyle w:val="ListParagraph"/>
        <w:ind w:left="0"/>
      </w:pPr>
      <w:r>
        <w:t xml:space="preserve">Make sure that you </w:t>
      </w:r>
      <w:r w:rsidR="00C40BA9">
        <w:t xml:space="preserve">have the Map Intent app running correctly. Test it with some example locations. Also check that you see the </w:t>
      </w:r>
      <w:r w:rsidR="007462C5">
        <w:t>Toast</w:t>
      </w:r>
      <w:r w:rsidR="00C40BA9">
        <w:t xml:space="preserve"> if you enter a location that can't be resolved into an address. </w:t>
      </w:r>
    </w:p>
    <w:p w14:paraId="1F2A9B2D" w14:textId="77777777" w:rsidR="006D67B1" w:rsidRDefault="006D67B1" w:rsidP="00DE4081">
      <w:pPr>
        <w:pStyle w:val="ListParagraph"/>
        <w:ind w:left="0"/>
      </w:pPr>
    </w:p>
    <w:p w14:paraId="057C034B" w14:textId="2E30CB8D" w:rsidR="00DE4081" w:rsidRDefault="00C40BA9" w:rsidP="006D67B1">
      <w:pPr>
        <w:pStyle w:val="ListParagraph"/>
        <w:numPr>
          <w:ilvl w:val="0"/>
          <w:numId w:val="19"/>
        </w:numPr>
      </w:pPr>
      <w:r w:rsidRPr="006D67B1">
        <w:rPr>
          <w:highlight w:val="cyan"/>
        </w:rPr>
        <w:t>Add some</w:t>
      </w:r>
      <w:r w:rsidR="00DE4081" w:rsidRPr="006D67B1">
        <w:rPr>
          <w:highlight w:val="cyan"/>
        </w:rPr>
        <w:t xml:space="preserve"> screenshot</w:t>
      </w:r>
      <w:r w:rsidRPr="006D67B1">
        <w:rPr>
          <w:highlight w:val="cyan"/>
        </w:rPr>
        <w:t>s</w:t>
      </w:r>
      <w:r w:rsidR="00DE4081" w:rsidRPr="006D67B1">
        <w:rPr>
          <w:highlight w:val="cyan"/>
        </w:rPr>
        <w:t xml:space="preserve"> of your app running</w:t>
      </w:r>
      <w:r>
        <w:t>.</w:t>
      </w:r>
    </w:p>
    <w:p w14:paraId="20FDAC21" w14:textId="1AD10037" w:rsidR="007462C5" w:rsidRPr="006D67B1" w:rsidRDefault="007462C5" w:rsidP="006D67B1">
      <w:pPr>
        <w:pStyle w:val="ListParagraph"/>
        <w:numPr>
          <w:ilvl w:val="0"/>
          <w:numId w:val="19"/>
        </w:numPr>
        <w:rPr>
          <w:bCs/>
        </w:rPr>
      </w:pPr>
      <w:r w:rsidRPr="006D67B1">
        <w:rPr>
          <w:bCs/>
          <w:highlight w:val="cyan"/>
        </w:rPr>
        <w:t>Add some screenshots of your log messages in LogCat</w:t>
      </w:r>
    </w:p>
    <w:p w14:paraId="7D575A5E" w14:textId="408FC9D1" w:rsidR="00FB50B3" w:rsidRPr="00C40BA9" w:rsidRDefault="00C40BA9" w:rsidP="003B2234">
      <w:pPr>
        <w:rPr>
          <w:b/>
        </w:rPr>
      </w:pPr>
      <w:r w:rsidRPr="00C40BA9">
        <w:rPr>
          <w:b/>
        </w:rPr>
        <w:t>App 4:</w:t>
      </w:r>
      <w:r w:rsidR="0013657B">
        <w:rPr>
          <w:b/>
        </w:rPr>
        <w:t xml:space="preserve"> W</w:t>
      </w:r>
      <w:r w:rsidR="00B60F1C">
        <w:rPr>
          <w:b/>
        </w:rPr>
        <w:t>ho Goes Fi</w:t>
      </w:r>
      <w:r w:rsidR="0013657B">
        <w:rPr>
          <w:b/>
        </w:rPr>
        <w:t>rst?</w:t>
      </w:r>
    </w:p>
    <w:p w14:paraId="704E3546" w14:textId="7FBC5CBC" w:rsidR="00332A32" w:rsidRDefault="00332A32" w:rsidP="003B2234">
      <w:r>
        <w:t>Create an app that randomly selects one o</w:t>
      </w:r>
      <w:r w:rsidR="009E5196">
        <w:t>f two teams to go first in a game or match.</w:t>
      </w:r>
    </w:p>
    <w:p w14:paraId="0E32B392" w14:textId="76AF7551" w:rsidR="00332A32" w:rsidRDefault="00332A32" w:rsidP="003B2234">
      <w:r>
        <w:t>Fo</w:t>
      </w:r>
      <w:r w:rsidR="009E5196">
        <w:t xml:space="preserve">r example, </w:t>
      </w:r>
      <w:r w:rsidR="006D67B1">
        <w:t>if your app is given the names of two</w:t>
      </w:r>
      <w:r w:rsidR="009E5196">
        <w:t xml:space="preserve"> soccer teams, randomly select one of the two teams to</w:t>
      </w:r>
      <w:r>
        <w:t xml:space="preserve"> kick off first. </w:t>
      </w:r>
    </w:p>
    <w:p w14:paraId="038565DE" w14:textId="7E447515" w:rsidR="000D5DC9" w:rsidRDefault="009E5196" w:rsidP="003B2234">
      <w:r>
        <w:t xml:space="preserve">Create a new app, using the default configuration. </w:t>
      </w:r>
    </w:p>
    <w:p w14:paraId="0DA6CF6A" w14:textId="77777777" w:rsidR="000D5DC9" w:rsidRDefault="000D5DC9" w:rsidP="003B2234">
      <w:r>
        <w:t>Open activity_main.xml.</w:t>
      </w:r>
    </w:p>
    <w:p w14:paraId="003E1CC0" w14:textId="72DD0ABC" w:rsidR="000D5DC9" w:rsidRDefault="000D5DC9" w:rsidP="00B769F0">
      <w:pPr>
        <w:pStyle w:val="ListParagraph"/>
        <w:numPr>
          <w:ilvl w:val="0"/>
          <w:numId w:val="17"/>
        </w:numPr>
      </w:pPr>
      <w:r>
        <w:t>C</w:t>
      </w:r>
      <w:r w:rsidR="00332A32">
        <w:t xml:space="preserve">reate two </w:t>
      </w:r>
      <w:proofErr w:type="spellStart"/>
      <w:r w:rsidR="00332A32">
        <w:t>EditText</w:t>
      </w:r>
      <w:proofErr w:type="spellEnd"/>
      <w:r w:rsidR="00332A32">
        <w:t xml:space="preserve"> widgets, one to enter each team name. </w:t>
      </w:r>
    </w:p>
    <w:p w14:paraId="0F3A4A46" w14:textId="77777777" w:rsidR="00B769F0" w:rsidRDefault="00B769F0" w:rsidP="003B2234">
      <w:pPr>
        <w:pStyle w:val="ListParagraph"/>
        <w:numPr>
          <w:ilvl w:val="0"/>
          <w:numId w:val="17"/>
        </w:numPr>
      </w:pPr>
      <w:r>
        <w:t xml:space="preserve">Create two </w:t>
      </w:r>
      <w:proofErr w:type="spellStart"/>
      <w:r>
        <w:t>TextView</w:t>
      </w:r>
      <w:proofErr w:type="spellEnd"/>
      <w:r>
        <w:t xml:space="preserve"> widgets, one to label the first </w:t>
      </w:r>
      <w:proofErr w:type="spellStart"/>
      <w:r>
        <w:t>EditText</w:t>
      </w:r>
      <w:proofErr w:type="spellEnd"/>
      <w:r>
        <w:t xml:space="preserve"> "Team 1" and the second "Team 2"</w:t>
      </w:r>
    </w:p>
    <w:p w14:paraId="43F7D7FA" w14:textId="63DFDF66" w:rsidR="00B769F0" w:rsidRDefault="00332A32" w:rsidP="003B2234">
      <w:pPr>
        <w:pStyle w:val="ListParagraph"/>
        <w:numPr>
          <w:ilvl w:val="0"/>
          <w:numId w:val="17"/>
        </w:numPr>
      </w:pPr>
      <w:r>
        <w:t xml:space="preserve">Add a Button with the text </w:t>
      </w:r>
      <w:r w:rsidR="00B769F0">
        <w:t>"Select Random Team"</w:t>
      </w:r>
    </w:p>
    <w:p w14:paraId="1A4F567E" w14:textId="16257AB9" w:rsidR="00B769F0" w:rsidRDefault="00B769F0" w:rsidP="003B2234">
      <w:pPr>
        <w:pStyle w:val="ListParagraph"/>
        <w:numPr>
          <w:ilvl w:val="0"/>
          <w:numId w:val="17"/>
        </w:numPr>
      </w:pPr>
      <w:r>
        <w:t xml:space="preserve">Add another </w:t>
      </w:r>
      <w:proofErr w:type="spellStart"/>
      <w:r>
        <w:t>TextView</w:t>
      </w:r>
      <w:proofErr w:type="spellEnd"/>
      <w:r>
        <w:t xml:space="preserve"> with the text "Result shown here".</w:t>
      </w:r>
    </w:p>
    <w:p w14:paraId="73312F92" w14:textId="508BF566" w:rsidR="00B769F0" w:rsidRDefault="00B769F0" w:rsidP="003B2234">
      <w:r>
        <w:t>An example layout is sh</w:t>
      </w:r>
      <w:r w:rsidR="009E5196">
        <w:t xml:space="preserve">own below, or you can arrange components in your own design. </w:t>
      </w:r>
    </w:p>
    <w:p w14:paraId="7BB39693" w14:textId="1DAB5705" w:rsidR="00B769F0" w:rsidRDefault="0016461B" w:rsidP="003B2234">
      <w:r>
        <w:rPr>
          <w:noProof/>
        </w:rPr>
        <w:lastRenderedPageBreak/>
        <w:drawing>
          <wp:inline distT="0" distB="0" distL="0" distR="0" wp14:anchorId="1854172B" wp14:editId="10F11B0C">
            <wp:extent cx="2342972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72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AD78" w14:textId="77777777" w:rsidR="00B769F0" w:rsidRDefault="00B769F0" w:rsidP="003B2234"/>
    <w:p w14:paraId="392E7DEF" w14:textId="289BA352" w:rsidR="00B769F0" w:rsidRDefault="00B769F0" w:rsidP="003B2234">
      <w:r>
        <w:t xml:space="preserve">Next, open </w:t>
      </w:r>
      <w:proofErr w:type="spellStart"/>
      <w:r>
        <w:t>MainActivity.</w:t>
      </w:r>
      <w:r w:rsidR="006D67B1">
        <w:t>kt</w:t>
      </w:r>
      <w:proofErr w:type="spellEnd"/>
      <w:r>
        <w:t>. Add code to</w:t>
      </w:r>
    </w:p>
    <w:p w14:paraId="47A20008" w14:textId="68FD4E09" w:rsidR="00B769F0" w:rsidRDefault="00B769F0" w:rsidP="00B769F0">
      <w:pPr>
        <w:pStyle w:val="ListParagraph"/>
        <w:numPr>
          <w:ilvl w:val="0"/>
          <w:numId w:val="16"/>
        </w:numPr>
      </w:pPr>
      <w:r>
        <w:t>Add a click event listener to the Select Random Team button</w:t>
      </w:r>
    </w:p>
    <w:p w14:paraId="6FC5582B" w14:textId="77777777" w:rsidR="00B769F0" w:rsidRDefault="00B769F0" w:rsidP="00B769F0">
      <w:pPr>
        <w:pStyle w:val="ListParagraph"/>
        <w:numPr>
          <w:ilvl w:val="0"/>
          <w:numId w:val="16"/>
        </w:numPr>
      </w:pPr>
      <w:r>
        <w:t xml:space="preserve">When the button is clicked, read both the team names from the </w:t>
      </w:r>
      <w:proofErr w:type="spellStart"/>
      <w:r>
        <w:t>EditText</w:t>
      </w:r>
      <w:proofErr w:type="spellEnd"/>
      <w:r>
        <w:t xml:space="preserve"> widgets</w:t>
      </w:r>
    </w:p>
    <w:p w14:paraId="5E601FFF" w14:textId="3C5D0554" w:rsidR="00B769F0" w:rsidRDefault="00B769F0" w:rsidP="00B769F0">
      <w:pPr>
        <w:pStyle w:val="ListParagraph"/>
        <w:numPr>
          <w:ilvl w:val="0"/>
          <w:numId w:val="16"/>
        </w:numPr>
      </w:pPr>
      <w:r>
        <w:t xml:space="preserve">Check that the user has typed something into both </w:t>
      </w:r>
      <w:proofErr w:type="spellStart"/>
      <w:r>
        <w:t>EditText</w:t>
      </w:r>
      <w:proofErr w:type="spellEnd"/>
      <w:r>
        <w:t xml:space="preserve"> widgets</w:t>
      </w:r>
    </w:p>
    <w:p w14:paraId="58A7A4FB" w14:textId="5C7E77D2" w:rsidR="00B769F0" w:rsidRDefault="00B769F0" w:rsidP="00B769F0">
      <w:pPr>
        <w:pStyle w:val="ListParagraph"/>
        <w:numPr>
          <w:ilvl w:val="1"/>
          <w:numId w:val="16"/>
        </w:numPr>
      </w:pPr>
      <w:r>
        <w:t xml:space="preserve">If they haven't, use a Toast to remind them to fill in both </w:t>
      </w:r>
      <w:proofErr w:type="spellStart"/>
      <w:r>
        <w:t>EditText</w:t>
      </w:r>
      <w:proofErr w:type="spellEnd"/>
      <w:r>
        <w:t xml:space="preserve"> widgets</w:t>
      </w:r>
    </w:p>
    <w:p w14:paraId="7AC7AD1F" w14:textId="34ECE947" w:rsidR="00B769F0" w:rsidRDefault="00B769F0" w:rsidP="00B769F0">
      <w:pPr>
        <w:pStyle w:val="ListParagraph"/>
        <w:numPr>
          <w:ilvl w:val="1"/>
          <w:numId w:val="16"/>
        </w:numPr>
      </w:pPr>
      <w:r>
        <w:t>If they have</w:t>
      </w:r>
      <w:r w:rsidR="006D67B1">
        <w:t xml:space="preserve"> entered two names</w:t>
      </w:r>
      <w:r>
        <w:t xml:space="preserve">, randomly select one of the two team names, and display it in the result </w:t>
      </w:r>
      <w:proofErr w:type="spellStart"/>
      <w:r>
        <w:t>TextView</w:t>
      </w:r>
      <w:proofErr w:type="spellEnd"/>
    </w:p>
    <w:p w14:paraId="79A495AB" w14:textId="475667CE" w:rsidR="000C3DBF" w:rsidRDefault="000C3DBF" w:rsidP="000C3DBF">
      <w:r>
        <w:t xml:space="preserve">Run and test your app. </w:t>
      </w:r>
    </w:p>
    <w:p w14:paraId="4099D85C" w14:textId="690E060E" w:rsidR="00A7130B" w:rsidRDefault="00A7130B" w:rsidP="000C3DBF">
      <w:r>
        <w:t>Write comments in your code.</w:t>
      </w:r>
    </w:p>
    <w:p w14:paraId="3F8926BE" w14:textId="77777777" w:rsidR="006D67B1" w:rsidRPr="006D67B1" w:rsidRDefault="000C3DBF" w:rsidP="000C3DBF">
      <w:pPr>
        <w:pStyle w:val="ListParagraph"/>
        <w:numPr>
          <w:ilvl w:val="0"/>
          <w:numId w:val="20"/>
        </w:numPr>
      </w:pPr>
      <w:r w:rsidRPr="006D67B1">
        <w:rPr>
          <w:highlight w:val="cyan"/>
        </w:rPr>
        <w:t xml:space="preserve">Add </w:t>
      </w:r>
      <w:r w:rsidR="00BC1113" w:rsidRPr="006D67B1">
        <w:rPr>
          <w:highlight w:val="cyan"/>
        </w:rPr>
        <w:t>some</w:t>
      </w:r>
      <w:r w:rsidRPr="006D67B1">
        <w:rPr>
          <w:highlight w:val="cyan"/>
        </w:rPr>
        <w:t xml:space="preserve"> screenshot</w:t>
      </w:r>
      <w:r w:rsidR="00BC1113" w:rsidRPr="006D67B1">
        <w:rPr>
          <w:highlight w:val="cyan"/>
        </w:rPr>
        <w:t>s</w:t>
      </w:r>
      <w:r w:rsidRPr="006D67B1">
        <w:rPr>
          <w:highlight w:val="cyan"/>
        </w:rPr>
        <w:t xml:space="preserve"> of your app running</w:t>
      </w:r>
    </w:p>
    <w:p w14:paraId="027B8192" w14:textId="3200929F" w:rsidR="000C3DBF" w:rsidRDefault="006D67B1" w:rsidP="000C3DBF">
      <w:pPr>
        <w:pStyle w:val="ListParagraph"/>
        <w:numPr>
          <w:ilvl w:val="0"/>
          <w:numId w:val="20"/>
        </w:numPr>
      </w:pPr>
      <w:r>
        <w:rPr>
          <w:highlight w:val="cyan"/>
        </w:rPr>
        <w:t xml:space="preserve">Create a Git repository and </w:t>
      </w:r>
      <w:r w:rsidR="000C3DBF" w:rsidRPr="006D67B1">
        <w:rPr>
          <w:highlight w:val="cyan"/>
        </w:rPr>
        <w:t>push all your app code to GitHub and paste the link here.</w:t>
      </w:r>
    </w:p>
    <w:p w14:paraId="1D878620" w14:textId="77777777" w:rsidR="00B769F0" w:rsidRPr="00B60F1C" w:rsidRDefault="00B769F0" w:rsidP="003B2234"/>
    <w:p w14:paraId="39C6786C" w14:textId="64D3F85A" w:rsidR="000459FE" w:rsidRPr="00332A32" w:rsidRDefault="000A7E43" w:rsidP="000459FE">
      <w:pPr>
        <w:rPr>
          <w:b/>
        </w:rPr>
      </w:pPr>
      <w:r w:rsidRPr="000A7E43">
        <w:rPr>
          <w:b/>
        </w:rPr>
        <w:lastRenderedPageBreak/>
        <w:t>App 5</w:t>
      </w:r>
      <w:r w:rsidR="006D67B1">
        <w:rPr>
          <w:b/>
        </w:rPr>
        <w:t>:</w:t>
      </w:r>
      <w:r w:rsidRPr="000A7E43">
        <w:rPr>
          <w:b/>
        </w:rPr>
        <w:t xml:space="preserve"> </w:t>
      </w:r>
      <w:r w:rsidR="00FF762D" w:rsidRPr="00332A32">
        <w:rPr>
          <w:b/>
        </w:rPr>
        <w:t xml:space="preserve">Big Nerd Ranch </w:t>
      </w:r>
      <w:proofErr w:type="spellStart"/>
      <w:r w:rsidR="000459FE" w:rsidRPr="00332A32">
        <w:rPr>
          <w:b/>
        </w:rPr>
        <w:t>GeoQuiz</w:t>
      </w:r>
      <w:proofErr w:type="spellEnd"/>
      <w:r w:rsidR="000459FE" w:rsidRPr="00332A32">
        <w:rPr>
          <w:b/>
        </w:rPr>
        <w:t xml:space="preserve"> App</w:t>
      </w:r>
      <w:r w:rsidR="00AE3D93" w:rsidRPr="00332A32">
        <w:rPr>
          <w:b/>
        </w:rPr>
        <w:t>: Chapter 1</w:t>
      </w:r>
      <w:r w:rsidR="006D67B1">
        <w:rPr>
          <w:b/>
        </w:rPr>
        <w:t xml:space="preserve"> and 2</w:t>
      </w:r>
    </w:p>
    <w:p w14:paraId="09525A37" w14:textId="2A6819B8" w:rsidR="000459FE" w:rsidRDefault="00CC5FD6" w:rsidP="000459FE">
      <w:r>
        <w:t>Read, and f</w:t>
      </w:r>
      <w:r w:rsidR="00FF762D">
        <w:t>ollow</w:t>
      </w:r>
      <w:r w:rsidR="000459FE">
        <w:t xml:space="preserve"> the steps in Chapter 1 </w:t>
      </w:r>
      <w:r w:rsidR="00FF762D">
        <w:t xml:space="preserve">and Chapter 2 </w:t>
      </w:r>
      <w:r w:rsidR="000459FE">
        <w:t>of the textbook to</w:t>
      </w:r>
      <w:r>
        <w:t xml:space="preserve"> start</w:t>
      </w:r>
      <w:r w:rsidR="000459FE">
        <w:t xml:space="preserve"> build</w:t>
      </w:r>
      <w:r>
        <w:t>ing</w:t>
      </w:r>
      <w:r w:rsidR="000459FE">
        <w:t xml:space="preserve"> the </w:t>
      </w:r>
      <w:proofErr w:type="spellStart"/>
      <w:r w:rsidR="000459FE">
        <w:t>GeoQuiz</w:t>
      </w:r>
      <w:proofErr w:type="spellEnd"/>
      <w:r w:rsidR="000459FE">
        <w:t xml:space="preserve"> app.</w:t>
      </w:r>
    </w:p>
    <w:p w14:paraId="6A93639E" w14:textId="77777777" w:rsidR="00FB50B3" w:rsidRDefault="000459FE" w:rsidP="000459FE">
      <w:r>
        <w:t>Run and test your app</w:t>
      </w:r>
      <w:r w:rsidR="00FB50B3">
        <w:t>, and make sure it is working as expected.</w:t>
      </w:r>
      <w:r>
        <w:t xml:space="preserve"> </w:t>
      </w:r>
    </w:p>
    <w:p w14:paraId="1E98811C" w14:textId="7DA8DE16" w:rsidR="00FB50B3" w:rsidRDefault="00FB50B3" w:rsidP="000459FE">
      <w:r>
        <w:t>Please comment your code!</w:t>
      </w:r>
    </w:p>
    <w:p w14:paraId="4F8ED39D" w14:textId="77777777" w:rsidR="006D67B1" w:rsidRPr="006D67B1" w:rsidRDefault="006D67B1" w:rsidP="006D67B1">
      <w:pPr>
        <w:pStyle w:val="ListParagraph"/>
        <w:numPr>
          <w:ilvl w:val="0"/>
          <w:numId w:val="20"/>
        </w:numPr>
      </w:pPr>
      <w:r w:rsidRPr="006D67B1">
        <w:rPr>
          <w:highlight w:val="cyan"/>
        </w:rPr>
        <w:t>Add some screenshots of your app running</w:t>
      </w:r>
    </w:p>
    <w:p w14:paraId="525CF437" w14:textId="16C7B3A1" w:rsidR="006D67B1" w:rsidRDefault="006D67B1" w:rsidP="000459FE">
      <w:pPr>
        <w:pStyle w:val="ListParagraph"/>
        <w:numPr>
          <w:ilvl w:val="0"/>
          <w:numId w:val="20"/>
        </w:numPr>
      </w:pPr>
      <w:r>
        <w:rPr>
          <w:highlight w:val="cyan"/>
        </w:rPr>
        <w:t xml:space="preserve">Create a Git repository and </w:t>
      </w:r>
      <w:r w:rsidRPr="006D67B1">
        <w:rPr>
          <w:highlight w:val="cyan"/>
        </w:rPr>
        <w:t>push all your app code to GitHub and paste the link here.</w:t>
      </w:r>
    </w:p>
    <w:p w14:paraId="03F6AC99" w14:textId="4FA268EE" w:rsidR="000459FE" w:rsidRPr="00332A32" w:rsidRDefault="00FB50B3" w:rsidP="000459FE">
      <w:r w:rsidRPr="00332A32">
        <w:rPr>
          <w:b/>
        </w:rPr>
        <w:t>Optional C</w:t>
      </w:r>
      <w:r w:rsidR="000459FE" w:rsidRPr="00332A32">
        <w:rPr>
          <w:b/>
        </w:rPr>
        <w:t>hallenges</w:t>
      </w:r>
    </w:p>
    <w:p w14:paraId="01F804AB" w14:textId="48673C07" w:rsidR="00FE5379" w:rsidRDefault="00CC5FD6" w:rsidP="00071830">
      <w:r w:rsidRPr="004517C8">
        <w:rPr>
          <w:b/>
          <w:bCs/>
        </w:rPr>
        <w:t>Note</w:t>
      </w:r>
      <w:r>
        <w:t xml:space="preserve"> on the optional challenge at the end of Chapter 1, setting the position of the Toast – setting the gravity/position of a Toast no longer works as of Android R, so skip this challenge. </w:t>
      </w:r>
    </w:p>
    <w:p w14:paraId="3B76BB4D" w14:textId="77777777" w:rsidR="00CC5FD6" w:rsidRDefault="00CC5FD6" w:rsidP="00071830"/>
    <w:sectPr w:rsidR="00CC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CFF"/>
    <w:multiLevelType w:val="hybridMultilevel"/>
    <w:tmpl w:val="A39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2B3"/>
    <w:multiLevelType w:val="hybridMultilevel"/>
    <w:tmpl w:val="CCAE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0E0E"/>
    <w:multiLevelType w:val="hybridMultilevel"/>
    <w:tmpl w:val="307ED88C"/>
    <w:lvl w:ilvl="0" w:tplc="EF00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D60"/>
    <w:multiLevelType w:val="hybridMultilevel"/>
    <w:tmpl w:val="1094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309"/>
    <w:multiLevelType w:val="hybridMultilevel"/>
    <w:tmpl w:val="277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46F8D"/>
    <w:multiLevelType w:val="hybridMultilevel"/>
    <w:tmpl w:val="4FDC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C12B6"/>
    <w:multiLevelType w:val="hybridMultilevel"/>
    <w:tmpl w:val="17B4A55C"/>
    <w:lvl w:ilvl="0" w:tplc="45925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6838"/>
    <w:multiLevelType w:val="hybridMultilevel"/>
    <w:tmpl w:val="DCCAE97E"/>
    <w:lvl w:ilvl="0" w:tplc="FA4AA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4386C"/>
    <w:multiLevelType w:val="hybridMultilevel"/>
    <w:tmpl w:val="A3A47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A7A23"/>
    <w:multiLevelType w:val="hybridMultilevel"/>
    <w:tmpl w:val="5222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22B02"/>
    <w:multiLevelType w:val="hybridMultilevel"/>
    <w:tmpl w:val="56F2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E77730"/>
    <w:multiLevelType w:val="hybridMultilevel"/>
    <w:tmpl w:val="DF98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A2E28"/>
    <w:multiLevelType w:val="hybridMultilevel"/>
    <w:tmpl w:val="FF4CD49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 w15:restartNumberingAfterBreak="0">
    <w:nsid w:val="42100F6A"/>
    <w:multiLevelType w:val="hybridMultilevel"/>
    <w:tmpl w:val="03D6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C454E"/>
    <w:multiLevelType w:val="hybridMultilevel"/>
    <w:tmpl w:val="2714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A6BAC"/>
    <w:multiLevelType w:val="hybridMultilevel"/>
    <w:tmpl w:val="D8E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A1E30"/>
    <w:multiLevelType w:val="hybridMultilevel"/>
    <w:tmpl w:val="A7A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E1EA1"/>
    <w:multiLevelType w:val="hybridMultilevel"/>
    <w:tmpl w:val="5D9ED912"/>
    <w:lvl w:ilvl="0" w:tplc="FA4AA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81690"/>
    <w:multiLevelType w:val="hybridMultilevel"/>
    <w:tmpl w:val="2FD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54561"/>
    <w:multiLevelType w:val="hybridMultilevel"/>
    <w:tmpl w:val="277C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9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15"/>
  </w:num>
  <w:num w:numId="10">
    <w:abstractNumId w:val="2"/>
  </w:num>
  <w:num w:numId="11">
    <w:abstractNumId w:val="8"/>
  </w:num>
  <w:num w:numId="12">
    <w:abstractNumId w:val="10"/>
  </w:num>
  <w:num w:numId="13">
    <w:abstractNumId w:val="18"/>
  </w:num>
  <w:num w:numId="14">
    <w:abstractNumId w:val="12"/>
  </w:num>
  <w:num w:numId="15">
    <w:abstractNumId w:val="16"/>
  </w:num>
  <w:num w:numId="16">
    <w:abstractNumId w:val="6"/>
  </w:num>
  <w:num w:numId="17">
    <w:abstractNumId w:val="7"/>
  </w:num>
  <w:num w:numId="18">
    <w:abstractNumId w:val="1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4"/>
    <w:rsid w:val="000459FE"/>
    <w:rsid w:val="00064138"/>
    <w:rsid w:val="00071830"/>
    <w:rsid w:val="0007459C"/>
    <w:rsid w:val="000A7E43"/>
    <w:rsid w:val="000B68E4"/>
    <w:rsid w:val="000C3DBF"/>
    <w:rsid w:val="000D5DC9"/>
    <w:rsid w:val="000F569C"/>
    <w:rsid w:val="001048CC"/>
    <w:rsid w:val="0013657B"/>
    <w:rsid w:val="0016461B"/>
    <w:rsid w:val="001908AA"/>
    <w:rsid w:val="001A1D1B"/>
    <w:rsid w:val="002A245B"/>
    <w:rsid w:val="00313DFA"/>
    <w:rsid w:val="00332A32"/>
    <w:rsid w:val="0038509D"/>
    <w:rsid w:val="00392B58"/>
    <w:rsid w:val="003B2234"/>
    <w:rsid w:val="003B247B"/>
    <w:rsid w:val="003B6522"/>
    <w:rsid w:val="004517C8"/>
    <w:rsid w:val="00463589"/>
    <w:rsid w:val="00470CA1"/>
    <w:rsid w:val="00506E8A"/>
    <w:rsid w:val="0051132F"/>
    <w:rsid w:val="0052703F"/>
    <w:rsid w:val="00536C78"/>
    <w:rsid w:val="00566C4B"/>
    <w:rsid w:val="005A44F9"/>
    <w:rsid w:val="00683FFF"/>
    <w:rsid w:val="006902E3"/>
    <w:rsid w:val="006D67B1"/>
    <w:rsid w:val="006F3B13"/>
    <w:rsid w:val="00721DD2"/>
    <w:rsid w:val="007462C5"/>
    <w:rsid w:val="007861AF"/>
    <w:rsid w:val="007913C0"/>
    <w:rsid w:val="007D0AE1"/>
    <w:rsid w:val="00825B1A"/>
    <w:rsid w:val="008F194A"/>
    <w:rsid w:val="00923C96"/>
    <w:rsid w:val="00963843"/>
    <w:rsid w:val="009759EE"/>
    <w:rsid w:val="009939CE"/>
    <w:rsid w:val="009B34EF"/>
    <w:rsid w:val="009E283B"/>
    <w:rsid w:val="009E5196"/>
    <w:rsid w:val="00A14101"/>
    <w:rsid w:val="00A1456D"/>
    <w:rsid w:val="00A7130B"/>
    <w:rsid w:val="00AE3D93"/>
    <w:rsid w:val="00AE41B7"/>
    <w:rsid w:val="00B60F1C"/>
    <w:rsid w:val="00B63211"/>
    <w:rsid w:val="00B769F0"/>
    <w:rsid w:val="00BA5975"/>
    <w:rsid w:val="00BC1113"/>
    <w:rsid w:val="00BD6AE3"/>
    <w:rsid w:val="00C40BA9"/>
    <w:rsid w:val="00C852AC"/>
    <w:rsid w:val="00C97A22"/>
    <w:rsid w:val="00CC5FD6"/>
    <w:rsid w:val="00CE0E65"/>
    <w:rsid w:val="00CE39F5"/>
    <w:rsid w:val="00D12D9F"/>
    <w:rsid w:val="00D3141B"/>
    <w:rsid w:val="00D407C8"/>
    <w:rsid w:val="00DE2E4A"/>
    <w:rsid w:val="00DE4081"/>
    <w:rsid w:val="00E21B0E"/>
    <w:rsid w:val="00E4789B"/>
    <w:rsid w:val="00E7212A"/>
    <w:rsid w:val="00ED0218"/>
    <w:rsid w:val="00EF5536"/>
    <w:rsid w:val="00F00DA0"/>
    <w:rsid w:val="00F808D9"/>
    <w:rsid w:val="00F91F97"/>
    <w:rsid w:val="00FB2515"/>
    <w:rsid w:val="00FB50B3"/>
    <w:rsid w:val="00FE5379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B4F5"/>
  <w15:docId w15:val="{937314DD-ABA4-E44D-93EC-A684AB8D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James, Clara L</cp:lastModifiedBy>
  <cp:revision>5</cp:revision>
  <dcterms:created xsi:type="dcterms:W3CDTF">2021-12-10T19:00:00Z</dcterms:created>
  <dcterms:modified xsi:type="dcterms:W3CDTF">2022-01-07T19:25:00Z</dcterms:modified>
</cp:coreProperties>
</file>