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D79A" w14:textId="19F1517C" w:rsidR="00A67C61" w:rsidRDefault="00554086" w:rsidP="00533D75">
      <w:pPr>
        <w:rPr>
          <w:b/>
          <w:u w:val="single"/>
        </w:rPr>
      </w:pPr>
      <w:r>
        <w:rPr>
          <w:b/>
          <w:u w:val="single"/>
        </w:rPr>
        <w:t>Android Lab – Rotation, Saved Instance State, and ViewModel</w:t>
      </w:r>
    </w:p>
    <w:p w14:paraId="3E232D62" w14:textId="6C0E47D8" w:rsidR="00971E95" w:rsidRPr="0024389F" w:rsidRDefault="0024389F" w:rsidP="0024389F">
      <w:pPr>
        <w:rPr>
          <w:b/>
        </w:rPr>
      </w:pPr>
      <w:r>
        <w:rPr>
          <w:b/>
        </w:rPr>
        <w:t xml:space="preserve">1. </w:t>
      </w:r>
      <w:proofErr w:type="spellStart"/>
      <w:r w:rsidR="00971E95" w:rsidRPr="0024389F">
        <w:rPr>
          <w:b/>
        </w:rPr>
        <w:t>SeekBar</w:t>
      </w:r>
      <w:proofErr w:type="spellEnd"/>
      <w:r w:rsidR="00971E95" w:rsidRPr="0024389F">
        <w:rPr>
          <w:b/>
        </w:rPr>
        <w:t xml:space="preserve"> app</w:t>
      </w:r>
      <w:r w:rsidR="00E3529C" w:rsidRPr="0024389F">
        <w:rPr>
          <w:b/>
        </w:rPr>
        <w:t xml:space="preserve"> with portrait and landscape layouts</w:t>
      </w:r>
    </w:p>
    <w:p w14:paraId="52ACB1F9" w14:textId="75FF43C2" w:rsidR="00971E95" w:rsidRDefault="00971E95" w:rsidP="00533D75">
      <w:r w:rsidRPr="00971E95">
        <w:t xml:space="preserve">Verify that you have the </w:t>
      </w:r>
      <w:proofErr w:type="spellStart"/>
      <w:r w:rsidRPr="00971E95">
        <w:t>SeekBar</w:t>
      </w:r>
      <w:proofErr w:type="spellEnd"/>
      <w:r w:rsidRPr="00971E95">
        <w:t xml:space="preserve"> app running</w:t>
      </w:r>
      <w:r>
        <w:t xml:space="preserve"> correctly. The </w:t>
      </w:r>
      <w:proofErr w:type="spellStart"/>
      <w:r>
        <w:t>TextView</w:t>
      </w:r>
      <w:proofErr w:type="spellEnd"/>
      <w:r>
        <w:t xml:space="preserve"> should display the current progress of the </w:t>
      </w:r>
      <w:proofErr w:type="spellStart"/>
      <w:r>
        <w:t>SeekBar</w:t>
      </w:r>
      <w:proofErr w:type="spellEnd"/>
      <w:r w:rsidR="00A3434B">
        <w:t>. Your app should a different layout for portrait and for landscape orientations. Both layouts should have the same component</w:t>
      </w:r>
      <w:r w:rsidR="00554086">
        <w:t>s</w:t>
      </w:r>
      <w:r w:rsidR="00A3434B">
        <w:t xml:space="preserve"> but arranged differently.</w:t>
      </w:r>
      <w:r>
        <w:t xml:space="preserve"> </w:t>
      </w:r>
    </w:p>
    <w:p w14:paraId="7EE60EAE" w14:textId="22C5BBAD" w:rsidR="00971E95" w:rsidRPr="00E3529C" w:rsidRDefault="00971E95" w:rsidP="00533D75">
      <w:pPr>
        <w:rPr>
          <w:b/>
          <w:bCs/>
        </w:rPr>
      </w:pPr>
      <w:r w:rsidRPr="00E3529C">
        <w:rPr>
          <w:b/>
          <w:bCs/>
          <w:highlight w:val="cyan"/>
        </w:rPr>
        <w:t>Paste a screenshot of your app in landscape orientation, and a screenshot of your app in portrait orientation.</w:t>
      </w:r>
    </w:p>
    <w:p w14:paraId="02EDC0C8" w14:textId="4E666D00" w:rsidR="00E3529C" w:rsidRPr="00E3529C" w:rsidRDefault="00E3529C" w:rsidP="00E3529C">
      <w:pPr>
        <w:rPr>
          <w:b/>
          <w:bCs/>
        </w:rPr>
      </w:pPr>
      <w:r w:rsidRPr="00E3529C">
        <w:rPr>
          <w:b/>
          <w:bCs/>
          <w:highlight w:val="cyan"/>
        </w:rPr>
        <w:t xml:space="preserve">Push your </w:t>
      </w:r>
      <w:r w:rsidR="0024389F">
        <w:rPr>
          <w:b/>
          <w:bCs/>
          <w:highlight w:val="cyan"/>
        </w:rPr>
        <w:t>app</w:t>
      </w:r>
      <w:r w:rsidRPr="00E3529C">
        <w:rPr>
          <w:b/>
          <w:bCs/>
          <w:highlight w:val="cyan"/>
        </w:rPr>
        <w:t xml:space="preserve"> project</w:t>
      </w:r>
      <w:r w:rsidR="0024389F">
        <w:rPr>
          <w:b/>
          <w:bCs/>
          <w:highlight w:val="cyan"/>
        </w:rPr>
        <w:t xml:space="preserve"> code</w:t>
      </w:r>
      <w:r w:rsidRPr="00E3529C">
        <w:rPr>
          <w:b/>
          <w:bCs/>
          <w:highlight w:val="cyan"/>
        </w:rPr>
        <w:t xml:space="preserve"> to GitHub and paste a link to your repository here</w:t>
      </w:r>
    </w:p>
    <w:p w14:paraId="16BD9AF1" w14:textId="77777777" w:rsidR="00E3529C" w:rsidRDefault="00E3529C" w:rsidP="00533D75"/>
    <w:p w14:paraId="2B250224" w14:textId="73BB1BB2" w:rsidR="00554086" w:rsidRPr="00554086" w:rsidRDefault="0024389F" w:rsidP="0024389F">
      <w:r w:rsidRPr="0024389F">
        <w:rPr>
          <w:b/>
        </w:rPr>
        <w:t xml:space="preserve">2. </w:t>
      </w:r>
      <w:r w:rsidR="00971E95" w:rsidRPr="0024389F">
        <w:rPr>
          <w:b/>
        </w:rPr>
        <w:t>Guest</w:t>
      </w:r>
      <w:r w:rsidR="00A3434B" w:rsidRPr="0024389F">
        <w:rPr>
          <w:b/>
        </w:rPr>
        <w:t xml:space="preserve"> </w:t>
      </w:r>
      <w:r w:rsidR="00971E95" w:rsidRPr="0024389F">
        <w:rPr>
          <w:b/>
        </w:rPr>
        <w:t>List app</w:t>
      </w:r>
      <w:r w:rsidR="00A3434B" w:rsidRPr="0024389F">
        <w:rPr>
          <w:b/>
        </w:rPr>
        <w:t xml:space="preserve">, </w:t>
      </w:r>
      <w:r w:rsidR="00554086" w:rsidRPr="0024389F">
        <w:rPr>
          <w:b/>
        </w:rPr>
        <w:t>View Model and Saved Instance State</w:t>
      </w:r>
    </w:p>
    <w:p w14:paraId="1CF69E88" w14:textId="03BE55C0" w:rsidR="00971E95" w:rsidRDefault="00971E95" w:rsidP="00554086">
      <w:r>
        <w:t>Verify that you have the Guest List app running correctly</w:t>
      </w:r>
      <w:r w:rsidR="00554086">
        <w:t>, including the clear button.</w:t>
      </w:r>
    </w:p>
    <w:p w14:paraId="1A6BBEAD" w14:textId="37EC538F" w:rsidR="00971E95" w:rsidRDefault="00971E95" w:rsidP="00533D75">
      <w:r>
        <w:t xml:space="preserve">Check that names are added to the list correctly, and that the list of names is preserved when the device or emulator is rotated. </w:t>
      </w:r>
    </w:p>
    <w:p w14:paraId="004E6042" w14:textId="0AA50528" w:rsidR="00554086" w:rsidRDefault="00554086" w:rsidP="00533D75">
      <w:r>
        <w:t>Your app should have a landscape layout.</w:t>
      </w:r>
    </w:p>
    <w:p w14:paraId="101AE448" w14:textId="000AC3DC" w:rsidR="007357D2" w:rsidRPr="00E3529C" w:rsidRDefault="00971E95" w:rsidP="00533D75">
      <w:pPr>
        <w:rPr>
          <w:b/>
          <w:bCs/>
        </w:rPr>
      </w:pPr>
      <w:r w:rsidRPr="00E3529C">
        <w:rPr>
          <w:b/>
          <w:bCs/>
          <w:highlight w:val="cyan"/>
        </w:rPr>
        <w:t xml:space="preserve">Paste </w:t>
      </w:r>
      <w:r w:rsidR="00554086" w:rsidRPr="00E3529C">
        <w:rPr>
          <w:b/>
          <w:bCs/>
          <w:highlight w:val="cyan"/>
        </w:rPr>
        <w:t>some</w:t>
      </w:r>
      <w:r w:rsidRPr="00E3529C">
        <w:rPr>
          <w:b/>
          <w:bCs/>
          <w:highlight w:val="cyan"/>
        </w:rPr>
        <w:t xml:space="preserve"> screenshot</w:t>
      </w:r>
      <w:r w:rsidR="00554086" w:rsidRPr="00E3529C">
        <w:rPr>
          <w:b/>
          <w:bCs/>
          <w:highlight w:val="cyan"/>
        </w:rPr>
        <w:t>s</w:t>
      </w:r>
      <w:r w:rsidRPr="00E3529C">
        <w:rPr>
          <w:b/>
          <w:bCs/>
          <w:highlight w:val="cyan"/>
        </w:rPr>
        <w:t xml:space="preserve"> of your app running</w:t>
      </w:r>
      <w:r w:rsidR="00554086" w:rsidRPr="00E3529C">
        <w:rPr>
          <w:b/>
          <w:bCs/>
          <w:highlight w:val="cyan"/>
        </w:rPr>
        <w:t>, including at least one screenshot in each orientation</w:t>
      </w:r>
      <w:r w:rsidRPr="00E3529C">
        <w:rPr>
          <w:b/>
          <w:bCs/>
          <w:highlight w:val="cyan"/>
        </w:rPr>
        <w:t>.</w:t>
      </w:r>
    </w:p>
    <w:p w14:paraId="6F3E8AA9" w14:textId="7C066558" w:rsidR="00E3529C" w:rsidRPr="00E3529C" w:rsidRDefault="00E3529C" w:rsidP="00E3529C">
      <w:pPr>
        <w:rPr>
          <w:b/>
          <w:bCs/>
        </w:rPr>
      </w:pPr>
      <w:r w:rsidRPr="00E3529C">
        <w:rPr>
          <w:b/>
          <w:bCs/>
          <w:highlight w:val="cyan"/>
        </w:rPr>
        <w:t xml:space="preserve">Push your </w:t>
      </w:r>
      <w:r w:rsidR="0024389F">
        <w:rPr>
          <w:b/>
          <w:bCs/>
          <w:highlight w:val="cyan"/>
        </w:rPr>
        <w:t>app</w:t>
      </w:r>
      <w:r w:rsidRPr="00E3529C">
        <w:rPr>
          <w:b/>
          <w:bCs/>
          <w:highlight w:val="cyan"/>
        </w:rPr>
        <w:t xml:space="preserve"> project</w:t>
      </w:r>
      <w:r w:rsidR="0024389F">
        <w:rPr>
          <w:b/>
          <w:bCs/>
          <w:highlight w:val="cyan"/>
        </w:rPr>
        <w:t xml:space="preserve"> code</w:t>
      </w:r>
      <w:r w:rsidRPr="00E3529C">
        <w:rPr>
          <w:b/>
          <w:bCs/>
          <w:highlight w:val="cyan"/>
        </w:rPr>
        <w:t xml:space="preserve"> to GitHub and paste a link to your repository here</w:t>
      </w:r>
    </w:p>
    <w:p w14:paraId="38086DCB" w14:textId="77777777" w:rsidR="00E3529C" w:rsidRDefault="00E3529C" w:rsidP="00533D75"/>
    <w:p w14:paraId="0F000174" w14:textId="0EA5ED1D" w:rsidR="00533D75" w:rsidRPr="0024389F" w:rsidRDefault="0024389F" w:rsidP="0024389F">
      <w:pPr>
        <w:rPr>
          <w:b/>
        </w:rPr>
      </w:pPr>
      <w:r>
        <w:rPr>
          <w:b/>
        </w:rPr>
        <w:t xml:space="preserve">3. </w:t>
      </w:r>
      <w:r w:rsidR="00533D75" w:rsidRPr="0024389F">
        <w:rPr>
          <w:b/>
        </w:rPr>
        <w:t>Survey App</w:t>
      </w:r>
      <w:r w:rsidR="00A3434B" w:rsidRPr="0024389F">
        <w:rPr>
          <w:b/>
        </w:rPr>
        <w:t xml:space="preserve"> with Rotation</w:t>
      </w:r>
    </w:p>
    <w:p w14:paraId="35A1BC7C" w14:textId="77777777" w:rsidR="00971E95" w:rsidRDefault="00971E95" w:rsidP="00533D75">
      <w:r>
        <w:t>Start a new app.</w:t>
      </w:r>
    </w:p>
    <w:p w14:paraId="69F6601D" w14:textId="7074A40E" w:rsidR="00554086" w:rsidRDefault="00533D75" w:rsidP="00533D75">
      <w:r>
        <w:t>Imagine you ar</w:t>
      </w:r>
      <w:r w:rsidR="00971E95">
        <w:t>e surveying MCTC students with</w:t>
      </w:r>
      <w:r w:rsidR="00691E9C">
        <w:t xml:space="preserve"> a</w:t>
      </w:r>
      <w:r w:rsidR="00971E95">
        <w:t xml:space="preserve"> simple question with </w:t>
      </w:r>
      <w:r w:rsidR="00554086">
        <w:t>a Yes/No</w:t>
      </w:r>
      <w:r w:rsidR="00971E95">
        <w:t xml:space="preserve"> answer. For example, </w:t>
      </w:r>
    </w:p>
    <w:p w14:paraId="499C85EB" w14:textId="23364597" w:rsidR="00554086" w:rsidRDefault="00533D75" w:rsidP="00554086">
      <w:pPr>
        <w:pStyle w:val="ListParagraph"/>
        <w:numPr>
          <w:ilvl w:val="0"/>
          <w:numId w:val="17"/>
        </w:numPr>
      </w:pPr>
      <w:r>
        <w:t>Do</w:t>
      </w:r>
      <w:r w:rsidR="00554086">
        <w:t>es pineapple belong on pizza?</w:t>
      </w:r>
    </w:p>
    <w:p w14:paraId="502B93C4" w14:textId="755F8090" w:rsidR="00554086" w:rsidRDefault="00533D75" w:rsidP="00554086">
      <w:pPr>
        <w:pStyle w:val="ListParagraph"/>
        <w:numPr>
          <w:ilvl w:val="0"/>
          <w:numId w:val="17"/>
        </w:numPr>
      </w:pPr>
      <w:r>
        <w:t>Are the Vik</w:t>
      </w:r>
      <w:r w:rsidR="00A67C61">
        <w:t>ings going to win the Superbowl</w:t>
      </w:r>
      <w:r>
        <w:t>?</w:t>
      </w:r>
    </w:p>
    <w:p w14:paraId="6BD3F9EA" w14:textId="2FC65C8D" w:rsidR="00554086" w:rsidRDefault="00554086" w:rsidP="00554086">
      <w:pPr>
        <w:pStyle w:val="ListParagraph"/>
        <w:numPr>
          <w:ilvl w:val="0"/>
          <w:numId w:val="17"/>
        </w:numPr>
      </w:pPr>
      <w:r>
        <w:t>Can you do a handstand?</w:t>
      </w:r>
    </w:p>
    <w:p w14:paraId="67D967E2" w14:textId="7E3BF2AE" w:rsidR="00554086" w:rsidRDefault="00554086" w:rsidP="00554086">
      <w:pPr>
        <w:pStyle w:val="ListParagraph"/>
        <w:numPr>
          <w:ilvl w:val="0"/>
          <w:numId w:val="17"/>
        </w:numPr>
      </w:pPr>
      <w:r>
        <w:t>Would you like to go to space?</w:t>
      </w:r>
    </w:p>
    <w:p w14:paraId="346073CD" w14:textId="58349C5D" w:rsidR="00554086" w:rsidRDefault="00554086" w:rsidP="00554086">
      <w:r>
        <w:t xml:space="preserve">You may use another question with two answers if you prefer. </w:t>
      </w:r>
    </w:p>
    <w:p w14:paraId="40A9D74A" w14:textId="77777777" w:rsidR="00971E95" w:rsidRDefault="00F4071D" w:rsidP="00533D75">
      <w:r>
        <w:t>Create a main A</w:t>
      </w:r>
      <w:r w:rsidR="00971E95">
        <w:t>ctivity that shows</w:t>
      </w:r>
      <w:r w:rsidR="00533D75">
        <w:t xml:space="preserve"> your survey question</w:t>
      </w:r>
      <w:r w:rsidR="00971E95">
        <w:t xml:space="preserve"> in a </w:t>
      </w:r>
      <w:proofErr w:type="spellStart"/>
      <w:r w:rsidR="00971E95">
        <w:t>TextView</w:t>
      </w:r>
      <w:proofErr w:type="spellEnd"/>
      <w:r w:rsidR="00971E95">
        <w:t>.</w:t>
      </w:r>
    </w:p>
    <w:p w14:paraId="6D77F992" w14:textId="77777777" w:rsidR="00971E95" w:rsidRDefault="00971E95" w:rsidP="00533D75">
      <w:r>
        <w:t xml:space="preserve">Add </w:t>
      </w:r>
      <w:r w:rsidR="00533D75">
        <w:t xml:space="preserve">two buttons, one for Yes and one for No (or appropriate answers to your question.)   </w:t>
      </w:r>
    </w:p>
    <w:p w14:paraId="7B940226" w14:textId="5B608AC8" w:rsidR="00971E95" w:rsidRDefault="00971E95" w:rsidP="00533D75">
      <w:r>
        <w:t xml:space="preserve">Add two </w:t>
      </w:r>
      <w:proofErr w:type="spellStart"/>
      <w:r w:rsidR="00A3434B">
        <w:t>T</w:t>
      </w:r>
      <w:r>
        <w:t>ext</w:t>
      </w:r>
      <w:r w:rsidR="00A3434B">
        <w:t>V</w:t>
      </w:r>
      <w:r>
        <w:t>iew</w:t>
      </w:r>
      <w:proofErr w:type="spellEnd"/>
      <w:r w:rsidR="00554086">
        <w:t xml:space="preserve"> components</w:t>
      </w:r>
      <w:r>
        <w:t>, one to show the total Yes votes, and one to show the total No votes.</w:t>
      </w:r>
    </w:p>
    <w:p w14:paraId="5DAB06E3" w14:textId="05342808" w:rsidR="00A3434B" w:rsidRDefault="00533D75" w:rsidP="00533D75">
      <w:r>
        <w:t>As you survey students, every ti</w:t>
      </w:r>
      <w:r w:rsidR="00971E95">
        <w:t>me you ask someone the question</w:t>
      </w:r>
      <w:r>
        <w:t xml:space="preserve"> and they answer </w:t>
      </w:r>
      <w:r w:rsidR="00A67C61">
        <w:t>'</w:t>
      </w:r>
      <w:r>
        <w:t>yes</w:t>
      </w:r>
      <w:r w:rsidR="00A67C61">
        <w:t>'</w:t>
      </w:r>
      <w:r>
        <w:t>, you can tap the Yes bu</w:t>
      </w:r>
      <w:r w:rsidR="00A67C61">
        <w:t>tton to add 1 to the Yes total.  And if someone answers 'no', you can tap the No button, and this should add 1 to the no total.</w:t>
      </w:r>
      <w:r w:rsidR="00971E95">
        <w:t xml:space="preserve"> The yes and no </w:t>
      </w:r>
      <w:proofErr w:type="spellStart"/>
      <w:r w:rsidR="00971E95">
        <w:t>TextViews</w:t>
      </w:r>
      <w:proofErr w:type="spellEnd"/>
      <w:r w:rsidR="00971E95">
        <w:t xml:space="preserve"> should update as you collect votes. </w:t>
      </w:r>
      <w:r w:rsidR="00A3434B">
        <w:t xml:space="preserve"> </w:t>
      </w:r>
    </w:p>
    <w:p w14:paraId="69A74529" w14:textId="4988133F" w:rsidR="00A3434B" w:rsidRDefault="00A3434B" w:rsidP="000459FE">
      <w:r>
        <w:t>A</w:t>
      </w:r>
      <w:r w:rsidR="000A3C73">
        <w:t>dd a reset button to reset the totals to zero.</w:t>
      </w:r>
    </w:p>
    <w:p w14:paraId="479F2D03" w14:textId="68954D19" w:rsidR="00A3434B" w:rsidRPr="00A3434B" w:rsidRDefault="00A3434B" w:rsidP="000459FE">
      <w:r>
        <w:t>Make sure the total votes for Yes and No are saved when the device is rotated.</w:t>
      </w:r>
      <w:r w:rsidR="00554086">
        <w:t xml:space="preserve"> </w:t>
      </w:r>
      <w:r w:rsidR="00554086" w:rsidRPr="00554086">
        <w:rPr>
          <w:b/>
          <w:bCs/>
        </w:rPr>
        <w:t>Use a ViewModel.</w:t>
      </w:r>
    </w:p>
    <w:p w14:paraId="6EBED7A9" w14:textId="5EB65A46" w:rsidR="00A3434B" w:rsidRDefault="00A3434B" w:rsidP="000459FE">
      <w:r>
        <w:t xml:space="preserve">An example layout is shown below </w:t>
      </w:r>
      <w:r w:rsidR="00554086">
        <w:t xml:space="preserve">with </w:t>
      </w:r>
      <w:r w:rsidR="007907C0">
        <w:t>16</w:t>
      </w:r>
      <w:r>
        <w:t xml:space="preserve"> yes votes and </w:t>
      </w:r>
      <w:r w:rsidR="007907C0">
        <w:t>17</w:t>
      </w:r>
      <w:r>
        <w:t xml:space="preserve"> no votes.</w:t>
      </w:r>
      <w:r w:rsidR="00554086">
        <w:t xml:space="preserve">  If the reset button was tapped, both counts should reset to 0.  Then, if the yes button was tapped, the yes count is set to 1. </w:t>
      </w:r>
    </w:p>
    <w:p w14:paraId="784FCBED" w14:textId="4706F163" w:rsidR="00A3434B" w:rsidRDefault="007907C0" w:rsidP="000459FE">
      <w:r w:rsidRPr="007907C0">
        <w:rPr>
          <w:noProof/>
        </w:rPr>
        <w:drawing>
          <wp:inline distT="0" distB="0" distL="0" distR="0" wp14:anchorId="7597376B" wp14:editId="4535F5B0">
            <wp:extent cx="28321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330" w14:textId="77777777" w:rsidR="008C0164" w:rsidRDefault="008C0164" w:rsidP="000459FE">
      <w:pPr>
        <w:rPr>
          <w:b/>
          <w:bCs/>
          <w:i/>
          <w:iCs/>
        </w:rPr>
      </w:pPr>
    </w:p>
    <w:p w14:paraId="70672BCB" w14:textId="5517318D" w:rsidR="008C0164" w:rsidRDefault="008C0164" w:rsidP="000459FE">
      <w:r w:rsidRPr="008C0164">
        <w:rPr>
          <w:b/>
          <w:bCs/>
          <w:i/>
          <w:iCs/>
        </w:rPr>
        <w:t>Optional:</w:t>
      </w:r>
      <w:r>
        <w:t xml:space="preserve"> Add a landscape layout to this app. </w:t>
      </w:r>
    </w:p>
    <w:p w14:paraId="1DC97842" w14:textId="77777777" w:rsidR="008C0164" w:rsidRDefault="008C0164" w:rsidP="000459FE"/>
    <w:p w14:paraId="7BD375BC" w14:textId="63CD2A79" w:rsidR="00A3434B" w:rsidRPr="00A3434B" w:rsidRDefault="00A3434B" w:rsidP="000459FE">
      <w:pPr>
        <w:rPr>
          <w:b/>
        </w:rPr>
      </w:pPr>
      <w:r>
        <w:rPr>
          <w:b/>
          <w:highlight w:val="cyan"/>
        </w:rPr>
        <w:t>P</w:t>
      </w:r>
      <w:r w:rsidRPr="00A3434B">
        <w:rPr>
          <w:b/>
          <w:highlight w:val="cyan"/>
        </w:rPr>
        <w:t>aste some screenshots of your app running.</w:t>
      </w:r>
    </w:p>
    <w:p w14:paraId="05ACEB7B" w14:textId="79DCDB75" w:rsidR="00A3434B" w:rsidRPr="00A3434B" w:rsidRDefault="00A3434B" w:rsidP="000459FE">
      <w:pPr>
        <w:rPr>
          <w:b/>
        </w:rPr>
      </w:pPr>
      <w:r w:rsidRPr="000A3C73">
        <w:rPr>
          <w:b/>
          <w:highlight w:val="cyan"/>
        </w:rPr>
        <w:t xml:space="preserve">Push your </w:t>
      </w:r>
      <w:r>
        <w:rPr>
          <w:b/>
          <w:highlight w:val="cyan"/>
        </w:rPr>
        <w:t xml:space="preserve">app </w:t>
      </w:r>
      <w:r w:rsidRPr="000A3C73">
        <w:rPr>
          <w:b/>
          <w:highlight w:val="cyan"/>
        </w:rPr>
        <w:t>project</w:t>
      </w:r>
      <w:r w:rsidR="0024389F">
        <w:rPr>
          <w:b/>
          <w:highlight w:val="cyan"/>
        </w:rPr>
        <w:t xml:space="preserve"> code</w:t>
      </w:r>
      <w:r w:rsidRPr="000A3C73">
        <w:rPr>
          <w:b/>
          <w:highlight w:val="cyan"/>
        </w:rPr>
        <w:t xml:space="preserve"> to GitHub and paste a link to your repository here</w:t>
      </w:r>
    </w:p>
    <w:p w14:paraId="31395D69" w14:textId="4B7A4248" w:rsidR="00A67C61" w:rsidRDefault="0024389F" w:rsidP="00071830">
      <w:pPr>
        <w:rPr>
          <w:b/>
          <w:bCs/>
        </w:rPr>
      </w:pPr>
      <w:r w:rsidRPr="0024389F">
        <w:rPr>
          <w:b/>
          <w:bCs/>
        </w:rPr>
        <w:t xml:space="preserve">4. Big Nerd Ranch </w:t>
      </w:r>
      <w:proofErr w:type="spellStart"/>
      <w:r w:rsidRPr="0024389F">
        <w:rPr>
          <w:b/>
          <w:bCs/>
        </w:rPr>
        <w:t>GeoQuiz</w:t>
      </w:r>
      <w:proofErr w:type="spellEnd"/>
    </w:p>
    <w:p w14:paraId="2C4DB11A" w14:textId="2BBEEC1D" w:rsidR="0024389F" w:rsidRDefault="0024389F" w:rsidP="00071830">
      <w:r>
        <w:t xml:space="preserve">Follow Chapters 3, 4, and 5 to continue building the </w:t>
      </w:r>
      <w:proofErr w:type="spellStart"/>
      <w:r>
        <w:t>GeoQuiz</w:t>
      </w:r>
      <w:proofErr w:type="spellEnd"/>
      <w:r>
        <w:t xml:space="preserve"> app. </w:t>
      </w:r>
    </w:p>
    <w:p w14:paraId="42785B3F" w14:textId="77777777" w:rsidR="0024389F" w:rsidRPr="00A3434B" w:rsidRDefault="0024389F" w:rsidP="0024389F">
      <w:pPr>
        <w:rPr>
          <w:b/>
        </w:rPr>
      </w:pPr>
      <w:r>
        <w:rPr>
          <w:b/>
          <w:highlight w:val="cyan"/>
        </w:rPr>
        <w:t>P</w:t>
      </w:r>
      <w:r w:rsidRPr="00A3434B">
        <w:rPr>
          <w:b/>
          <w:highlight w:val="cyan"/>
        </w:rPr>
        <w:t>aste some screenshots of your app running.</w:t>
      </w:r>
    </w:p>
    <w:p w14:paraId="1E5167AB" w14:textId="7160DB03" w:rsidR="0024389F" w:rsidRPr="00A3434B" w:rsidRDefault="0024389F" w:rsidP="0024389F">
      <w:pPr>
        <w:rPr>
          <w:b/>
        </w:rPr>
      </w:pPr>
      <w:r w:rsidRPr="000A3C73">
        <w:rPr>
          <w:b/>
          <w:highlight w:val="cyan"/>
        </w:rPr>
        <w:t xml:space="preserve">Push your </w:t>
      </w:r>
      <w:r>
        <w:rPr>
          <w:b/>
          <w:highlight w:val="cyan"/>
        </w:rPr>
        <w:t>a</w:t>
      </w:r>
      <w:r>
        <w:rPr>
          <w:b/>
          <w:highlight w:val="cyan"/>
        </w:rPr>
        <w:t xml:space="preserve">pp </w:t>
      </w:r>
      <w:r w:rsidRPr="000A3C73">
        <w:rPr>
          <w:b/>
          <w:highlight w:val="cyan"/>
        </w:rPr>
        <w:t xml:space="preserve">project </w:t>
      </w:r>
      <w:r>
        <w:rPr>
          <w:b/>
          <w:highlight w:val="cyan"/>
        </w:rPr>
        <w:t xml:space="preserve">code </w:t>
      </w:r>
      <w:r w:rsidRPr="000A3C73">
        <w:rPr>
          <w:b/>
          <w:highlight w:val="cyan"/>
        </w:rPr>
        <w:t>to GitHub and paste a link to your repository here</w:t>
      </w:r>
    </w:p>
    <w:p w14:paraId="60BE9A20" w14:textId="77777777" w:rsidR="0024389F" w:rsidRPr="0024389F" w:rsidRDefault="0024389F" w:rsidP="00071830"/>
    <w:sectPr w:rsidR="0024389F" w:rsidRPr="0024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CFF"/>
    <w:multiLevelType w:val="hybridMultilevel"/>
    <w:tmpl w:val="A39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B3"/>
    <w:multiLevelType w:val="hybridMultilevel"/>
    <w:tmpl w:val="CCAE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E0E"/>
    <w:multiLevelType w:val="hybridMultilevel"/>
    <w:tmpl w:val="307ED88C"/>
    <w:lvl w:ilvl="0" w:tplc="EF00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D60"/>
    <w:multiLevelType w:val="hybridMultilevel"/>
    <w:tmpl w:val="1094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309"/>
    <w:multiLevelType w:val="hybridMultilevel"/>
    <w:tmpl w:val="277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86C"/>
    <w:multiLevelType w:val="hybridMultilevel"/>
    <w:tmpl w:val="A3A47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A7A23"/>
    <w:multiLevelType w:val="hybridMultilevel"/>
    <w:tmpl w:val="522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B02"/>
    <w:multiLevelType w:val="hybridMultilevel"/>
    <w:tmpl w:val="56F2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77730"/>
    <w:multiLevelType w:val="hybridMultilevel"/>
    <w:tmpl w:val="DF98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A2E28"/>
    <w:multiLevelType w:val="hybridMultilevel"/>
    <w:tmpl w:val="FF4CD49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2100F6A"/>
    <w:multiLevelType w:val="hybridMultilevel"/>
    <w:tmpl w:val="03D6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66E62"/>
    <w:multiLevelType w:val="hybridMultilevel"/>
    <w:tmpl w:val="2A508690"/>
    <w:lvl w:ilvl="0" w:tplc="1012E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27F4E"/>
    <w:multiLevelType w:val="hybridMultilevel"/>
    <w:tmpl w:val="3730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A6BAC"/>
    <w:multiLevelType w:val="hybridMultilevel"/>
    <w:tmpl w:val="D8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604CF"/>
    <w:multiLevelType w:val="hybridMultilevel"/>
    <w:tmpl w:val="FDA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81690"/>
    <w:multiLevelType w:val="hybridMultilevel"/>
    <w:tmpl w:val="2FD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4561"/>
    <w:multiLevelType w:val="hybridMultilevel"/>
    <w:tmpl w:val="277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6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5"/>
  </w:num>
  <w:num w:numId="12">
    <w:abstractNumId w:val="7"/>
  </w:num>
  <w:num w:numId="13">
    <w:abstractNumId w:val="15"/>
  </w:num>
  <w:num w:numId="14">
    <w:abstractNumId w:val="9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4"/>
    <w:rsid w:val="000276E0"/>
    <w:rsid w:val="000459FE"/>
    <w:rsid w:val="00045B74"/>
    <w:rsid w:val="0004608C"/>
    <w:rsid w:val="00064138"/>
    <w:rsid w:val="00071830"/>
    <w:rsid w:val="0007459C"/>
    <w:rsid w:val="000A3C73"/>
    <w:rsid w:val="000B68E4"/>
    <w:rsid w:val="000F569C"/>
    <w:rsid w:val="001048CC"/>
    <w:rsid w:val="001908AA"/>
    <w:rsid w:val="001A1D1B"/>
    <w:rsid w:val="001F232F"/>
    <w:rsid w:val="0024389F"/>
    <w:rsid w:val="002A245B"/>
    <w:rsid w:val="00313DFA"/>
    <w:rsid w:val="0038509D"/>
    <w:rsid w:val="003B2234"/>
    <w:rsid w:val="003B247B"/>
    <w:rsid w:val="003B6522"/>
    <w:rsid w:val="00463589"/>
    <w:rsid w:val="00470CA1"/>
    <w:rsid w:val="00506E8A"/>
    <w:rsid w:val="0051132F"/>
    <w:rsid w:val="0052703F"/>
    <w:rsid w:val="00533D75"/>
    <w:rsid w:val="00536C78"/>
    <w:rsid w:val="00554086"/>
    <w:rsid w:val="00566C4B"/>
    <w:rsid w:val="005A44F9"/>
    <w:rsid w:val="00683FFF"/>
    <w:rsid w:val="006902E3"/>
    <w:rsid w:val="00691E9C"/>
    <w:rsid w:val="006F3B13"/>
    <w:rsid w:val="00721DD2"/>
    <w:rsid w:val="007357D2"/>
    <w:rsid w:val="007861AF"/>
    <w:rsid w:val="007907C0"/>
    <w:rsid w:val="007913C0"/>
    <w:rsid w:val="007D0AE1"/>
    <w:rsid w:val="007D239E"/>
    <w:rsid w:val="008024B9"/>
    <w:rsid w:val="00825B1A"/>
    <w:rsid w:val="008C0164"/>
    <w:rsid w:val="008D2719"/>
    <w:rsid w:val="008F194A"/>
    <w:rsid w:val="00914D03"/>
    <w:rsid w:val="00963843"/>
    <w:rsid w:val="00971E95"/>
    <w:rsid w:val="009759EE"/>
    <w:rsid w:val="009939CE"/>
    <w:rsid w:val="009E283B"/>
    <w:rsid w:val="00A14101"/>
    <w:rsid w:val="00A1456D"/>
    <w:rsid w:val="00A3434B"/>
    <w:rsid w:val="00A67C61"/>
    <w:rsid w:val="00AE41B7"/>
    <w:rsid w:val="00B63211"/>
    <w:rsid w:val="00BA5975"/>
    <w:rsid w:val="00BD6AE3"/>
    <w:rsid w:val="00C852AC"/>
    <w:rsid w:val="00CE0E65"/>
    <w:rsid w:val="00D024CA"/>
    <w:rsid w:val="00D12D9F"/>
    <w:rsid w:val="00D3141B"/>
    <w:rsid w:val="00D407C8"/>
    <w:rsid w:val="00D57F2E"/>
    <w:rsid w:val="00DE2E4A"/>
    <w:rsid w:val="00E21B0E"/>
    <w:rsid w:val="00E3529C"/>
    <w:rsid w:val="00E4789B"/>
    <w:rsid w:val="00E7212A"/>
    <w:rsid w:val="00ED0218"/>
    <w:rsid w:val="00EE5A7B"/>
    <w:rsid w:val="00EF5536"/>
    <w:rsid w:val="00F00DA0"/>
    <w:rsid w:val="00F4071D"/>
    <w:rsid w:val="00F808D9"/>
    <w:rsid w:val="00F91F97"/>
    <w:rsid w:val="00FB50B3"/>
    <w:rsid w:val="00FE5379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B4F5"/>
  <w15:docId w15:val="{937314DD-ABA4-E44D-93EC-A684AB8D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James, Clara L</cp:lastModifiedBy>
  <cp:revision>4</cp:revision>
  <dcterms:created xsi:type="dcterms:W3CDTF">2022-01-15T02:34:00Z</dcterms:created>
  <dcterms:modified xsi:type="dcterms:W3CDTF">2022-01-15T02:46:00Z</dcterms:modified>
</cp:coreProperties>
</file>