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10.30小组会议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2017.10.30 18时05分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40分钟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发言记录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摘要：本周第一次会议，礼拜四预约了杨枨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会议开始，组长让我们汇报了上次的任务完成情况。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张晓钒：项目计划根据要求进行了完善，增画了需求计划的wbs和obs图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张天颖：甘特图得到完善，并绘制了需求计划甘特图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谢正树：写了需求项目计划，但是文档没有达到预期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嵇德宏：写了需求项目计划，但是文档没有达到预期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郑丁公：UMLppt得到完善，负责帮忙修改了需求计划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由于上周的需求计划出了点问题，大家都有责任，希望以后不要发生，在遇到疑惑的地方先交流，我已经跟谢正树商量过了具体需要改哪些地方。我们需要制定我们的内部规范，就是大家从以后开始把自己的每周任务都汇报一下，特别是周五，周六的时侯，这样入股哟发现什么不对就能及时更新，然后我对大家的UML进行一下培训...以后大家的文档要自定义版本号和文档命名，礼拜四我们预约了杨枨老师，所以大家需要有些东西先整合一下，包括要询问的问题和应该注意的东西（然后大家进行了一番讨论）。决定在周二中午大家都把问题拿出来然后整合一下。然后大家</w:t>
            </w:r>
            <w:bookmarkStart w:id="1" w:name="_GoBack"/>
            <w:bookmarkEnd w:id="1"/>
            <w:r>
              <w:rPr>
                <w:rFonts w:hint="eastAsia"/>
                <w:sz w:val="24"/>
                <w:lang w:val="en-US" w:eastAsia="zh-CN"/>
              </w:rPr>
              <w:t>与对甘特图也进行了讨论。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郑丁公：完善ppt,学习UML，思考访谈问题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谢正树：需求工程计划修改，想一些关于ui的问题，学习UML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嵇德宏：思考访谈问题，会议记录，学习UML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张晓钒：思考访谈问题,，学习UML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张天颖：思考访谈问题，学习UML,继续完善甘特图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C5B334F"/>
    <w:rsid w:val="0C6E13DF"/>
    <w:rsid w:val="0D75779D"/>
    <w:rsid w:val="189C1401"/>
    <w:rsid w:val="2A5C29EF"/>
    <w:rsid w:val="38311845"/>
    <w:rsid w:val="3EC60A60"/>
    <w:rsid w:val="4E064FC3"/>
    <w:rsid w:val="5723639A"/>
    <w:rsid w:val="65963092"/>
    <w:rsid w:val="67DB4F16"/>
    <w:rsid w:val="7A756DCC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2017-10-30T15:00:22Z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