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1、Html5新标签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t>强大的绘图功能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小游戏、动画、绘图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t>新增视频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音频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t>标签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不用借助flash或第三方工具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2、css3新属性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3、响应式布局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（1）、什么是响应式布局（</w:t>
      </w:r>
      <w: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指同一个页面在不同分辨率的设备上都能有比较合适的显示效果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）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drawing>
          <wp:inline distT="0" distB="0" distL="114300" distR="114300">
            <wp:extent cx="5264150" cy="3354070"/>
            <wp:effectExtent l="0" t="0" r="12700" b="17780"/>
            <wp:docPr id="1" name="图片 1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（2）、为什么要设计响应式界面（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为不同终端的用户提供更加舒适的界面和更好的用户体验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4、Web app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（1）、什么是web app（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Web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a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pp就是能像APP应用一样运行在移动端的网页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（2）、与响应式设计的区别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（3）、web app的优势（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无需安装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可以实现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跨平台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升级和维护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较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容易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FB0E5"/>
    <w:multiLevelType w:val="singleLevel"/>
    <w:tmpl w:val="5A0FB0E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1B3FBD"/>
    <w:rsid w:val="049104FA"/>
    <w:rsid w:val="054F47BC"/>
    <w:rsid w:val="0BC85D24"/>
    <w:rsid w:val="0C4304E8"/>
    <w:rsid w:val="123154B1"/>
    <w:rsid w:val="141B3FBD"/>
    <w:rsid w:val="1482389D"/>
    <w:rsid w:val="18476A3F"/>
    <w:rsid w:val="1A7B6C6B"/>
    <w:rsid w:val="1B601271"/>
    <w:rsid w:val="21024CDB"/>
    <w:rsid w:val="23B80B51"/>
    <w:rsid w:val="28D94822"/>
    <w:rsid w:val="2AE10520"/>
    <w:rsid w:val="2DF96AC5"/>
    <w:rsid w:val="2E4C267B"/>
    <w:rsid w:val="30704F6B"/>
    <w:rsid w:val="30CC7E30"/>
    <w:rsid w:val="30E43B57"/>
    <w:rsid w:val="32A432AA"/>
    <w:rsid w:val="33360A4B"/>
    <w:rsid w:val="34974D50"/>
    <w:rsid w:val="356C3D33"/>
    <w:rsid w:val="36391D86"/>
    <w:rsid w:val="36906903"/>
    <w:rsid w:val="370F6C5C"/>
    <w:rsid w:val="3A85551A"/>
    <w:rsid w:val="3D1126DC"/>
    <w:rsid w:val="41E237D6"/>
    <w:rsid w:val="43B00EB8"/>
    <w:rsid w:val="44ED6E03"/>
    <w:rsid w:val="473776E8"/>
    <w:rsid w:val="474D7182"/>
    <w:rsid w:val="48BB0834"/>
    <w:rsid w:val="4A000884"/>
    <w:rsid w:val="4AC72549"/>
    <w:rsid w:val="4CE11776"/>
    <w:rsid w:val="4D4B186B"/>
    <w:rsid w:val="5072332B"/>
    <w:rsid w:val="521363E0"/>
    <w:rsid w:val="54AC61F1"/>
    <w:rsid w:val="556E4AEE"/>
    <w:rsid w:val="568F4267"/>
    <w:rsid w:val="574778B7"/>
    <w:rsid w:val="58F00685"/>
    <w:rsid w:val="58F16860"/>
    <w:rsid w:val="5B1A255C"/>
    <w:rsid w:val="5D9F4CE6"/>
    <w:rsid w:val="623F58DF"/>
    <w:rsid w:val="6411073C"/>
    <w:rsid w:val="6BC408D4"/>
    <w:rsid w:val="6FD5750D"/>
    <w:rsid w:val="702F1F03"/>
    <w:rsid w:val="71C81197"/>
    <w:rsid w:val="71DE38C4"/>
    <w:rsid w:val="76ED41F0"/>
    <w:rsid w:val="7AB63A86"/>
    <w:rsid w:val="7CE32188"/>
    <w:rsid w:val="7D6D3D78"/>
    <w:rsid w:val="7F49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2017-11-18T03:40:00Z</dcterms:created>
  <dc:creator>zxy</dc:creator>
  <cp:lastModifiedBy>zxy</cp:lastModifiedBy>
  <dcterms:modified xsi:type="dcterms:W3CDTF">2017-11-20T14:14:25Z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