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27" w:rsidRDefault="00B46C27"/>
    <w:p w:rsidR="00CD44FD" w:rsidRDefault="00CD44FD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38"/>
        <w:gridCol w:w="3402"/>
        <w:gridCol w:w="3686"/>
      </w:tblGrid>
      <w:tr w:rsidR="00DA1432" w:rsidTr="00770B42">
        <w:tc>
          <w:tcPr>
            <w:tcW w:w="1838" w:type="dxa"/>
          </w:tcPr>
          <w:p w:rsidR="00DA1432" w:rsidRDefault="00DA1432" w:rsidP="008855FC"/>
        </w:tc>
        <w:tc>
          <w:tcPr>
            <w:tcW w:w="3402" w:type="dxa"/>
          </w:tcPr>
          <w:p w:rsidR="00DA1432" w:rsidRPr="00CD44FD" w:rsidRDefault="00DA1432" w:rsidP="008855FC"/>
        </w:tc>
        <w:tc>
          <w:tcPr>
            <w:tcW w:w="3686" w:type="dxa"/>
          </w:tcPr>
          <w:p w:rsidR="00DA1432" w:rsidRPr="00CD44FD" w:rsidRDefault="00DA1432" w:rsidP="00DA1432"/>
        </w:tc>
      </w:tr>
      <w:tr w:rsidR="008855FC" w:rsidTr="00770B42">
        <w:tc>
          <w:tcPr>
            <w:tcW w:w="1838" w:type="dxa"/>
          </w:tcPr>
          <w:p w:rsidR="008855FC" w:rsidRDefault="008855FC" w:rsidP="008855FC">
            <w:proofErr w:type="spellStart"/>
            <w:r w:rsidRPr="008855FC">
              <w:t>Parking</w:t>
            </w:r>
            <w:r>
              <w:rPr>
                <w:rFonts w:hint="eastAsia"/>
              </w:rPr>
              <w:t>Ceo</w:t>
            </w:r>
            <w:proofErr w:type="spellEnd"/>
          </w:p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rFonts w:hint="eastAsia"/>
                <w:color w:val="FF0000"/>
              </w:rPr>
              <w:t>get</w:t>
            </w:r>
            <w:r w:rsidRPr="00346636">
              <w:rPr>
                <w:color w:val="FF0000"/>
              </w:rPr>
              <w:t>Capacity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r w:rsidRPr="00CD44FD">
              <w:rPr>
                <w:rFonts w:hint="eastAsia"/>
              </w:rPr>
              <w:t>总的停车位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get</w:t>
            </w:r>
            <w:r w:rsidR="00770B42" w:rsidRPr="00346636">
              <w:rPr>
                <w:color w:val="FF0000"/>
              </w:rPr>
              <w:t>Occupy</w:t>
            </w:r>
            <w:r w:rsidRPr="00346636">
              <w:rPr>
                <w:color w:val="FF0000"/>
              </w:rPr>
              <w:t>Count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r w:rsidRPr="00CD44FD">
              <w:rPr>
                <w:rFonts w:hint="eastAsia"/>
              </w:rPr>
              <w:t>已占用停车位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get</w:t>
            </w:r>
            <w:r w:rsidR="00770B42" w:rsidRPr="00346636">
              <w:rPr>
                <w:rFonts w:hint="eastAsia"/>
                <w:color w:val="FF0000"/>
              </w:rPr>
              <w:t>U</w:t>
            </w:r>
            <w:r w:rsidR="00770B42" w:rsidRPr="00346636">
              <w:rPr>
                <w:color w:val="FF0000"/>
              </w:rPr>
              <w:t>noccupied</w:t>
            </w:r>
            <w:r w:rsidRPr="00346636">
              <w:rPr>
                <w:color w:val="FF0000"/>
              </w:rPr>
              <w:t>Count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r>
              <w:rPr>
                <w:rFonts w:hint="eastAsia"/>
              </w:rPr>
              <w:t>可以</w:t>
            </w:r>
            <w:r w:rsidRPr="00CD44FD">
              <w:rPr>
                <w:rFonts w:hint="eastAsia"/>
              </w:rPr>
              <w:t>停车位</w:t>
            </w:r>
            <w:r>
              <w:rPr>
                <w:rFonts w:hint="eastAsia"/>
              </w:rPr>
              <w:t>数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CD44FD" w:rsidRDefault="008855FC" w:rsidP="00346636">
            <w:bookmarkStart w:id="0" w:name="_GoBack"/>
            <w:proofErr w:type="spellStart"/>
            <w:r w:rsidRPr="00D23F9E">
              <w:t>get</w:t>
            </w:r>
            <w:r w:rsidRPr="008855FC">
              <w:t>ParkingManager</w:t>
            </w:r>
            <w:r w:rsidRPr="00D23F9E">
              <w:t>sCanParkCar</w:t>
            </w:r>
            <w:bookmarkEnd w:id="0"/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pPr>
              <w:rPr>
                <w:rFonts w:hint="eastAsia"/>
              </w:rPr>
            </w:pPr>
            <w:r w:rsidRPr="00D23F9E">
              <w:rPr>
                <w:rFonts w:hint="eastAsia"/>
              </w:rPr>
              <w:t>获取所有可以停车的</w:t>
            </w:r>
            <w:proofErr w:type="spellStart"/>
            <w:r w:rsidR="00770B42" w:rsidRPr="008855FC">
              <w:t>ParkingManager</w:t>
            </w:r>
            <w:proofErr w:type="spellEnd"/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CD44FD" w:rsidRDefault="008855FC" w:rsidP="008855FC">
            <w:proofErr w:type="spellStart"/>
            <w:r w:rsidRPr="00346636">
              <w:rPr>
                <w:color w:val="FF0000"/>
              </w:rPr>
              <w:t>canParkCar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pPr>
              <w:rPr>
                <w:rFonts w:hint="eastAsia"/>
              </w:rPr>
            </w:pPr>
            <w:r w:rsidRPr="00CD44FD">
              <w:t>是否可以停车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allocatePark</w:t>
            </w:r>
            <w:r w:rsidR="00770B42" w:rsidRPr="00346636">
              <w:rPr>
                <w:color w:val="FF0000"/>
              </w:rPr>
              <w:t>ingLot</w:t>
            </w:r>
            <w:r w:rsidRPr="00346636">
              <w:rPr>
                <w:rFonts w:hint="eastAsia"/>
                <w:color w:val="FF0000"/>
              </w:rPr>
              <w:t>To</w:t>
            </w:r>
            <w:r w:rsidRPr="00346636">
              <w:rPr>
                <w:color w:val="FF0000"/>
              </w:rPr>
              <w:t>Car</w:t>
            </w:r>
            <w:proofErr w:type="spellEnd"/>
          </w:p>
        </w:tc>
        <w:tc>
          <w:tcPr>
            <w:tcW w:w="3686" w:type="dxa"/>
          </w:tcPr>
          <w:p w:rsidR="008855FC" w:rsidRDefault="008855FC" w:rsidP="008855FC">
            <w:r w:rsidRPr="00A03264">
              <w:rPr>
                <w:rFonts w:hint="eastAsia"/>
              </w:rPr>
              <w:t>停车</w:t>
            </w:r>
            <w:r>
              <w:rPr>
                <w:rFonts w:hint="eastAsia"/>
              </w:rPr>
              <w:t>（</w:t>
            </w:r>
            <w:r w:rsidRPr="00A03264">
              <w:rPr>
                <w:rFonts w:hint="eastAsia"/>
              </w:rPr>
              <w:t>分配停车位</w:t>
            </w:r>
            <w:r>
              <w:rPr>
                <w:rFonts w:hint="eastAsia"/>
              </w:rPr>
              <w:t>）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containCar</w:t>
            </w:r>
            <w:proofErr w:type="spellEnd"/>
          </w:p>
        </w:tc>
        <w:tc>
          <w:tcPr>
            <w:tcW w:w="3686" w:type="dxa"/>
          </w:tcPr>
          <w:p w:rsidR="008855FC" w:rsidRDefault="008855FC" w:rsidP="008855FC">
            <w:proofErr w:type="gramStart"/>
            <w:r w:rsidRPr="00A03264">
              <w:rPr>
                <w:rFonts w:hint="eastAsia"/>
              </w:rPr>
              <w:t>车</w:t>
            </w:r>
            <w:r>
              <w:rPr>
                <w:rFonts w:hint="eastAsia"/>
              </w:rPr>
              <w:t>是否停在此</w:t>
            </w:r>
            <w:proofErr w:type="gramEnd"/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>
            <w:proofErr w:type="spellStart"/>
            <w:r w:rsidRPr="00D23F9E">
              <w:t>get</w:t>
            </w:r>
            <w:r w:rsidR="00770B42" w:rsidRPr="008855FC">
              <w:t>ParkingManager</w:t>
            </w:r>
            <w:r w:rsidRPr="00D23F9E">
              <w:t>ContainCar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获取停有此车的</w:t>
            </w:r>
            <w:proofErr w:type="spellStart"/>
            <w:r w:rsidR="00770B42" w:rsidRPr="008855FC">
              <w:t>ParkingManager</w:t>
            </w:r>
            <w:proofErr w:type="spellEnd"/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takeCar</w:t>
            </w:r>
            <w:r w:rsidR="00770B42" w:rsidRPr="00346636">
              <w:rPr>
                <w:color w:val="FF0000"/>
              </w:rPr>
              <w:t>From</w:t>
            </w:r>
            <w:r w:rsidR="00770B42" w:rsidRPr="00346636">
              <w:rPr>
                <w:color w:val="FF0000"/>
              </w:rPr>
              <w:t>ParkingLot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取车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toXML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输出XML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Default="008855FC" w:rsidP="008855FC"/>
        </w:tc>
        <w:tc>
          <w:tcPr>
            <w:tcW w:w="3686" w:type="dxa"/>
          </w:tcPr>
          <w:p w:rsidR="008855FC" w:rsidRDefault="008855FC" w:rsidP="008855FC"/>
        </w:tc>
      </w:tr>
      <w:tr w:rsidR="008855FC" w:rsidTr="00770B42">
        <w:tc>
          <w:tcPr>
            <w:tcW w:w="1838" w:type="dxa"/>
          </w:tcPr>
          <w:p w:rsidR="008855FC" w:rsidRPr="00CD44FD" w:rsidRDefault="008855FC" w:rsidP="008855FC"/>
        </w:tc>
        <w:tc>
          <w:tcPr>
            <w:tcW w:w="3402" w:type="dxa"/>
          </w:tcPr>
          <w:p w:rsidR="008855FC" w:rsidRPr="00CD44FD" w:rsidRDefault="008855FC" w:rsidP="008855FC"/>
        </w:tc>
        <w:tc>
          <w:tcPr>
            <w:tcW w:w="3686" w:type="dxa"/>
          </w:tcPr>
          <w:p w:rsidR="008855FC" w:rsidRPr="00CD44FD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>
            <w:proofErr w:type="spellStart"/>
            <w:r w:rsidRPr="008855FC">
              <w:t>ParkingManager</w:t>
            </w:r>
            <w:proofErr w:type="spellEnd"/>
          </w:p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rFonts w:hint="eastAsia"/>
                <w:color w:val="FF0000"/>
              </w:rPr>
              <w:t>get</w:t>
            </w:r>
            <w:r w:rsidRPr="00346636">
              <w:rPr>
                <w:color w:val="FF0000"/>
              </w:rPr>
              <w:t>Capacity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r w:rsidRPr="00CD44FD">
              <w:rPr>
                <w:rFonts w:hint="eastAsia"/>
              </w:rPr>
              <w:t>总的停车位</w:t>
            </w:r>
          </w:p>
        </w:tc>
      </w:tr>
      <w:tr w:rsidR="00770B42" w:rsidTr="00770B42">
        <w:tc>
          <w:tcPr>
            <w:tcW w:w="1838" w:type="dxa"/>
          </w:tcPr>
          <w:p w:rsidR="00770B42" w:rsidRDefault="00770B42" w:rsidP="00770B42"/>
        </w:tc>
        <w:tc>
          <w:tcPr>
            <w:tcW w:w="3402" w:type="dxa"/>
          </w:tcPr>
          <w:p w:rsidR="00770B42" w:rsidRPr="00346636" w:rsidRDefault="00770B42" w:rsidP="00770B42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getOccupyCount</w:t>
            </w:r>
            <w:proofErr w:type="spellEnd"/>
          </w:p>
        </w:tc>
        <w:tc>
          <w:tcPr>
            <w:tcW w:w="3686" w:type="dxa"/>
          </w:tcPr>
          <w:p w:rsidR="00770B42" w:rsidRPr="00CD44FD" w:rsidRDefault="00770B42" w:rsidP="00770B42">
            <w:r w:rsidRPr="00CD44FD">
              <w:rPr>
                <w:rFonts w:hint="eastAsia"/>
              </w:rPr>
              <w:t>已占用停车位</w:t>
            </w:r>
          </w:p>
        </w:tc>
      </w:tr>
      <w:tr w:rsidR="00770B42" w:rsidTr="00770B42">
        <w:tc>
          <w:tcPr>
            <w:tcW w:w="1838" w:type="dxa"/>
          </w:tcPr>
          <w:p w:rsidR="00770B42" w:rsidRDefault="00770B42" w:rsidP="00770B42"/>
        </w:tc>
        <w:tc>
          <w:tcPr>
            <w:tcW w:w="3402" w:type="dxa"/>
          </w:tcPr>
          <w:p w:rsidR="00770B42" w:rsidRPr="00346636" w:rsidRDefault="00770B42" w:rsidP="00770B42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get</w:t>
            </w:r>
            <w:r w:rsidRPr="00346636">
              <w:rPr>
                <w:rFonts w:hint="eastAsia"/>
                <w:color w:val="FF0000"/>
              </w:rPr>
              <w:t>U</w:t>
            </w:r>
            <w:r w:rsidRPr="00346636">
              <w:rPr>
                <w:color w:val="FF0000"/>
              </w:rPr>
              <w:t>noccupiedCount</w:t>
            </w:r>
            <w:proofErr w:type="spellEnd"/>
          </w:p>
        </w:tc>
        <w:tc>
          <w:tcPr>
            <w:tcW w:w="3686" w:type="dxa"/>
          </w:tcPr>
          <w:p w:rsidR="00770B42" w:rsidRPr="00CD44FD" w:rsidRDefault="00770B42" w:rsidP="00770B42">
            <w:r>
              <w:rPr>
                <w:rFonts w:hint="eastAsia"/>
              </w:rPr>
              <w:t>可以</w:t>
            </w:r>
            <w:r w:rsidRPr="00CD44FD">
              <w:rPr>
                <w:rFonts w:hint="eastAsia"/>
              </w:rPr>
              <w:t>停车位</w:t>
            </w:r>
            <w:r>
              <w:rPr>
                <w:rFonts w:hint="eastAsia"/>
              </w:rPr>
              <w:t>数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CD44FD" w:rsidRDefault="008855FC" w:rsidP="00346636">
            <w:proofErr w:type="spellStart"/>
            <w:r w:rsidRPr="00D23F9E">
              <w:t>getParking</w:t>
            </w:r>
            <w:r>
              <w:rPr>
                <w:rFonts w:hint="eastAsia"/>
              </w:rPr>
              <w:t>Boy</w:t>
            </w:r>
            <w:r w:rsidRPr="00D23F9E">
              <w:t>sCanParkCar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pPr>
              <w:rPr>
                <w:rFonts w:hint="eastAsia"/>
              </w:rPr>
            </w:pPr>
            <w:r w:rsidRPr="00D23F9E">
              <w:rPr>
                <w:rFonts w:hint="eastAsia"/>
              </w:rPr>
              <w:t>获取所有可以停车的</w:t>
            </w:r>
            <w:proofErr w:type="spellStart"/>
            <w:r w:rsidRPr="00D23F9E">
              <w:t>Parking</w:t>
            </w:r>
            <w:r>
              <w:rPr>
                <w:rFonts w:hint="eastAsia"/>
              </w:rPr>
              <w:t>Boy</w:t>
            </w:r>
            <w:proofErr w:type="spellEnd"/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CD44FD" w:rsidRDefault="008855FC" w:rsidP="008855FC">
            <w:proofErr w:type="spellStart"/>
            <w:r w:rsidRPr="00346636">
              <w:rPr>
                <w:color w:val="FF0000"/>
              </w:rPr>
              <w:t>canParkCar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pPr>
              <w:rPr>
                <w:rFonts w:hint="eastAsia"/>
              </w:rPr>
            </w:pPr>
            <w:r w:rsidRPr="00CD44FD">
              <w:t>是否可以停车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allocate</w:t>
            </w:r>
            <w:r w:rsidR="008C7DA6" w:rsidRPr="00346636">
              <w:rPr>
                <w:color w:val="FF0000"/>
              </w:rPr>
              <w:t>ParkingLot</w:t>
            </w:r>
            <w:r w:rsidRPr="00346636">
              <w:rPr>
                <w:rFonts w:hint="eastAsia"/>
                <w:color w:val="FF0000"/>
              </w:rPr>
              <w:t>To</w:t>
            </w:r>
            <w:r w:rsidRPr="00346636">
              <w:rPr>
                <w:color w:val="FF0000"/>
              </w:rPr>
              <w:t>Car</w:t>
            </w:r>
            <w:proofErr w:type="spellEnd"/>
          </w:p>
        </w:tc>
        <w:tc>
          <w:tcPr>
            <w:tcW w:w="3686" w:type="dxa"/>
          </w:tcPr>
          <w:p w:rsidR="008855FC" w:rsidRDefault="008855FC" w:rsidP="008855FC">
            <w:r w:rsidRPr="00A03264">
              <w:rPr>
                <w:rFonts w:hint="eastAsia"/>
              </w:rPr>
              <w:t>停车</w:t>
            </w:r>
            <w:r>
              <w:rPr>
                <w:rFonts w:hint="eastAsia"/>
              </w:rPr>
              <w:t>（</w:t>
            </w:r>
            <w:r w:rsidRPr="00A03264">
              <w:rPr>
                <w:rFonts w:hint="eastAsia"/>
              </w:rPr>
              <w:t>分配停车位</w:t>
            </w:r>
            <w:r>
              <w:rPr>
                <w:rFonts w:hint="eastAsia"/>
              </w:rPr>
              <w:t>）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containCar</w:t>
            </w:r>
            <w:proofErr w:type="spellEnd"/>
          </w:p>
        </w:tc>
        <w:tc>
          <w:tcPr>
            <w:tcW w:w="3686" w:type="dxa"/>
          </w:tcPr>
          <w:p w:rsidR="008855FC" w:rsidRDefault="008855FC" w:rsidP="008855FC">
            <w:proofErr w:type="gramStart"/>
            <w:r w:rsidRPr="00A03264">
              <w:rPr>
                <w:rFonts w:hint="eastAsia"/>
              </w:rPr>
              <w:t>车</w:t>
            </w:r>
            <w:r>
              <w:rPr>
                <w:rFonts w:hint="eastAsia"/>
              </w:rPr>
              <w:t>是否停在此</w:t>
            </w:r>
            <w:proofErr w:type="gramEnd"/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>
            <w:proofErr w:type="spellStart"/>
            <w:r w:rsidRPr="00D23F9E">
              <w:t>get</w:t>
            </w:r>
            <w:r w:rsidRPr="00CD44FD">
              <w:t>ParkingBoy</w:t>
            </w:r>
            <w:r w:rsidRPr="00D23F9E">
              <w:t>ContainCar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获取停有此车的</w:t>
            </w:r>
            <w:proofErr w:type="spellStart"/>
            <w:r w:rsidRPr="00D23F9E">
              <w:t>Parking</w:t>
            </w:r>
            <w:r>
              <w:rPr>
                <w:rFonts w:hint="eastAsia"/>
              </w:rPr>
              <w:t>Boy</w:t>
            </w:r>
            <w:proofErr w:type="spellEnd"/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takeCarFrom</w:t>
            </w:r>
            <w:r w:rsidR="008C7DA6" w:rsidRPr="00346636">
              <w:rPr>
                <w:color w:val="FF0000"/>
              </w:rPr>
              <w:t>ParkingLot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取车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toXML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输出XML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Default="008855FC" w:rsidP="008855FC"/>
        </w:tc>
        <w:tc>
          <w:tcPr>
            <w:tcW w:w="3686" w:type="dxa"/>
          </w:tcPr>
          <w:p w:rsidR="008855FC" w:rsidRDefault="008855FC" w:rsidP="008855FC"/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Default="008855FC" w:rsidP="008855FC"/>
        </w:tc>
        <w:tc>
          <w:tcPr>
            <w:tcW w:w="3686" w:type="dxa"/>
          </w:tcPr>
          <w:p w:rsidR="008855FC" w:rsidRDefault="008855FC" w:rsidP="008855FC"/>
        </w:tc>
      </w:tr>
      <w:tr w:rsidR="008855FC" w:rsidTr="00770B42">
        <w:tc>
          <w:tcPr>
            <w:tcW w:w="1838" w:type="dxa"/>
          </w:tcPr>
          <w:p w:rsidR="008855FC" w:rsidRPr="00CD44FD" w:rsidRDefault="008855FC" w:rsidP="008855FC">
            <w:proofErr w:type="spellStart"/>
            <w:r w:rsidRPr="00CD44FD">
              <w:t>ParkingBoy</w:t>
            </w:r>
            <w:proofErr w:type="spellEnd"/>
          </w:p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rFonts w:hint="eastAsia"/>
                <w:color w:val="FF0000"/>
              </w:rPr>
              <w:t>get</w:t>
            </w:r>
            <w:r w:rsidRPr="00346636">
              <w:rPr>
                <w:color w:val="FF0000"/>
              </w:rPr>
              <w:t>Capacity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r w:rsidRPr="00CD44FD">
              <w:rPr>
                <w:rFonts w:hint="eastAsia"/>
              </w:rPr>
              <w:t>总的停车位</w:t>
            </w:r>
          </w:p>
        </w:tc>
      </w:tr>
      <w:tr w:rsidR="008C7DA6" w:rsidTr="00770B42">
        <w:tc>
          <w:tcPr>
            <w:tcW w:w="1838" w:type="dxa"/>
          </w:tcPr>
          <w:p w:rsidR="008C7DA6" w:rsidRPr="00CD44FD" w:rsidRDefault="008C7DA6" w:rsidP="008C7DA6"/>
        </w:tc>
        <w:tc>
          <w:tcPr>
            <w:tcW w:w="3402" w:type="dxa"/>
          </w:tcPr>
          <w:p w:rsidR="008C7DA6" w:rsidRPr="00346636" w:rsidRDefault="008C7DA6" w:rsidP="008C7DA6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getOccupyCount</w:t>
            </w:r>
            <w:proofErr w:type="spellEnd"/>
          </w:p>
        </w:tc>
        <w:tc>
          <w:tcPr>
            <w:tcW w:w="3686" w:type="dxa"/>
          </w:tcPr>
          <w:p w:rsidR="008C7DA6" w:rsidRPr="00CD44FD" w:rsidRDefault="008C7DA6" w:rsidP="008C7DA6">
            <w:r w:rsidRPr="00CD44FD">
              <w:rPr>
                <w:rFonts w:hint="eastAsia"/>
              </w:rPr>
              <w:t>已占用停车位</w:t>
            </w:r>
          </w:p>
        </w:tc>
      </w:tr>
      <w:tr w:rsidR="008C7DA6" w:rsidTr="00770B42">
        <w:tc>
          <w:tcPr>
            <w:tcW w:w="1838" w:type="dxa"/>
          </w:tcPr>
          <w:p w:rsidR="008C7DA6" w:rsidRPr="00CD44FD" w:rsidRDefault="008C7DA6" w:rsidP="008C7DA6"/>
        </w:tc>
        <w:tc>
          <w:tcPr>
            <w:tcW w:w="3402" w:type="dxa"/>
          </w:tcPr>
          <w:p w:rsidR="008C7DA6" w:rsidRPr="00346636" w:rsidRDefault="008C7DA6" w:rsidP="008C7DA6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get</w:t>
            </w:r>
            <w:r w:rsidRPr="00346636">
              <w:rPr>
                <w:rFonts w:hint="eastAsia"/>
                <w:color w:val="FF0000"/>
              </w:rPr>
              <w:t>U</w:t>
            </w:r>
            <w:r w:rsidRPr="00346636">
              <w:rPr>
                <w:color w:val="FF0000"/>
              </w:rPr>
              <w:t>noccupiedCount</w:t>
            </w:r>
            <w:proofErr w:type="spellEnd"/>
          </w:p>
        </w:tc>
        <w:tc>
          <w:tcPr>
            <w:tcW w:w="3686" w:type="dxa"/>
          </w:tcPr>
          <w:p w:rsidR="008C7DA6" w:rsidRPr="00CD44FD" w:rsidRDefault="008C7DA6" w:rsidP="008C7DA6">
            <w:r>
              <w:rPr>
                <w:rFonts w:hint="eastAsia"/>
              </w:rPr>
              <w:t>可以</w:t>
            </w:r>
            <w:r w:rsidRPr="00CD44FD">
              <w:rPr>
                <w:rFonts w:hint="eastAsia"/>
              </w:rPr>
              <w:t>停车位</w:t>
            </w:r>
            <w:r>
              <w:rPr>
                <w:rFonts w:hint="eastAsia"/>
              </w:rPr>
              <w:t>数</w:t>
            </w:r>
          </w:p>
        </w:tc>
      </w:tr>
      <w:tr w:rsidR="008855FC" w:rsidTr="00770B42">
        <w:tc>
          <w:tcPr>
            <w:tcW w:w="1838" w:type="dxa"/>
          </w:tcPr>
          <w:p w:rsidR="008855FC" w:rsidRPr="00CD44FD" w:rsidRDefault="008855FC" w:rsidP="008855FC"/>
        </w:tc>
        <w:tc>
          <w:tcPr>
            <w:tcW w:w="3402" w:type="dxa"/>
          </w:tcPr>
          <w:p w:rsidR="008855FC" w:rsidRPr="00CD44FD" w:rsidRDefault="008855FC" w:rsidP="00346636">
            <w:proofErr w:type="spellStart"/>
            <w:r w:rsidRPr="00D23F9E">
              <w:t>getParkingLotsCanParkCar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pPr>
              <w:rPr>
                <w:rFonts w:hint="eastAsia"/>
              </w:rPr>
            </w:pPr>
            <w:r w:rsidRPr="00D23F9E">
              <w:rPr>
                <w:rFonts w:hint="eastAsia"/>
              </w:rPr>
              <w:t>获取所有可以停车的停车场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canParkCar</w:t>
            </w:r>
            <w:proofErr w:type="spellEnd"/>
          </w:p>
        </w:tc>
        <w:tc>
          <w:tcPr>
            <w:tcW w:w="3686" w:type="dxa"/>
          </w:tcPr>
          <w:p w:rsidR="008855FC" w:rsidRPr="00CD44FD" w:rsidRDefault="008855FC" w:rsidP="008855FC">
            <w:pPr>
              <w:rPr>
                <w:rFonts w:hint="eastAsia"/>
              </w:rPr>
            </w:pPr>
            <w:r w:rsidRPr="00CD44FD">
              <w:t>是否可以停车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allocate</w:t>
            </w:r>
            <w:r w:rsidR="008C7DA6" w:rsidRPr="00346636">
              <w:rPr>
                <w:color w:val="FF0000"/>
              </w:rPr>
              <w:t>ParkingLot</w:t>
            </w:r>
            <w:r w:rsidRPr="00346636">
              <w:rPr>
                <w:rFonts w:hint="eastAsia"/>
                <w:color w:val="FF0000"/>
              </w:rPr>
              <w:t>To</w:t>
            </w:r>
            <w:r w:rsidRPr="00346636">
              <w:rPr>
                <w:color w:val="FF0000"/>
              </w:rPr>
              <w:t>Car</w:t>
            </w:r>
            <w:proofErr w:type="spellEnd"/>
          </w:p>
        </w:tc>
        <w:tc>
          <w:tcPr>
            <w:tcW w:w="3686" w:type="dxa"/>
          </w:tcPr>
          <w:p w:rsidR="008855FC" w:rsidRDefault="008855FC" w:rsidP="008855FC">
            <w:r w:rsidRPr="00A03264">
              <w:rPr>
                <w:rFonts w:hint="eastAsia"/>
              </w:rPr>
              <w:t>停车</w:t>
            </w:r>
            <w:r>
              <w:rPr>
                <w:rFonts w:hint="eastAsia"/>
              </w:rPr>
              <w:t>（</w:t>
            </w:r>
            <w:r w:rsidRPr="00A03264">
              <w:rPr>
                <w:rFonts w:hint="eastAsia"/>
              </w:rPr>
              <w:t>分配停车位</w:t>
            </w:r>
            <w:r>
              <w:rPr>
                <w:rFonts w:hint="eastAsia"/>
              </w:rPr>
              <w:t>）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containCar</w:t>
            </w:r>
            <w:proofErr w:type="spellEnd"/>
          </w:p>
        </w:tc>
        <w:tc>
          <w:tcPr>
            <w:tcW w:w="3686" w:type="dxa"/>
          </w:tcPr>
          <w:p w:rsidR="008855FC" w:rsidRDefault="008855FC" w:rsidP="008855FC">
            <w:proofErr w:type="gramStart"/>
            <w:r w:rsidRPr="00A03264">
              <w:rPr>
                <w:rFonts w:hint="eastAsia"/>
              </w:rPr>
              <w:t>车</w:t>
            </w:r>
            <w:r>
              <w:rPr>
                <w:rFonts w:hint="eastAsia"/>
              </w:rPr>
              <w:t>是否停在此</w:t>
            </w:r>
            <w:proofErr w:type="gramEnd"/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>
            <w:proofErr w:type="spellStart"/>
            <w:r w:rsidRPr="00D23F9E">
              <w:t>getParkingLotContainCar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获取停有此车的</w:t>
            </w:r>
            <w:r w:rsidRPr="00CD44FD">
              <w:rPr>
                <w:rFonts w:hint="eastAsia"/>
              </w:rPr>
              <w:t>停车</w:t>
            </w:r>
            <w:r>
              <w:rPr>
                <w:rFonts w:hint="eastAsia"/>
              </w:rPr>
              <w:t>场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takeCarFrom</w:t>
            </w:r>
            <w:r w:rsidR="008C7DA6" w:rsidRPr="00346636">
              <w:rPr>
                <w:color w:val="FF0000"/>
              </w:rPr>
              <w:t>ParkingLot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取车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346636" w:rsidRDefault="008855FC" w:rsidP="008855FC">
            <w:pPr>
              <w:rPr>
                <w:color w:val="FF0000"/>
              </w:rPr>
            </w:pPr>
            <w:proofErr w:type="spellStart"/>
            <w:r w:rsidRPr="00346636">
              <w:rPr>
                <w:color w:val="FF0000"/>
              </w:rPr>
              <w:t>toXML</w:t>
            </w:r>
            <w:proofErr w:type="spellEnd"/>
          </w:p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  <w:r>
              <w:rPr>
                <w:rFonts w:hint="eastAsia"/>
              </w:rPr>
              <w:t>输出XML</w:t>
            </w: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  <w:tr w:rsidR="008855FC" w:rsidTr="00770B42">
        <w:tc>
          <w:tcPr>
            <w:tcW w:w="1838" w:type="dxa"/>
          </w:tcPr>
          <w:p w:rsidR="008855FC" w:rsidRDefault="008855FC" w:rsidP="008855FC"/>
        </w:tc>
        <w:tc>
          <w:tcPr>
            <w:tcW w:w="3402" w:type="dxa"/>
          </w:tcPr>
          <w:p w:rsidR="008855FC" w:rsidRPr="00A03264" w:rsidRDefault="008855FC" w:rsidP="008855FC"/>
        </w:tc>
        <w:tc>
          <w:tcPr>
            <w:tcW w:w="3686" w:type="dxa"/>
          </w:tcPr>
          <w:p w:rsidR="008855FC" w:rsidRPr="00A03264" w:rsidRDefault="008855FC" w:rsidP="008855FC">
            <w:pPr>
              <w:rPr>
                <w:rFonts w:hint="eastAsia"/>
              </w:rPr>
            </w:pPr>
          </w:p>
        </w:tc>
      </w:tr>
    </w:tbl>
    <w:p w:rsidR="00CD44FD" w:rsidRDefault="00CD44FD">
      <w:pPr>
        <w:rPr>
          <w:rFonts w:hint="eastAsia"/>
        </w:rPr>
      </w:pPr>
    </w:p>
    <w:p w:rsidR="00CD44FD" w:rsidRDefault="00CD44FD"/>
    <w:p w:rsidR="00CD44FD" w:rsidRDefault="00CD44FD">
      <w:pPr>
        <w:rPr>
          <w:rFonts w:hint="eastAsia"/>
        </w:rPr>
      </w:pPr>
    </w:p>
    <w:sectPr w:rsidR="00CD4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FD"/>
    <w:rsid w:val="00122D47"/>
    <w:rsid w:val="00346636"/>
    <w:rsid w:val="00770B42"/>
    <w:rsid w:val="008855FC"/>
    <w:rsid w:val="008C7DA6"/>
    <w:rsid w:val="00A03264"/>
    <w:rsid w:val="00B46C27"/>
    <w:rsid w:val="00CD44FD"/>
    <w:rsid w:val="00D23F9E"/>
    <w:rsid w:val="00D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01D1"/>
  <w15:chartTrackingRefBased/>
  <w15:docId w15:val="{9BA8E29F-9077-4883-A6EC-53223CD6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D4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D44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2017-04-16T11:57:00Z</dcterms:created>
  <dcterms:modified xsi:type="dcterms:W3CDTF">2017-04-16T16:49:00Z</dcterms:modified>
</cp:coreProperties>
</file>