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7C7FE" w14:textId="40D25E2C" w:rsidR="006A2586" w:rsidRDefault="002B6096" w:rsidP="002B6096">
      <w:pPr>
        <w:rPr>
          <w:rFonts w:ascii="Times New Roman" w:hAnsi="Times New Roman" w:cs="Times New Roman"/>
        </w:rPr>
      </w:pPr>
      <w:r w:rsidRPr="002B6096">
        <w:rPr>
          <w:rFonts w:ascii="Times New Roman" w:hAnsi="Times New Roman" w:cs="Times New Roman"/>
        </w:rPr>
        <w:t xml:space="preserve">berdasarkan script_andreas_v3, kamu bisa </w:t>
      </w:r>
      <w:r>
        <w:rPr>
          <w:rFonts w:ascii="Times New Roman" w:hAnsi="Times New Roman" w:cs="Times New Roman"/>
        </w:rPr>
        <w:t>full source code dan standalone exe</w:t>
      </w:r>
      <w:r w:rsidRPr="002B6096">
        <w:rPr>
          <w:rFonts w:ascii="Times New Roman" w:hAnsi="Times New Roman" w:cs="Times New Roman"/>
        </w:rPr>
        <w:t xml:space="preserve"> softw</w:t>
      </w:r>
      <w:r>
        <w:rPr>
          <w:rFonts w:ascii="Times New Roman" w:hAnsi="Times New Roman" w:cs="Times New Roman"/>
        </w:rPr>
        <w:t>a</w:t>
      </w:r>
      <w:r w:rsidRPr="002B6096">
        <w:rPr>
          <w:rFonts w:ascii="Times New Roman" w:hAnsi="Times New Roman" w:cs="Times New Roman"/>
        </w:rPr>
        <w:t>renya kan?</w:t>
      </w:r>
      <w:r w:rsidRPr="002B6096">
        <w:rPr>
          <w:rFonts w:ascii="Times New Roman" w:hAnsi="Times New Roman" w:cs="Times New Roman"/>
        </w:rPr>
        <w:br/>
        <w:t>sekalian saya mau revisi dan nambah fiture nih</w:t>
      </w:r>
      <w:r>
        <w:rPr>
          <w:rFonts w:ascii="Times New Roman" w:hAnsi="Times New Roman" w:cs="Times New Roman"/>
        </w:rPr>
        <w:t xml:space="preserve"> buat program nya</w:t>
      </w:r>
    </w:p>
    <w:p w14:paraId="2A101146" w14:textId="77777777" w:rsidR="002B6096" w:rsidRDefault="002B6096" w:rsidP="002B6096">
      <w:pPr>
        <w:rPr>
          <w:rFonts w:ascii="Times New Roman" w:hAnsi="Times New Roman" w:cs="Times New Roman"/>
        </w:rPr>
      </w:pPr>
    </w:p>
    <w:p w14:paraId="52DFC34C" w14:textId="027A2F95" w:rsidR="002B6096" w:rsidRDefault="002B6096" w:rsidP="002B6096">
      <w:pPr>
        <w:rPr>
          <w:rFonts w:ascii="Times New Roman" w:hAnsi="Times New Roman" w:cs="Times New Roman"/>
        </w:rPr>
      </w:pPr>
      <w:r>
        <w:rPr>
          <w:rFonts w:ascii="Times New Roman" w:hAnsi="Times New Roman" w:cs="Times New Roman"/>
        </w:rPr>
        <w:t xml:space="preserve">saya mau programnya standalone exe, jadi Ketika file exe dibuka, akan muncul jendela tersendiri, bisa di minimize, maximise, atau jendela mengambang gitu, terus untuk file setting, ada di folder yang sama, mungkin pakai file .ini atau .xml ya, jadi ga pakai cmd atau powershel terus kebuka di browser gitu, dan saya ingin program saya ada gui atau </w:t>
      </w:r>
      <w:r w:rsidRPr="002B6096">
        <w:rPr>
          <w:rFonts w:ascii="Times New Roman" w:hAnsi="Times New Roman" w:cs="Times New Roman"/>
        </w:rPr>
        <w:t>Graphical User Interface</w:t>
      </w:r>
      <w:r>
        <w:rPr>
          <w:rFonts w:ascii="Times New Roman" w:hAnsi="Times New Roman" w:cs="Times New Roman"/>
        </w:rPr>
        <w:t xml:space="preserve"> sendiri, mungkin akan saya jelaskan dibawaha</w:t>
      </w:r>
    </w:p>
    <w:p w14:paraId="61641FAA" w14:textId="77777777" w:rsidR="002B6096" w:rsidRDefault="002B6096" w:rsidP="002B6096">
      <w:pPr>
        <w:rPr>
          <w:rFonts w:ascii="Times New Roman" w:hAnsi="Times New Roman" w:cs="Times New Roman"/>
        </w:rPr>
      </w:pPr>
    </w:p>
    <w:p w14:paraId="2BCA3E4A" w14:textId="3F424E97" w:rsidR="002B6096" w:rsidRDefault="002B6096" w:rsidP="002B6096">
      <w:pPr>
        <w:rPr>
          <w:rFonts w:ascii="Times New Roman" w:hAnsi="Times New Roman" w:cs="Times New Roman"/>
        </w:rPr>
      </w:pPr>
      <w:r>
        <w:rPr>
          <w:rFonts w:ascii="Times New Roman" w:hAnsi="Times New Roman" w:cs="Times New Roman"/>
        </w:rPr>
        <w:t xml:space="preserve">oke, untuk </w:t>
      </w:r>
      <w:r w:rsidRPr="002B6096">
        <w:rPr>
          <w:rFonts w:ascii="Times New Roman" w:hAnsi="Times New Roman" w:cs="Times New Roman"/>
        </w:rPr>
        <w:t>Graphical User Interface</w:t>
      </w:r>
      <w:r>
        <w:rPr>
          <w:rFonts w:ascii="Times New Roman" w:hAnsi="Times New Roman" w:cs="Times New Roman"/>
        </w:rPr>
        <w:t> dan flow program begini</w:t>
      </w:r>
    </w:p>
    <w:p w14:paraId="1CDB9E4E" w14:textId="25D81982" w:rsidR="002B6096" w:rsidRDefault="002B6096" w:rsidP="002B6096">
      <w:pPr>
        <w:rPr>
          <w:rFonts w:ascii="Times New Roman" w:hAnsi="Times New Roman" w:cs="Times New Roman"/>
        </w:rPr>
      </w:pPr>
      <w:r>
        <w:rPr>
          <w:rFonts w:ascii="Times New Roman" w:hAnsi="Times New Roman" w:cs="Times New Roman"/>
        </w:rPr>
        <w:t xml:space="preserve">tampilan atas, sebelah paling kiri ada tulisan ZZLIGHT-LUXORA, tulisan pakai style black italic, untuk warna gradient ijo gpp, lalu sebelah </w:t>
      </w:r>
      <w:r w:rsidR="005A1019">
        <w:rPr>
          <w:rFonts w:ascii="Times New Roman" w:hAnsi="Times New Roman" w:cs="Times New Roman"/>
        </w:rPr>
        <w:t xml:space="preserve">paling </w:t>
      </w:r>
      <w:r>
        <w:rPr>
          <w:rFonts w:ascii="Times New Roman" w:hAnsi="Times New Roman" w:cs="Times New Roman"/>
        </w:rPr>
        <w:t>kanan, ada tulisan Art-Net: Connected/Disconnected, sebelah kir</w:t>
      </w:r>
      <w:r w:rsidR="005A1019">
        <w:rPr>
          <w:rFonts w:ascii="Times New Roman" w:hAnsi="Times New Roman" w:cs="Times New Roman"/>
        </w:rPr>
        <w:t>i</w:t>
      </w:r>
      <w:r>
        <w:rPr>
          <w:rFonts w:ascii="Times New Roman" w:hAnsi="Times New Roman" w:cs="Times New Roman"/>
        </w:rPr>
        <w:t xml:space="preserve"> tulisan artnet ada ikon lingkaran kecil, udah sesuai kok, oh iya, kalau status konek, warna lingkaran hijau dan warna tulisan hijau, kalau diskonek yaw arna lingkaran merah dan warna tulisan hijau, overall di source code udah sesuai kok, mungkin tinggal diganti dan dirapihkan aja</w:t>
      </w:r>
    </w:p>
    <w:p w14:paraId="00942D0F" w14:textId="16583B46" w:rsidR="005A1019" w:rsidRDefault="005A1019" w:rsidP="002B6096">
      <w:pPr>
        <w:rPr>
          <w:rFonts w:ascii="Times New Roman" w:hAnsi="Times New Roman" w:cs="Times New Roman"/>
        </w:rPr>
      </w:pPr>
      <w:r>
        <w:rPr>
          <w:rFonts w:ascii="Times New Roman" w:hAnsi="Times New Roman" w:cs="Times New Roman"/>
        </w:rPr>
        <w:t>saya ingin aplikasi bertema dark mode secara default, tidak ada light mode, karena production biasanya software dark mode semua</w:t>
      </w:r>
    </w:p>
    <w:p w14:paraId="156867BE" w14:textId="46C9AA56" w:rsidR="002B6096" w:rsidRDefault="002B6096" w:rsidP="002B6096">
      <w:pPr>
        <w:rPr>
          <w:rFonts w:ascii="Times New Roman" w:hAnsi="Times New Roman" w:cs="Times New Roman"/>
        </w:rPr>
      </w:pPr>
      <w:r>
        <w:rPr>
          <w:rFonts w:ascii="Times New Roman" w:hAnsi="Times New Roman" w:cs="Times New Roman"/>
        </w:rPr>
        <w:t xml:space="preserve">terus di bawahnya, bagian paling </w:t>
      </w:r>
      <w:r w:rsidR="005A1019">
        <w:rPr>
          <w:rFonts w:ascii="Times New Roman" w:hAnsi="Times New Roman" w:cs="Times New Roman"/>
        </w:rPr>
        <w:t>kiri, ada sidebar, bisa buka tutup slide gitu, pake ikon strip tiga, atur aja, isi side bar ada program, fixture list, fixture editor, setting, dan about</w:t>
      </w:r>
    </w:p>
    <w:p w14:paraId="2FA41A7F" w14:textId="6007034C" w:rsidR="005A1019" w:rsidRDefault="005A1019" w:rsidP="002B6096">
      <w:pPr>
        <w:rPr>
          <w:rFonts w:ascii="Times New Roman" w:hAnsi="Times New Roman" w:cs="Times New Roman"/>
        </w:rPr>
      </w:pPr>
      <w:r>
        <w:rPr>
          <w:rFonts w:ascii="Times New Roman" w:hAnsi="Times New Roman" w:cs="Times New Roman"/>
        </w:rPr>
        <w:t>untuk menu program ada beberapa tab,</w:t>
      </w:r>
    </w:p>
    <w:p w14:paraId="5F89A538" w14:textId="4F800BBB" w:rsidR="005A1019" w:rsidRDefault="005A1019" w:rsidP="002B6096">
      <w:pPr>
        <w:rPr>
          <w:rFonts w:ascii="Times New Roman" w:hAnsi="Times New Roman" w:cs="Times New Roman"/>
        </w:rPr>
      </w:pPr>
      <w:r>
        <w:rPr>
          <w:rFonts w:ascii="Times New Roman" w:hAnsi="Times New Roman" w:cs="Times New Roman"/>
        </w:rPr>
        <w:t>pertama address, untuk meletakkan fixtures, isinya kotak kotak Alamat dari 1-512, konsepnya dari sidetab fixture list, tinggal di drag n drop aja, kotak kotak isinya nomor aja di pojok, kalau terisi fixture, nanti kotak berubah jadi berwarna hijau gradient, sama tulisan nomor dan keterangan channel, misal 1 – Dimmer, atur aja gimana enaknya</w:t>
      </w:r>
    </w:p>
    <w:p w14:paraId="27A2EEE0" w14:textId="23A85283" w:rsidR="005A1019" w:rsidRDefault="005A1019" w:rsidP="002B6096">
      <w:pPr>
        <w:rPr>
          <w:rFonts w:ascii="Times New Roman" w:hAnsi="Times New Roman" w:cs="Times New Roman"/>
        </w:rPr>
      </w:pPr>
      <w:r>
        <w:rPr>
          <w:rFonts w:ascii="Times New Roman" w:hAnsi="Times New Roman" w:cs="Times New Roman"/>
        </w:rPr>
        <w:t>berarti menu fixture config di source code yg mana ga kepake ya?</w:t>
      </w:r>
    </w:p>
    <w:p w14:paraId="355765FD" w14:textId="3FA04109" w:rsidR="005A1019" w:rsidRDefault="005A1019" w:rsidP="002B6096">
      <w:pPr>
        <w:rPr>
          <w:rFonts w:ascii="Times New Roman" w:hAnsi="Times New Roman" w:cs="Times New Roman"/>
        </w:rPr>
      </w:pPr>
      <w:r>
        <w:rPr>
          <w:rFonts w:ascii="Times New Roman" w:hAnsi="Times New Roman" w:cs="Times New Roman"/>
        </w:rPr>
        <w:t>kedua analyze, untuk analyze audio, isinya yang pertama, tempat input audio, kasih keterangan select audio input (mp3/wav), kalau di klik, akan buka jendela file explorer, kayak software lain kalau open file gitu lah, terus dibawah tempat input audio, ada tombol analyze, warnanya hijau gradient aja</w:t>
      </w:r>
    </w:p>
    <w:p w14:paraId="4D7C20C7" w14:textId="49427C15" w:rsidR="005A1019" w:rsidRDefault="005A1019" w:rsidP="002B6096">
      <w:pPr>
        <w:rPr>
          <w:rFonts w:ascii="Times New Roman" w:hAnsi="Times New Roman" w:cs="Times New Roman"/>
        </w:rPr>
      </w:pPr>
      <w:r>
        <w:rPr>
          <w:rFonts w:ascii="Times New Roman" w:hAnsi="Times New Roman" w:cs="Times New Roman"/>
        </w:rPr>
        <w:t>bawah nya, ada keterangan pilih audio dan Analisa untuk mulai, itu kalau belum ada apa apa</w:t>
      </w:r>
    </w:p>
    <w:p w14:paraId="6FD53D43" w14:textId="516C0E8B" w:rsidR="005A1019" w:rsidRDefault="005A1019" w:rsidP="002B6096">
      <w:pPr>
        <w:rPr>
          <w:rFonts w:ascii="Times New Roman" w:hAnsi="Times New Roman" w:cs="Times New Roman"/>
        </w:rPr>
      </w:pPr>
      <w:r>
        <w:rPr>
          <w:rFonts w:ascii="Times New Roman" w:hAnsi="Times New Roman" w:cs="Times New Roman"/>
        </w:rPr>
        <w:t xml:space="preserve">kalau sudah klik analyze, akan muncul hasilnya, untuk gui, layout, komposisi, semua atur aja, sesuai yang di file skripsi, metodenya gimana aja, </w:t>
      </w:r>
      <w:r w:rsidR="00E64ACF">
        <w:rPr>
          <w:rFonts w:ascii="Times New Roman" w:hAnsi="Times New Roman" w:cs="Times New Roman"/>
        </w:rPr>
        <w:t xml:space="preserve">ga usah ada pop up loading yang stuck gitu, </w:t>
      </w:r>
      <w:r w:rsidR="00E64ACF">
        <w:rPr>
          <w:rFonts w:ascii="Times New Roman" w:hAnsi="Times New Roman" w:cs="Times New Roman"/>
        </w:rPr>
        <w:lastRenderedPageBreak/>
        <w:t>kan gabisa ngapa ngapain ya, kasih popup tapi bisa di close aja, terus kasih progress bar di bawah tombol analyze</w:t>
      </w:r>
    </w:p>
    <w:p w14:paraId="78D9284D" w14:textId="08E8798D" w:rsidR="00E64ACF" w:rsidRDefault="00E64ACF" w:rsidP="002B6096">
      <w:pPr>
        <w:rPr>
          <w:rFonts w:ascii="Times New Roman" w:hAnsi="Times New Roman" w:cs="Times New Roman"/>
        </w:rPr>
      </w:pPr>
      <w:r>
        <w:rPr>
          <w:rFonts w:ascii="Times New Roman" w:hAnsi="Times New Roman" w:cs="Times New Roman"/>
        </w:rPr>
        <w:t>lalu kalau sudah ada hasil, ada tombol buat export to scene, pokoknya atur aja semua</w:t>
      </w:r>
    </w:p>
    <w:p w14:paraId="0E537137" w14:textId="7F8588BE" w:rsidR="00E64ACF" w:rsidRDefault="00E64ACF" w:rsidP="002B6096">
      <w:pPr>
        <w:rPr>
          <w:rFonts w:ascii="Times New Roman" w:hAnsi="Times New Roman" w:cs="Times New Roman"/>
        </w:rPr>
      </w:pPr>
      <w:r>
        <w:rPr>
          <w:rFonts w:ascii="Times New Roman" w:hAnsi="Times New Roman" w:cs="Times New Roman"/>
        </w:rPr>
        <w:t>itu kan lagu pertama ya, biasanya ibadah ga Cuma satu lagu aja, ada beberapa, tambahkan mekanisme biar bisa Ganti lagu, tapi lagu yang sebelumnya udah tersimpan gitu</w:t>
      </w:r>
    </w:p>
    <w:p w14:paraId="62D1292E" w14:textId="7467F941" w:rsidR="00E64ACF" w:rsidRDefault="00E64ACF" w:rsidP="002B6096">
      <w:pPr>
        <w:rPr>
          <w:rFonts w:ascii="Times New Roman" w:hAnsi="Times New Roman" w:cs="Times New Roman"/>
        </w:rPr>
      </w:pPr>
      <w:r>
        <w:rPr>
          <w:rFonts w:ascii="Times New Roman" w:hAnsi="Times New Roman" w:cs="Times New Roman"/>
        </w:rPr>
        <w:t>ketiga scenes, isinya hasil scene dari Analisa lagu, dan isi scenes nya ada multi lagu ya</w:t>
      </w:r>
    </w:p>
    <w:p w14:paraId="42110C61" w14:textId="791366CE" w:rsidR="00E64ACF" w:rsidRDefault="00E64ACF" w:rsidP="002B6096">
      <w:pPr>
        <w:rPr>
          <w:rFonts w:ascii="Times New Roman" w:hAnsi="Times New Roman" w:cs="Times New Roman"/>
        </w:rPr>
      </w:pPr>
      <w:r>
        <w:rPr>
          <w:rFonts w:ascii="Times New Roman" w:hAnsi="Times New Roman" w:cs="Times New Roman"/>
        </w:rPr>
        <w:t>ada tombol juga buat export to chase</w:t>
      </w:r>
    </w:p>
    <w:p w14:paraId="25D6FC96" w14:textId="6D4381DF" w:rsidR="004E7F65" w:rsidRDefault="004E7F65" w:rsidP="002B6096">
      <w:pPr>
        <w:rPr>
          <w:rFonts w:ascii="Times New Roman" w:hAnsi="Times New Roman" w:cs="Times New Roman"/>
        </w:rPr>
      </w:pPr>
      <w:r>
        <w:rPr>
          <w:rFonts w:ascii="Times New Roman" w:hAnsi="Times New Roman" w:cs="Times New Roman"/>
        </w:rPr>
        <w:t>ada tulisan Analisa lagu dulu baru bisa pakai tab ini, itu kalau pertama kali, dan tidak ada scene tersimpan</w:t>
      </w:r>
    </w:p>
    <w:p w14:paraId="77FADD50" w14:textId="53F6EB27" w:rsidR="00E64ACF" w:rsidRDefault="00E64ACF" w:rsidP="002B6096">
      <w:pPr>
        <w:rPr>
          <w:rFonts w:ascii="Times New Roman" w:hAnsi="Times New Roman" w:cs="Times New Roman"/>
        </w:rPr>
      </w:pPr>
      <w:r>
        <w:rPr>
          <w:rFonts w:ascii="Times New Roman" w:hAnsi="Times New Roman" w:cs="Times New Roman"/>
        </w:rPr>
        <w:t>ketiga chase, isinya hasil chase dari beberpa scenes, atur aja deh, aku juga masih buntu</w:t>
      </w:r>
    </w:p>
    <w:p w14:paraId="543D2059" w14:textId="03B32CE7" w:rsidR="004E7F65" w:rsidRDefault="004E7F65" w:rsidP="002B6096">
      <w:pPr>
        <w:rPr>
          <w:rFonts w:ascii="Times New Roman" w:hAnsi="Times New Roman" w:cs="Times New Roman"/>
        </w:rPr>
      </w:pPr>
      <w:r>
        <w:rPr>
          <w:rFonts w:ascii="Times New Roman" w:hAnsi="Times New Roman" w:cs="Times New Roman"/>
        </w:rPr>
        <w:t xml:space="preserve">ada tulisan Analisa lagu dulu baru bisa pakai tab ini, itu kalau pertama kali, dan tidak ada </w:t>
      </w:r>
      <w:r>
        <w:rPr>
          <w:rFonts w:ascii="Times New Roman" w:hAnsi="Times New Roman" w:cs="Times New Roman"/>
        </w:rPr>
        <w:t>chase tersimpan</w:t>
      </w:r>
    </w:p>
    <w:p w14:paraId="466D36B5" w14:textId="281487C2" w:rsidR="00E64ACF" w:rsidRDefault="00E64ACF" w:rsidP="002B6096">
      <w:pPr>
        <w:rPr>
          <w:rFonts w:ascii="Times New Roman" w:hAnsi="Times New Roman" w:cs="Times New Roman"/>
        </w:rPr>
      </w:pPr>
      <w:r>
        <w:rPr>
          <w:rFonts w:ascii="Times New Roman" w:hAnsi="Times New Roman" w:cs="Times New Roman"/>
        </w:rPr>
        <w:t>keempat mixer, isinya 512 fader, kayak qlc+ gitu</w:t>
      </w:r>
    </w:p>
    <w:p w14:paraId="137F24BA" w14:textId="3B0867A4" w:rsidR="00E64ACF" w:rsidRDefault="00E64ACF" w:rsidP="002B6096">
      <w:pPr>
        <w:rPr>
          <w:rFonts w:ascii="Times New Roman" w:hAnsi="Times New Roman" w:cs="Times New Roman"/>
        </w:rPr>
      </w:pPr>
      <w:r>
        <w:rPr>
          <w:rFonts w:ascii="Times New Roman" w:hAnsi="Times New Roman" w:cs="Times New Roman"/>
        </w:rPr>
        <w:t>kelima preview, isinya tampilan fixture, kasih bulat aja soalnya pake parled, misal 4 parled, ya ada 4 lingkaran</w:t>
      </w:r>
    </w:p>
    <w:p w14:paraId="68BC1866" w14:textId="06B4EF92" w:rsidR="00E64ACF" w:rsidRDefault="00E64ACF" w:rsidP="002B6096">
      <w:pPr>
        <w:rPr>
          <w:rFonts w:ascii="Times New Roman" w:hAnsi="Times New Roman" w:cs="Times New Roman"/>
        </w:rPr>
      </w:pPr>
      <w:r>
        <w:rPr>
          <w:rFonts w:ascii="Times New Roman" w:hAnsi="Times New Roman" w:cs="Times New Roman"/>
        </w:rPr>
        <w:t>keenam output, isinya list output artnet, tinggal centang, ada tombol start and stop juga, bisa kirim ke qlc+ pake 127.0.0.1 atau langsung ke module juga, atur aja tampilannya</w:t>
      </w:r>
    </w:p>
    <w:p w14:paraId="0A4123CA" w14:textId="07319B15" w:rsidR="00E64ACF" w:rsidRDefault="00E64ACF" w:rsidP="002B6096">
      <w:pPr>
        <w:rPr>
          <w:rFonts w:ascii="Times New Roman" w:hAnsi="Times New Roman" w:cs="Times New Roman"/>
        </w:rPr>
      </w:pPr>
      <w:r>
        <w:rPr>
          <w:rFonts w:ascii="Times New Roman" w:hAnsi="Times New Roman" w:cs="Times New Roman"/>
        </w:rPr>
        <w:t xml:space="preserve">untuk menu </w:t>
      </w:r>
      <w:r>
        <w:rPr>
          <w:rFonts w:ascii="Times New Roman" w:hAnsi="Times New Roman" w:cs="Times New Roman"/>
        </w:rPr>
        <w:t>fixture list, Ketika di klik, akan menampilkan fixture tersimpan, kayak buka folder di antigravity gitu, jadi kitab isa drag and drop ke tab fixtures</w:t>
      </w:r>
    </w:p>
    <w:p w14:paraId="345086A5" w14:textId="378C484A" w:rsidR="00E64ACF" w:rsidRDefault="00E64ACF" w:rsidP="002B6096">
      <w:pPr>
        <w:rPr>
          <w:rFonts w:ascii="Times New Roman" w:hAnsi="Times New Roman" w:cs="Times New Roman"/>
        </w:rPr>
      </w:pPr>
      <w:r>
        <w:rPr>
          <w:rFonts w:ascii="Times New Roman" w:hAnsi="Times New Roman" w:cs="Times New Roman"/>
        </w:rPr>
        <w:t>untuk menu fixture editor, kita beda tampilan, ada tampilan tab di sebelah kanan, atur aja she, saya juga bingung untuk ini</w:t>
      </w:r>
    </w:p>
    <w:p w14:paraId="05D4DDD9" w14:textId="7DDCC0D9" w:rsidR="004E7F65" w:rsidRDefault="004E7F65" w:rsidP="002B6096">
      <w:pPr>
        <w:rPr>
          <w:rFonts w:ascii="Times New Roman" w:hAnsi="Times New Roman" w:cs="Times New Roman"/>
        </w:rPr>
      </w:pPr>
      <w:r>
        <w:rPr>
          <w:rFonts w:ascii="Times New Roman" w:hAnsi="Times New Roman" w:cs="Times New Roman"/>
        </w:rPr>
        <w:t>ada tempat untuk buka tutup fixtures juga, pake jendela windows explorer juga, terus fixtures tersimpan default di folder program /fixtures</w:t>
      </w:r>
    </w:p>
    <w:p w14:paraId="476E2731" w14:textId="0029F891" w:rsidR="004E7F65" w:rsidRDefault="004E7F65" w:rsidP="002B6096">
      <w:pPr>
        <w:rPr>
          <w:rFonts w:ascii="Times New Roman" w:hAnsi="Times New Roman" w:cs="Times New Roman"/>
        </w:rPr>
      </w:pPr>
      <w:r>
        <w:rPr>
          <w:rFonts w:ascii="Times New Roman" w:hAnsi="Times New Roman" w:cs="Times New Roman"/>
        </w:rPr>
        <w:t>terus setting, atur aja, saya masih bingung</w:t>
      </w:r>
    </w:p>
    <w:p w14:paraId="685F7083" w14:textId="32A6C7FF" w:rsidR="00E64ACF" w:rsidRDefault="00E64ACF" w:rsidP="002B6096">
      <w:pPr>
        <w:rPr>
          <w:rFonts w:ascii="Times New Roman" w:hAnsi="Times New Roman" w:cs="Times New Roman"/>
        </w:rPr>
      </w:pPr>
      <w:r>
        <w:rPr>
          <w:rFonts w:ascii="Times New Roman" w:hAnsi="Times New Roman" w:cs="Times New Roman"/>
        </w:rPr>
        <w:t>terus kalau about, ada tampilan juga disamping side tab, isinya sesuaikan aja sama identitas saya di skripsi</w:t>
      </w:r>
    </w:p>
    <w:p w14:paraId="3775DD88" w14:textId="2C5BF310" w:rsidR="004E7F65" w:rsidRDefault="004E7F65" w:rsidP="002B6096">
      <w:pPr>
        <w:rPr>
          <w:rFonts w:ascii="Times New Roman" w:hAnsi="Times New Roman" w:cs="Times New Roman"/>
        </w:rPr>
      </w:pPr>
      <w:r>
        <w:rPr>
          <w:rFonts w:ascii="Times New Roman" w:hAnsi="Times New Roman" w:cs="Times New Roman"/>
        </w:rPr>
        <w:t>untuk nyalakan lampu, ada tombol start atau stop di samping status artnet</w:t>
      </w:r>
    </w:p>
    <w:p w14:paraId="704DC477" w14:textId="184706E4" w:rsidR="00E64ACF" w:rsidRPr="002B6096" w:rsidRDefault="00E64ACF" w:rsidP="002B6096">
      <w:pPr>
        <w:rPr>
          <w:rFonts w:ascii="Times New Roman" w:hAnsi="Times New Roman" w:cs="Times New Roman"/>
        </w:rPr>
      </w:pPr>
      <w:r>
        <w:rPr>
          <w:rFonts w:ascii="Times New Roman" w:hAnsi="Times New Roman" w:cs="Times New Roman"/>
        </w:rPr>
        <w:t>intinya atur aja semua ya, untuk request saya seperti diatas, kalau ada yg perlu disempurkanan sempurnakan aja</w:t>
      </w:r>
      <w:r w:rsidR="004E7F65">
        <w:rPr>
          <w:rFonts w:ascii="Times New Roman" w:hAnsi="Times New Roman" w:cs="Times New Roman"/>
        </w:rPr>
        <w:t>, tolong buat yaa</w:t>
      </w:r>
    </w:p>
    <w:sectPr w:rsidR="00E64ACF" w:rsidRPr="002B6096" w:rsidSect="001505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776E1"/>
    <w:multiLevelType w:val="hybridMultilevel"/>
    <w:tmpl w:val="63D8BD28"/>
    <w:lvl w:ilvl="0" w:tplc="129646B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B513FB"/>
    <w:multiLevelType w:val="hybridMultilevel"/>
    <w:tmpl w:val="CAD02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430B2A"/>
    <w:multiLevelType w:val="hybridMultilevel"/>
    <w:tmpl w:val="AEEC1B08"/>
    <w:lvl w:ilvl="0" w:tplc="067C0D2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C8472E"/>
    <w:multiLevelType w:val="multilevel"/>
    <w:tmpl w:val="0C5464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9132B8F"/>
    <w:multiLevelType w:val="hybridMultilevel"/>
    <w:tmpl w:val="50DC9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D803DE"/>
    <w:multiLevelType w:val="hybridMultilevel"/>
    <w:tmpl w:val="1C3EEBF2"/>
    <w:lvl w:ilvl="0" w:tplc="A314DFF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A47F6B"/>
    <w:multiLevelType w:val="hybridMultilevel"/>
    <w:tmpl w:val="100275CE"/>
    <w:lvl w:ilvl="0" w:tplc="41A853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6298259">
    <w:abstractNumId w:val="1"/>
  </w:num>
  <w:num w:numId="2" w16cid:durableId="845903760">
    <w:abstractNumId w:val="4"/>
  </w:num>
  <w:num w:numId="3" w16cid:durableId="1817914949">
    <w:abstractNumId w:val="3"/>
  </w:num>
  <w:num w:numId="4" w16cid:durableId="71700342">
    <w:abstractNumId w:val="5"/>
  </w:num>
  <w:num w:numId="5" w16cid:durableId="700205652">
    <w:abstractNumId w:val="0"/>
  </w:num>
  <w:num w:numId="6" w16cid:durableId="195049206">
    <w:abstractNumId w:val="2"/>
  </w:num>
  <w:num w:numId="7" w16cid:durableId="8109058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49"/>
    <w:rsid w:val="00076349"/>
    <w:rsid w:val="00087EDA"/>
    <w:rsid w:val="000966EE"/>
    <w:rsid w:val="00116F6B"/>
    <w:rsid w:val="0015052A"/>
    <w:rsid w:val="001628A3"/>
    <w:rsid w:val="0022070F"/>
    <w:rsid w:val="00220D58"/>
    <w:rsid w:val="002B6096"/>
    <w:rsid w:val="003D3859"/>
    <w:rsid w:val="003F748B"/>
    <w:rsid w:val="004E7F65"/>
    <w:rsid w:val="005A1019"/>
    <w:rsid w:val="00650A96"/>
    <w:rsid w:val="006A2586"/>
    <w:rsid w:val="00766004"/>
    <w:rsid w:val="00782E67"/>
    <w:rsid w:val="00797182"/>
    <w:rsid w:val="007A7A56"/>
    <w:rsid w:val="00811D6E"/>
    <w:rsid w:val="00A03DC3"/>
    <w:rsid w:val="00A74726"/>
    <w:rsid w:val="00AC72AC"/>
    <w:rsid w:val="00AF5CBD"/>
    <w:rsid w:val="00B25E94"/>
    <w:rsid w:val="00C805C1"/>
    <w:rsid w:val="00CA403E"/>
    <w:rsid w:val="00D1560D"/>
    <w:rsid w:val="00D42EC7"/>
    <w:rsid w:val="00E44415"/>
    <w:rsid w:val="00E50CA3"/>
    <w:rsid w:val="00E64ACF"/>
    <w:rsid w:val="00E94D04"/>
    <w:rsid w:val="00EA4642"/>
    <w:rsid w:val="00F55E46"/>
    <w:rsid w:val="00FC2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5F694"/>
  <w15:chartTrackingRefBased/>
  <w15:docId w15:val="{727A8D3D-8D02-49F4-948F-6D7764B64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F65"/>
  </w:style>
  <w:style w:type="paragraph" w:styleId="Heading1">
    <w:name w:val="heading 1"/>
    <w:basedOn w:val="Normal"/>
    <w:next w:val="Normal"/>
    <w:link w:val="Heading1Char"/>
    <w:uiPriority w:val="9"/>
    <w:qFormat/>
    <w:rsid w:val="00076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349"/>
    <w:rPr>
      <w:rFonts w:eastAsiaTheme="majorEastAsia" w:cstheme="majorBidi"/>
      <w:color w:val="272727" w:themeColor="text1" w:themeTint="D8"/>
    </w:rPr>
  </w:style>
  <w:style w:type="paragraph" w:styleId="Title">
    <w:name w:val="Title"/>
    <w:basedOn w:val="Normal"/>
    <w:next w:val="Normal"/>
    <w:link w:val="TitleChar"/>
    <w:uiPriority w:val="10"/>
    <w:qFormat/>
    <w:rsid w:val="00076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349"/>
    <w:pPr>
      <w:spacing w:before="160"/>
      <w:jc w:val="center"/>
    </w:pPr>
    <w:rPr>
      <w:i/>
      <w:iCs/>
      <w:color w:val="404040" w:themeColor="text1" w:themeTint="BF"/>
    </w:rPr>
  </w:style>
  <w:style w:type="character" w:customStyle="1" w:styleId="QuoteChar">
    <w:name w:val="Quote Char"/>
    <w:basedOn w:val="DefaultParagraphFont"/>
    <w:link w:val="Quote"/>
    <w:uiPriority w:val="29"/>
    <w:rsid w:val="00076349"/>
    <w:rPr>
      <w:i/>
      <w:iCs/>
      <w:color w:val="404040" w:themeColor="text1" w:themeTint="BF"/>
    </w:rPr>
  </w:style>
  <w:style w:type="paragraph" w:styleId="ListParagraph">
    <w:name w:val="List Paragraph"/>
    <w:basedOn w:val="Normal"/>
    <w:uiPriority w:val="34"/>
    <w:qFormat/>
    <w:rsid w:val="00076349"/>
    <w:pPr>
      <w:ind w:left="720"/>
      <w:contextualSpacing/>
    </w:pPr>
  </w:style>
  <w:style w:type="character" w:styleId="IntenseEmphasis">
    <w:name w:val="Intense Emphasis"/>
    <w:basedOn w:val="DefaultParagraphFont"/>
    <w:uiPriority w:val="21"/>
    <w:qFormat/>
    <w:rsid w:val="00076349"/>
    <w:rPr>
      <w:i/>
      <w:iCs/>
      <w:color w:val="0F4761" w:themeColor="accent1" w:themeShade="BF"/>
    </w:rPr>
  </w:style>
  <w:style w:type="paragraph" w:styleId="IntenseQuote">
    <w:name w:val="Intense Quote"/>
    <w:basedOn w:val="Normal"/>
    <w:next w:val="Normal"/>
    <w:link w:val="IntenseQuoteChar"/>
    <w:uiPriority w:val="30"/>
    <w:qFormat/>
    <w:rsid w:val="00076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349"/>
    <w:rPr>
      <w:i/>
      <w:iCs/>
      <w:color w:val="0F4761" w:themeColor="accent1" w:themeShade="BF"/>
    </w:rPr>
  </w:style>
  <w:style w:type="character" w:styleId="IntenseReference">
    <w:name w:val="Intense Reference"/>
    <w:basedOn w:val="DefaultParagraphFont"/>
    <w:uiPriority w:val="32"/>
    <w:qFormat/>
    <w:rsid w:val="00076349"/>
    <w:rPr>
      <w:b/>
      <w:bCs/>
      <w:smallCaps/>
      <w:color w:val="0F4761" w:themeColor="accent1" w:themeShade="BF"/>
      <w:spacing w:val="5"/>
    </w:rPr>
  </w:style>
  <w:style w:type="character" w:styleId="CommentReference">
    <w:name w:val="annotation reference"/>
    <w:basedOn w:val="DefaultParagraphFont"/>
    <w:uiPriority w:val="99"/>
    <w:semiHidden/>
    <w:unhideWhenUsed/>
    <w:rsid w:val="000966EE"/>
    <w:rPr>
      <w:sz w:val="16"/>
      <w:szCs w:val="16"/>
    </w:rPr>
  </w:style>
  <w:style w:type="paragraph" w:styleId="CommentText">
    <w:name w:val="annotation text"/>
    <w:basedOn w:val="Normal"/>
    <w:link w:val="CommentTextChar"/>
    <w:uiPriority w:val="99"/>
    <w:semiHidden/>
    <w:unhideWhenUsed/>
    <w:rsid w:val="000966EE"/>
    <w:pPr>
      <w:spacing w:line="240" w:lineRule="auto"/>
    </w:pPr>
    <w:rPr>
      <w:sz w:val="20"/>
      <w:szCs w:val="20"/>
    </w:rPr>
  </w:style>
  <w:style w:type="character" w:customStyle="1" w:styleId="CommentTextChar">
    <w:name w:val="Comment Text Char"/>
    <w:basedOn w:val="DefaultParagraphFont"/>
    <w:link w:val="CommentText"/>
    <w:uiPriority w:val="99"/>
    <w:semiHidden/>
    <w:rsid w:val="000966EE"/>
    <w:rPr>
      <w:sz w:val="20"/>
      <w:szCs w:val="20"/>
    </w:rPr>
  </w:style>
  <w:style w:type="paragraph" w:styleId="CommentSubject">
    <w:name w:val="annotation subject"/>
    <w:basedOn w:val="CommentText"/>
    <w:next w:val="CommentText"/>
    <w:link w:val="CommentSubjectChar"/>
    <w:uiPriority w:val="99"/>
    <w:semiHidden/>
    <w:unhideWhenUsed/>
    <w:rsid w:val="000966EE"/>
    <w:rPr>
      <w:b/>
      <w:bCs/>
    </w:rPr>
  </w:style>
  <w:style w:type="character" w:customStyle="1" w:styleId="CommentSubjectChar">
    <w:name w:val="Comment Subject Char"/>
    <w:basedOn w:val="CommentTextChar"/>
    <w:link w:val="CommentSubject"/>
    <w:uiPriority w:val="99"/>
    <w:semiHidden/>
    <w:rsid w:val="000966E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654</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Restuawanta</dc:creator>
  <cp:keywords/>
  <dc:description/>
  <cp:lastModifiedBy>Andreas Restuawanta</cp:lastModifiedBy>
  <cp:revision>3</cp:revision>
  <dcterms:created xsi:type="dcterms:W3CDTF">2026-05-14T15:53:00Z</dcterms:created>
  <dcterms:modified xsi:type="dcterms:W3CDTF">2026-05-14T16:30:00Z</dcterms:modified>
</cp:coreProperties>
</file>