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DC545E" w:rsidRPr="00DC545E" w:rsidTr="00DC545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C545E" w:rsidRPr="00DC545E" w:rsidRDefault="00DC545E" w:rsidP="00DC54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DC5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DC545E" w:rsidRPr="00DC545E" w:rsidRDefault="00DC545E" w:rsidP="00DC54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Pr="00DC545E" w:rsidRDefault="00DC545E" w:rsidP="00DC54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C545E">
        <w:rPr>
          <w:rFonts w:ascii="Arial" w:eastAsia="Times New Roman" w:hAnsi="Arial" w:cs="Arial"/>
          <w:color w:val="000000"/>
          <w:sz w:val="20"/>
          <w:szCs w:val="20"/>
        </w:rPr>
        <w:t>The MEANS Procedure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2792"/>
        <w:gridCol w:w="1050"/>
        <w:gridCol w:w="626"/>
        <w:gridCol w:w="77"/>
        <w:gridCol w:w="1242"/>
        <w:gridCol w:w="1278"/>
        <w:gridCol w:w="1187"/>
        <w:gridCol w:w="1278"/>
      </w:tblGrid>
      <w:tr w:rsidR="00DC545E" w:rsidRPr="00DC545E" w:rsidTr="00804AB8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DC545E" w:rsidRPr="00DC545E" w:rsidRDefault="00DC545E" w:rsidP="00DC54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DC545E" w:rsidRPr="00DC545E" w:rsidRDefault="00DC545E" w:rsidP="00DC54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887" w:type="dxa"/>
            <w:gridSpan w:val="2"/>
            <w:hideMark/>
          </w:tcPr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96" w:type="dxa"/>
            <w:hideMark/>
          </w:tcPr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DC545E" w:rsidRPr="00DC545E" w:rsidTr="00DC545E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22"/>
            </w:tblGrid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Selected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SUPPLY_BEG_STOCKS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SUPPLY_PRODUCTION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SUPPLY_IMPORTS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SUPPLY_TOTAL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DSPRNCE_FD_ALCH_INDUS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DSPRNCE_FEEDUSE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DSPRNCE_DOMESTIC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DSPRNCE_EXPORTS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DSPRNCE_TOTALS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STOCK_ENDINGS</w:t>
                  </w:r>
                </w:p>
              </w:tc>
            </w:tr>
          </w:tbl>
          <w:p w:rsidR="00DC545E" w:rsidRPr="00DC545E" w:rsidRDefault="00DC545E" w:rsidP="00DC54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Selection Indicator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DC545E" w:rsidRPr="00DC545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C545E" w:rsidRPr="00DC545E" w:rsidRDefault="00DC545E" w:rsidP="00DC54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53" w:type="dxa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53"/>
            </w:tblGrid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  <w:tr w:rsidR="00DC545E" w:rsidRPr="00DC545E" w:rsidTr="00804AB8">
              <w:trPr>
                <w:tblCellSpacing w:w="0" w:type="dxa"/>
                <w:jc w:val="right"/>
              </w:trPr>
              <w:tc>
                <w:tcPr>
                  <w:tcW w:w="5000" w:type="pct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</w:t>
                  </w:r>
                </w:p>
              </w:tc>
            </w:tr>
          </w:tbl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106.3506494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1986.78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46.9415584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238.3961039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38.9870130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324.4220779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96.3961039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160.9480519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258.4350649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18.9220779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277.2597403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48.1363636</w:t>
                  </w:r>
                </w:p>
              </w:tc>
            </w:tr>
          </w:tbl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08"/>
            </w:tblGrid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62.9423984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15.4895059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48.8219704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214.6725556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36.6192183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295.0032188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83.4776334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149.3452723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231.5134329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19.4790091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249.3273252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49.7943573</w:t>
                  </w:r>
                </w:p>
              </w:tc>
            </w:tr>
          </w:tbl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17"/>
            </w:tblGrid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1960.00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2.0000000</w:t>
                  </w:r>
                </w:p>
              </w:tc>
            </w:tr>
          </w:tbl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08"/>
            </w:tblGrid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220.0000000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2014.00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185.0000000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903.0000000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144.0000000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1204.00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327.0000000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612.0000000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941.0000000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106.0000000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1040.00</w:t>
                  </w:r>
                </w:p>
              </w:tc>
            </w:tr>
            <w:tr w:rsidR="00DC545E" w:rsidRPr="00DC54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C545E" w:rsidRPr="00DC545E" w:rsidRDefault="00DC545E" w:rsidP="00DC54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54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179.0000000</w:t>
                  </w:r>
                </w:p>
              </w:tc>
            </w:tr>
          </w:tbl>
          <w:p w:rsidR="00DC545E" w:rsidRPr="00DC545E" w:rsidRDefault="00DC545E" w:rsidP="00DC54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C545E" w:rsidRDefault="00DC545E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Default="00990201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Training Data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Decriptive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statistics</w:t>
      </w:r>
    </w:p>
    <w:p w:rsidR="00990201" w:rsidRPr="00990201" w:rsidRDefault="00150E5C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" w:name="IDX76"/>
            <w:bookmarkEnd w:id="1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YEAR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1986.77922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305964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15.4895059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239.924794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-0.0013274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-1.1264209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607919626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36708.4935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0.77962895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1.24817996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77"/>
      <w:bookmarkEnd w:id="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1986.779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15.48951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1987.000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239.92479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1974.000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54.00000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26.00000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Note: The mode displayed is the smallest of 11 modes with a count of 4.</w:t>
      </w: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78"/>
      <w:bookmarkEnd w:id="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1591.741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79"/>
      <w:bookmarkEnd w:id="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1974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80"/>
      <w:bookmarkEnd w:id="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81"/>
            <w:bookmarkEnd w:id="6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SUPPLY_BEG_STOCKS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46.9415584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7229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48.8219704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2383.5848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1.06384626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-0.0792582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704029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364688.474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104.005858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3.93418649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82"/>
      <w:bookmarkEnd w:id="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46.94156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48.82197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2384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183.00000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73.00000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3"/>
      <w:bookmarkEnd w:id="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11.93171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84"/>
      <w:bookmarkEnd w:id="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85"/>
      <w:bookmarkEnd w:id="1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" w:name="IDX86"/>
            <w:bookmarkEnd w:id="11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SUPPLY_PRODUCTION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238.396104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36713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214.672556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46084.3061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1.15408575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0.42337019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15803135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7050898.84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90.0486846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17.2988075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87"/>
      <w:bookmarkEnd w:id="1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238.3961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214.67256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46084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878.00000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310.00000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88"/>
      <w:bookmarkEnd w:id="1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13.78107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89"/>
      <w:bookmarkEnd w:id="1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643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586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364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90"/>
      <w:bookmarkEnd w:id="1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" w:name="IDX91"/>
            <w:bookmarkEnd w:id="16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SUPPLY_IMPORTS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38.987013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6004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36.6192183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1340.96715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0.85672145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-0.4984327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439246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205167.974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93.9267092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2.9508607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92"/>
      <w:bookmarkEnd w:id="1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38.98701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36.61922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1341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142.00000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60.00000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93"/>
      <w:bookmarkEnd w:id="1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13.21208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94"/>
      <w:bookmarkEnd w:id="1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144.0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141.0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102.0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69.0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95"/>
      <w:bookmarkEnd w:id="2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1" w:name="IDX96"/>
            <w:bookmarkEnd w:id="21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SUPPLY_TOTAL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324.422078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49961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295.003219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87026.8991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1.05836866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0.09298677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29523567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13315115.6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90.9319183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23.7720368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97"/>
      <w:bookmarkEnd w:id="2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324.4221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295.00322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184.5000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87027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1172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459.00000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98"/>
      <w:bookmarkEnd w:id="2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13.64721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99"/>
      <w:bookmarkEnd w:id="2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1204.0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1193.0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891.0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813.0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524.0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184.5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65.0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53.0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47.0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33.0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100"/>
      <w:bookmarkEnd w:id="2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6" w:name="IDX101"/>
            <w:bookmarkEnd w:id="26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DSPRNCE_FD_ALCH_INDUS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96.3961039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14845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83.4776334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6968.51528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1.02137411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-0.2200483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2497183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1066182.84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86.5985554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6.7268194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102"/>
      <w:bookmarkEnd w:id="2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96.39610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83.47763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6969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305.00000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107.00000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103"/>
      <w:bookmarkEnd w:id="2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14.33012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104"/>
      <w:bookmarkEnd w:id="2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327.0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319.0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246.0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234.0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138.0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40.5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31.0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22.0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105"/>
      <w:bookmarkEnd w:id="3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1" w:name="IDX106"/>
            <w:bookmarkEnd w:id="31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DSPRNCE_FEEDUSE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160.948052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24786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149.345272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22304.0104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1.05966215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0.16374117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7401772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3412513.58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92.7909785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12.034585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107"/>
      <w:bookmarkEnd w:id="3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160.9481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149.34527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105.5000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22304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607.00000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226.00000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108"/>
      <w:bookmarkEnd w:id="3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13.37379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109"/>
      <w:bookmarkEnd w:id="3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612.0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598.0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447.0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406.0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251.0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105.5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110"/>
      <w:bookmarkEnd w:id="3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" w:name="IDX111"/>
            <w:bookmarkEnd w:id="36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DSPRNCE_DOMESTIC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258.435065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39799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231.513433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53598.4696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1.06607426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0.08679399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18486023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8200565.85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89.5828254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18.6558841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112"/>
      <w:bookmarkEnd w:id="3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258.4351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231.51343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53598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914.00000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333.00000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113"/>
      <w:bookmarkEnd w:id="3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13.85274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114"/>
      <w:bookmarkEnd w:id="3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941.0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926.0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693.0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637.0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390.0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152.5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57.0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47.0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39.0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27.0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115"/>
      <w:bookmarkEnd w:id="4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" w:name="IDX116"/>
            <w:bookmarkEnd w:id="41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DSPRNCE_EXPORTS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18.9220779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2914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19.4790091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379.431797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2.1809649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6.04428096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113192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58053.0649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102.943288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1.56966329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117"/>
      <w:bookmarkEnd w:id="4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18.92208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19.47901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379.43180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106.00000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118"/>
      <w:bookmarkEnd w:id="4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12.05486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5890.5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119"/>
      <w:bookmarkEnd w:id="4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120"/>
      <w:bookmarkEnd w:id="4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6" w:name="IDX121"/>
            <w:bookmarkEnd w:id="46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DSPRNCE_TOTALS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277.25974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42698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249.327325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62164.1151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1.11444632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0.30397059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21349546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9511109.61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89.9255424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20.0913684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122"/>
      <w:bookmarkEnd w:id="4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277.2597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249.32733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165.0000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62164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48.0000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353.00000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 xml:space="preserve">Note: The mode displayed is the </w:t>
      </w:r>
      <w:proofErr w:type="gramStart"/>
      <w:r w:rsidRPr="00990201">
        <w:rPr>
          <w:rFonts w:ascii="Arial" w:eastAsia="Times New Roman" w:hAnsi="Arial" w:cs="Arial"/>
          <w:color w:val="000000"/>
          <w:sz w:val="20"/>
          <w:szCs w:val="20"/>
        </w:rPr>
        <w:t>smallest</w:t>
      </w:r>
      <w:proofErr w:type="gramEnd"/>
      <w:r w:rsidRPr="00990201">
        <w:rPr>
          <w:rFonts w:ascii="Arial" w:eastAsia="Times New Roman" w:hAnsi="Arial" w:cs="Arial"/>
          <w:color w:val="000000"/>
          <w:sz w:val="20"/>
          <w:szCs w:val="20"/>
        </w:rPr>
        <w:t xml:space="preserve"> of 2 modes with a count of 5.</w:t>
      </w: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123"/>
      <w:bookmarkEnd w:id="4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13.79994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124"/>
      <w:bookmarkEnd w:id="4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1040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744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678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125"/>
      <w:bookmarkEnd w:id="5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3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0201" w:rsidRPr="00990201" w:rsidTr="0099020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1" w:name="IDX126"/>
            <w:bookmarkEnd w:id="51"/>
            <w:r w:rsidRPr="00990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90201" w:rsidRPr="00990201" w:rsidRDefault="00990201" w:rsidP="009902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</w:rPr>
        <w:t>Variable: STOCK_ENDINGS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48.1363636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7413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49.7943573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2479.47802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1.02543152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-0.2155503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736195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379360.136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103.444368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4.01254366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127"/>
      <w:bookmarkEnd w:id="5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1170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48.13636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49.79436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2479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177.00000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78.00000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128"/>
      <w:bookmarkEnd w:id="5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11.99647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5967.5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129"/>
      <w:bookmarkEnd w:id="5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69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</w:t>
            </w:r>
            <w:proofErr w:type="spellEnd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(Definition 5)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130"/>
      <w:bookmarkEnd w:id="5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90201" w:rsidRPr="00990201" w:rsidTr="0099020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990201" w:rsidRPr="00990201" w:rsidTr="0099020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90201" w:rsidRPr="00990201" w:rsidRDefault="00990201" w:rsidP="00990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201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</w:tbl>
    <w:p w:rsidR="00990201" w:rsidRPr="00161532" w:rsidRDefault="00990201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990201">
        <w:rPr>
          <w:rFonts w:ascii="Arial" w:eastAsia="Times New Roman" w:hAnsi="Arial" w:cs="Arial"/>
          <w:color w:val="000000"/>
          <w:sz w:val="20"/>
          <w:szCs w:val="20"/>
          <w:u w:val="single"/>
        </w:rPr>
        <w:t>Regression Model Results</w:t>
      </w: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90201" w:rsidRPr="00990201" w:rsidRDefault="00990201" w:rsidP="00990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90201" w:rsidRDefault="00990201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SUPPLY_PRODUCTION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132"/>
      <w:bookmarkEnd w:id="5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050"/>
        <w:gridCol w:w="930"/>
        <w:gridCol w:w="990"/>
        <w:gridCol w:w="826"/>
      </w:tblGrid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7050854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705085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2256667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44.67970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0.31245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7050899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133"/>
      <w:bookmarkEnd w:id="5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0.55897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238.39610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0.23447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134"/>
      <w:bookmarkEnd w:id="5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3404"/>
        <w:gridCol w:w="470"/>
        <w:gridCol w:w="1243"/>
        <w:gridCol w:w="1111"/>
        <w:gridCol w:w="890"/>
        <w:gridCol w:w="846"/>
      </w:tblGrid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-10.70404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7.33983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0.1469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0.1474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SUPPLY_BEG_STOCKS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-0.99595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-146.39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SUPPLY_IMPORTS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-1.00467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-202.11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SUPPLY_TOTAL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0.71648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0.08008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8.95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DSPRNCE_FD_ALCH_INDUS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0.30110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0.08187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DSPRNCE_FEEDUSE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0.08141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DSPRNCE_DOMESTIC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-0.23516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0.09839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0.0181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DSPRNCE_EXPORTS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0.5586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DSPRNCE_TOTALS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0.09793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0.0249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STOCK_ENDINGS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0.28269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0.0005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3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161532" w:rsidRPr="00161532" w:rsidTr="0016153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61532" w:rsidRPr="00161532" w:rsidRDefault="00161532" w:rsidP="00161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9" w:name="IDX135"/>
            <w:bookmarkEnd w:id="59"/>
            <w:r w:rsidRPr="00161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SUPPLY_PRODUCTION 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096000" cy="6096000"/>
            <wp:effectExtent l="0" t="0" r="0" b="0"/>
            <wp:docPr id="6" name="Picture 6" descr="Panel of fit diagnostics for SUPPLY_PRODU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of fit diagnostics for SUPPLY_PRODUCTIO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0" w:name="IDX136"/>
      <w:bookmarkEnd w:id="60"/>
    </w:p>
    <w:p w:rsidR="0084291C" w:rsidRDefault="00161532" w:rsidP="000751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 wp14:anchorId="1F3964D0" wp14:editId="77DD4E16">
            <wp:extent cx="6096000" cy="4572000"/>
            <wp:effectExtent l="0" t="0" r="0" b="0"/>
            <wp:docPr id="5" name="Picture 5" descr="Panel of scatterplots of residuals by regressors for SUPPLY_PRODU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scatterplots of residuals by regressors for SUPPLY_PRODUC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1" w:name="IDX137"/>
      <w:bookmarkEnd w:id="61"/>
    </w:p>
    <w:p w:rsidR="0084291C" w:rsidRDefault="0084291C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4933950" cy="3700463"/>
            <wp:effectExtent l="0" t="0" r="0" b="0"/>
            <wp:docPr id="7" name="Picture 7" descr="Plot of RESIDUAL vs P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RESIDUAL vs P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0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9B" w:rsidRPr="00BF529B" w:rsidRDefault="00BF529B" w:rsidP="00BF52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29B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29B" w:rsidRPr="00BF529B" w:rsidRDefault="00BF529B" w:rsidP="00BF52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4965700" cy="3724275"/>
            <wp:effectExtent l="0" t="0" r="6350" b="9525"/>
            <wp:docPr id="9" name="Picture 9" descr="Plot of RESIDUAL vs N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ot of RESIDUAL vs NQ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9B" w:rsidRPr="00161532" w:rsidRDefault="00BF529B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096000" cy="4572000"/>
            <wp:effectExtent l="0" t="0" r="0" b="0"/>
            <wp:docPr id="4" name="Picture 4" descr="Panel of scatterplots of residuals by regressors for SUPPLY_PRODU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el of scatterplots of residuals by regressors for SUPPLY_PRODUC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61532" w:rsidRPr="000751B0" w:rsidRDefault="00161532" w:rsidP="00161532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751B0">
        <w:rPr>
          <w:rFonts w:ascii="Arial" w:eastAsia="Times New Roman" w:hAnsi="Arial" w:cs="Arial"/>
          <w:b/>
          <w:color w:val="000000"/>
          <w:sz w:val="20"/>
          <w:szCs w:val="20"/>
        </w:rPr>
        <w:t>TEST DATA SET</w:t>
      </w:r>
    </w:p>
    <w:p w:rsid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50E5C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161532" w:rsidRPr="00161532" w:rsidTr="0016153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61532" w:rsidRPr="00161532" w:rsidRDefault="00161532" w:rsidP="00161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2" w:name="IDX138"/>
            <w:bookmarkEnd w:id="62"/>
            <w:r w:rsidRPr="00161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SUPPLY_PRODUCTION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139"/>
      <w:bookmarkEnd w:id="6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1050"/>
        <w:gridCol w:w="930"/>
        <w:gridCol w:w="990"/>
        <w:gridCol w:w="826"/>
      </w:tblGrid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3620668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362067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1202249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16.56368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0.30116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3620684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4" w:name="IDX140"/>
      <w:bookmarkEnd w:id="6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0.54878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298.89394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0.18360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5" w:name="IDX141"/>
      <w:bookmarkEnd w:id="6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3404"/>
        <w:gridCol w:w="470"/>
        <w:gridCol w:w="1243"/>
        <w:gridCol w:w="1111"/>
        <w:gridCol w:w="890"/>
        <w:gridCol w:w="846"/>
      </w:tblGrid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61532" w:rsidRPr="00161532" w:rsidTr="0016153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18.44793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11.31509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0.1087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-0.00930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0.1086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SUPPLY_BEG_STOCKS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-0.99546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-100.98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SUPPLY_IMPORTS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-1.00241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-116.57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SUPPLY_TOTAL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0.72493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DSPRNCE_FD_ALCH_INDUS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0.20822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0.0787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DSPRNCE_FEEDUSE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0.0737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DSPRNCE_DOMESTIC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0.01607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0.16312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0.9219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DSPRNCE_EXPORTS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0.23164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0.16171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0.1577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DSPRNCE_TOTALS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0.04828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0.7718</w:t>
            </w:r>
          </w:p>
        </w:tc>
      </w:tr>
      <w:tr w:rsidR="00161532" w:rsidRPr="00161532" w:rsidTr="0016153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STOCK_ENDINGS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0.27589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0.12241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61532" w:rsidRPr="00161532" w:rsidRDefault="00161532" w:rsidP="00161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532">
              <w:rPr>
                <w:rFonts w:ascii="Times New Roman" w:eastAsia="Times New Roman" w:hAnsi="Times New Roman" w:cs="Times New Roman"/>
                <w:sz w:val="24"/>
                <w:szCs w:val="24"/>
              </w:rPr>
              <w:t>0.0282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3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161532" w:rsidRPr="00161532" w:rsidTr="0016153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61532" w:rsidRPr="00161532" w:rsidRDefault="00161532" w:rsidP="001615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6" w:name="IDX142"/>
            <w:bookmarkEnd w:id="66"/>
            <w:r w:rsidRPr="001615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153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SUPPLY_PRODUCTION </w:t>
      </w:r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096000" cy="6096000"/>
            <wp:effectExtent l="0" t="0" r="0" b="0"/>
            <wp:docPr id="3" name="Picture 3" descr="Panel of fit diagnostics for SUPPLY_PRODU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el of fit diagnostics for SUPPLY_PRODUC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143"/>
      <w:bookmarkEnd w:id="67"/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096000" cy="4572000"/>
            <wp:effectExtent l="0" t="0" r="0" b="0"/>
            <wp:docPr id="2" name="Picture 2" descr="Panel of scatterplots of residuals by regressors for SUPPLY_PRODU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el of scatterplots of residuals by regressors for SUPPLY_PRODUCT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8" w:name="IDX144"/>
      <w:bookmarkEnd w:id="68"/>
    </w:p>
    <w:p w:rsidR="00161532" w:rsidRPr="00161532" w:rsidRDefault="00161532" w:rsidP="0016153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6096000" cy="4572000"/>
            <wp:effectExtent l="0" t="0" r="0" b="0"/>
            <wp:docPr id="1" name="Picture 1" descr="Panel of scatterplots of residuals by regressors for SUPPLY_PRODU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nel of scatterplots of residuals by regressors for SUPPLY_PRODUC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32" w:rsidRPr="00161532" w:rsidRDefault="00161532" w:rsidP="001615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4291C" w:rsidRPr="0084291C" w:rsidRDefault="0084291C" w:rsidP="0084291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4291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84291C" w:rsidRPr="0084291C" w:rsidRDefault="0084291C" w:rsidP="0084291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4876800" cy="3657600"/>
            <wp:effectExtent l="0" t="0" r="0" b="0"/>
            <wp:docPr id="8" name="Picture 8" descr="Plot of RESIDUAL vs P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RESIDUAL vs PR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20" cy="365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DE" w:rsidRDefault="00DA62DE"/>
    <w:p w:rsidR="00BF529B" w:rsidRPr="00BF529B" w:rsidRDefault="00150E5C" w:rsidP="00BF529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39" style="width:0;height:2.25pt" o:hralign="center" o:hrstd="t" o:hr="t" fillcolor="#a0a0a0" stroked="f"/>
        </w:pict>
      </w:r>
    </w:p>
    <w:p w:rsidR="00BF529B" w:rsidRPr="00BF529B" w:rsidRDefault="00BF529B" w:rsidP="00BF52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69" w:name="IDX196"/>
      <w:bookmarkEnd w:id="69"/>
      <w:r w:rsidRPr="00BF529B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29B" w:rsidRPr="00BF529B" w:rsidRDefault="00BF529B" w:rsidP="00BF52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5156199" cy="3867150"/>
            <wp:effectExtent l="0" t="0" r="6985" b="0"/>
            <wp:docPr id="10" name="Picture 10" descr="Plot of RESIDUAL vs N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ot of RESIDUAL vs NQ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95" cy="387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D8" w:rsidRDefault="009A0FD8"/>
    <w:p w:rsidR="009A0FD8" w:rsidRDefault="009A0FD8"/>
    <w:p w:rsidR="009A0FD8" w:rsidRDefault="009A0FD8"/>
    <w:p w:rsidR="009A0FD8" w:rsidRDefault="009A0FD8"/>
    <w:p w:rsidR="009A0FD8" w:rsidRDefault="009A0FD8"/>
    <w:p w:rsidR="009A0FD8" w:rsidRDefault="009A0FD8"/>
    <w:p w:rsidR="009A0FD8" w:rsidRDefault="009A0FD8"/>
    <w:p w:rsidR="009A0FD8" w:rsidRDefault="009A0FD8"/>
    <w:p w:rsidR="009A0FD8" w:rsidRDefault="009A0FD8">
      <w:r>
        <w:t>Additional PLOTS to show Correlation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A0FD8" w:rsidRPr="009A0FD8" w:rsidTr="009A0FD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A0FD8" w:rsidRPr="009A0FD8" w:rsidRDefault="009A0FD8" w:rsidP="009A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0F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Pairwise plot of FOREGRAIN DATA </w:t>
            </w:r>
          </w:p>
        </w:tc>
      </w:tr>
    </w:tbl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7894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7894"/>
      </w:tblGrid>
      <w:tr w:rsidR="009A0FD8" w:rsidRPr="009A0FD8" w:rsidTr="009A0FD8">
        <w:trPr>
          <w:trHeight w:val="3930"/>
          <w:tblCellSpacing w:w="0" w:type="dxa"/>
          <w:jc w:val="center"/>
        </w:trPr>
        <w:tc>
          <w:tcPr>
            <w:tcW w:w="0" w:type="auto"/>
            <w:hideMark/>
          </w:tcPr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Plot of SUPPLY_PRODUCTION*YEAR.  Legend: A = 1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SUPPLY_PRODUCTION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1000 ˆ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A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800 ˆ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AA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A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AA   A         AA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600 ˆ                                 AAA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A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A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A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A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AA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A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400 ˆ            A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A                             AA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A                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A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A          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A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200 ˆ               A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A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AA   A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A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AA     A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A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A  AAAA               A  AA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A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AA    A     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0 ˆ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Šƒƒˆƒƒƒƒƒƒƒƒƒˆƒƒƒƒƒƒƒƒƒˆƒƒƒƒƒƒƒƒƒˆƒƒƒƒƒƒƒƒƒˆƒƒƒƒƒƒƒƒƒˆƒƒƒƒƒƒƒƒƒˆƒƒ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1960      1970      1980      1990      2000      2010      2020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6"/>
                <w:szCs w:val="16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YEAR</w:t>
            </w:r>
            <w:r w:rsidRPr="009A0FD8">
              <w:rPr>
                <w:rFonts w:ascii="SAS Monospace" w:eastAsia="Times New Roman" w:hAnsi="SAS Monospace" w:cs="Courier New"/>
                <w:color w:val="000000"/>
                <w:sz w:val="16"/>
                <w:szCs w:val="16"/>
              </w:rPr>
              <w:t xml:space="preserve">                                      </w:t>
            </w:r>
          </w:p>
        </w:tc>
      </w:tr>
    </w:tbl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0FD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4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A0FD8" w:rsidRPr="009A0FD8" w:rsidTr="009A0FD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A0FD8" w:rsidRPr="009A0FD8" w:rsidRDefault="009A0FD8" w:rsidP="009A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0" w:name="IDX146"/>
            <w:bookmarkEnd w:id="70"/>
            <w:r w:rsidRPr="009A0F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Pairwise plot of FOREGRAIN DATA </w:t>
            </w:r>
          </w:p>
        </w:tc>
      </w:tr>
    </w:tbl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8092"/>
      </w:tblGrid>
      <w:tr w:rsidR="009A0FD8" w:rsidRPr="009A0FD8" w:rsidTr="009A0FD8">
        <w:trPr>
          <w:tblCellSpacing w:w="0" w:type="dxa"/>
          <w:jc w:val="center"/>
        </w:trPr>
        <w:tc>
          <w:tcPr>
            <w:tcW w:w="0" w:type="auto"/>
            <w:hideMark/>
          </w:tcPr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</w:t>
            </w: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Plot of SUPPLY_PRODUCTION*SUPPLY_BEG_STOCKS.  Legend: A = 1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SUPPLY_PRODUCTION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1000 ˆ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A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800 ˆ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AA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A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A       B            A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600 ˆ                                                    A  B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A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A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A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A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A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400 ˆ                   A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A         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A                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A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A 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A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200 ˆ         A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A BA A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ABA AA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CB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A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CGA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AC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0 ˆ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Šƒƒˆƒƒƒƒƒƒƒƒƒˆƒƒƒƒƒƒƒƒƒˆƒƒƒƒƒƒƒƒƒˆƒƒƒƒƒƒƒƒƒˆƒƒƒƒƒƒƒƒƒˆƒƒƒƒƒƒƒƒƒˆƒƒƒƒƒƒƒƒƒˆƒƒ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0        30        60        90        120       150       180       210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SUPPLY_BEG_STOCKS</w:t>
            </w:r>
            <w:r w:rsidRPr="009A0FD8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</w:t>
            </w:r>
          </w:p>
        </w:tc>
      </w:tr>
    </w:tbl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A0FD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4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A0FD8" w:rsidRPr="009A0FD8" w:rsidTr="009A0FD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A0FD8" w:rsidRPr="009A0FD8" w:rsidRDefault="009A0FD8" w:rsidP="009A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1" w:name="IDX147"/>
            <w:bookmarkEnd w:id="71"/>
            <w:r w:rsidRPr="009A0F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Pairwise plot of FOREGRAIN DATA </w:t>
            </w:r>
          </w:p>
        </w:tc>
      </w:tr>
    </w:tbl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8092"/>
      </w:tblGrid>
      <w:tr w:rsidR="009A0FD8" w:rsidRPr="009A0FD8" w:rsidTr="009A0FD8">
        <w:trPr>
          <w:tblCellSpacing w:w="0" w:type="dxa"/>
          <w:jc w:val="center"/>
        </w:trPr>
        <w:tc>
          <w:tcPr>
            <w:tcW w:w="0" w:type="auto"/>
            <w:hideMark/>
          </w:tcPr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Plot of SUPPLY_PRODUCTION*SUPPLY_IMPORTS.  Legend: A = 1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SUPPLY_PRODUCTION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1000 ˆ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A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800 ˆ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B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A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A  AA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600 ˆ                                          A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A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A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A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A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A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400 ˆ                           A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A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A   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A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A       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A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200 ˆ                         A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A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B        A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A    BAA  A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AA A  AA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A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CC BC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ABA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0 ˆ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‚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Šƒƒˆƒƒƒƒƒƒƒƒƒˆƒƒƒƒƒƒƒƒƒˆƒƒƒƒƒƒƒƒƒˆƒƒƒƒƒƒƒƒƒˆƒƒƒƒƒƒƒƒƒˆƒƒƒƒƒƒƒƒƒˆƒƒƒƒƒƒƒƒƒˆƒƒ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0        20        40        60        80        100       120       140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SUPPLY_IMPORTS</w:t>
            </w:r>
            <w:r w:rsidRPr="009A0FD8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    </w:t>
            </w:r>
          </w:p>
        </w:tc>
      </w:tr>
    </w:tbl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A0FD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14"/>
          <w:szCs w:val="14"/>
        </w:rPr>
        <w:pict>
          <v:rect id="_x0000_i104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A0FD8" w:rsidRPr="009A0FD8" w:rsidTr="009A0FD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A0FD8" w:rsidRPr="009A0FD8" w:rsidRDefault="009A0FD8" w:rsidP="009A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72" w:name="IDX148"/>
            <w:bookmarkEnd w:id="72"/>
            <w:r w:rsidRPr="009A0FD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Pairwise plot of FOREGRAIN DATA </w:t>
            </w:r>
          </w:p>
        </w:tc>
      </w:tr>
    </w:tbl>
    <w:p w:rsidR="009A0FD8" w:rsidRPr="009A0FD8" w:rsidRDefault="009A0FD8" w:rsidP="009A0FD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8261"/>
      </w:tblGrid>
      <w:tr w:rsidR="009A0FD8" w:rsidRPr="009A0FD8" w:rsidTr="009A0FD8">
        <w:trPr>
          <w:tblCellSpacing w:w="0" w:type="dxa"/>
          <w:jc w:val="center"/>
        </w:trPr>
        <w:tc>
          <w:tcPr>
            <w:tcW w:w="0" w:type="auto"/>
            <w:hideMark/>
          </w:tcPr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Plot of SUPPLY_PRODUCTION*SUPPLY_TOTAL.  Legend: A = 1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SUPPLY_PRODUCTION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1000 ˆ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A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800 ˆ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B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A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ABB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600 ˆ                                                      BA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A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A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A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A   AA A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A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400 ˆ                                 A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A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A     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A AA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A    </w:t>
            </w:r>
            <w:proofErr w:type="spellStart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A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200 ˆ                A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ACA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ABC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AD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A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JA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D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0 ˆ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Šˆƒƒƒƒƒƒƒƒƒƒƒƒˆƒƒƒƒƒƒƒƒƒƒƒƒˆƒƒƒƒƒƒƒƒƒƒƒƒˆƒƒƒƒƒƒƒƒƒƒƒƒˆƒƒƒƒƒƒƒƒƒƒƒƒˆƒƒƒƒƒƒƒƒƒƒƒƒˆ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0           200          400          600          800         1000        1200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A0FD8" w:rsidRPr="009A0FD8" w:rsidRDefault="009A0FD8" w:rsidP="009A0FD8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A0FD8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SUPPLY_TOTAL                                  </w:t>
            </w:r>
          </w:p>
        </w:tc>
      </w:tr>
    </w:tbl>
    <w:p w:rsidR="009A0FD8" w:rsidRDefault="009A0FD8"/>
    <w:p w:rsidR="009954BC" w:rsidRDefault="009954BC"/>
    <w:p w:rsidR="009954BC" w:rsidRDefault="009954BC"/>
    <w:p w:rsidR="009954BC" w:rsidRDefault="009954BC"/>
    <w:p w:rsidR="009954BC" w:rsidRDefault="009954BC"/>
    <w:p w:rsidR="009954BC" w:rsidRDefault="009954BC"/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8261"/>
      </w:tblGrid>
      <w:tr w:rsidR="009954BC" w:rsidRPr="009954BC" w:rsidTr="009954BC">
        <w:trPr>
          <w:tblCellSpacing w:w="0" w:type="dxa"/>
          <w:jc w:val="center"/>
        </w:trPr>
        <w:tc>
          <w:tcPr>
            <w:tcW w:w="0" w:type="auto"/>
            <w:hideMark/>
          </w:tcPr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Plot of SUPPLY_PRODUCTION*DSPRNCE_FD_ALCH_INDUS.  Legend: A = 1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SUPPLY_PRODUCTION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1000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A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A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A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800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A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A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A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A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A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A AA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600 ˆ                                           A       AC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A   AAA  A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A 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AA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A   B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AA           A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A     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400 ˆ                                         AA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ABA       AA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A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CA         A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AB A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ABB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200 ˆ                       AAB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AD         B A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DP      BA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BDD  A AB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AD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KIA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IL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Šˆƒƒƒƒƒƒƒƒƒƒˆƒƒƒƒƒƒƒƒƒƒˆƒƒƒƒƒƒƒƒƒƒˆƒƒƒƒƒƒƒƒƒƒˆƒƒƒƒƒƒƒƒƒƒˆƒƒƒƒƒƒƒƒƒƒˆƒƒƒƒƒƒƒƒƒƒˆƒ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0         50         100        150        200        250        300        350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DSPRNCE_FD_ALCH_INDUS</w:t>
            </w:r>
            <w:r w:rsidRPr="009954BC">
              <w:rPr>
                <w:rFonts w:ascii="SAS Monospace" w:eastAsia="Times New Roman" w:hAnsi="SAS Monospace" w:cs="Courier New"/>
                <w:color w:val="000000"/>
                <w:sz w:val="20"/>
                <w:szCs w:val="20"/>
              </w:rPr>
              <w:t xml:space="preserve">                            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54B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4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54BC" w:rsidRPr="009954BC" w:rsidTr="009954B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54BC" w:rsidRPr="009954BC" w:rsidRDefault="009954BC" w:rsidP="00995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73" w:name="IDX174"/>
            <w:bookmarkEnd w:id="73"/>
            <w:r w:rsidRPr="009954B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Pairwise plot of FOREGRAIN DATA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8261"/>
      </w:tblGrid>
      <w:tr w:rsidR="009954BC" w:rsidRPr="009954BC" w:rsidTr="009954BC">
        <w:trPr>
          <w:tblCellSpacing w:w="0" w:type="dxa"/>
          <w:jc w:val="center"/>
        </w:trPr>
        <w:tc>
          <w:tcPr>
            <w:tcW w:w="0" w:type="auto"/>
            <w:hideMark/>
          </w:tcPr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Plot of SUPPLY_PRODUCTION*DSPRNCE_FEEDUSE.  Legend: A = 1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SUPPLY_PRODUCTION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1000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A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A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A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800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A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A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A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A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A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A B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600 ˆ                                            AC A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BB A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A AA A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A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A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400 ˆ                     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AA    A   BA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A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A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AAA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AA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BA  A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ACA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200 ˆ             B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B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AA ADA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ABAIDF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B CAGA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AAC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KHAA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HKB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Šˆƒƒƒƒƒƒƒƒƒƒˆƒƒƒƒƒƒƒƒƒƒˆƒƒƒƒƒƒƒƒƒƒˆƒƒƒƒƒƒƒƒƒƒˆƒƒƒƒƒƒƒƒƒƒˆƒƒƒƒƒƒƒƒƒƒˆƒƒƒƒƒƒƒƒƒƒˆƒ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0         100        200        300        400        500        600        700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DSPRNCE_FEEDUSE                               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54B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4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54BC" w:rsidRPr="009954BC" w:rsidTr="009954B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54BC" w:rsidRPr="009954BC" w:rsidRDefault="009954BC" w:rsidP="00995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74" w:name="IDX175"/>
            <w:bookmarkEnd w:id="74"/>
            <w:r w:rsidRPr="009954B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Pairwise plot of FOREGRAIN DATA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7839"/>
      </w:tblGrid>
      <w:tr w:rsidR="009954BC" w:rsidRPr="009954BC" w:rsidTr="009954BC">
        <w:trPr>
          <w:tblCellSpacing w:w="0" w:type="dxa"/>
          <w:jc w:val="center"/>
        </w:trPr>
        <w:tc>
          <w:tcPr>
            <w:tcW w:w="0" w:type="auto"/>
            <w:hideMark/>
          </w:tcPr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Plot of SUPPLY_PRODUCTION*DSPRNCE_DOMESTIC.  Legend: A = 1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SUPPLY_PRODUCTION ‚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1000 ˆ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A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 A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A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800 ˆ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A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A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A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A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A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A B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600 ˆ                                         A AAAA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CA A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CA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C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AA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400 ˆ                         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AB  C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A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AABA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AA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BAA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BC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200 ˆ                 BAA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DBAA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KJB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CFE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BC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MGA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GN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0 ˆ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‚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Šƒƒˆƒƒƒƒƒƒƒƒƒƒƒƒˆƒƒƒƒƒƒƒƒƒƒƒƒˆƒƒƒƒƒƒƒƒƒƒƒƒˆƒƒƒƒƒƒƒƒƒƒƒƒˆƒƒƒƒƒƒƒƒƒƒƒƒˆƒƒ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0           200          400          600          800         1000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DSPRNCE_DOMESTIC                               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54B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4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54BC" w:rsidRPr="009954BC" w:rsidTr="009954B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54BC" w:rsidRPr="009954BC" w:rsidRDefault="009954BC" w:rsidP="00995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75" w:name="IDX176"/>
            <w:bookmarkEnd w:id="75"/>
            <w:r w:rsidRPr="009954B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Pairwise plot of FOREGRAIN DATA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7671"/>
      </w:tblGrid>
      <w:tr w:rsidR="009954BC" w:rsidRPr="009954BC" w:rsidTr="009954BC">
        <w:trPr>
          <w:tblCellSpacing w:w="0" w:type="dxa"/>
          <w:jc w:val="center"/>
        </w:trPr>
        <w:tc>
          <w:tcPr>
            <w:tcW w:w="0" w:type="auto"/>
            <w:hideMark/>
          </w:tcPr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Plot of SUPPLY_PRODUCTION*DSPRNCE_EXPORTS.  Legend: A = 1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SUPPLY_PRODUCTION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1000 ˆ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A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A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A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800 ˆ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A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A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A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A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A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600 ˆ                  B  A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A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AA               A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AA  A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B A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A   AA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AA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400 ˆ               A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A BA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A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AA A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A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A AA  A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AB AA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200 ˆ        AC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A ABBB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ABEBHDA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BCB E B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ACA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AHFEA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OEA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0 ˆ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Šƒƒˆƒƒƒƒƒƒƒƒƒˆƒƒƒƒƒƒƒƒƒˆƒƒƒƒƒƒƒƒƒˆƒƒƒƒƒƒƒƒƒˆƒƒƒƒƒƒƒƒƒˆƒƒƒƒƒƒƒƒƒˆƒƒ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0        20        40        60        80        100       120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DSPRNCE_EXPORTS                               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54B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20"/>
          <w:szCs w:val="20"/>
        </w:rPr>
        <w:pict>
          <v:rect id="_x0000_i104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54BC" w:rsidRPr="009954BC" w:rsidTr="009954B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54BC" w:rsidRPr="009954BC" w:rsidRDefault="009954BC" w:rsidP="00995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76" w:name="IDX177"/>
            <w:bookmarkEnd w:id="76"/>
            <w:r w:rsidRPr="009954B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Pairwise plot of FOREGRAIN DATA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8261"/>
      </w:tblGrid>
      <w:tr w:rsidR="009954BC" w:rsidRPr="009954BC" w:rsidTr="009954BC">
        <w:trPr>
          <w:tblCellSpacing w:w="0" w:type="dxa"/>
          <w:jc w:val="center"/>
        </w:trPr>
        <w:tc>
          <w:tcPr>
            <w:tcW w:w="0" w:type="auto"/>
            <w:hideMark/>
          </w:tcPr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Plot of SUPPLY_PRODUCTION*DSPRNCE_TOTALS.  Legend: A = 1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SUPPLY_PRODUCTION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1000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A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A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A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800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A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A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A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A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A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A B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600 ˆ                                            CA A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C B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BB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A  AA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BA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AA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400 ˆ                             A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BA AB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A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BBA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AA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ABA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BC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200 ˆ                BB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CCAA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NGB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ABFE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ABB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ENB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EP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0 ˆ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‚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Šˆƒƒƒƒƒƒƒƒƒƒƒƒˆƒƒƒƒƒƒƒƒƒƒƒƒˆƒƒƒƒƒƒƒƒƒƒƒƒˆƒƒƒƒƒƒƒƒƒƒƒƒˆƒƒƒƒƒƒƒƒƒƒƒƒˆƒƒƒƒƒƒƒƒƒƒƒƒˆ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0           200          400          600          800         1000        1200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DSPRNCE_TOTALS                                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954BC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50E5C">
        <w:rPr>
          <w:rFonts w:ascii="Arial" w:eastAsia="Times New Roman" w:hAnsi="Arial" w:cs="Arial"/>
          <w:color w:val="000000"/>
          <w:sz w:val="14"/>
          <w:szCs w:val="14"/>
        </w:rPr>
        <w:pict>
          <v:rect id="_x0000_i104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954BC" w:rsidRPr="009954BC" w:rsidTr="009954B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954BC" w:rsidRPr="009954BC" w:rsidRDefault="009954BC" w:rsidP="00995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77" w:name="IDX178"/>
            <w:bookmarkEnd w:id="77"/>
            <w:r w:rsidRPr="009954B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Pairwise plot of FOREGRAIN DATA </w:t>
            </w:r>
          </w:p>
        </w:tc>
      </w:tr>
    </w:tbl>
    <w:p w:rsidR="009954BC" w:rsidRPr="009954BC" w:rsidRDefault="009954BC" w:rsidP="009954BC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7671"/>
      </w:tblGrid>
      <w:tr w:rsidR="009954BC" w:rsidRPr="009954BC" w:rsidTr="009954BC">
        <w:trPr>
          <w:tblCellSpacing w:w="0" w:type="dxa"/>
          <w:jc w:val="center"/>
        </w:trPr>
        <w:tc>
          <w:tcPr>
            <w:tcW w:w="0" w:type="auto"/>
            <w:hideMark/>
          </w:tcPr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Plot of SUPPLY_PRODUCTION*STOCK_ENDINGS.  Legend: A = 1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B = 2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obs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, etc.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SUPPLY_PRODUCTION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1000 ˆ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A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A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A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800 ˆ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A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A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A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A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A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A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600 ˆ                                         A          BA A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A B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A AA  A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A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A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A 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400 ˆ                  AA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B          A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A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A                  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B  A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A 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A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>A</w:t>
            </w:r>
            <w:proofErr w:type="spellEnd"/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BBA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200 ˆ              AAA A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BB AAB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BEECABCAA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AADDC A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ABAA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IIC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FO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0 ˆ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‚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Šƒƒˆƒƒƒƒƒƒƒƒƒˆƒƒƒƒƒƒƒƒƒˆƒƒƒƒƒƒƒƒƒˆƒƒƒƒƒƒƒƒƒˆƒƒƒƒƒƒƒƒƒˆƒƒƒƒƒƒƒƒƒˆƒƒ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0        30        60        90        120       150       180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                                              </w:t>
            </w:r>
          </w:p>
          <w:p w:rsidR="009954BC" w:rsidRPr="009954BC" w:rsidRDefault="009954BC" w:rsidP="009954BC">
            <w:pPr>
              <w:pBdr>
                <w:top w:val="single" w:sz="6" w:space="5" w:color="C1C1C1"/>
                <w:left w:val="single" w:sz="6" w:space="5" w:color="C1C1C1"/>
                <w:bottom w:val="single" w:sz="6" w:space="5" w:color="C1C1C1"/>
                <w:right w:val="single" w:sz="6" w:space="5" w:color="C1C1C1"/>
              </w:pBdr>
              <w:shd w:val="clear" w:color="auto" w:fill="FAFB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</w:pPr>
            <w:r w:rsidRPr="009954BC">
              <w:rPr>
                <w:rFonts w:ascii="SAS Monospace" w:eastAsia="Times New Roman" w:hAnsi="SAS Monospace" w:cs="Courier New"/>
                <w:color w:val="000000"/>
                <w:sz w:val="14"/>
                <w:szCs w:val="14"/>
              </w:rPr>
              <w:t xml:space="preserve">                                                    STOCK_ENDINGS                                 </w:t>
            </w:r>
          </w:p>
        </w:tc>
      </w:tr>
    </w:tbl>
    <w:p w:rsidR="009954BC" w:rsidRDefault="009954BC"/>
    <w:p w:rsidR="009303EA" w:rsidRDefault="009303EA"/>
    <w:p w:rsidR="009303EA" w:rsidRDefault="009303EA"/>
    <w:p w:rsidR="009303EA" w:rsidRDefault="009303EA"/>
    <w:p w:rsidR="009303EA" w:rsidRDefault="009303EA"/>
    <w:p w:rsidR="009303EA" w:rsidRDefault="009303EA"/>
    <w:p w:rsidR="009303EA" w:rsidRDefault="009303EA"/>
    <w:p w:rsidR="009303EA" w:rsidRDefault="009303EA">
      <w:r>
        <w:t>RSQAURED BY MODELS……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9303EA" w:rsidRPr="009303EA" w:rsidTr="009303E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303EA" w:rsidRPr="009303EA" w:rsidRDefault="009303EA" w:rsidP="009303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Pairwise plot of FOREGRAIN DATA </w:t>
            </w:r>
          </w:p>
        </w:tc>
      </w:tr>
    </w:tbl>
    <w:p w:rsidR="009303EA" w:rsidRPr="009303EA" w:rsidRDefault="009303EA" w:rsidP="009303E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303EA" w:rsidRPr="009303EA" w:rsidRDefault="009303EA" w:rsidP="009303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9303EA">
        <w:rPr>
          <w:rFonts w:ascii="Arial" w:eastAsia="Times New Roman" w:hAnsi="Arial" w:cs="Arial"/>
          <w:color w:val="000000"/>
          <w:sz w:val="14"/>
          <w:szCs w:val="14"/>
        </w:rPr>
        <w:t>The RSQUARE Procedure</w:t>
      </w:r>
    </w:p>
    <w:p w:rsidR="009303EA" w:rsidRPr="009303EA" w:rsidRDefault="009303EA" w:rsidP="009303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9303EA">
        <w:rPr>
          <w:rFonts w:ascii="Arial" w:eastAsia="Times New Roman" w:hAnsi="Arial" w:cs="Arial"/>
          <w:color w:val="000000"/>
          <w:sz w:val="14"/>
          <w:szCs w:val="14"/>
        </w:rPr>
        <w:t>Model: MODEL1</w:t>
      </w:r>
    </w:p>
    <w:p w:rsidR="009303EA" w:rsidRPr="009303EA" w:rsidRDefault="009303EA" w:rsidP="009303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9303EA">
        <w:rPr>
          <w:rFonts w:ascii="Arial" w:eastAsia="Times New Roman" w:hAnsi="Arial" w:cs="Arial"/>
          <w:color w:val="000000"/>
          <w:sz w:val="14"/>
          <w:szCs w:val="14"/>
        </w:rPr>
        <w:t xml:space="preserve">Dependent Variable: SUPPLY_PRODUCTION </w:t>
      </w:r>
    </w:p>
    <w:p w:rsidR="009303EA" w:rsidRPr="009303EA" w:rsidRDefault="009303EA" w:rsidP="009303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9303EA">
        <w:rPr>
          <w:rFonts w:ascii="Arial" w:eastAsia="Times New Roman" w:hAnsi="Arial" w:cs="Arial"/>
          <w:color w:val="000000"/>
          <w:sz w:val="14"/>
          <w:szCs w:val="14"/>
        </w:rPr>
        <w:t> </w:t>
      </w:r>
    </w:p>
    <w:p w:rsidR="009303EA" w:rsidRPr="009303EA" w:rsidRDefault="009303EA" w:rsidP="009303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9303EA">
        <w:rPr>
          <w:rFonts w:ascii="Arial" w:eastAsia="Times New Roman" w:hAnsi="Arial" w:cs="Arial"/>
          <w:color w:val="000000"/>
          <w:sz w:val="14"/>
          <w:szCs w:val="14"/>
        </w:rPr>
        <w:t>R-Square Selection Method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square: Number of Observations"/>
      </w:tblPr>
      <w:tblGrid>
        <w:gridCol w:w="1974"/>
        <w:gridCol w:w="360"/>
      </w:tblGrid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154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154</w:t>
            </w:r>
          </w:p>
        </w:tc>
      </w:tr>
    </w:tbl>
    <w:p w:rsidR="009303EA" w:rsidRPr="009303EA" w:rsidRDefault="009303EA" w:rsidP="009303EA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bookmarkStart w:id="78" w:name="IDX166"/>
      <w:bookmarkEnd w:id="78"/>
    </w:p>
    <w:p w:rsidR="009303EA" w:rsidRPr="009303EA" w:rsidRDefault="009303EA" w:rsidP="009303EA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9303EA" w:rsidRPr="009303EA" w:rsidRDefault="009303EA" w:rsidP="009303EA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303EA">
        <w:rPr>
          <w:rFonts w:ascii="Arial" w:eastAsia="Times New Roman" w:hAnsi="Arial" w:cs="Arial"/>
          <w:color w:val="000000"/>
          <w:sz w:val="14"/>
          <w:szCs w:val="14"/>
        </w:rPr>
        <w:t> 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square: Results"/>
      </w:tblPr>
      <w:tblGrid>
        <w:gridCol w:w="724"/>
        <w:gridCol w:w="652"/>
        <w:gridCol w:w="711"/>
        <w:gridCol w:w="7423"/>
      </w:tblGrid>
      <w:tr w:rsidR="009303EA" w:rsidRPr="009303EA" w:rsidTr="009303E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Number in</w:t>
            </w: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br/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Adjusted</w:t>
            </w: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Variables in Model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0.1161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0.8423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SUPPLY_TOTAL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 DSPRNCE_EXPORTS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SUPPLY_IMPORTS SUPPLY_TOTAL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SUPPLY_TOTAL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SUPPLY_TOTAL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SUPPLY_BEG_STOCKS SUPPLY_IMPORTS SUPPLY_TOTAL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 DSPRNCE_EXPORTS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 DSPRNCE_EXPORTS DSPRNCE_TOTALS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SUPPLY_IMPORTS SUPPLY_TOTAL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0.9982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0.9981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SUPPLY_TOTAL DSPRNCE_FD_ALCH_INDUS DSPRNCE_FEEDUSE DSPRNCE_DOMESTIC DSPRNCE_EXPORTS DSPRNCE_TOTALS STOCK_ENDINGS</w:t>
            </w:r>
          </w:p>
        </w:tc>
      </w:tr>
      <w:tr w:rsidR="009303EA" w:rsidRPr="009303EA" w:rsidTr="009303E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303EA" w:rsidRPr="009303EA" w:rsidRDefault="009303EA" w:rsidP="0093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9303EA">
              <w:rPr>
                <w:rFonts w:ascii="Times New Roman" w:eastAsia="Times New Roman" w:hAnsi="Times New Roman" w:cs="Times New Roman"/>
                <w:sz w:val="14"/>
                <w:szCs w:val="14"/>
              </w:rPr>
              <w:t>YEAR SUPPLY_BEG_STOCKS SUPPLY_IMPORTS SUPPLY_TOTAL DSPRNCE_FD_ALCH_INDUS DSPRNCE_FEEDUSE DSPRNCE_DOMESTIC DSPRNCE_EXPORTS DSPRNCE_TOTALS STOCK_ENDINGS</w:t>
            </w:r>
          </w:p>
        </w:tc>
      </w:tr>
    </w:tbl>
    <w:p w:rsidR="009303EA" w:rsidRPr="009303EA" w:rsidRDefault="009303EA" w:rsidP="009303E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303EA" w:rsidRDefault="009303EA"/>
    <w:sectPr w:rsidR="0093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32"/>
    <w:rsid w:val="000751B0"/>
    <w:rsid w:val="00150E5C"/>
    <w:rsid w:val="00161532"/>
    <w:rsid w:val="0056154E"/>
    <w:rsid w:val="00804AB8"/>
    <w:rsid w:val="0084291C"/>
    <w:rsid w:val="008A65B3"/>
    <w:rsid w:val="009303EA"/>
    <w:rsid w:val="00990201"/>
    <w:rsid w:val="009954BC"/>
    <w:rsid w:val="009A0FD8"/>
    <w:rsid w:val="00BF529B"/>
    <w:rsid w:val="00DA62DE"/>
    <w:rsid w:val="00DC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38F26-C93E-4DA3-B0E1-DBDBA531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F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03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3EA"/>
    <w:rPr>
      <w:color w:val="800080"/>
      <w:u w:val="single"/>
    </w:rPr>
  </w:style>
  <w:style w:type="paragraph" w:customStyle="1" w:styleId="aftercaption">
    <w:name w:val="aftercaption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9303EA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9303EA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9303EA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9303E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9303E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9303E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9303E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9303EA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9303E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9303E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dataemphasisfixed">
    <w:name w:val="dataemphasisfixed"/>
    <w:basedOn w:val="Normal"/>
    <w:rsid w:val="009303E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dataempty">
    <w:name w:val="dataempty"/>
    <w:basedOn w:val="Normal"/>
    <w:rsid w:val="009303E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9303E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9303E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9303E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9303E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9303E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emphasis">
    <w:name w:val="footeremphasis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footeremphasisfixed">
    <w:name w:val="footeremphasisfixed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footerempty">
    <w:name w:val="footerempty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fixed">
    <w:name w:val="footerfixed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footerstrong">
    <w:name w:val="footerstrong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strongfixed">
    <w:name w:val="footerstrongfixed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frame">
    <w:name w:val="fram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9303EA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9303E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9303E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9303E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9303E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9303EA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9303EA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9303EA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9303E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9303E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emphasis">
    <w:name w:val="rowfooteremphasis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rowfooteremphasisfixed">
    <w:name w:val="rowfooteremphasisfixed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rowfooterempty">
    <w:name w:val="rowfooterempty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fixed">
    <w:name w:val="rowfooterfixed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rowfooterstrong">
    <w:name w:val="rowfooterstrong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strongfixed">
    <w:name w:val="rowfooterstrongfixed"/>
    <w:basedOn w:val="Normal"/>
    <w:rsid w:val="009303EA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rowheader">
    <w:name w:val="rowheader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9303E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9303E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9303EA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93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93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93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9303E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9303E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93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9303E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9303E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9303E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9303E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9303E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9303E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9303EA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93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46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10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310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2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20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60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3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43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7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23026</Words>
  <Characters>131251</Characters>
  <Application>Microsoft Office Word</Application>
  <DocSecurity>0</DocSecurity>
  <Lines>1093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Page Chen</cp:lastModifiedBy>
  <cp:revision>2</cp:revision>
  <dcterms:created xsi:type="dcterms:W3CDTF">2014-08-20T02:53:00Z</dcterms:created>
  <dcterms:modified xsi:type="dcterms:W3CDTF">2014-08-20T02:53:00Z</dcterms:modified>
</cp:coreProperties>
</file>