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B31A76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"/>
        </w:rPr>
      </w:pPr>
      <w:r>
        <w:rPr>
          <w:rFonts w:asciiTheme="majorHAnsi" w:hAnsiTheme="majorHAnsi" w:cs="Arial"/>
          <w:b/>
          <w:bCs/>
          <w:sz w:val="24"/>
          <w:szCs w:val="24"/>
          <w:lang w:val="es"/>
        </w:rPr>
        <w:t>Eliminar</w:t>
      </w:r>
      <w:r w:rsidR="00602ABB">
        <w:rPr>
          <w:rFonts w:asciiTheme="majorHAnsi" w:hAnsiTheme="majorHAnsi" w:cs="Arial"/>
          <w:b/>
          <w:bCs/>
          <w:sz w:val="24"/>
          <w:szCs w:val="24"/>
          <w:lang w:val="es"/>
        </w:rPr>
        <w:t xml:space="preserve"> Ramo</w:t>
      </w:r>
      <w:r w:rsidR="000B1082" w:rsidRPr="00323BCA">
        <w:rPr>
          <w:rFonts w:asciiTheme="majorHAnsi" w:hAnsiTheme="majorHAnsi" w:cs="Arial"/>
          <w:b/>
          <w:bCs/>
          <w:sz w:val="24"/>
          <w:szCs w:val="24"/>
          <w:lang w:val="es"/>
        </w:rPr>
        <w:t xml:space="preserve"> 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Presupuesto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Esta funcionalidad permite al actor</w:t>
            </w:r>
            <w:r w:rsidR="00B31A76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eliminar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un ramo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E82B1E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>El ramo</w:t>
            </w:r>
            <w:r w:rsidR="007D7FE9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  <w:r w:rsidR="00104D8C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eliminar 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debe estar registrado</w:t>
            </w:r>
            <w:r w:rsidR="007D7FE9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Acción</w:t>
            </w:r>
            <w:r w:rsidR="00E248B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C0722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82B1E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actor selecciona el ramo</w:t>
            </w:r>
            <w:r w:rsidR="00B92639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que desea elimina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r</w:t>
            </w:r>
            <w:r w:rsidR="00B92639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. 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stra un formulario con la información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del ramo</w:t>
            </w:r>
            <w:r w:rsidR="00E82B1E">
              <w:rPr>
                <w:rFonts w:ascii="Cambria" w:eastAsia="Cambria" w:hAnsi="Cambria" w:cs="Cambria"/>
                <w:sz w:val="24"/>
              </w:rPr>
              <w:t xml:space="preserve"> tales como: </w:t>
            </w:r>
            <w:r w:rsidR="00EE2721">
              <w:rPr>
                <w:rFonts w:ascii="Cambria" w:eastAsia="Cambria" w:hAnsi="Cambria" w:cs="Cambria"/>
                <w:sz w:val="24"/>
              </w:rPr>
              <w:t>código</w:t>
            </w:r>
            <w:r w:rsidR="00917845">
              <w:rPr>
                <w:rFonts w:ascii="Cambria" w:eastAsia="Cambria" w:hAnsi="Cambria" w:cs="Cambria"/>
                <w:sz w:val="24"/>
              </w:rPr>
              <w:t xml:space="preserve"> de la </w:t>
            </w:r>
            <w:r w:rsidR="00E82B1E">
              <w:rPr>
                <w:rFonts w:ascii="Cambria" w:eastAsia="Cambria" w:hAnsi="Cambria" w:cs="Cambria"/>
                <w:sz w:val="24"/>
              </w:rPr>
              <w:t xml:space="preserve">cuenta, </w:t>
            </w:r>
            <w:r w:rsidR="00460783">
              <w:rPr>
                <w:rFonts w:ascii="Cambria" w:eastAsia="Cambria" w:hAnsi="Cambria" w:cs="Cambria"/>
                <w:sz w:val="24"/>
              </w:rPr>
              <w:t>descripción de la cuenta</w:t>
            </w:r>
            <w:r w:rsidR="00EE2721">
              <w:rPr>
                <w:rFonts w:ascii="Cambria" w:eastAsia="Cambria" w:hAnsi="Cambria" w:cs="Cambria"/>
                <w:sz w:val="24"/>
              </w:rPr>
              <w:t xml:space="preserve">, código del </w:t>
            </w:r>
            <w:r w:rsidR="00E82B1E">
              <w:rPr>
                <w:rFonts w:ascii="Cambria" w:eastAsia="Cambria" w:hAnsi="Cambria" w:cs="Cambria"/>
                <w:sz w:val="24"/>
              </w:rPr>
              <w:t>ramo</w:t>
            </w:r>
            <w:r w:rsidR="00DF05C5">
              <w:rPr>
                <w:rFonts w:ascii="Cambria" w:eastAsia="Cambria" w:hAnsi="Cambria" w:cs="Cambria"/>
                <w:sz w:val="24"/>
              </w:rPr>
              <w:t>, descripción</w:t>
            </w:r>
            <w:r w:rsidR="00EE2721">
              <w:rPr>
                <w:rFonts w:ascii="Cambria" w:eastAsia="Cambria" w:hAnsi="Cambria" w:cs="Cambria"/>
                <w:sz w:val="24"/>
              </w:rPr>
              <w:t xml:space="preserve"> del ramo</w:t>
            </w:r>
            <w:r w:rsidR="00DF05C5">
              <w:rPr>
                <w:rFonts w:ascii="Cambria" w:eastAsia="Cambria" w:hAnsi="Cambria" w:cs="Cambria"/>
                <w:sz w:val="24"/>
              </w:rPr>
              <w:t xml:space="preserve"> y la opción eliminar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3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actor selecciona</w:t>
            </w:r>
            <w:r w:rsidR="006A010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la opción </w:t>
            </w:r>
            <w:r w:rsidR="00EE2721">
              <w:rPr>
                <w:rFonts w:asciiTheme="majorHAnsi" w:hAnsiTheme="majorHAnsi" w:cs="Arial"/>
                <w:sz w:val="24"/>
                <w:szCs w:val="24"/>
                <w:lang w:val="es"/>
              </w:rPr>
              <w:t>“E</w:t>
            </w:r>
            <w:r w:rsidR="006A0105">
              <w:rPr>
                <w:rFonts w:asciiTheme="majorHAnsi" w:hAnsiTheme="majorHAnsi" w:cs="Arial"/>
                <w:sz w:val="24"/>
                <w:szCs w:val="24"/>
                <w:lang w:val="es"/>
              </w:rPr>
              <w:t>liminar</w:t>
            </w:r>
            <w:r w:rsidR="00EE2721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8B788E">
        <w:trPr>
          <w:trHeight w:val="542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4</w:t>
            </w:r>
          </w:p>
          <w:p w:rsidR="00DF05C5" w:rsidRPr="000E5224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indica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ndo la confirmación en 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>el momento de eliminar un ramo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4B17C2">
        <w:trPr>
          <w:trHeight w:val="26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“Aceptar”.</w:t>
            </w:r>
          </w:p>
        </w:tc>
      </w:tr>
      <w:tr w:rsidR="0015081F" w:rsidRPr="000E5224" w:rsidTr="0015081F">
        <w:trPr>
          <w:trHeight w:val="562"/>
        </w:trPr>
        <w:tc>
          <w:tcPr>
            <w:tcW w:w="1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6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2C0722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sistema 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muestra un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mensaje indicando que el ramo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 ha eliminado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82B1E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ramo fue eliminado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  <w:p w:rsidR="0015081F" w:rsidRDefault="0015081F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07F" w:rsidRDefault="0015081F" w:rsidP="00B920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En el Paso </w:t>
            </w:r>
            <w:r w:rsidR="00E26502"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B9207F" w:rsidRDefault="0015081F" w:rsidP="00B9207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="00E8094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la opción “C</w:t>
            </w: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>ancelar</w:t>
            </w:r>
            <w:r w:rsidR="00E80944">
              <w:rPr>
                <w:rFonts w:asciiTheme="majorHAnsi" w:hAnsiTheme="majorHAnsi" w:cs="Arial"/>
                <w:sz w:val="24"/>
                <w:szCs w:val="24"/>
                <w:lang w:val="es"/>
              </w:rPr>
              <w:t>”</w:t>
            </w: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AD1921" w:rsidRPr="00AD1921" w:rsidRDefault="004B17C2" w:rsidP="00AD192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istema regresa al paso 2</w:t>
            </w:r>
            <w:r w:rsidR="0015081F"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AD1921" w:rsidRDefault="00DF05C5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 w:rsidR="00AD1921">
              <w:rPr>
                <w:rFonts w:ascii="Cambria" w:eastAsia="Cambria" w:hAnsi="Cambria" w:cs="Cambria"/>
                <w:sz w:val="24"/>
              </w:rPr>
              <w:t>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</w:t>
            </w:r>
            <w:bookmarkStart w:id="0" w:name="_GoBack"/>
            <w:bookmarkEnd w:id="0"/>
            <w:r w:rsidRPr="00AD1921">
              <w:rPr>
                <w:rFonts w:ascii="Cambria" w:eastAsia="Cambria" w:hAnsi="Cambria" w:cs="Cambria"/>
                <w:sz w:val="24"/>
              </w:rPr>
              <w:t>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Cada vez que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clasificado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r presupuestario indique que se debe </w:t>
            </w:r>
            <w:r w:rsidR="0071522D">
              <w:rPr>
                <w:rFonts w:asciiTheme="majorHAnsi" w:hAnsiTheme="majorHAnsi" w:cs="Arial"/>
                <w:sz w:val="24"/>
                <w:szCs w:val="24"/>
                <w:lang w:val="es"/>
              </w:rPr>
              <w:t>eliminar</w:t>
            </w:r>
            <w:r w:rsidR="00E82B1E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un ramo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E82B1E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La eliminación de los ramos</w:t>
            </w:r>
            <w:r w:rsidR="00FB2CCC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AD1921">
              <w:rPr>
                <w:rFonts w:asciiTheme="majorHAnsi" w:hAnsiTheme="majorHAnsi" w:cs="Arial"/>
                <w:sz w:val="24"/>
                <w:szCs w:val="24"/>
                <w:lang w:val="es"/>
              </w:rPr>
              <w:t>tiene</w:t>
            </w:r>
            <w:r w:rsidR="00FB2CCC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que ser lógica.</w:t>
            </w:r>
          </w:p>
        </w:tc>
      </w:tr>
    </w:tbl>
    <w:p w:rsidR="000B1082" w:rsidRDefault="000B1082" w:rsidP="000B1082">
      <w:pPr>
        <w:rPr>
          <w:rFonts w:asciiTheme="majorHAnsi" w:hAnsiTheme="majorHAnsi"/>
          <w:lang w:val="es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  <w:lang w:val="es"/>
        </w:rPr>
      </w:pPr>
    </w:p>
    <w:p w:rsidR="00684FFE" w:rsidRDefault="00684FFE"/>
    <w:sectPr w:rsidR="0068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82"/>
    <w:rsid w:val="00015D26"/>
    <w:rsid w:val="000B1082"/>
    <w:rsid w:val="00104D8C"/>
    <w:rsid w:val="0015081F"/>
    <w:rsid w:val="002C0722"/>
    <w:rsid w:val="003920C1"/>
    <w:rsid w:val="00453D41"/>
    <w:rsid w:val="00460783"/>
    <w:rsid w:val="004B17C2"/>
    <w:rsid w:val="004D5B20"/>
    <w:rsid w:val="00602ABB"/>
    <w:rsid w:val="00611645"/>
    <w:rsid w:val="00684FFE"/>
    <w:rsid w:val="006A0105"/>
    <w:rsid w:val="0071522D"/>
    <w:rsid w:val="007D7FE9"/>
    <w:rsid w:val="00880D86"/>
    <w:rsid w:val="00917845"/>
    <w:rsid w:val="00AD1921"/>
    <w:rsid w:val="00B31A76"/>
    <w:rsid w:val="00B9207F"/>
    <w:rsid w:val="00B92639"/>
    <w:rsid w:val="00D37D3E"/>
    <w:rsid w:val="00DF05C5"/>
    <w:rsid w:val="00E248B7"/>
    <w:rsid w:val="00E26502"/>
    <w:rsid w:val="00E80944"/>
    <w:rsid w:val="00E82B1E"/>
    <w:rsid w:val="00ED677A"/>
    <w:rsid w:val="00EE2721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9</cp:revision>
  <dcterms:created xsi:type="dcterms:W3CDTF">2017-11-30T20:23:00Z</dcterms:created>
  <dcterms:modified xsi:type="dcterms:W3CDTF">2017-12-01T20:29:00Z</dcterms:modified>
</cp:coreProperties>
</file>