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B61" w:rsidRDefault="004D1001">
      <w:hyperlink r:id="rId4" w:history="1">
        <w:r w:rsidRPr="00915277">
          <w:rPr>
            <w:rStyle w:val="Hyperlink"/>
          </w:rPr>
          <w:t>https://github.com/zzprogram/APM1105/blob/fbe85c4171b3d63b032e4d7533a3928261cc17f0/FA3_Curimatmat%2C%20Tupas.ipynb</w:t>
        </w:r>
      </w:hyperlink>
    </w:p>
    <w:p w:rsidR="004D1001" w:rsidRDefault="004D1001">
      <w:bookmarkStart w:id="0" w:name="_GoBack"/>
      <w:bookmarkEnd w:id="0"/>
    </w:p>
    <w:sectPr w:rsidR="004D10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001"/>
    <w:rsid w:val="004D1001"/>
    <w:rsid w:val="0057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7C230"/>
  <w15:chartTrackingRefBased/>
  <w15:docId w15:val="{534638EA-6D88-4456-AB19-A8FD42487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0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zprogram/APM1105/blob/fbe85c4171b3d63b032e4d7533a3928261cc17f0/FA3_Curimatmat%2C%20Tupa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zaira</dc:creator>
  <cp:keywords/>
  <dc:description/>
  <cp:lastModifiedBy>zaira</cp:lastModifiedBy>
  <cp:revision>2</cp:revision>
  <dcterms:created xsi:type="dcterms:W3CDTF">2024-02-06T08:38:00Z</dcterms:created>
  <dcterms:modified xsi:type="dcterms:W3CDTF">2024-02-06T08:38:00Z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1c5457a0-0049-46aa-b99c-c262ea1126af</vt:lpwstr>
  </property>
</Properties>
</file>