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9C40C" w14:textId="1CB98E50" w:rsidR="003E4C35" w:rsidRDefault="00100CDC">
      <w:r>
        <w:rPr>
          <w:rFonts w:hint="eastAsia"/>
        </w:rPr>
        <w:t>发打发第三方啊发是</w:t>
      </w:r>
      <w:r>
        <w:rPr>
          <w:rFonts w:hint="eastAsia"/>
        </w:rPr>
        <w:t xml:space="preserve"> </w:t>
      </w:r>
      <w:bookmarkStart w:id="0" w:name="_GoBack"/>
      <w:bookmarkEnd w:id="0"/>
    </w:p>
    <w:sectPr w:rsidR="003E4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B7"/>
    <w:rsid w:val="00100CDC"/>
    <w:rsid w:val="003E4C35"/>
    <w:rsid w:val="00B42BEE"/>
    <w:rsid w:val="00F1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D664"/>
  <w15:chartTrackingRefBased/>
  <w15:docId w15:val="{1EF37B2E-9043-4989-8FAC-1210074D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z</dc:creator>
  <cp:keywords/>
  <dc:description/>
  <cp:lastModifiedBy>cc z</cp:lastModifiedBy>
  <cp:revision>2</cp:revision>
  <dcterms:created xsi:type="dcterms:W3CDTF">2018-06-02T06:52:00Z</dcterms:created>
  <dcterms:modified xsi:type="dcterms:W3CDTF">2018-06-02T06:52:00Z</dcterms:modified>
</cp:coreProperties>
</file>