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4D0C" w14:textId="2D95925B" w:rsidR="00541CFD" w:rsidRDefault="00E23EA6">
      <w:r>
        <w:rPr>
          <w:rFonts w:hint="eastAsia"/>
        </w:rPr>
        <w:t>工作中经常收集一些常用网站</w:t>
      </w:r>
    </w:p>
    <w:p w14:paraId="5E1C8360" w14:textId="3A38B754" w:rsidR="00E23EA6" w:rsidRDefault="00E23EA6">
      <w:r>
        <w:tab/>
      </w:r>
      <w:r>
        <w:rPr>
          <w:rFonts w:hint="eastAsia"/>
        </w:rPr>
        <w:t>网站有更新，可以通过RSS订阅</w:t>
      </w:r>
    </w:p>
    <w:p w14:paraId="2CDDE61C" w14:textId="73A5905C" w:rsidR="00E23EA6" w:rsidRDefault="00E23EA6">
      <w:r>
        <w:rPr>
          <w:rFonts w:hint="eastAsia"/>
        </w:rPr>
        <w:t>实现RSS订阅实质上将网站进行包装成XML格式</w:t>
      </w:r>
    </w:p>
    <w:p w14:paraId="31A01BF3" w14:textId="4AB0BB3C" w:rsidR="0008386D" w:rsidRDefault="0008386D">
      <w:r>
        <w:rPr>
          <w:rFonts w:hint="eastAsia"/>
        </w:rPr>
        <w:t>Exp；将博客网站中的文章进行XML包装</w:t>
      </w:r>
    </w:p>
    <w:p w14:paraId="790BD6E4" w14:textId="563FF0D2" w:rsidR="00CF3198" w:rsidRDefault="00CF3198"/>
    <w:p w14:paraId="6E069C33" w14:textId="42AE765A" w:rsidR="00CF3198" w:rsidRDefault="00CF3198" w:rsidP="00CF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在应用根目录新建feed</w:t>
      </w:r>
      <w:r>
        <w:t>s.py</w:t>
      </w:r>
    </w:p>
    <w:p w14:paraId="39FF2A0C" w14:textId="10947D5B" w:rsidR="00CF3198" w:rsidRDefault="00CF3198" w:rsidP="00CF3198">
      <w:pPr>
        <w:pStyle w:val="a3"/>
        <w:ind w:left="432" w:firstLineChars="0" w:firstLine="0"/>
      </w:pPr>
      <w:r>
        <w:rPr>
          <w:rFonts w:hint="eastAsia"/>
        </w:rPr>
        <w:t>编写以下代码</w:t>
      </w:r>
    </w:p>
    <w:p w14:paraId="209B868E" w14:textId="77777777" w:rsidR="00CF3198" w:rsidRDefault="00CF3198" w:rsidP="00CF3198">
      <w:pPr>
        <w:pStyle w:val="a3"/>
        <w:ind w:left="432"/>
      </w:pPr>
      <w:r>
        <w:t>from django.contrib.syndication.views import Feed</w:t>
      </w:r>
    </w:p>
    <w:p w14:paraId="0985A95D" w14:textId="77777777" w:rsidR="00CF3198" w:rsidRDefault="00CF3198" w:rsidP="00CF3198">
      <w:pPr>
        <w:pStyle w:val="a3"/>
        <w:ind w:left="432"/>
      </w:pPr>
      <w:r>
        <w:t>from .models import Article</w:t>
      </w:r>
    </w:p>
    <w:p w14:paraId="67BF1BF7" w14:textId="77777777" w:rsidR="00CF3198" w:rsidRDefault="00CF3198" w:rsidP="00CF3198">
      <w:pPr>
        <w:pStyle w:val="a3"/>
        <w:ind w:left="432"/>
      </w:pPr>
      <w:r>
        <w:t>from django.shortcuts import reverse</w:t>
      </w:r>
    </w:p>
    <w:p w14:paraId="29A0C200" w14:textId="77777777" w:rsidR="00CF3198" w:rsidRDefault="00CF3198" w:rsidP="00CF3198">
      <w:pPr>
        <w:pStyle w:val="a3"/>
        <w:ind w:left="432"/>
      </w:pPr>
      <w:r>
        <w:t>class ArticleFeed(Feed):</w:t>
      </w:r>
    </w:p>
    <w:p w14:paraId="173F49BA" w14:textId="77777777" w:rsidR="00CF3198" w:rsidRDefault="00CF3198" w:rsidP="00CF3198">
      <w:pPr>
        <w:pStyle w:val="a3"/>
        <w:ind w:left="432"/>
      </w:pPr>
      <w:r>
        <w:t xml:space="preserve">    title = "ZZY的博客"</w:t>
      </w:r>
    </w:p>
    <w:p w14:paraId="71FC223C" w14:textId="77777777" w:rsidR="00CF3198" w:rsidRDefault="00CF3198" w:rsidP="00CF3198">
      <w:pPr>
        <w:pStyle w:val="a3"/>
        <w:ind w:left="432"/>
      </w:pPr>
      <w:r>
        <w:t xml:space="preserve">    description = "介绍一些开发知识"</w:t>
      </w:r>
    </w:p>
    <w:p w14:paraId="70BA4471" w14:textId="77777777" w:rsidR="00CF3198" w:rsidRDefault="00CF3198" w:rsidP="00CF3198">
      <w:pPr>
        <w:pStyle w:val="a3"/>
        <w:ind w:left="432"/>
      </w:pPr>
      <w:r>
        <w:t xml:space="preserve">    link = "/"</w:t>
      </w:r>
    </w:p>
    <w:p w14:paraId="34E08B94" w14:textId="77777777" w:rsidR="00CF3198" w:rsidRDefault="00CF3198" w:rsidP="00CF3198">
      <w:pPr>
        <w:pStyle w:val="a3"/>
        <w:ind w:left="432"/>
      </w:pPr>
    </w:p>
    <w:p w14:paraId="25576F3B" w14:textId="77777777" w:rsidR="00CF3198" w:rsidRDefault="00CF3198" w:rsidP="00CF3198">
      <w:pPr>
        <w:pStyle w:val="a3"/>
        <w:ind w:left="432"/>
      </w:pPr>
      <w:r>
        <w:t xml:space="preserve">    def items(self):</w:t>
      </w:r>
    </w:p>
    <w:p w14:paraId="2652E255" w14:textId="77777777" w:rsidR="00CF3198" w:rsidRDefault="00CF3198" w:rsidP="00CF3198">
      <w:pPr>
        <w:pStyle w:val="a3"/>
        <w:ind w:left="432"/>
      </w:pPr>
      <w:r>
        <w:t xml:space="preserve">        return Article.objects.order_by("-create_time")[:3]</w:t>
      </w:r>
    </w:p>
    <w:p w14:paraId="54C19DAF" w14:textId="77777777" w:rsidR="00CF3198" w:rsidRDefault="00CF3198" w:rsidP="00CF3198">
      <w:pPr>
        <w:pStyle w:val="a3"/>
        <w:ind w:left="432"/>
      </w:pPr>
    </w:p>
    <w:p w14:paraId="22CB355E" w14:textId="77777777" w:rsidR="00CF3198" w:rsidRDefault="00CF3198" w:rsidP="00CF3198">
      <w:pPr>
        <w:pStyle w:val="a3"/>
        <w:ind w:left="432"/>
      </w:pPr>
      <w:r>
        <w:t xml:space="preserve">    def item_title(self, item):</w:t>
      </w:r>
    </w:p>
    <w:p w14:paraId="68CB151D" w14:textId="77777777" w:rsidR="00CF3198" w:rsidRDefault="00CF3198" w:rsidP="00CF3198">
      <w:pPr>
        <w:pStyle w:val="a3"/>
        <w:ind w:left="432"/>
      </w:pPr>
      <w:r>
        <w:t xml:space="preserve">        return item.title</w:t>
      </w:r>
    </w:p>
    <w:p w14:paraId="51F5DBB1" w14:textId="77777777" w:rsidR="00CF3198" w:rsidRDefault="00CF3198" w:rsidP="00CF3198">
      <w:pPr>
        <w:pStyle w:val="a3"/>
        <w:ind w:left="432"/>
      </w:pPr>
    </w:p>
    <w:p w14:paraId="5FF9ED31" w14:textId="77777777" w:rsidR="00CF3198" w:rsidRDefault="00CF3198" w:rsidP="00CF3198">
      <w:pPr>
        <w:pStyle w:val="a3"/>
        <w:ind w:left="432"/>
      </w:pPr>
      <w:r>
        <w:t xml:space="preserve">    def item_link(self, item):</w:t>
      </w:r>
    </w:p>
    <w:p w14:paraId="120D4D1E" w14:textId="77777777" w:rsidR="00CF3198" w:rsidRDefault="00CF3198" w:rsidP="00CF3198">
      <w:pPr>
        <w:pStyle w:val="a3"/>
        <w:ind w:left="432"/>
      </w:pPr>
      <w:r>
        <w:t xml:space="preserve">        return reverse("blog:single",args=(item.id,))</w:t>
      </w:r>
    </w:p>
    <w:p w14:paraId="235422FC" w14:textId="77777777" w:rsidR="00CF3198" w:rsidRDefault="00CF3198" w:rsidP="00CF3198">
      <w:pPr>
        <w:pStyle w:val="a3"/>
        <w:ind w:left="432"/>
      </w:pPr>
    </w:p>
    <w:p w14:paraId="6DCEE207" w14:textId="77777777" w:rsidR="00CF3198" w:rsidRDefault="00CF3198" w:rsidP="00CF3198">
      <w:pPr>
        <w:pStyle w:val="a3"/>
        <w:ind w:left="432"/>
      </w:pPr>
      <w:r>
        <w:t xml:space="preserve">    def item_description(self, item):</w:t>
      </w:r>
    </w:p>
    <w:p w14:paraId="34C2277F" w14:textId="1771FDD8" w:rsidR="00CF3198" w:rsidRDefault="00CF3198" w:rsidP="00CF3198">
      <w:pPr>
        <w:pStyle w:val="a3"/>
        <w:ind w:left="432"/>
      </w:pPr>
      <w:r>
        <w:t xml:space="preserve">        return item.author.username + ":" + item.title</w:t>
      </w:r>
    </w:p>
    <w:p w14:paraId="35618386" w14:textId="77777777" w:rsidR="00CF3198" w:rsidRDefault="00CF3198" w:rsidP="00CF3198">
      <w:pPr>
        <w:pStyle w:val="a3"/>
        <w:ind w:left="432"/>
        <w:rPr>
          <w:rFonts w:hint="eastAsia"/>
        </w:rPr>
      </w:pPr>
    </w:p>
    <w:p w14:paraId="2B99C24F" w14:textId="798104A8" w:rsidR="00CF3198" w:rsidRDefault="008F4B8B" w:rsidP="008F4B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添加RSS地址（新建路由）</w:t>
      </w:r>
    </w:p>
    <w:p w14:paraId="4E1E5952" w14:textId="34A16517" w:rsidR="008F4B8B" w:rsidRDefault="008F4B8B" w:rsidP="008F4B8B">
      <w:pPr>
        <w:pStyle w:val="a3"/>
        <w:ind w:left="432" w:firstLineChars="0" w:firstLine="0"/>
      </w:pPr>
      <w:r w:rsidRPr="008F4B8B">
        <w:t>from .feeds import ArticleFeed</w:t>
      </w:r>
    </w:p>
    <w:p w14:paraId="2EAFE871" w14:textId="3C582EEC" w:rsidR="008F4B8B" w:rsidRDefault="008F4B8B" w:rsidP="008F4B8B">
      <w:pPr>
        <w:pStyle w:val="a3"/>
        <w:ind w:left="432" w:firstLineChars="0" w:firstLine="0"/>
      </w:pPr>
    </w:p>
    <w:p w14:paraId="1E0CEB41" w14:textId="1A19B64B" w:rsidR="008F4B8B" w:rsidRDefault="008F4B8B" w:rsidP="008F4B8B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在urlpatterns中添加</w:t>
      </w:r>
      <w:bookmarkStart w:id="0" w:name="_GoBack"/>
      <w:bookmarkEnd w:id="0"/>
    </w:p>
    <w:p w14:paraId="7C0DAF6A" w14:textId="32C7F6EA" w:rsidR="008F4B8B" w:rsidRPr="008F4B8B" w:rsidRDefault="008F4B8B" w:rsidP="008F4B8B">
      <w:pPr>
        <w:pStyle w:val="a3"/>
        <w:ind w:left="432" w:firstLineChars="0" w:firstLine="0"/>
        <w:rPr>
          <w:rFonts w:hint="eastAsia"/>
        </w:rPr>
      </w:pPr>
      <w:r w:rsidRPr="008F4B8B">
        <w:t>url(r'^rss/$',ArticleFeed()),</w:t>
      </w:r>
    </w:p>
    <w:sectPr w:rsidR="008F4B8B" w:rsidRPr="008F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D3FEF"/>
    <w:multiLevelType w:val="hybridMultilevel"/>
    <w:tmpl w:val="2FD45990"/>
    <w:lvl w:ilvl="0" w:tplc="E1D07B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23"/>
    <w:rsid w:val="0008386D"/>
    <w:rsid w:val="00541CFD"/>
    <w:rsid w:val="008D5F23"/>
    <w:rsid w:val="008F4B8B"/>
    <w:rsid w:val="00CF3198"/>
    <w:rsid w:val="00E2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A3B5"/>
  <w15:chartTrackingRefBased/>
  <w15:docId w15:val="{402B9F57-723C-4400-A705-D56F7FD8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40</cp:revision>
  <dcterms:created xsi:type="dcterms:W3CDTF">2019-07-11T07:11:00Z</dcterms:created>
  <dcterms:modified xsi:type="dcterms:W3CDTF">2019-07-11T07:38:00Z</dcterms:modified>
</cp:coreProperties>
</file>