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6EB4" w14:textId="4DAF1AD7" w:rsidR="00194416" w:rsidRDefault="00194416">
      <w:r>
        <w:t>C</w:t>
      </w:r>
      <w:r>
        <w:rPr>
          <w:rFonts w:hint="eastAsia"/>
        </w:rPr>
        <w:t>hangelog</w:t>
      </w:r>
      <w:r>
        <w:t>1</w:t>
      </w:r>
    </w:p>
    <w:p w14:paraId="3B76B647" w14:textId="361DDD26" w:rsidR="00194416" w:rsidRDefault="00194416">
      <w:r>
        <w:rPr>
          <w:rFonts w:hint="eastAsia"/>
        </w:rPr>
        <w:t>相较于上一版本</w:t>
      </w:r>
    </w:p>
    <w:p w14:paraId="32B9CDC0" w14:textId="33F4F25E" w:rsidR="00194416" w:rsidRDefault="00194416">
      <w:r>
        <w:rPr>
          <w:rFonts w:hint="eastAsia"/>
        </w:rPr>
        <w:t>新建：</w:t>
      </w:r>
    </w:p>
    <w:p w14:paraId="5702CE26" w14:textId="3AEE4503" w:rsidR="00194416" w:rsidRDefault="00194416">
      <w:r>
        <w:t>T</w:t>
      </w:r>
      <w:r>
        <w:rPr>
          <w:rFonts w:hint="eastAsia"/>
        </w:rPr>
        <w:t>dobj类</w:t>
      </w:r>
    </w:p>
    <w:p w14:paraId="61DA498C" w14:textId="5940EBA2" w:rsidR="00194416" w:rsidRDefault="00194416">
      <w:r>
        <w:rPr>
          <w:rFonts w:hint="eastAsia"/>
        </w:rPr>
        <w:t>Tower</w:t>
      </w:r>
      <w:r>
        <w:t>1</w:t>
      </w:r>
      <w:r>
        <w:rPr>
          <w:rFonts w:hint="eastAsia"/>
        </w:rPr>
        <w:t>类</w:t>
      </w:r>
    </w:p>
    <w:p w14:paraId="2A9C9BDE" w14:textId="3217CA3A" w:rsidR="00194416" w:rsidRDefault="00194416">
      <w:r>
        <w:t>T</w:t>
      </w:r>
      <w:r>
        <w:rPr>
          <w:rFonts w:hint="eastAsia"/>
        </w:rPr>
        <w:t>ower</w:t>
      </w:r>
      <w:r>
        <w:t>2</w:t>
      </w:r>
      <w:r>
        <w:rPr>
          <w:rFonts w:hint="eastAsia"/>
        </w:rPr>
        <w:t>类</w:t>
      </w:r>
    </w:p>
    <w:p w14:paraId="55B5E39E" w14:textId="6FE680DE" w:rsidR="00194416" w:rsidRDefault="00194416">
      <w:r>
        <w:rPr>
          <w:rFonts w:hint="eastAsia"/>
        </w:rPr>
        <w:t>Enemy</w:t>
      </w:r>
      <w:r>
        <w:t>1</w:t>
      </w:r>
      <w:r>
        <w:rPr>
          <w:rFonts w:hint="eastAsia"/>
        </w:rPr>
        <w:t>类</w:t>
      </w:r>
    </w:p>
    <w:p w14:paraId="78EABFC1" w14:textId="744C3FD3" w:rsidR="00194416" w:rsidRDefault="00194416">
      <w:r>
        <w:rPr>
          <w:rFonts w:hint="eastAsia"/>
        </w:rPr>
        <w:t>Enemy</w:t>
      </w:r>
      <w:r>
        <w:t>2</w:t>
      </w:r>
      <w:r>
        <w:rPr>
          <w:rFonts w:hint="eastAsia"/>
        </w:rPr>
        <w:t>类</w:t>
      </w:r>
    </w:p>
    <w:p w14:paraId="2C396C80" w14:textId="5B393327" w:rsidR="00194416" w:rsidRDefault="00194416">
      <w:r>
        <w:rPr>
          <w:rFonts w:hint="eastAsia"/>
        </w:rPr>
        <w:t>新增功能：</w:t>
      </w:r>
    </w:p>
    <w:p w14:paraId="3C6C406D" w14:textId="02A71C76" w:rsidR="00194416" w:rsidRDefault="00194416">
      <w:r>
        <w:rPr>
          <w:rFonts w:hint="eastAsia"/>
        </w:rPr>
        <w:t>Tdobj中初始函数</w:t>
      </w:r>
    </w:p>
    <w:p w14:paraId="5FFB8413" w14:textId="7B2F0653" w:rsidR="00194416" w:rsidRDefault="00194416">
      <w:r>
        <w:rPr>
          <w:rFonts w:hint="eastAsia"/>
        </w:rPr>
        <w:t>获取位置，下一位置，消除，攻击功能。</w:t>
      </w:r>
    </w:p>
    <w:p w14:paraId="36EDFE1D" w14:textId="1F6D10DF" w:rsidR="00194416" w:rsidRDefault="00194416">
      <w:r>
        <w:rPr>
          <w:rFonts w:hint="eastAsia"/>
        </w:rPr>
        <w:t>Tower类</w:t>
      </w:r>
    </w:p>
    <w:p w14:paraId="362CF6A8" w14:textId="561291B1" w:rsidR="00194416" w:rsidRDefault="00194416">
      <w:r>
        <w:rPr>
          <w:rFonts w:hint="eastAsia"/>
        </w:rPr>
        <w:t>血量，攻击方式，防守敌人的方式。</w:t>
      </w:r>
    </w:p>
    <w:p w14:paraId="216C10BD" w14:textId="51A5982D" w:rsidR="00194416" w:rsidRDefault="00194416">
      <w:r>
        <w:t>E</w:t>
      </w:r>
      <w:r>
        <w:rPr>
          <w:rFonts w:hint="eastAsia"/>
        </w:rPr>
        <w:t>nemy类</w:t>
      </w:r>
    </w:p>
    <w:p w14:paraId="58CBC9AB" w14:textId="65B4CB8E" w:rsidR="00194416" w:rsidRDefault="00194416">
      <w:pPr>
        <w:rPr>
          <w:rFonts w:hint="eastAsia"/>
        </w:rPr>
      </w:pPr>
      <w:r>
        <w:rPr>
          <w:rFonts w:hint="eastAsia"/>
        </w:rPr>
        <w:t>血量，攻击方式，能否攻击防御塔。</w:t>
      </w:r>
    </w:p>
    <w:sectPr w:rsidR="0019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16"/>
    <w:rsid w:val="001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7314"/>
  <w15:chartTrackingRefBased/>
  <w15:docId w15:val="{B31D8617-F707-41F1-9750-AF6E5BBD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振羽</dc:creator>
  <cp:keywords/>
  <dc:description/>
  <cp:lastModifiedBy>张 振羽</cp:lastModifiedBy>
  <cp:revision>1</cp:revision>
  <dcterms:created xsi:type="dcterms:W3CDTF">2020-06-14T15:40:00Z</dcterms:created>
  <dcterms:modified xsi:type="dcterms:W3CDTF">2020-06-14T15:45:00Z</dcterms:modified>
</cp:coreProperties>
</file>