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F8C" w:rsidRPr="00DD4297" w:rsidRDefault="00970F8C" w:rsidP="00970F8C">
      <w:pPr>
        <w:rPr>
          <w:bCs/>
        </w:rPr>
      </w:pPr>
      <w:r>
        <w:rPr>
          <w:b/>
        </w:rPr>
        <w:t>Chapter 6, Problem 12.</w:t>
      </w:r>
    </w:p>
    <w:p w:rsidR="00970F8C" w:rsidRDefault="00970F8C" w:rsidP="00970F8C">
      <w:pPr>
        <w:ind w:left="360"/>
      </w:pPr>
    </w:p>
    <w:p w:rsidR="00970F8C" w:rsidRDefault="00970F8C" w:rsidP="00970F8C">
      <w:pPr>
        <w:ind w:left="360"/>
      </w:pPr>
      <w:r>
        <w:t xml:space="preserve">A voltage </w:t>
      </w:r>
      <w:r w:rsidRPr="00DD112A">
        <w:t xml:space="preserve">of </w:t>
      </w:r>
      <w:r w:rsidR="00142EE4" w:rsidRPr="00DD112A">
        <w:t>45</w:t>
      </w:r>
      <w:r w:rsidR="00954AB2" w:rsidRPr="00DD112A">
        <w:t>e</w:t>
      </w:r>
      <w:r w:rsidR="00954AB2">
        <w:rPr>
          <w:vertAlign w:val="superscript"/>
        </w:rPr>
        <w:t>–2000t</w:t>
      </w:r>
      <w:r w:rsidR="00954AB2">
        <w:t xml:space="preserve"> V</w:t>
      </w:r>
      <w:r>
        <w:t xml:space="preserve"> appears across a parallel combination of a 100</w:t>
      </w:r>
      <w:r w:rsidR="00AF7F89">
        <w:t>-</w:t>
      </w:r>
      <w:r>
        <w:t>mF capacitor and a 12-</w:t>
      </w:r>
      <w:r>
        <w:sym w:font="Symbol" w:char="F057"/>
      </w:r>
      <w:r>
        <w:t xml:space="preserve"> resistor.  Calculate the power absorbed by the parallel combination.</w:t>
      </w:r>
    </w:p>
    <w:p w:rsidR="00970F8C" w:rsidRDefault="00970F8C" w:rsidP="00970F8C">
      <w:pPr>
        <w:ind w:left="360"/>
      </w:pPr>
      <w:bookmarkStart w:id="0" w:name="_GoBack"/>
      <w:bookmarkEnd w:id="0"/>
    </w:p>
    <w:p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67"/>
    <w:rsid w:val="00142EE4"/>
    <w:rsid w:val="00411A51"/>
    <w:rsid w:val="00655E31"/>
    <w:rsid w:val="006D2264"/>
    <w:rsid w:val="007D278B"/>
    <w:rsid w:val="00954AB2"/>
    <w:rsid w:val="00970F8C"/>
    <w:rsid w:val="009B4867"/>
    <w:rsid w:val="00AF7F89"/>
    <w:rsid w:val="00DA6C03"/>
    <w:rsid w:val="00DD112A"/>
    <w:rsid w:val="00E31511"/>
    <w:rsid w:val="00E951BD"/>
    <w:rsid w:val="00EC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D2385-12E4-4C54-9852-1D8CDD97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F8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12</vt:lpstr>
    </vt:vector>
  </TitlesOfParts>
  <Company>Cleveland State University</Company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12</dc:title>
  <dc:subject/>
  <dc:creator>Charles K. Alexander</dc:creator>
  <cp:keywords/>
  <dc:description/>
  <cp:lastModifiedBy>User</cp:lastModifiedBy>
  <cp:revision>4</cp:revision>
  <dcterms:created xsi:type="dcterms:W3CDTF">2015-03-07T13:29:00Z</dcterms:created>
  <dcterms:modified xsi:type="dcterms:W3CDTF">2015-03-11T11:51:00Z</dcterms:modified>
</cp:coreProperties>
</file>